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721F7" w14:textId="3FD2FC31" w:rsidR="00A309B2" w:rsidRDefault="00095CCC" w:rsidP="00095C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Willow Westbrook</w:t>
      </w:r>
    </w:p>
    <w:p w14:paraId="5283F022" w14:textId="1ED96EEF" w:rsidR="00095CCC" w:rsidRDefault="00095CCC" w:rsidP="00095C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10/20/23</w:t>
      </w:r>
    </w:p>
    <w:p w14:paraId="7FF2F101" w14:textId="54C55DE4" w:rsidR="00095CCC" w:rsidRDefault="00095CCC" w:rsidP="00095C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Mee</w:t>
      </w:r>
    </w:p>
    <w:p w14:paraId="1D552C17" w14:textId="77777777" w:rsidR="00095CCC" w:rsidRDefault="00095CCC" w:rsidP="00095C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B71035" w14:textId="77777777" w:rsidR="00324661" w:rsidRDefault="00324661" w:rsidP="00095C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20B6EF" w14:textId="784B6B87" w:rsidR="00324661" w:rsidRDefault="00324661" w:rsidP="003246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SUM(unit_qty) FROM item_scan</w:t>
      </w:r>
      <w:r w:rsidR="00FC23B6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6200E51C" w14:textId="77D5D1F5" w:rsidR="004708E3" w:rsidRDefault="004708E3" w:rsidP="004708E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 store_info SI</w:t>
      </w:r>
    </w:p>
    <w:p w14:paraId="4DF33120" w14:textId="67F8E4BA" w:rsidR="004708E3" w:rsidRDefault="004708E3" w:rsidP="004708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ON </w:t>
      </w:r>
      <w:r w:rsidR="00FC23B6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.store_nbr = </w:t>
      </w:r>
      <w:r w:rsidR="00FC23B6"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z w:val="24"/>
          <w:szCs w:val="24"/>
        </w:rPr>
        <w:t>.store_nbr</w:t>
      </w:r>
    </w:p>
    <w:p w14:paraId="1AB25AF3" w14:textId="1A2CE6CE" w:rsidR="00F708A1" w:rsidRDefault="00F708A1" w:rsidP="00433A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WHERE state = “WI” AND visit_date </w:t>
      </w:r>
      <w:r w:rsidR="00433A49">
        <w:rPr>
          <w:rFonts w:ascii="Times New Roman" w:hAnsi="Times New Roman" w:cs="Times New Roman"/>
          <w:sz w:val="24"/>
          <w:szCs w:val="24"/>
        </w:rPr>
        <w:t>BETWEEN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3A49">
        <w:rPr>
          <w:rFonts w:ascii="Times New Roman" w:hAnsi="Times New Roman" w:cs="Times New Roman"/>
          <w:sz w:val="24"/>
          <w:szCs w:val="24"/>
        </w:rPr>
        <w:t>DATE “2015-12-01” AND DATE “2015-12-07”;</w:t>
      </w:r>
    </w:p>
    <w:p w14:paraId="17BB16C1" w14:textId="5F4FA866" w:rsidR="00A66B2F" w:rsidRPr="00A66B2F" w:rsidRDefault="00A66B2F" w:rsidP="00A66B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6B2F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t>COUNT(DISTINCT IS.store_nbr</w:t>
      </w:r>
      <w:r w:rsidRPr="00A66B2F">
        <w:rPr>
          <w:rFonts w:ascii="Times New Roman" w:hAnsi="Times New Roman" w:cs="Times New Roman"/>
          <w:sz w:val="24"/>
          <w:szCs w:val="24"/>
        </w:rPr>
        <w:t>) FROM item_scan IS</w:t>
      </w:r>
    </w:p>
    <w:p w14:paraId="7F64A095" w14:textId="77777777" w:rsidR="00A66B2F" w:rsidRDefault="00A66B2F" w:rsidP="00A66B2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 store_info SI</w:t>
      </w:r>
    </w:p>
    <w:p w14:paraId="5271765A" w14:textId="77777777" w:rsidR="00A66B2F" w:rsidRDefault="00A66B2F" w:rsidP="00A66B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ON IS.store_nbr = SI.store_nbr</w:t>
      </w:r>
    </w:p>
    <w:p w14:paraId="06ECEC96" w14:textId="6FE5E752" w:rsidR="00A66B2F" w:rsidRDefault="00A66B2F" w:rsidP="00A66B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6B2F">
        <w:rPr>
          <w:rFonts w:ascii="Times New Roman" w:hAnsi="Times New Roman" w:cs="Times New Roman"/>
          <w:sz w:val="24"/>
          <w:szCs w:val="24"/>
        </w:rPr>
        <w:tab/>
        <w:t>WHERE state = “WI” AND visit_date BETWEEN DATE “2015-12-01” AND DATE “2015-12-07”</w:t>
      </w:r>
      <w:r w:rsidR="00ED4C78">
        <w:rPr>
          <w:rFonts w:ascii="Times New Roman" w:hAnsi="Times New Roman" w:cs="Times New Roman"/>
          <w:sz w:val="24"/>
          <w:szCs w:val="24"/>
        </w:rPr>
        <w:t>;</w:t>
      </w:r>
    </w:p>
    <w:p w14:paraId="33D7143A" w14:textId="539DD8CF" w:rsidR="00673456" w:rsidRDefault="00AE7431" w:rsidP="006734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COUNT(DISTINCT scan_id) FROM item_scan</w:t>
      </w:r>
      <w:r w:rsidR="00742C84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0F3A18E5" w14:textId="77777777" w:rsidR="008727D2" w:rsidRDefault="008727D2" w:rsidP="008727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 store_info SI</w:t>
      </w:r>
    </w:p>
    <w:p w14:paraId="42D9BED7" w14:textId="77777777" w:rsidR="008727D2" w:rsidRDefault="008727D2" w:rsidP="008727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7D2">
        <w:rPr>
          <w:rFonts w:ascii="Times New Roman" w:hAnsi="Times New Roman" w:cs="Times New Roman"/>
          <w:sz w:val="24"/>
          <w:szCs w:val="24"/>
        </w:rPr>
        <w:tab/>
        <w:t>ON IS.store_nbr = SI.store_nbr</w:t>
      </w:r>
    </w:p>
    <w:p w14:paraId="47ECA6CE" w14:textId="12F50F50" w:rsidR="00742C84" w:rsidRDefault="00742C84" w:rsidP="00742C8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 item_desc IDS</w:t>
      </w:r>
    </w:p>
    <w:p w14:paraId="14E5F60A" w14:textId="504A5E6D" w:rsidR="00742C84" w:rsidRDefault="00742C84" w:rsidP="00742C8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IDS.item_nbr = IS.scan_id</w:t>
      </w:r>
    </w:p>
    <w:p w14:paraId="61A615B0" w14:textId="6CCB038C" w:rsidR="00207325" w:rsidRDefault="00207325" w:rsidP="00742C8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IDS.color_desc = “CLEAR” AND IS.retail_price  &gt;$50 AND SI.state = “TX”;</w:t>
      </w:r>
    </w:p>
    <w:p w14:paraId="48EDB3D8" w14:textId="63CC31BB" w:rsidR="009A5728" w:rsidRDefault="009A5728" w:rsidP="009A57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COUNT(DISTINCT store_nbr) FROM item_scan IS</w:t>
      </w:r>
    </w:p>
    <w:p w14:paraId="4BA4CE41" w14:textId="77777777" w:rsidR="007F79BE" w:rsidRPr="007F79BE" w:rsidRDefault="007F79BE" w:rsidP="007F79B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9BE">
        <w:rPr>
          <w:rFonts w:ascii="Times New Roman" w:hAnsi="Times New Roman" w:cs="Times New Roman"/>
          <w:sz w:val="24"/>
          <w:szCs w:val="24"/>
        </w:rPr>
        <w:t>JOIN item_desc IDS</w:t>
      </w:r>
    </w:p>
    <w:p w14:paraId="0C896091" w14:textId="77777777" w:rsidR="007F79BE" w:rsidRPr="007F79BE" w:rsidRDefault="007F79BE" w:rsidP="007F79B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9BE">
        <w:rPr>
          <w:rFonts w:ascii="Times New Roman" w:hAnsi="Times New Roman" w:cs="Times New Roman"/>
          <w:sz w:val="24"/>
          <w:szCs w:val="24"/>
        </w:rPr>
        <w:t>ON IDS.item_nbr = IS.scan_id</w:t>
      </w:r>
    </w:p>
    <w:p w14:paraId="355D90F0" w14:textId="41EF96EC" w:rsidR="009A5728" w:rsidRDefault="007F79BE" w:rsidP="009A57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WHERE IDS.primary_desc = “SOCCER BALL” and IS.visit_date BETWEEN DATE “2015-01-01” AND “2015-12-31”;</w:t>
      </w:r>
    </w:p>
    <w:p w14:paraId="1BB81D19" w14:textId="340D516E" w:rsidR="007F79BE" w:rsidRDefault="00AD2991" w:rsidP="007F79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SELECT COUNT(DISTINCT IS.visit_nbr) FROM item_scan IS</w:t>
      </w:r>
    </w:p>
    <w:p w14:paraId="476FCB7A" w14:textId="37842678" w:rsidR="00AD2991" w:rsidRDefault="00AD2991" w:rsidP="00AD29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IS.visit_date DATE “2015-12-15”;</w:t>
      </w:r>
    </w:p>
    <w:p w14:paraId="26F869D8" w14:textId="77777777" w:rsidR="00AD2991" w:rsidRDefault="00AD2991" w:rsidP="00AD29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SELECT COUNT(DISTINCT IS.visit_nbr) FROM item_scan IS</w:t>
      </w:r>
    </w:p>
    <w:p w14:paraId="2301390B" w14:textId="301E7DFF" w:rsidR="00AD2991" w:rsidRDefault="00AD2991" w:rsidP="00AD29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IS.visit_date DATE “2015-12-15” </w:t>
      </w:r>
      <w:r>
        <w:rPr>
          <w:rFonts w:ascii="Times New Roman" w:hAnsi="Times New Roman" w:cs="Times New Roman"/>
          <w:sz w:val="24"/>
          <w:szCs w:val="24"/>
        </w:rPr>
        <w:t>AND IS.store_nbr = 8291;</w:t>
      </w:r>
    </w:p>
    <w:p w14:paraId="7C698811" w14:textId="0813BF0C" w:rsidR="00AD2991" w:rsidRDefault="00AD2991" w:rsidP="00AD29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7C0C34">
        <w:rPr>
          <w:rFonts w:ascii="Times New Roman" w:hAnsi="Times New Roman" w:cs="Times New Roman"/>
          <w:sz w:val="24"/>
          <w:szCs w:val="24"/>
        </w:rPr>
        <w:t>visit_date FROM item_scan IS</w:t>
      </w:r>
    </w:p>
    <w:p w14:paraId="6E0E13F6" w14:textId="77777777" w:rsidR="007C0C34" w:rsidRDefault="007C0C34" w:rsidP="007C0C3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 store_info SI</w:t>
      </w:r>
    </w:p>
    <w:p w14:paraId="2D20BE94" w14:textId="6BA6BECC" w:rsidR="007C0C34" w:rsidRPr="007C0C34" w:rsidRDefault="007C0C34" w:rsidP="007C0C3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0C34">
        <w:rPr>
          <w:rFonts w:ascii="Times New Roman" w:hAnsi="Times New Roman" w:cs="Times New Roman"/>
          <w:sz w:val="24"/>
          <w:szCs w:val="24"/>
        </w:rPr>
        <w:t>ON IS.store_nbr = SI.store_nbr</w:t>
      </w:r>
    </w:p>
    <w:p w14:paraId="5C3BF121" w14:textId="77777777" w:rsidR="007C0C34" w:rsidRPr="007C0C34" w:rsidRDefault="007C0C34" w:rsidP="007C0C3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0C34">
        <w:rPr>
          <w:rFonts w:ascii="Times New Roman" w:hAnsi="Times New Roman" w:cs="Times New Roman"/>
          <w:sz w:val="24"/>
          <w:szCs w:val="24"/>
        </w:rPr>
        <w:t>JOIN item_desc IDS</w:t>
      </w:r>
    </w:p>
    <w:p w14:paraId="029E7621" w14:textId="77777777" w:rsidR="007C0C34" w:rsidRDefault="007C0C34" w:rsidP="007C0C3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0C34">
        <w:rPr>
          <w:rFonts w:ascii="Times New Roman" w:hAnsi="Times New Roman" w:cs="Times New Roman"/>
          <w:sz w:val="24"/>
          <w:szCs w:val="24"/>
        </w:rPr>
        <w:t>ON IDS.item_nbr = IS.scan_id</w:t>
      </w:r>
    </w:p>
    <w:p w14:paraId="55C23EE5" w14:textId="642D887A" w:rsidR="00641077" w:rsidRDefault="00F15290" w:rsidP="007C0C3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IDS.primary_desc = “2 ALARM CHILI” AND SI.state = “FL”;</w:t>
      </w:r>
    </w:p>
    <w:p w14:paraId="721A7F7C" w14:textId="248F1AA9" w:rsidR="00AD2991" w:rsidRDefault="00F15290" w:rsidP="00F1529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IS.visit_nbr, IDS.primary_desc, IS.retail_price FROM item_scan IS</w:t>
      </w:r>
    </w:p>
    <w:p w14:paraId="640A41D1" w14:textId="77777777" w:rsidR="00F15290" w:rsidRDefault="00F1529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 store_info SI</w:t>
      </w:r>
    </w:p>
    <w:p w14:paraId="788BD43A" w14:textId="77777777" w:rsidR="00F15290" w:rsidRPr="007C0C34" w:rsidRDefault="00F1529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0C34">
        <w:rPr>
          <w:rFonts w:ascii="Times New Roman" w:hAnsi="Times New Roman" w:cs="Times New Roman"/>
          <w:sz w:val="24"/>
          <w:szCs w:val="24"/>
        </w:rPr>
        <w:t>ON IS.store_nbr = SI.store_nbr</w:t>
      </w:r>
    </w:p>
    <w:p w14:paraId="2759A517" w14:textId="77777777" w:rsidR="00F15290" w:rsidRPr="007C0C34" w:rsidRDefault="00F1529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0C34">
        <w:rPr>
          <w:rFonts w:ascii="Times New Roman" w:hAnsi="Times New Roman" w:cs="Times New Roman"/>
          <w:sz w:val="24"/>
          <w:szCs w:val="24"/>
        </w:rPr>
        <w:t>JOIN item_desc IDS</w:t>
      </w:r>
    </w:p>
    <w:p w14:paraId="351F2C1D" w14:textId="77777777" w:rsidR="00F15290" w:rsidRDefault="00F1529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0C34">
        <w:rPr>
          <w:rFonts w:ascii="Times New Roman" w:hAnsi="Times New Roman" w:cs="Times New Roman"/>
          <w:sz w:val="24"/>
          <w:szCs w:val="24"/>
        </w:rPr>
        <w:t>ON IDS.item_nbr = IS.scan_id</w:t>
      </w:r>
    </w:p>
    <w:p w14:paraId="5F4FDF16" w14:textId="45565D7D" w:rsidR="00F15290" w:rsidRDefault="0031465D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SI.state = “WI” AND IS.visit_date DATE “2014-07-16”</w:t>
      </w:r>
      <w:r w:rsidR="00251EDA">
        <w:rPr>
          <w:rFonts w:ascii="Times New Roman" w:hAnsi="Times New Roman" w:cs="Times New Roman"/>
          <w:sz w:val="24"/>
          <w:szCs w:val="24"/>
        </w:rPr>
        <w:t xml:space="preserve"> AND </w:t>
      </w:r>
      <w:r w:rsidR="0049330E">
        <w:rPr>
          <w:rFonts w:ascii="Times New Roman" w:hAnsi="Times New Roman" w:cs="Times New Roman"/>
          <w:sz w:val="24"/>
          <w:szCs w:val="24"/>
        </w:rPr>
        <w:t>retail_price = (</w:t>
      </w:r>
      <w:r w:rsidR="00AF1BE0">
        <w:rPr>
          <w:rFonts w:ascii="Times New Roman" w:hAnsi="Times New Roman" w:cs="Times New Roman"/>
          <w:sz w:val="24"/>
          <w:szCs w:val="24"/>
        </w:rPr>
        <w:t>SELECT MAX(IS.retail_price)</w:t>
      </w:r>
    </w:p>
    <w:p w14:paraId="3D89FEE3" w14:textId="02DCCEC6" w:rsidR="00AF1BE0" w:rsidRDefault="00AF1BE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item_scan IS</w:t>
      </w:r>
    </w:p>
    <w:p w14:paraId="3AFFF215" w14:textId="19A6EE54" w:rsidR="00AF1BE0" w:rsidRDefault="00AF1BE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="008526DB">
        <w:rPr>
          <w:rFonts w:ascii="Times New Roman" w:hAnsi="Times New Roman" w:cs="Times New Roman"/>
          <w:sz w:val="24"/>
          <w:szCs w:val="24"/>
        </w:rPr>
        <w:t>SI.state = “WI” AND IS.visit_date DATE “2014-07-16”</w:t>
      </w:r>
      <w:r w:rsidR="008526DB">
        <w:rPr>
          <w:rFonts w:ascii="Times New Roman" w:hAnsi="Times New Roman" w:cs="Times New Roman"/>
          <w:sz w:val="24"/>
          <w:szCs w:val="24"/>
        </w:rPr>
        <w:t>);</w:t>
      </w:r>
    </w:p>
    <w:p w14:paraId="0AEDE8D7" w14:textId="77777777" w:rsidR="00F15290" w:rsidRPr="00F15290" w:rsidRDefault="00F15290" w:rsidP="00F152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D48488" w14:textId="54C47144" w:rsidR="00AE7431" w:rsidRPr="00AE7431" w:rsidRDefault="00AE7431" w:rsidP="00AE743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01112F" w14:textId="77777777" w:rsidR="00AE7431" w:rsidRPr="00673456" w:rsidRDefault="00AE7431" w:rsidP="00AE743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E7431" w:rsidRPr="00673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1F2"/>
    <w:multiLevelType w:val="hybridMultilevel"/>
    <w:tmpl w:val="D8860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14877"/>
    <w:multiLevelType w:val="hybridMultilevel"/>
    <w:tmpl w:val="D8860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74006">
    <w:abstractNumId w:val="0"/>
  </w:num>
  <w:num w:numId="2" w16cid:durableId="141416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48"/>
    <w:rsid w:val="00095CCC"/>
    <w:rsid w:val="00207325"/>
    <w:rsid w:val="00251EDA"/>
    <w:rsid w:val="0031465D"/>
    <w:rsid w:val="00324661"/>
    <w:rsid w:val="00432A48"/>
    <w:rsid w:val="00433A49"/>
    <w:rsid w:val="004708E3"/>
    <w:rsid w:val="0049330E"/>
    <w:rsid w:val="005A5F0A"/>
    <w:rsid w:val="00641077"/>
    <w:rsid w:val="00673456"/>
    <w:rsid w:val="00742C84"/>
    <w:rsid w:val="007C0C34"/>
    <w:rsid w:val="007F79BE"/>
    <w:rsid w:val="008526DB"/>
    <w:rsid w:val="008727D2"/>
    <w:rsid w:val="008C029F"/>
    <w:rsid w:val="009A5728"/>
    <w:rsid w:val="00A309B2"/>
    <w:rsid w:val="00A66B2F"/>
    <w:rsid w:val="00AD2991"/>
    <w:rsid w:val="00AE7431"/>
    <w:rsid w:val="00AF1BE0"/>
    <w:rsid w:val="00C12FF9"/>
    <w:rsid w:val="00ED4C78"/>
    <w:rsid w:val="00F15290"/>
    <w:rsid w:val="00F708A1"/>
    <w:rsid w:val="00FC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2A57D"/>
  <w15:chartTrackingRefBased/>
  <w15:docId w15:val="{650ED53C-491E-48A2-9D31-E4F713D4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217</Words>
  <Characters>1394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willow westbrook</dc:creator>
  <cp:keywords/>
  <dc:description/>
  <cp:lastModifiedBy>willow westbrook</cp:lastModifiedBy>
  <cp:revision>22</cp:revision>
  <dcterms:created xsi:type="dcterms:W3CDTF">2023-10-20T14:07:00Z</dcterms:created>
  <dcterms:modified xsi:type="dcterms:W3CDTF">2023-10-20T17:48:00Z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14a0d930-1e8c-459d-90be-850a65842c0c</vt:lpwstr>
  </property>
</Properties>
</file>