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5F76E" w14:textId="4E2B084F" w:rsidR="00DC4E3F" w:rsidRDefault="007B1D39" w:rsidP="007B1D39">
      <w:pPr>
        <w:pStyle w:val="Heading1"/>
      </w:pPr>
      <w:r>
        <w:t>Iteration 3 – 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1784"/>
        <w:gridCol w:w="1683"/>
        <w:gridCol w:w="2047"/>
        <w:gridCol w:w="1726"/>
      </w:tblGrid>
      <w:tr w:rsidR="003C1021" w14:paraId="0C409CF3" w14:textId="77777777" w:rsidTr="003C1021">
        <w:tc>
          <w:tcPr>
            <w:tcW w:w="1803" w:type="dxa"/>
          </w:tcPr>
          <w:p w14:paraId="679E7BD7" w14:textId="2D08E823" w:rsidR="003C1021" w:rsidRPr="0029255B" w:rsidRDefault="003C1021" w:rsidP="005037D9">
            <w:pPr>
              <w:rPr>
                <w:sz w:val="25"/>
                <w:szCs w:val="25"/>
              </w:rPr>
            </w:pPr>
            <w:r w:rsidRPr="0029255B">
              <w:rPr>
                <w:sz w:val="25"/>
                <w:szCs w:val="25"/>
              </w:rPr>
              <w:t>Description of test</w:t>
            </w:r>
          </w:p>
        </w:tc>
        <w:tc>
          <w:tcPr>
            <w:tcW w:w="1803" w:type="dxa"/>
          </w:tcPr>
          <w:p w14:paraId="4601D493" w14:textId="27222FDE" w:rsidR="003C1021" w:rsidRPr="0029255B" w:rsidRDefault="003C1021" w:rsidP="005037D9">
            <w:pPr>
              <w:rPr>
                <w:sz w:val="25"/>
                <w:szCs w:val="25"/>
              </w:rPr>
            </w:pPr>
            <w:r w:rsidRPr="0029255B">
              <w:rPr>
                <w:sz w:val="25"/>
                <w:szCs w:val="25"/>
              </w:rPr>
              <w:t>Test data (if required)</w:t>
            </w:r>
          </w:p>
        </w:tc>
        <w:tc>
          <w:tcPr>
            <w:tcW w:w="1803" w:type="dxa"/>
          </w:tcPr>
          <w:p w14:paraId="4F44F3B4" w14:textId="6B185054" w:rsidR="003C1021" w:rsidRPr="0029255B" w:rsidRDefault="003C1021" w:rsidP="005037D9">
            <w:pPr>
              <w:rPr>
                <w:sz w:val="25"/>
                <w:szCs w:val="25"/>
              </w:rPr>
            </w:pPr>
            <w:r w:rsidRPr="0029255B">
              <w:rPr>
                <w:sz w:val="25"/>
                <w:szCs w:val="25"/>
              </w:rPr>
              <w:t>Expected outcome</w:t>
            </w:r>
          </w:p>
        </w:tc>
        <w:tc>
          <w:tcPr>
            <w:tcW w:w="1803" w:type="dxa"/>
          </w:tcPr>
          <w:p w14:paraId="2346143D" w14:textId="04D5E25F" w:rsidR="003C1021" w:rsidRPr="0029255B" w:rsidRDefault="003C1021" w:rsidP="005037D9">
            <w:pPr>
              <w:rPr>
                <w:sz w:val="25"/>
                <w:szCs w:val="25"/>
              </w:rPr>
            </w:pPr>
            <w:r w:rsidRPr="0029255B">
              <w:rPr>
                <w:sz w:val="25"/>
                <w:szCs w:val="25"/>
              </w:rPr>
              <w:t>Actual outcome</w:t>
            </w:r>
          </w:p>
        </w:tc>
        <w:tc>
          <w:tcPr>
            <w:tcW w:w="1804" w:type="dxa"/>
          </w:tcPr>
          <w:p w14:paraId="52832573" w14:textId="4A485174" w:rsidR="003C1021" w:rsidRPr="0029255B" w:rsidRDefault="003C1021" w:rsidP="005037D9">
            <w:pPr>
              <w:rPr>
                <w:sz w:val="25"/>
                <w:szCs w:val="25"/>
              </w:rPr>
            </w:pPr>
            <w:r w:rsidRPr="0029255B">
              <w:rPr>
                <w:sz w:val="25"/>
                <w:szCs w:val="25"/>
              </w:rPr>
              <w:t>Comments &amp; intended actions</w:t>
            </w:r>
          </w:p>
        </w:tc>
      </w:tr>
      <w:tr w:rsidR="003C1021" w14:paraId="464B0F7C" w14:textId="77777777" w:rsidTr="003C1021">
        <w:tc>
          <w:tcPr>
            <w:tcW w:w="1803" w:type="dxa"/>
          </w:tcPr>
          <w:p w14:paraId="25D1C688" w14:textId="7C26ECB7" w:rsidR="003C1021" w:rsidRDefault="000B4853" w:rsidP="005037D9">
            <w:r>
              <w:t>Registration functional test (absence of data)</w:t>
            </w:r>
          </w:p>
        </w:tc>
        <w:tc>
          <w:tcPr>
            <w:tcW w:w="1803" w:type="dxa"/>
          </w:tcPr>
          <w:p w14:paraId="7BBA2858" w14:textId="1F1FF2AB" w:rsidR="003C1021" w:rsidRDefault="000B4853" w:rsidP="005037D9">
            <w:r>
              <w:t>N/A</w:t>
            </w:r>
          </w:p>
        </w:tc>
        <w:tc>
          <w:tcPr>
            <w:tcW w:w="1803" w:type="dxa"/>
          </w:tcPr>
          <w:p w14:paraId="2FAAA91D" w14:textId="02D809AF" w:rsidR="003C1021" w:rsidRDefault="000B4853" w:rsidP="005037D9">
            <w:r>
              <w:t>An error should appear to the user.</w:t>
            </w:r>
          </w:p>
        </w:tc>
        <w:tc>
          <w:tcPr>
            <w:tcW w:w="1803" w:type="dxa"/>
          </w:tcPr>
          <w:p w14:paraId="41267BCD" w14:textId="72C2449E" w:rsidR="003C1021" w:rsidRDefault="00E33842" w:rsidP="005037D9">
            <w:r>
              <w:t>Unfriendly error: ‘NoneType’ has no attribute ‘encode’</w:t>
            </w:r>
          </w:p>
        </w:tc>
        <w:tc>
          <w:tcPr>
            <w:tcW w:w="1804" w:type="dxa"/>
          </w:tcPr>
          <w:p w14:paraId="7C683F23" w14:textId="7B3179DF" w:rsidR="003C1021" w:rsidRDefault="00DA5E2D" w:rsidP="005037D9">
            <w:r>
              <w:t>I think it’s caused because the string doesn’t exist and therefore encode cannot be run on it. I will put some checks in place and output proper errors.</w:t>
            </w:r>
          </w:p>
        </w:tc>
      </w:tr>
      <w:tr w:rsidR="00DA5E2D" w14:paraId="6074A948" w14:textId="77777777" w:rsidTr="003C1021">
        <w:tc>
          <w:tcPr>
            <w:tcW w:w="1803" w:type="dxa"/>
          </w:tcPr>
          <w:p w14:paraId="1E45BDDD" w14:textId="67218B05" w:rsidR="00DA5E2D" w:rsidRDefault="00DA5E2D" w:rsidP="005037D9">
            <w:r>
              <w:t>Registration functional test (absence of data)</w:t>
            </w:r>
          </w:p>
        </w:tc>
        <w:tc>
          <w:tcPr>
            <w:tcW w:w="1803" w:type="dxa"/>
          </w:tcPr>
          <w:p w14:paraId="7491926F" w14:textId="087978E6" w:rsidR="00DA5E2D" w:rsidRDefault="00DA5E2D" w:rsidP="005037D9">
            <w:r>
              <w:t>N/A</w:t>
            </w:r>
          </w:p>
        </w:tc>
        <w:tc>
          <w:tcPr>
            <w:tcW w:w="1803" w:type="dxa"/>
          </w:tcPr>
          <w:p w14:paraId="0FABB3A6" w14:textId="458E84B9" w:rsidR="00DA5E2D" w:rsidRDefault="00DA5E2D" w:rsidP="005037D9">
            <w:r>
              <w:t>An error should appear to the user.</w:t>
            </w:r>
          </w:p>
        </w:tc>
        <w:tc>
          <w:tcPr>
            <w:tcW w:w="1803" w:type="dxa"/>
          </w:tcPr>
          <w:p w14:paraId="49179C94" w14:textId="791C579F" w:rsidR="00DA5E2D" w:rsidRDefault="00DA5E2D" w:rsidP="005037D9">
            <w:r>
              <w:t>Expected outcome</w:t>
            </w:r>
          </w:p>
        </w:tc>
        <w:tc>
          <w:tcPr>
            <w:tcW w:w="1804" w:type="dxa"/>
          </w:tcPr>
          <w:p w14:paraId="29DEB93A" w14:textId="4AA6B0E2" w:rsidR="00DA5E2D" w:rsidRDefault="00DA5E2D" w:rsidP="005037D9">
            <w:r>
              <w:t>I added presence checks and now it works perfectly.</w:t>
            </w:r>
          </w:p>
        </w:tc>
      </w:tr>
      <w:tr w:rsidR="00D7055F" w14:paraId="086FD5A7" w14:textId="77777777" w:rsidTr="003C1021">
        <w:tc>
          <w:tcPr>
            <w:tcW w:w="1803" w:type="dxa"/>
          </w:tcPr>
          <w:p w14:paraId="0C5A38AB" w14:textId="4C9CAABB" w:rsidR="00D7055F" w:rsidRDefault="00855964" w:rsidP="005037D9">
            <w:r>
              <w:t>Registration functional test</w:t>
            </w:r>
          </w:p>
        </w:tc>
        <w:tc>
          <w:tcPr>
            <w:tcW w:w="1803" w:type="dxa"/>
          </w:tcPr>
          <w:p w14:paraId="7C3CB183" w14:textId="6E89E7AC" w:rsidR="00D7055F" w:rsidRDefault="00855964" w:rsidP="005037D9">
            <w:hyperlink r:id="rId4" w:history="1">
              <w:r w:rsidRPr="00F962CB">
                <w:rPr>
                  <w:rStyle w:val="Hyperlink"/>
                </w:rPr>
                <w:t>test@test.com</w:t>
              </w:r>
            </w:hyperlink>
            <w:r>
              <w:t>, test, test, test</w:t>
            </w:r>
          </w:p>
        </w:tc>
        <w:tc>
          <w:tcPr>
            <w:tcW w:w="1803" w:type="dxa"/>
          </w:tcPr>
          <w:p w14:paraId="3F72F40A" w14:textId="361D8D98" w:rsidR="00D7055F" w:rsidRDefault="00855964" w:rsidP="005037D9">
            <w:r>
              <w:t xml:space="preserve">The form should </w:t>
            </w:r>
            <w:r w:rsidR="00FC6A3F">
              <w:t>submit,</w:t>
            </w:r>
            <w:r>
              <w:t xml:space="preserve"> and I should be redirected to the home page, logged in as a new account.</w:t>
            </w:r>
          </w:p>
        </w:tc>
        <w:tc>
          <w:tcPr>
            <w:tcW w:w="1803" w:type="dxa"/>
          </w:tcPr>
          <w:p w14:paraId="3808EA71" w14:textId="48A00A19" w:rsidR="00D7055F" w:rsidRDefault="00855964" w:rsidP="005037D9">
            <w:r>
              <w:t>The form errors, saying there’s no data been submitted.</w:t>
            </w:r>
          </w:p>
        </w:tc>
        <w:tc>
          <w:tcPr>
            <w:tcW w:w="1804" w:type="dxa"/>
          </w:tcPr>
          <w:p w14:paraId="4916BD7A" w14:textId="72C54994" w:rsidR="00D7055F" w:rsidRDefault="00855964" w:rsidP="005037D9">
            <w:r>
              <w:t>I submitted data, but the form isn’t recognizing it. I will try naming the inputs differently.</w:t>
            </w:r>
          </w:p>
        </w:tc>
      </w:tr>
      <w:tr w:rsidR="00855964" w14:paraId="6A40D789" w14:textId="77777777" w:rsidTr="003C1021">
        <w:tc>
          <w:tcPr>
            <w:tcW w:w="1803" w:type="dxa"/>
          </w:tcPr>
          <w:p w14:paraId="5D3276DF" w14:textId="0A7F392A" w:rsidR="00855964" w:rsidRDefault="00855964" w:rsidP="005037D9">
            <w:r>
              <w:t>Registration functional test</w:t>
            </w:r>
          </w:p>
        </w:tc>
        <w:tc>
          <w:tcPr>
            <w:tcW w:w="1803" w:type="dxa"/>
          </w:tcPr>
          <w:p w14:paraId="74073488" w14:textId="18346731" w:rsidR="00855964" w:rsidRDefault="00855964" w:rsidP="005037D9">
            <w:hyperlink r:id="rId5" w:history="1">
              <w:r w:rsidRPr="00F962CB">
                <w:rPr>
                  <w:rStyle w:val="Hyperlink"/>
                </w:rPr>
                <w:t>test@test.com</w:t>
              </w:r>
            </w:hyperlink>
            <w:r>
              <w:t>, test, test, test</w:t>
            </w:r>
          </w:p>
        </w:tc>
        <w:tc>
          <w:tcPr>
            <w:tcW w:w="1803" w:type="dxa"/>
          </w:tcPr>
          <w:p w14:paraId="53773858" w14:textId="75194080" w:rsidR="00855964" w:rsidRDefault="00855964" w:rsidP="005037D9">
            <w:r>
              <w:t xml:space="preserve">The form should </w:t>
            </w:r>
            <w:r w:rsidR="00FC6A3F">
              <w:t>submit,</w:t>
            </w:r>
            <w:r>
              <w:t xml:space="preserve"> and I should be redirected to the home page, logged in as a new account.</w:t>
            </w:r>
          </w:p>
        </w:tc>
        <w:tc>
          <w:tcPr>
            <w:tcW w:w="1803" w:type="dxa"/>
          </w:tcPr>
          <w:p w14:paraId="1FB97A63" w14:textId="200380FA" w:rsidR="00855964" w:rsidRDefault="00855964" w:rsidP="005037D9">
            <w:r>
              <w:t>The form says there’s no data.</w:t>
            </w:r>
          </w:p>
        </w:tc>
        <w:tc>
          <w:tcPr>
            <w:tcW w:w="1804" w:type="dxa"/>
          </w:tcPr>
          <w:p w14:paraId="2998E974" w14:textId="6CDC0AE1" w:rsidR="00855964" w:rsidRDefault="00855964" w:rsidP="005037D9">
            <w:r>
              <w:t>I will try grabbing the data using indexes rather than the “get” function.</w:t>
            </w:r>
          </w:p>
        </w:tc>
      </w:tr>
      <w:tr w:rsidR="00855964" w14:paraId="32D33BA8" w14:textId="77777777" w:rsidTr="003C1021">
        <w:tc>
          <w:tcPr>
            <w:tcW w:w="1803" w:type="dxa"/>
          </w:tcPr>
          <w:p w14:paraId="7EFB9E28" w14:textId="18FFA987" w:rsidR="00855964" w:rsidRDefault="00855964" w:rsidP="005037D9">
            <w:r>
              <w:t>Registration functional test</w:t>
            </w:r>
          </w:p>
        </w:tc>
        <w:tc>
          <w:tcPr>
            <w:tcW w:w="1803" w:type="dxa"/>
          </w:tcPr>
          <w:p w14:paraId="15EF5706" w14:textId="7182E1AC" w:rsidR="00855964" w:rsidRDefault="00855964" w:rsidP="005037D9">
            <w:hyperlink r:id="rId6" w:history="1">
              <w:r w:rsidRPr="00F962CB">
                <w:rPr>
                  <w:rStyle w:val="Hyperlink"/>
                </w:rPr>
                <w:t>test@test.com</w:t>
              </w:r>
            </w:hyperlink>
            <w:r>
              <w:t>, test, test, test</w:t>
            </w:r>
          </w:p>
        </w:tc>
        <w:tc>
          <w:tcPr>
            <w:tcW w:w="1803" w:type="dxa"/>
          </w:tcPr>
          <w:p w14:paraId="19EA49A3" w14:textId="63214075" w:rsidR="00855964" w:rsidRDefault="00855964" w:rsidP="005037D9">
            <w:r>
              <w:t xml:space="preserve">The form should </w:t>
            </w:r>
            <w:r w:rsidR="00FC6A3F">
              <w:t>submit,</w:t>
            </w:r>
            <w:r>
              <w:t xml:space="preserve"> and I should be redirected to the home page, logged </w:t>
            </w:r>
            <w:r>
              <w:lastRenderedPageBreak/>
              <w:t>in as a new account.</w:t>
            </w:r>
          </w:p>
        </w:tc>
        <w:tc>
          <w:tcPr>
            <w:tcW w:w="1803" w:type="dxa"/>
          </w:tcPr>
          <w:p w14:paraId="4C17BE7E" w14:textId="648E0B97" w:rsidR="00855964" w:rsidRDefault="00855964" w:rsidP="005037D9">
            <w:r>
              <w:lastRenderedPageBreak/>
              <w:t>The form says there’s no data.</w:t>
            </w:r>
          </w:p>
        </w:tc>
        <w:tc>
          <w:tcPr>
            <w:tcW w:w="1804" w:type="dxa"/>
          </w:tcPr>
          <w:p w14:paraId="45F3BE2A" w14:textId="3872C729" w:rsidR="00855964" w:rsidRDefault="00855964" w:rsidP="005037D9">
            <w:r>
              <w:t>I am struggling to find what is wrong with this problem. I am going to do some online research.</w:t>
            </w:r>
          </w:p>
        </w:tc>
      </w:tr>
      <w:tr w:rsidR="00855964" w14:paraId="27C4203A" w14:textId="77777777" w:rsidTr="003C1021">
        <w:tc>
          <w:tcPr>
            <w:tcW w:w="1803" w:type="dxa"/>
          </w:tcPr>
          <w:p w14:paraId="6EA1564A" w14:textId="529710C4" w:rsidR="00855964" w:rsidRDefault="00855964" w:rsidP="005037D9">
            <w:r>
              <w:t>Registration functional test</w:t>
            </w:r>
          </w:p>
        </w:tc>
        <w:tc>
          <w:tcPr>
            <w:tcW w:w="1803" w:type="dxa"/>
          </w:tcPr>
          <w:p w14:paraId="3E784D71" w14:textId="450FB878" w:rsidR="00855964" w:rsidRDefault="00855964" w:rsidP="005037D9">
            <w:hyperlink r:id="rId7" w:history="1">
              <w:r w:rsidRPr="00F962CB">
                <w:rPr>
                  <w:rStyle w:val="Hyperlink"/>
                </w:rPr>
                <w:t>test@test.com</w:t>
              </w:r>
            </w:hyperlink>
            <w:r>
              <w:t>, test, test, test</w:t>
            </w:r>
          </w:p>
        </w:tc>
        <w:tc>
          <w:tcPr>
            <w:tcW w:w="1803" w:type="dxa"/>
          </w:tcPr>
          <w:p w14:paraId="283FCBEF" w14:textId="29778618" w:rsidR="00855964" w:rsidRDefault="00855964" w:rsidP="005037D9">
            <w:r>
              <w:t xml:space="preserve">The form should </w:t>
            </w:r>
            <w:r w:rsidR="00FC6A3F">
              <w:t>submit,</w:t>
            </w:r>
            <w:r>
              <w:t xml:space="preserve"> and I should be redirected to the home page, logged in as a new account.</w:t>
            </w:r>
          </w:p>
        </w:tc>
        <w:tc>
          <w:tcPr>
            <w:tcW w:w="1803" w:type="dxa"/>
          </w:tcPr>
          <w:p w14:paraId="327F482C" w14:textId="48603E40" w:rsidR="00855964" w:rsidRDefault="00855964" w:rsidP="005037D9">
            <w:r>
              <w:t>The form says there’s no data.</w:t>
            </w:r>
          </w:p>
        </w:tc>
        <w:tc>
          <w:tcPr>
            <w:tcW w:w="1804" w:type="dxa"/>
          </w:tcPr>
          <w:p w14:paraId="58008A3D" w14:textId="7C0AF866" w:rsidR="00855964" w:rsidRDefault="00855964" w:rsidP="005037D9">
            <w:r>
              <w:t>Nothing online has helped. I will try moving the form to the upmost element on the page.</w:t>
            </w:r>
          </w:p>
        </w:tc>
      </w:tr>
      <w:tr w:rsidR="00855964" w14:paraId="5AE98E80" w14:textId="77777777" w:rsidTr="003C1021">
        <w:tc>
          <w:tcPr>
            <w:tcW w:w="1803" w:type="dxa"/>
          </w:tcPr>
          <w:p w14:paraId="1685D109" w14:textId="75DD818E" w:rsidR="00855964" w:rsidRDefault="00855964" w:rsidP="005037D9">
            <w:r>
              <w:t>Registration functional test</w:t>
            </w:r>
          </w:p>
        </w:tc>
        <w:tc>
          <w:tcPr>
            <w:tcW w:w="1803" w:type="dxa"/>
          </w:tcPr>
          <w:p w14:paraId="26B0F6AD" w14:textId="063C7640" w:rsidR="00855964" w:rsidRDefault="00855964" w:rsidP="005037D9">
            <w:hyperlink r:id="rId8" w:history="1">
              <w:r w:rsidRPr="00F962CB">
                <w:rPr>
                  <w:rStyle w:val="Hyperlink"/>
                </w:rPr>
                <w:t>test@test.com</w:t>
              </w:r>
            </w:hyperlink>
            <w:r>
              <w:t>, test, test, test</w:t>
            </w:r>
          </w:p>
        </w:tc>
        <w:tc>
          <w:tcPr>
            <w:tcW w:w="1803" w:type="dxa"/>
          </w:tcPr>
          <w:p w14:paraId="6DF40B5C" w14:textId="5DB281F2" w:rsidR="00855964" w:rsidRDefault="00855964" w:rsidP="005037D9">
            <w:r>
              <w:t xml:space="preserve">The form should </w:t>
            </w:r>
            <w:r w:rsidR="00FC6A3F">
              <w:t>submit,</w:t>
            </w:r>
            <w:r>
              <w:t xml:space="preserve"> and I should be redirected to the home page, logged in as a new account.</w:t>
            </w:r>
          </w:p>
        </w:tc>
        <w:tc>
          <w:tcPr>
            <w:tcW w:w="1803" w:type="dxa"/>
          </w:tcPr>
          <w:p w14:paraId="4664B152" w14:textId="6637AAEA" w:rsidR="00855964" w:rsidRDefault="00855964" w:rsidP="005037D9">
            <w:r>
              <w:t>The form is now submitted with data.</w:t>
            </w:r>
          </w:p>
        </w:tc>
        <w:tc>
          <w:tcPr>
            <w:tcW w:w="1804" w:type="dxa"/>
          </w:tcPr>
          <w:p w14:paraId="1FF37C05" w14:textId="17C6E82F" w:rsidR="00855964" w:rsidRDefault="00855964" w:rsidP="005037D9">
            <w:r>
              <w:t>I have no clue why that fixed the issue.</w:t>
            </w:r>
          </w:p>
        </w:tc>
      </w:tr>
      <w:tr w:rsidR="00822368" w14:paraId="6866FF73" w14:textId="77777777" w:rsidTr="003C1021">
        <w:tc>
          <w:tcPr>
            <w:tcW w:w="1803" w:type="dxa"/>
          </w:tcPr>
          <w:p w14:paraId="6E2A877F" w14:textId="2B95935A" w:rsidR="00822368" w:rsidRDefault="00822368" w:rsidP="005037D9">
            <w:r>
              <w:t>Email validation check</w:t>
            </w:r>
          </w:p>
        </w:tc>
        <w:tc>
          <w:tcPr>
            <w:tcW w:w="1803" w:type="dxa"/>
          </w:tcPr>
          <w:p w14:paraId="709CFEF5" w14:textId="76792E78" w:rsidR="00822368" w:rsidRDefault="00822368" w:rsidP="005037D9">
            <w:r>
              <w:t>Test, test, test, test</w:t>
            </w:r>
          </w:p>
        </w:tc>
        <w:tc>
          <w:tcPr>
            <w:tcW w:w="1803" w:type="dxa"/>
          </w:tcPr>
          <w:p w14:paraId="51EDE587" w14:textId="3A7FE7D4" w:rsidR="00822368" w:rsidRDefault="00822368" w:rsidP="005037D9">
            <w:r>
              <w:t>The form should tell me that I need to include an @ symbol.</w:t>
            </w:r>
          </w:p>
        </w:tc>
        <w:tc>
          <w:tcPr>
            <w:tcW w:w="1803" w:type="dxa"/>
          </w:tcPr>
          <w:p w14:paraId="2E8B54DE" w14:textId="31912E5E" w:rsidR="00822368" w:rsidRDefault="00822368" w:rsidP="005037D9">
            <w:r>
              <w:t>The form correctly told me, but I can edit the HTML to remove that check.</w:t>
            </w:r>
          </w:p>
        </w:tc>
        <w:tc>
          <w:tcPr>
            <w:tcW w:w="1804" w:type="dxa"/>
          </w:tcPr>
          <w:p w14:paraId="3243A6E9" w14:textId="41ED4A59" w:rsidR="00822368" w:rsidRDefault="00822368" w:rsidP="005037D9">
            <w:r>
              <w:t>I will now test after editing the HTML.</w:t>
            </w:r>
          </w:p>
        </w:tc>
      </w:tr>
      <w:tr w:rsidR="00822368" w14:paraId="0BF16EB5" w14:textId="77777777" w:rsidTr="003C1021">
        <w:tc>
          <w:tcPr>
            <w:tcW w:w="1803" w:type="dxa"/>
          </w:tcPr>
          <w:p w14:paraId="69C35397" w14:textId="3E537238" w:rsidR="00822368" w:rsidRDefault="00822368" w:rsidP="005037D9">
            <w:r>
              <w:t>Email validation check</w:t>
            </w:r>
          </w:p>
        </w:tc>
        <w:tc>
          <w:tcPr>
            <w:tcW w:w="1803" w:type="dxa"/>
          </w:tcPr>
          <w:p w14:paraId="056AC118" w14:textId="0A256272" w:rsidR="00822368" w:rsidRDefault="00822368" w:rsidP="005037D9">
            <w:r>
              <w:t>Test, test, test, test</w:t>
            </w:r>
          </w:p>
        </w:tc>
        <w:tc>
          <w:tcPr>
            <w:tcW w:w="1803" w:type="dxa"/>
          </w:tcPr>
          <w:p w14:paraId="6B7E6525" w14:textId="21907CA5" w:rsidR="00822368" w:rsidRDefault="00822368" w:rsidP="005037D9">
            <w:r>
              <w:t>The backend should send a message to me saying the email is invalid.</w:t>
            </w:r>
          </w:p>
        </w:tc>
        <w:tc>
          <w:tcPr>
            <w:tcW w:w="1803" w:type="dxa"/>
          </w:tcPr>
          <w:p w14:paraId="6AFB3BD1" w14:textId="7B450837" w:rsidR="00822368" w:rsidRDefault="00822368" w:rsidP="005037D9">
            <w:r>
              <w:t>The submission goes through.</w:t>
            </w:r>
          </w:p>
        </w:tc>
        <w:tc>
          <w:tcPr>
            <w:tcW w:w="1804" w:type="dxa"/>
          </w:tcPr>
          <w:p w14:paraId="4332B909" w14:textId="49F8AC04" w:rsidR="00822368" w:rsidRDefault="00822368" w:rsidP="005037D9">
            <w:r>
              <w:t>I will add a validation check to make sure the email is a valid email (includes @ and .).</w:t>
            </w:r>
          </w:p>
        </w:tc>
      </w:tr>
      <w:tr w:rsidR="00822368" w14:paraId="4B0FFC08" w14:textId="77777777" w:rsidTr="003C1021">
        <w:tc>
          <w:tcPr>
            <w:tcW w:w="1803" w:type="dxa"/>
          </w:tcPr>
          <w:p w14:paraId="6CC55E43" w14:textId="08EB44C1" w:rsidR="00822368" w:rsidRDefault="00822368" w:rsidP="005037D9">
            <w:r>
              <w:t>Email validation check</w:t>
            </w:r>
          </w:p>
        </w:tc>
        <w:tc>
          <w:tcPr>
            <w:tcW w:w="1803" w:type="dxa"/>
          </w:tcPr>
          <w:p w14:paraId="6ABE254D" w14:textId="4FFA2A77" w:rsidR="00822368" w:rsidRDefault="00822368" w:rsidP="005037D9">
            <w:r>
              <w:t>Test, test, test, test</w:t>
            </w:r>
          </w:p>
        </w:tc>
        <w:tc>
          <w:tcPr>
            <w:tcW w:w="1803" w:type="dxa"/>
          </w:tcPr>
          <w:p w14:paraId="1BA9E9A5" w14:textId="75435315" w:rsidR="00822368" w:rsidRDefault="00822368" w:rsidP="005037D9">
            <w:r>
              <w:t>The backend should send a message to me saying the email is invalid.</w:t>
            </w:r>
          </w:p>
        </w:tc>
        <w:tc>
          <w:tcPr>
            <w:tcW w:w="1803" w:type="dxa"/>
          </w:tcPr>
          <w:p w14:paraId="60751D48" w14:textId="31620D08" w:rsidR="00822368" w:rsidRDefault="007C7907" w:rsidP="005037D9">
            <w:r>
              <w:t>Expected outcome</w:t>
            </w:r>
          </w:p>
        </w:tc>
        <w:tc>
          <w:tcPr>
            <w:tcW w:w="1804" w:type="dxa"/>
          </w:tcPr>
          <w:p w14:paraId="07F131CB" w14:textId="77777777" w:rsidR="00822368" w:rsidRDefault="00822368" w:rsidP="005037D9"/>
        </w:tc>
      </w:tr>
      <w:tr w:rsidR="00C9743F" w14:paraId="0B0137D7" w14:textId="77777777" w:rsidTr="003C1021">
        <w:tc>
          <w:tcPr>
            <w:tcW w:w="1803" w:type="dxa"/>
          </w:tcPr>
          <w:p w14:paraId="51D56AAC" w14:textId="4E4695C8" w:rsidR="00C9743F" w:rsidRDefault="00C9743F" w:rsidP="005037D9">
            <w:r>
              <w:t>Email validation check</w:t>
            </w:r>
          </w:p>
        </w:tc>
        <w:tc>
          <w:tcPr>
            <w:tcW w:w="1803" w:type="dxa"/>
          </w:tcPr>
          <w:p w14:paraId="036A2A1F" w14:textId="0314897C" w:rsidR="00C9743F" w:rsidRDefault="00C9743F" w:rsidP="005037D9">
            <w:r>
              <w:t>Test@a, test, test, test</w:t>
            </w:r>
          </w:p>
        </w:tc>
        <w:tc>
          <w:tcPr>
            <w:tcW w:w="1803" w:type="dxa"/>
          </w:tcPr>
          <w:p w14:paraId="1ADE8E60" w14:textId="2514F375" w:rsidR="00C9743F" w:rsidRDefault="00C9743F" w:rsidP="005037D9">
            <w:r>
              <w:t>The backend should send me a message to say the email is invalid.</w:t>
            </w:r>
          </w:p>
        </w:tc>
        <w:tc>
          <w:tcPr>
            <w:tcW w:w="1803" w:type="dxa"/>
          </w:tcPr>
          <w:p w14:paraId="6708CBAB" w14:textId="58368A1D" w:rsidR="00C9743F" w:rsidRDefault="00C9743F" w:rsidP="005037D9">
            <w:r>
              <w:t>Expected outcome</w:t>
            </w:r>
          </w:p>
        </w:tc>
        <w:tc>
          <w:tcPr>
            <w:tcW w:w="1804" w:type="dxa"/>
          </w:tcPr>
          <w:p w14:paraId="577A544F" w14:textId="77777777" w:rsidR="00C9743F" w:rsidRDefault="00C9743F" w:rsidP="005037D9"/>
        </w:tc>
      </w:tr>
      <w:tr w:rsidR="00C9743F" w14:paraId="784A375A" w14:textId="77777777" w:rsidTr="003C1021">
        <w:tc>
          <w:tcPr>
            <w:tcW w:w="1803" w:type="dxa"/>
          </w:tcPr>
          <w:p w14:paraId="66A16466" w14:textId="73CD9B0B" w:rsidR="00C9743F" w:rsidRDefault="00C9743F" w:rsidP="005037D9">
            <w:r>
              <w:t>Email validation check</w:t>
            </w:r>
          </w:p>
        </w:tc>
        <w:tc>
          <w:tcPr>
            <w:tcW w:w="1803" w:type="dxa"/>
          </w:tcPr>
          <w:p w14:paraId="58959B62" w14:textId="698D086F" w:rsidR="00C9743F" w:rsidRDefault="00C9743F" w:rsidP="005037D9">
            <w:hyperlink r:id="rId9" w:history="1">
              <w:r w:rsidRPr="00815363">
                <w:rPr>
                  <w:rStyle w:val="Hyperlink"/>
                </w:rPr>
                <w:t>Test@test.com</w:t>
              </w:r>
            </w:hyperlink>
            <w:r>
              <w:t>, test, test, test</w:t>
            </w:r>
          </w:p>
        </w:tc>
        <w:tc>
          <w:tcPr>
            <w:tcW w:w="1803" w:type="dxa"/>
          </w:tcPr>
          <w:p w14:paraId="7E76E1E1" w14:textId="0477DE5A" w:rsidR="00C9743F" w:rsidRDefault="00C9743F" w:rsidP="005037D9">
            <w:r>
              <w:t>The submission should go through.</w:t>
            </w:r>
          </w:p>
        </w:tc>
        <w:tc>
          <w:tcPr>
            <w:tcW w:w="1803" w:type="dxa"/>
          </w:tcPr>
          <w:p w14:paraId="31C4686E" w14:textId="3C0D2494" w:rsidR="00C9743F" w:rsidRDefault="00C9743F" w:rsidP="005037D9">
            <w:r>
              <w:t>Expected outcome</w:t>
            </w:r>
          </w:p>
        </w:tc>
        <w:tc>
          <w:tcPr>
            <w:tcW w:w="1804" w:type="dxa"/>
          </w:tcPr>
          <w:p w14:paraId="56E708D2" w14:textId="77777777" w:rsidR="00C9743F" w:rsidRDefault="00C9743F" w:rsidP="005037D9"/>
        </w:tc>
      </w:tr>
      <w:tr w:rsidR="007A18E0" w14:paraId="7E259453" w14:textId="77777777" w:rsidTr="003C1021">
        <w:tc>
          <w:tcPr>
            <w:tcW w:w="1803" w:type="dxa"/>
          </w:tcPr>
          <w:p w14:paraId="32A85EA7" w14:textId="785844C9" w:rsidR="007A18E0" w:rsidRDefault="007A18E0" w:rsidP="005037D9">
            <w:r>
              <w:lastRenderedPageBreak/>
              <w:t>SVG image responsiveness</w:t>
            </w:r>
          </w:p>
        </w:tc>
        <w:tc>
          <w:tcPr>
            <w:tcW w:w="1803" w:type="dxa"/>
          </w:tcPr>
          <w:p w14:paraId="004407A7" w14:textId="77777777" w:rsidR="007A18E0" w:rsidRDefault="007A18E0" w:rsidP="005037D9"/>
        </w:tc>
        <w:tc>
          <w:tcPr>
            <w:tcW w:w="1803" w:type="dxa"/>
          </w:tcPr>
          <w:p w14:paraId="4CE650E8" w14:textId="017514BE" w:rsidR="007A18E0" w:rsidRDefault="007A18E0" w:rsidP="005037D9">
            <w:r>
              <w:t>The images should hide themselves on mobile devices.</w:t>
            </w:r>
          </w:p>
        </w:tc>
        <w:tc>
          <w:tcPr>
            <w:tcW w:w="1803" w:type="dxa"/>
          </w:tcPr>
          <w:p w14:paraId="3ABAB9D0" w14:textId="2C0EB09E" w:rsidR="007A18E0" w:rsidRDefault="007A18E0" w:rsidP="005037D9">
            <w:r>
              <w:t>They don’t hide.</w:t>
            </w:r>
          </w:p>
        </w:tc>
        <w:tc>
          <w:tcPr>
            <w:tcW w:w="1804" w:type="dxa"/>
          </w:tcPr>
          <w:p w14:paraId="28772726" w14:textId="7381487A" w:rsidR="007A18E0" w:rsidRDefault="007A18E0" w:rsidP="005037D9">
            <w:r>
              <w:t>I will use CSS to add this functionality.</w:t>
            </w:r>
          </w:p>
        </w:tc>
      </w:tr>
      <w:tr w:rsidR="007A18E0" w14:paraId="0A63A50D" w14:textId="77777777" w:rsidTr="003C1021">
        <w:tc>
          <w:tcPr>
            <w:tcW w:w="1803" w:type="dxa"/>
          </w:tcPr>
          <w:p w14:paraId="3C09C8E8" w14:textId="2BBFA117" w:rsidR="007A18E0" w:rsidRDefault="007A18E0" w:rsidP="005037D9">
            <w:r>
              <w:t>SVG image responsiveness</w:t>
            </w:r>
          </w:p>
        </w:tc>
        <w:tc>
          <w:tcPr>
            <w:tcW w:w="1803" w:type="dxa"/>
          </w:tcPr>
          <w:p w14:paraId="5E6D3DCD" w14:textId="77777777" w:rsidR="007A18E0" w:rsidRDefault="007A18E0" w:rsidP="005037D9"/>
        </w:tc>
        <w:tc>
          <w:tcPr>
            <w:tcW w:w="1803" w:type="dxa"/>
          </w:tcPr>
          <w:p w14:paraId="1FE8D34A" w14:textId="63B3561D" w:rsidR="007A18E0" w:rsidRDefault="007A18E0" w:rsidP="005037D9">
            <w:r>
              <w:t>The images should hide themselves on mobile devices.</w:t>
            </w:r>
          </w:p>
        </w:tc>
        <w:tc>
          <w:tcPr>
            <w:tcW w:w="1803" w:type="dxa"/>
          </w:tcPr>
          <w:p w14:paraId="41FE945A" w14:textId="70F8148C" w:rsidR="007A18E0" w:rsidRDefault="007A18E0" w:rsidP="005037D9">
            <w:r>
              <w:t>Expected outcome</w:t>
            </w:r>
          </w:p>
        </w:tc>
        <w:tc>
          <w:tcPr>
            <w:tcW w:w="1804" w:type="dxa"/>
          </w:tcPr>
          <w:p w14:paraId="5E8E0BB2" w14:textId="77777777" w:rsidR="007A18E0" w:rsidRDefault="007A18E0" w:rsidP="005037D9"/>
        </w:tc>
      </w:tr>
      <w:tr w:rsidR="00C11AAB" w14:paraId="48F01C04" w14:textId="77777777" w:rsidTr="003C1021">
        <w:tc>
          <w:tcPr>
            <w:tcW w:w="1803" w:type="dxa"/>
          </w:tcPr>
          <w:p w14:paraId="4AC8E9B0" w14:textId="614F85F9" w:rsidR="00C11AAB" w:rsidRDefault="00C11AAB" w:rsidP="005037D9">
            <w:r>
              <w:t>Account page dynamic route</w:t>
            </w:r>
          </w:p>
        </w:tc>
        <w:tc>
          <w:tcPr>
            <w:tcW w:w="1803" w:type="dxa"/>
          </w:tcPr>
          <w:p w14:paraId="18B9E6DF" w14:textId="3973D771" w:rsidR="00C11AAB" w:rsidRDefault="00C11AAB" w:rsidP="005037D9">
            <w:r>
              <w:t>/account</w:t>
            </w:r>
          </w:p>
        </w:tc>
        <w:tc>
          <w:tcPr>
            <w:tcW w:w="1803" w:type="dxa"/>
          </w:tcPr>
          <w:p w14:paraId="2EDABC00" w14:textId="7EF5B3BD" w:rsidR="00C11AAB" w:rsidRDefault="00C11AAB" w:rsidP="005037D9">
            <w:r>
              <w:t>The account page should be rendered on any sub-route of /account.</w:t>
            </w:r>
          </w:p>
        </w:tc>
        <w:tc>
          <w:tcPr>
            <w:tcW w:w="1803" w:type="dxa"/>
          </w:tcPr>
          <w:p w14:paraId="186B0E50" w14:textId="0032552A" w:rsidR="00C11AAB" w:rsidRDefault="00C11AAB" w:rsidP="005037D9">
            <w:r>
              <w:t>The page shows.</w:t>
            </w:r>
          </w:p>
        </w:tc>
        <w:tc>
          <w:tcPr>
            <w:tcW w:w="1804" w:type="dxa"/>
          </w:tcPr>
          <w:p w14:paraId="5E10E362" w14:textId="3812B61A" w:rsidR="00C11AAB" w:rsidRDefault="00C11AAB" w:rsidP="005037D9"/>
        </w:tc>
      </w:tr>
      <w:tr w:rsidR="00C11AAB" w14:paraId="02CA1CA6" w14:textId="77777777" w:rsidTr="003C1021">
        <w:tc>
          <w:tcPr>
            <w:tcW w:w="1803" w:type="dxa"/>
          </w:tcPr>
          <w:p w14:paraId="06C6124B" w14:textId="6D81A457" w:rsidR="00C11AAB" w:rsidRDefault="00C11AAB" w:rsidP="005037D9">
            <w:r>
              <w:t>Account page dynamic route</w:t>
            </w:r>
          </w:p>
        </w:tc>
        <w:tc>
          <w:tcPr>
            <w:tcW w:w="1803" w:type="dxa"/>
          </w:tcPr>
          <w:p w14:paraId="77B884AF" w14:textId="53902725" w:rsidR="00C11AAB" w:rsidRDefault="00C11AAB" w:rsidP="005037D9">
            <w:r>
              <w:t>/account/test</w:t>
            </w:r>
          </w:p>
        </w:tc>
        <w:tc>
          <w:tcPr>
            <w:tcW w:w="1803" w:type="dxa"/>
          </w:tcPr>
          <w:p w14:paraId="7CC72BAD" w14:textId="5C3A9B85" w:rsidR="00C11AAB" w:rsidRDefault="00C11AAB" w:rsidP="005037D9">
            <w:r>
              <w:t>The account page should be rendered on any sub-route of /account.</w:t>
            </w:r>
          </w:p>
        </w:tc>
        <w:tc>
          <w:tcPr>
            <w:tcW w:w="1803" w:type="dxa"/>
          </w:tcPr>
          <w:p w14:paraId="7FE380A8" w14:textId="36C3EF80" w:rsidR="00C11AAB" w:rsidRDefault="00C11AAB" w:rsidP="005037D9">
            <w:r>
              <w:t>The page doesn’t show.</w:t>
            </w:r>
          </w:p>
        </w:tc>
        <w:tc>
          <w:tcPr>
            <w:tcW w:w="1804" w:type="dxa"/>
          </w:tcPr>
          <w:p w14:paraId="55CBB420" w14:textId="4D627D0C" w:rsidR="00C11AAB" w:rsidRDefault="00C11AAB" w:rsidP="005037D9">
            <w:r>
              <w:t>I will add another route decorator and use Flask’s proper syntax.</w:t>
            </w:r>
          </w:p>
        </w:tc>
      </w:tr>
      <w:tr w:rsidR="00C11AAB" w14:paraId="5F4955C4" w14:textId="77777777" w:rsidTr="003C1021">
        <w:tc>
          <w:tcPr>
            <w:tcW w:w="1803" w:type="dxa"/>
          </w:tcPr>
          <w:p w14:paraId="7B245506" w14:textId="73D2DBBA" w:rsidR="00C11AAB" w:rsidRDefault="00C11AAB" w:rsidP="005037D9">
            <w:r>
              <w:t>Account page dynamic route</w:t>
            </w:r>
          </w:p>
        </w:tc>
        <w:tc>
          <w:tcPr>
            <w:tcW w:w="1803" w:type="dxa"/>
          </w:tcPr>
          <w:p w14:paraId="3BDECA01" w14:textId="396132E8" w:rsidR="00C11AAB" w:rsidRDefault="00C11AAB" w:rsidP="005037D9">
            <w:r>
              <w:t>/account/test</w:t>
            </w:r>
          </w:p>
        </w:tc>
        <w:tc>
          <w:tcPr>
            <w:tcW w:w="1803" w:type="dxa"/>
          </w:tcPr>
          <w:p w14:paraId="6CF867E5" w14:textId="60EAAE91" w:rsidR="00C11AAB" w:rsidRDefault="00C11AAB" w:rsidP="005037D9">
            <w:r>
              <w:t>The account page should be rendered on any sub-route of /account.</w:t>
            </w:r>
          </w:p>
        </w:tc>
        <w:tc>
          <w:tcPr>
            <w:tcW w:w="1803" w:type="dxa"/>
          </w:tcPr>
          <w:p w14:paraId="10B6ACBD" w14:textId="763BB552" w:rsidR="00C11AAB" w:rsidRDefault="00C11AAB" w:rsidP="005037D9">
            <w:r>
              <w:t>The page shows.</w:t>
            </w:r>
          </w:p>
        </w:tc>
        <w:tc>
          <w:tcPr>
            <w:tcW w:w="1804" w:type="dxa"/>
          </w:tcPr>
          <w:p w14:paraId="4B0D7B8B" w14:textId="77777777" w:rsidR="00C11AAB" w:rsidRDefault="00C11AAB" w:rsidP="005037D9"/>
        </w:tc>
      </w:tr>
      <w:tr w:rsidR="00C11AAB" w14:paraId="3BB366C5" w14:textId="77777777" w:rsidTr="003C1021">
        <w:tc>
          <w:tcPr>
            <w:tcW w:w="1803" w:type="dxa"/>
          </w:tcPr>
          <w:p w14:paraId="0D5FB881" w14:textId="509697D1" w:rsidR="00C11AAB" w:rsidRDefault="00C11AAB" w:rsidP="005037D9">
            <w:r>
              <w:t>Account page dynamic route</w:t>
            </w:r>
          </w:p>
        </w:tc>
        <w:tc>
          <w:tcPr>
            <w:tcW w:w="1803" w:type="dxa"/>
          </w:tcPr>
          <w:p w14:paraId="2C35E609" w14:textId="345D89F3" w:rsidR="00C11AAB" w:rsidRDefault="00C11AAB" w:rsidP="005037D9">
            <w:r>
              <w:t>/account</w:t>
            </w:r>
          </w:p>
        </w:tc>
        <w:tc>
          <w:tcPr>
            <w:tcW w:w="1803" w:type="dxa"/>
          </w:tcPr>
          <w:p w14:paraId="2AC6B173" w14:textId="03820B5E" w:rsidR="00C11AAB" w:rsidRDefault="00C11AAB" w:rsidP="005037D9">
            <w:r>
              <w:t>The account page should be rendered on any sub-route of /account.</w:t>
            </w:r>
          </w:p>
        </w:tc>
        <w:tc>
          <w:tcPr>
            <w:tcW w:w="1803" w:type="dxa"/>
          </w:tcPr>
          <w:p w14:paraId="23925BE0" w14:textId="4ECEB386" w:rsidR="00C11AAB" w:rsidRDefault="00C11AAB" w:rsidP="005037D9">
            <w:r>
              <w:t>The page doesn’t show.</w:t>
            </w:r>
          </w:p>
        </w:tc>
        <w:tc>
          <w:tcPr>
            <w:tcW w:w="1804" w:type="dxa"/>
          </w:tcPr>
          <w:p w14:paraId="40DB64B6" w14:textId="24673751" w:rsidR="00C11AAB" w:rsidRDefault="00C11AAB" w:rsidP="005037D9">
            <w:r>
              <w:t>After adding the new decorator, this page now errors saying it requires a variable. I will add a default value.</w:t>
            </w:r>
          </w:p>
        </w:tc>
      </w:tr>
      <w:tr w:rsidR="00C11AAB" w14:paraId="08E0DCDF" w14:textId="77777777" w:rsidTr="003C1021">
        <w:tc>
          <w:tcPr>
            <w:tcW w:w="1803" w:type="dxa"/>
          </w:tcPr>
          <w:p w14:paraId="254A5EA0" w14:textId="6BEA5B34" w:rsidR="00C11AAB" w:rsidRDefault="00C11AAB" w:rsidP="005037D9">
            <w:r>
              <w:t>Account page dynamic route</w:t>
            </w:r>
          </w:p>
        </w:tc>
        <w:tc>
          <w:tcPr>
            <w:tcW w:w="1803" w:type="dxa"/>
          </w:tcPr>
          <w:p w14:paraId="311CD3AD" w14:textId="49B58B3E" w:rsidR="00C11AAB" w:rsidRDefault="00C11AAB" w:rsidP="005037D9">
            <w:r>
              <w:t>/account</w:t>
            </w:r>
          </w:p>
        </w:tc>
        <w:tc>
          <w:tcPr>
            <w:tcW w:w="1803" w:type="dxa"/>
          </w:tcPr>
          <w:p w14:paraId="39F16C7D" w14:textId="54ABB7D1" w:rsidR="00C11AAB" w:rsidRDefault="00C11AAB" w:rsidP="005037D9">
            <w:r>
              <w:t>The account page should be rendered on any sub-route of /account.</w:t>
            </w:r>
          </w:p>
        </w:tc>
        <w:tc>
          <w:tcPr>
            <w:tcW w:w="1803" w:type="dxa"/>
          </w:tcPr>
          <w:p w14:paraId="7DDBCCAD" w14:textId="5330FB42" w:rsidR="00C11AAB" w:rsidRDefault="00C11AAB" w:rsidP="005037D9">
            <w:r>
              <w:t>The page shows.</w:t>
            </w:r>
          </w:p>
        </w:tc>
        <w:tc>
          <w:tcPr>
            <w:tcW w:w="1804" w:type="dxa"/>
          </w:tcPr>
          <w:p w14:paraId="7447FDCF" w14:textId="07BA4E97" w:rsidR="00C11AAB" w:rsidRDefault="00C11AAB" w:rsidP="005037D9">
            <w:r>
              <w:t>Adding a default value fixed it.</w:t>
            </w:r>
            <w:r w:rsidR="00AA7F4F">
              <w:t xml:space="preserve"> Although, now anything can be entered and it will still work. I will setup a list of valid routes </w:t>
            </w:r>
            <w:r w:rsidR="00AA7F4F">
              <w:lastRenderedPageBreak/>
              <w:t>and check if the route entered is inside of it.</w:t>
            </w:r>
            <w:r>
              <w:t xml:space="preserve"> </w:t>
            </w:r>
          </w:p>
        </w:tc>
      </w:tr>
      <w:tr w:rsidR="00AA7F4F" w14:paraId="0FDE0B0F" w14:textId="77777777" w:rsidTr="003C1021">
        <w:tc>
          <w:tcPr>
            <w:tcW w:w="1803" w:type="dxa"/>
          </w:tcPr>
          <w:p w14:paraId="58A8A291" w14:textId="559A95AA" w:rsidR="00AA7F4F" w:rsidRDefault="00AA7F4F" w:rsidP="005037D9">
            <w:r>
              <w:lastRenderedPageBreak/>
              <w:t>Account page dynamic route</w:t>
            </w:r>
          </w:p>
        </w:tc>
        <w:tc>
          <w:tcPr>
            <w:tcW w:w="1803" w:type="dxa"/>
          </w:tcPr>
          <w:p w14:paraId="58717ED9" w14:textId="615AAB9A" w:rsidR="00AA7F4F" w:rsidRDefault="00AA7F4F" w:rsidP="005037D9">
            <w:r>
              <w:t>/account/test</w:t>
            </w:r>
          </w:p>
        </w:tc>
        <w:tc>
          <w:tcPr>
            <w:tcW w:w="1803" w:type="dxa"/>
          </w:tcPr>
          <w:p w14:paraId="151C336F" w14:textId="74CDA083" w:rsidR="00AA7F4F" w:rsidRDefault="00AA7F4F" w:rsidP="005037D9">
            <w:r>
              <w:t>The account page should be rendered on any sub-route of /account.</w:t>
            </w:r>
          </w:p>
        </w:tc>
        <w:tc>
          <w:tcPr>
            <w:tcW w:w="1803" w:type="dxa"/>
          </w:tcPr>
          <w:p w14:paraId="75EDF2AD" w14:textId="4BD081C3" w:rsidR="00AA7F4F" w:rsidRDefault="00AA7F4F" w:rsidP="005037D9">
            <w:r>
              <w:t>The page doesn’t show.</w:t>
            </w:r>
          </w:p>
        </w:tc>
        <w:tc>
          <w:tcPr>
            <w:tcW w:w="1804" w:type="dxa"/>
          </w:tcPr>
          <w:p w14:paraId="4483D062" w14:textId="5FC1BC90" w:rsidR="00AA7F4F" w:rsidRDefault="00AA7F4F" w:rsidP="005037D9">
            <w:r>
              <w:t>It not showing is good. I now need to redirect the user to a valid route.</w:t>
            </w:r>
          </w:p>
        </w:tc>
      </w:tr>
      <w:tr w:rsidR="00AA7F4F" w14:paraId="13A71806" w14:textId="77777777" w:rsidTr="003C1021">
        <w:tc>
          <w:tcPr>
            <w:tcW w:w="1803" w:type="dxa"/>
          </w:tcPr>
          <w:p w14:paraId="5A14E92E" w14:textId="78EE1277" w:rsidR="00AA7F4F" w:rsidRDefault="00AA7F4F" w:rsidP="005037D9">
            <w:r>
              <w:t>Account page dynamic route</w:t>
            </w:r>
          </w:p>
        </w:tc>
        <w:tc>
          <w:tcPr>
            <w:tcW w:w="1803" w:type="dxa"/>
          </w:tcPr>
          <w:p w14:paraId="6F426C8A" w14:textId="58AC0B60" w:rsidR="00AA7F4F" w:rsidRDefault="00AA7F4F" w:rsidP="005037D9">
            <w:r>
              <w:t>/account/test</w:t>
            </w:r>
          </w:p>
        </w:tc>
        <w:tc>
          <w:tcPr>
            <w:tcW w:w="1803" w:type="dxa"/>
          </w:tcPr>
          <w:p w14:paraId="624ADA60" w14:textId="5B3D56B0" w:rsidR="00AA7F4F" w:rsidRDefault="00AA7F4F" w:rsidP="005037D9">
            <w:r>
              <w:t>The account page should be rendered on any sub-route of /account.</w:t>
            </w:r>
          </w:p>
        </w:tc>
        <w:tc>
          <w:tcPr>
            <w:tcW w:w="1803" w:type="dxa"/>
          </w:tcPr>
          <w:p w14:paraId="6CA8729C" w14:textId="19FDD89A" w:rsidR="00AA7F4F" w:rsidRDefault="00AA7F4F" w:rsidP="005037D9">
            <w:r>
              <w:t>Redirection to /account/bookings</w:t>
            </w:r>
          </w:p>
        </w:tc>
        <w:tc>
          <w:tcPr>
            <w:tcW w:w="1804" w:type="dxa"/>
          </w:tcPr>
          <w:p w14:paraId="1541AD6E" w14:textId="77777777" w:rsidR="00AA7F4F" w:rsidRDefault="00AA7F4F" w:rsidP="005037D9"/>
        </w:tc>
      </w:tr>
      <w:tr w:rsidR="00AA7F4F" w14:paraId="14173BE9" w14:textId="77777777" w:rsidTr="003C1021">
        <w:tc>
          <w:tcPr>
            <w:tcW w:w="1803" w:type="dxa"/>
          </w:tcPr>
          <w:p w14:paraId="707E60FC" w14:textId="5F057C41" w:rsidR="00AA7F4F" w:rsidRDefault="00AA7F4F" w:rsidP="005037D9">
            <w:r>
              <w:t>Account page dynamic route</w:t>
            </w:r>
          </w:p>
        </w:tc>
        <w:tc>
          <w:tcPr>
            <w:tcW w:w="1803" w:type="dxa"/>
          </w:tcPr>
          <w:p w14:paraId="3B5B8794" w14:textId="1F60CDE1" w:rsidR="00AA7F4F" w:rsidRDefault="00AA7F4F" w:rsidP="005037D9">
            <w:r>
              <w:t>/account</w:t>
            </w:r>
          </w:p>
        </w:tc>
        <w:tc>
          <w:tcPr>
            <w:tcW w:w="1803" w:type="dxa"/>
          </w:tcPr>
          <w:p w14:paraId="416CFF20" w14:textId="5FC6EB55" w:rsidR="00AA7F4F" w:rsidRDefault="00AA7F4F" w:rsidP="005037D9">
            <w:r>
              <w:t>The account page should be rendered on any sub-route of /account.</w:t>
            </w:r>
          </w:p>
        </w:tc>
        <w:tc>
          <w:tcPr>
            <w:tcW w:w="1803" w:type="dxa"/>
          </w:tcPr>
          <w:p w14:paraId="0D84379C" w14:textId="2FA4038B" w:rsidR="00AA7F4F" w:rsidRDefault="00AA7F4F" w:rsidP="005037D9">
            <w:r>
              <w:t>Expected outcome</w:t>
            </w:r>
          </w:p>
        </w:tc>
        <w:tc>
          <w:tcPr>
            <w:tcW w:w="1804" w:type="dxa"/>
          </w:tcPr>
          <w:p w14:paraId="24560C01" w14:textId="4F6C742A" w:rsidR="00AA7F4F" w:rsidRDefault="00AA7F4F" w:rsidP="005037D9">
            <w:r>
              <w:t>All working</w:t>
            </w:r>
          </w:p>
        </w:tc>
      </w:tr>
    </w:tbl>
    <w:p w14:paraId="6CDAA6B0" w14:textId="77777777" w:rsidR="005037D9" w:rsidRPr="005037D9" w:rsidRDefault="005037D9" w:rsidP="005037D9"/>
    <w:sectPr w:rsidR="005037D9" w:rsidRPr="00503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39"/>
    <w:rsid w:val="0000014B"/>
    <w:rsid w:val="000B4853"/>
    <w:rsid w:val="001564E0"/>
    <w:rsid w:val="002029DB"/>
    <w:rsid w:val="0029255B"/>
    <w:rsid w:val="003C1021"/>
    <w:rsid w:val="003C20D3"/>
    <w:rsid w:val="005037D9"/>
    <w:rsid w:val="00582F00"/>
    <w:rsid w:val="007A18E0"/>
    <w:rsid w:val="007B1D39"/>
    <w:rsid w:val="007C7907"/>
    <w:rsid w:val="00822368"/>
    <w:rsid w:val="00855964"/>
    <w:rsid w:val="008B6CB6"/>
    <w:rsid w:val="00A45F3C"/>
    <w:rsid w:val="00AA7F4F"/>
    <w:rsid w:val="00B557BA"/>
    <w:rsid w:val="00C11AAB"/>
    <w:rsid w:val="00C9743F"/>
    <w:rsid w:val="00D35C1C"/>
    <w:rsid w:val="00D7055F"/>
    <w:rsid w:val="00DA5E2D"/>
    <w:rsid w:val="00DC4E3F"/>
    <w:rsid w:val="00E33842"/>
    <w:rsid w:val="00FC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FDB2"/>
  <w15:chartTrackingRefBased/>
  <w15:docId w15:val="{FC970452-811B-4202-B50E-DCAFAB9C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7BA"/>
    <w:rPr>
      <w:rFonts w:ascii="Calibri" w:hAnsi="Calibri" w:cs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C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C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2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2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D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D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D3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D3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CB6"/>
    <w:rPr>
      <w:rFonts w:ascii="Calibri" w:eastAsiaTheme="majorEastAsia" w:hAnsi="Calibr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6CB6"/>
    <w:rPr>
      <w:rFonts w:ascii="Calibri" w:eastAsiaTheme="majorEastAsia" w:hAnsi="Calibr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57BA"/>
    <w:rPr>
      <w:rFonts w:ascii="Calibri" w:eastAsiaTheme="majorEastAsia" w:hAnsi="Calibr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20D3"/>
    <w:rPr>
      <w:rFonts w:ascii="Calibri" w:eastAsiaTheme="majorEastAsia" w:hAnsi="Calibri" w:cstheme="majorBidi"/>
      <w:i/>
      <w:iCs/>
      <w:color w:val="0F4761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C20D3"/>
    <w:rPr>
      <w:rFonts w:ascii="Calibri" w:eastAsiaTheme="majorEastAsia" w:hAnsi="Calibri" w:cstheme="majorBidi"/>
      <w:color w:val="0F4761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D39"/>
    <w:rPr>
      <w:rFonts w:eastAsiaTheme="majorEastAsia" w:cstheme="majorBidi"/>
      <w:i/>
      <w:iCs/>
      <w:color w:val="595959" w:themeColor="text1" w:themeTint="A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D39"/>
    <w:rPr>
      <w:rFonts w:eastAsiaTheme="majorEastAsia" w:cstheme="majorBidi"/>
      <w:color w:val="595959" w:themeColor="text1" w:themeTint="A6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D39"/>
    <w:rPr>
      <w:rFonts w:eastAsiaTheme="majorEastAsia" w:cstheme="majorBidi"/>
      <w:i/>
      <w:iCs/>
      <w:color w:val="272727" w:themeColor="text1" w:themeTint="D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D39"/>
    <w:rPr>
      <w:rFonts w:eastAsiaTheme="majorEastAsia" w:cstheme="majorBidi"/>
      <w:color w:val="272727" w:themeColor="text1" w:themeTint="D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B1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D3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D39"/>
    <w:rPr>
      <w:rFonts w:ascii="Calibri" w:hAnsi="Calibri" w:cs="Calibri"/>
      <w:i/>
      <w:iCs/>
      <w:color w:val="404040" w:themeColor="text1" w:themeTint="BF"/>
      <w:szCs w:val="22"/>
    </w:rPr>
  </w:style>
  <w:style w:type="paragraph" w:styleId="ListParagraph">
    <w:name w:val="List Paragraph"/>
    <w:basedOn w:val="Normal"/>
    <w:uiPriority w:val="34"/>
    <w:qFormat/>
    <w:rsid w:val="007B1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D39"/>
    <w:rPr>
      <w:rFonts w:ascii="Calibri" w:hAnsi="Calibri" w:cs="Calibri"/>
      <w:i/>
      <w:iCs/>
      <w:color w:val="0F4761" w:themeColor="accent1" w:themeShade="BF"/>
      <w:szCs w:val="22"/>
    </w:rPr>
  </w:style>
  <w:style w:type="character" w:styleId="IntenseReference">
    <w:name w:val="Intense Reference"/>
    <w:basedOn w:val="DefaultParagraphFont"/>
    <w:uiPriority w:val="32"/>
    <w:qFormat/>
    <w:rsid w:val="007B1D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1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59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5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tes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est@tes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st@tes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est@test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test@test.com" TargetMode="External"/><Relationship Id="rId9" Type="http://schemas.openxmlformats.org/officeDocument/2006/relationships/hyperlink" Target="mailto:Test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tlevel334466</dc:creator>
  <cp:keywords/>
  <dc:description/>
  <cp:lastModifiedBy>tlevel334466</cp:lastModifiedBy>
  <cp:revision>19</cp:revision>
  <dcterms:created xsi:type="dcterms:W3CDTF">2025-03-31T12:27:00Z</dcterms:created>
  <dcterms:modified xsi:type="dcterms:W3CDTF">2025-04-01T14:48:00Z</dcterms:modified>
</cp:coreProperties>
</file>