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4467" w14:textId="3E808E8F" w:rsidR="00DC4E3F" w:rsidRDefault="008F5D82" w:rsidP="008F5D82">
      <w:pPr>
        <w:pStyle w:val="Heading1"/>
      </w:pPr>
      <w:r>
        <w:t>Iteration 7 – Test log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5D82" w:rsidRPr="008F5D82" w14:paraId="6CC8EF2F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8CDB" w14:textId="77777777" w:rsidR="008F5D82" w:rsidRPr="008F5D82" w:rsidRDefault="008F5D82" w:rsidP="008F5D82">
            <w:r w:rsidRPr="008F5D82">
              <w:t>Description of test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87DA" w14:textId="77777777" w:rsidR="008F5D82" w:rsidRPr="008F5D82" w:rsidRDefault="008F5D82" w:rsidP="008F5D82">
            <w:r w:rsidRPr="008F5D82">
              <w:t>Test data (if required)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64F4" w14:textId="77777777" w:rsidR="008F5D82" w:rsidRPr="008F5D82" w:rsidRDefault="008F5D82" w:rsidP="008F5D82">
            <w:r w:rsidRPr="008F5D82">
              <w:t>Expected outcome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A54E" w14:textId="77777777" w:rsidR="008F5D82" w:rsidRPr="008F5D82" w:rsidRDefault="008F5D82" w:rsidP="008F5D82">
            <w:r w:rsidRPr="008F5D82">
              <w:t>Actual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671D0" w14:textId="77777777" w:rsidR="008F5D82" w:rsidRPr="008F5D82" w:rsidRDefault="008F5D82" w:rsidP="008F5D82">
            <w:r w:rsidRPr="008F5D82">
              <w:t>Comments &amp; intended actions</w:t>
            </w:r>
          </w:p>
        </w:tc>
      </w:tr>
      <w:tr w:rsidR="008F5D82" w:rsidRPr="008F5D82" w14:paraId="476955AC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CC7DF" w14:textId="4D9AE935" w:rsidR="008F5D82" w:rsidRPr="008F5D82" w:rsidRDefault="001C60B9" w:rsidP="008F5D82">
            <w:r>
              <w:t>Accessibility widget functionality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CA221" w14:textId="09BB2330" w:rsidR="008F5D82" w:rsidRPr="008F5D82" w:rsidRDefault="008F5D82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D062" w14:textId="0A5A16D8" w:rsidR="008F5D82" w:rsidRPr="008F5D82" w:rsidRDefault="001C60B9" w:rsidP="008F5D82">
            <w:r>
              <w:t>The widget should display on each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B3E4E" w14:textId="690B7E3A" w:rsidR="008F5D82" w:rsidRPr="008F5D82" w:rsidRDefault="001C60B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162B" w14:textId="77777777" w:rsidR="008F5D82" w:rsidRPr="008F5D82" w:rsidRDefault="008F5D82" w:rsidP="008F5D82"/>
        </w:tc>
      </w:tr>
      <w:tr w:rsidR="001C60B9" w:rsidRPr="008F5D82" w14:paraId="46628257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63594" w14:textId="0FE72C32" w:rsidR="001C60B9" w:rsidRDefault="001C60B9" w:rsidP="008F5D82">
            <w:r>
              <w:t>Accessibility widget functionality</w:t>
            </w:r>
            <w:r>
              <w:t xml:space="preserve"> – highlight title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1ECB" w14:textId="77777777" w:rsidR="001C60B9" w:rsidRPr="008F5D82" w:rsidRDefault="001C60B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43C26" w14:textId="77A41ED4" w:rsidR="001C60B9" w:rsidRDefault="001C60B9" w:rsidP="008F5D82">
            <w:r>
              <w:t>IT shouldn’t change anything as I didn’t utilise h1 or h2 as much on each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42E96" w14:textId="516987D2" w:rsidR="001C60B9" w:rsidRDefault="001C60B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ED7C" w14:textId="77777777" w:rsidR="001C60B9" w:rsidRPr="008F5D82" w:rsidRDefault="001C60B9" w:rsidP="008F5D82"/>
        </w:tc>
      </w:tr>
      <w:tr w:rsidR="001C60B9" w:rsidRPr="008F5D82" w14:paraId="7C86E3B1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73B8" w14:textId="7899E683" w:rsidR="001C60B9" w:rsidRDefault="001C60B9" w:rsidP="008F5D82">
            <w:r>
              <w:t>Accessibility widget functionality</w:t>
            </w:r>
            <w:r>
              <w:t xml:space="preserve"> – Highlight links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0C46" w14:textId="77777777" w:rsidR="001C60B9" w:rsidRPr="008F5D82" w:rsidRDefault="001C60B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9647" w14:textId="1E30D60E" w:rsidR="001C60B9" w:rsidRDefault="001C60B9" w:rsidP="008F5D82">
            <w:r>
              <w:t xml:space="preserve">Should highlight </w:t>
            </w:r>
            <w:r w:rsidR="00DF08E3">
              <w:t>all</w:t>
            </w:r>
            <w:r>
              <w:t xml:space="preserve"> the clickable links that redirect you elsewhere on the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CD4B" w14:textId="659F3322" w:rsidR="001C60B9" w:rsidRDefault="001C60B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6783" w14:textId="77777777" w:rsidR="001C60B9" w:rsidRPr="008F5D82" w:rsidRDefault="001C60B9" w:rsidP="008F5D82"/>
        </w:tc>
      </w:tr>
      <w:tr w:rsidR="001C60B9" w:rsidRPr="008F5D82" w14:paraId="6DF61E9B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2377" w14:textId="4FB98788" w:rsidR="001C60B9" w:rsidRDefault="001C60B9" w:rsidP="008F5D82">
            <w:r>
              <w:t>Accessibility widget functionality</w:t>
            </w:r>
            <w:r>
              <w:t xml:space="preserve"> – Dyslexia font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3CA1" w14:textId="77777777" w:rsidR="001C60B9" w:rsidRPr="008F5D82" w:rsidRDefault="001C60B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F9BB" w14:textId="5216BD01" w:rsidR="001C60B9" w:rsidRDefault="001C60B9" w:rsidP="008F5D82">
            <w:r>
              <w:t xml:space="preserve">Should change </w:t>
            </w:r>
            <w:r w:rsidR="00DF08E3">
              <w:t>all</w:t>
            </w:r>
            <w:r>
              <w:t xml:space="preserve"> the text’s font to a dyslexic one.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3D8C" w14:textId="2F8A7EDF" w:rsidR="001C60B9" w:rsidRDefault="001C60B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4E9B2" w14:textId="77777777" w:rsidR="001C60B9" w:rsidRPr="008F5D82" w:rsidRDefault="001C60B9" w:rsidP="008F5D82"/>
        </w:tc>
      </w:tr>
      <w:tr w:rsidR="001C60B9" w:rsidRPr="008F5D82" w14:paraId="2C37C0E6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D56E" w14:textId="2FE1AE69" w:rsidR="001C60B9" w:rsidRDefault="00FB6D59" w:rsidP="008F5D82">
            <w:r>
              <w:t>Accessibility widget functionality</w:t>
            </w:r>
            <w:r>
              <w:t xml:space="preserve"> – letter spacing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ACFC" w14:textId="77777777" w:rsidR="001C60B9" w:rsidRPr="008F5D82" w:rsidRDefault="001C60B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D248D" w14:textId="505B7B45" w:rsidR="001C60B9" w:rsidRDefault="00FB6D59" w:rsidP="008F5D82">
            <w:r>
              <w:t>Should change all text to have widened spacing between letters.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0095D" w14:textId="34FA57BF" w:rsidR="001C60B9" w:rsidRDefault="00FB6D5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344F" w14:textId="77777777" w:rsidR="001C60B9" w:rsidRPr="008F5D82" w:rsidRDefault="001C60B9" w:rsidP="008F5D82"/>
        </w:tc>
      </w:tr>
      <w:tr w:rsidR="00FB6D59" w:rsidRPr="008F5D82" w14:paraId="0EFF0ACF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07A6" w14:textId="489ABC1D" w:rsidR="00FB6D59" w:rsidRDefault="00CD6486" w:rsidP="008F5D82">
            <w:r>
              <w:t>Accessibility widget functionality</w:t>
            </w:r>
            <w:r>
              <w:t xml:space="preserve"> – Line height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A4690" w14:textId="77777777" w:rsidR="00FB6D59" w:rsidRPr="008F5D82" w:rsidRDefault="00FB6D5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BA9" w14:textId="1E301277" w:rsidR="00FB6D59" w:rsidRDefault="00CD6486" w:rsidP="008F5D82">
            <w:r>
              <w:t>Should make the gap between lines larger.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603EC" w14:textId="43E70900" w:rsidR="00FB6D59" w:rsidRDefault="00CD6486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10C" w14:textId="77777777" w:rsidR="00FB6D59" w:rsidRPr="008F5D82" w:rsidRDefault="00FB6D59" w:rsidP="008F5D82"/>
        </w:tc>
      </w:tr>
      <w:tr w:rsidR="00CD6486" w:rsidRPr="008F5D82" w14:paraId="0BDF62B6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AD0B" w14:textId="055B4327" w:rsidR="00CD6486" w:rsidRDefault="00CD6486" w:rsidP="008F5D82">
            <w:r>
              <w:t xml:space="preserve">Accessibility widget </w:t>
            </w:r>
            <w:r>
              <w:lastRenderedPageBreak/>
              <w:t>functionality</w:t>
            </w:r>
            <w:r>
              <w:t xml:space="preserve"> – font weight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7310" w14:textId="77777777" w:rsidR="00CD6486" w:rsidRPr="008F5D82" w:rsidRDefault="00CD6486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EE26" w14:textId="42C633AB" w:rsidR="00CD6486" w:rsidRDefault="00CD6486" w:rsidP="008F5D82">
            <w:r>
              <w:t xml:space="preserve">Should increase the weight of all </w:t>
            </w:r>
            <w:r>
              <w:lastRenderedPageBreak/>
              <w:t>text on the page to be bolder.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10A0" w14:textId="7107B286" w:rsidR="00CD6486" w:rsidRDefault="00CD6486" w:rsidP="008F5D82">
            <w:r>
              <w:lastRenderedPageBreak/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CEBF" w14:textId="77777777" w:rsidR="00CD6486" w:rsidRPr="008F5D82" w:rsidRDefault="00CD6486" w:rsidP="008F5D82"/>
        </w:tc>
      </w:tr>
      <w:tr w:rsidR="00CD6486" w:rsidRPr="008F5D82" w14:paraId="231DC88E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1FF18" w14:textId="025737C5" w:rsidR="00CD6486" w:rsidRDefault="00CD6486" w:rsidP="008F5D82">
            <w:r>
              <w:t>Accessibility widget functionality</w:t>
            </w:r>
            <w:r>
              <w:t xml:space="preserve"> – dark contrast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E501" w14:textId="77777777" w:rsidR="00CD6486" w:rsidRPr="008F5D82" w:rsidRDefault="00CD6486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346E" w14:textId="6421D0D7" w:rsidR="00CD6486" w:rsidRDefault="00D501A9" w:rsidP="008F5D82">
            <w:r>
              <w:t>Anything white (text, icons, etc) should become outlined with black to make it stand out more.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90F81" w14:textId="5FF097F4" w:rsidR="00CD6486" w:rsidRDefault="00D501A9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9827" w14:textId="77777777" w:rsidR="00CD6486" w:rsidRPr="008F5D82" w:rsidRDefault="00CD6486" w:rsidP="008F5D82"/>
        </w:tc>
      </w:tr>
      <w:tr w:rsidR="00D501A9" w:rsidRPr="008F5D82" w14:paraId="50617B0C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D536" w14:textId="5E361E64" w:rsidR="00D501A9" w:rsidRDefault="00D501A9" w:rsidP="008F5D82">
            <w:r>
              <w:t>Accessibility widget functionality</w:t>
            </w:r>
            <w:r>
              <w:t xml:space="preserve"> – light contrast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F3144" w14:textId="77777777" w:rsidR="00D501A9" w:rsidRPr="008F5D82" w:rsidRDefault="00D501A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1BD78" w14:textId="3BF3F663" w:rsidR="00D501A9" w:rsidRDefault="00D501A9" w:rsidP="008F5D82">
            <w:r>
              <w:t>Anything dark should have light outline.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E6E2D" w14:textId="4E1D995C" w:rsidR="00D501A9" w:rsidRDefault="00797ADA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8D11" w14:textId="77777777" w:rsidR="00D501A9" w:rsidRPr="008F5D82" w:rsidRDefault="00D501A9" w:rsidP="008F5D82"/>
        </w:tc>
      </w:tr>
      <w:tr w:rsidR="00797ADA" w:rsidRPr="008F5D82" w14:paraId="617B5554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15E98" w14:textId="73C6D302" w:rsidR="00797ADA" w:rsidRDefault="00797ADA" w:rsidP="008F5D82">
            <w:r>
              <w:t>Accessibility widget functionality</w:t>
            </w:r>
            <w:r>
              <w:t xml:space="preserve"> – high contrast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D047" w14:textId="77777777" w:rsidR="00797ADA" w:rsidRPr="008F5D82" w:rsidRDefault="00797ADA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0EC37" w14:textId="2F0E3CCE" w:rsidR="00797ADA" w:rsidRDefault="00797ADA" w:rsidP="008F5D82">
            <w:r>
              <w:t>Increases the difference between dark and light colours</w:t>
            </w:r>
            <w:r w:rsidR="0071022E">
              <w:t>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CB35" w14:textId="430DB068" w:rsidR="00797ADA" w:rsidRDefault="002818DF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A5FD6" w14:textId="77777777" w:rsidR="00797ADA" w:rsidRPr="008F5D82" w:rsidRDefault="00797ADA" w:rsidP="008F5D82"/>
        </w:tc>
      </w:tr>
      <w:tr w:rsidR="002818DF" w:rsidRPr="008F5D82" w14:paraId="185991F4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8CCB" w14:textId="75DD4D2F" w:rsidR="002818DF" w:rsidRDefault="0071022E" w:rsidP="008F5D82">
            <w:r>
              <w:t>Accessibility widget functionality</w:t>
            </w:r>
            <w:r>
              <w:t xml:space="preserve"> – high saturation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14FE" w14:textId="77777777" w:rsidR="002818DF" w:rsidRPr="008F5D82" w:rsidRDefault="002818DF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D5EE4" w14:textId="44ACBC10" w:rsidR="002818DF" w:rsidRDefault="0071022E" w:rsidP="008F5D82">
            <w:r>
              <w:t>Increases the intensity &amp; vibrancy of colours on the page.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E2C2A" w14:textId="450BEA16" w:rsidR="002818DF" w:rsidRDefault="001F7D0D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13134" w14:textId="77777777" w:rsidR="002818DF" w:rsidRPr="008F5D82" w:rsidRDefault="002818DF" w:rsidP="008F5D82"/>
        </w:tc>
      </w:tr>
      <w:tr w:rsidR="001F7D0D" w:rsidRPr="008F5D82" w14:paraId="7586A5E3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ACC3" w14:textId="69661885" w:rsidR="001F7D0D" w:rsidRDefault="00040295" w:rsidP="008F5D82">
            <w:r>
              <w:t>Accessibility widget functionality</w:t>
            </w:r>
            <w:r>
              <w:t xml:space="preserve"> – low saturation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62D8" w14:textId="77777777" w:rsidR="001F7D0D" w:rsidRPr="008F5D82" w:rsidRDefault="001F7D0D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6E68A" w14:textId="2510C6E5" w:rsidR="001F7D0D" w:rsidRDefault="00040295" w:rsidP="008F5D82">
            <w:r>
              <w:t>Decreases the intensity, leading to the page feeling old and slightly drained of colour.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0F74" w14:textId="179A0E8F" w:rsidR="001F7D0D" w:rsidRDefault="00040295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AE62" w14:textId="77777777" w:rsidR="001F7D0D" w:rsidRPr="008F5D82" w:rsidRDefault="001F7D0D" w:rsidP="008F5D82"/>
        </w:tc>
      </w:tr>
      <w:tr w:rsidR="00040295" w:rsidRPr="008F5D82" w14:paraId="5B7B8547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658E" w14:textId="6D8BA06B" w:rsidR="00040295" w:rsidRPr="00040295" w:rsidRDefault="00040295" w:rsidP="008F5D82">
            <w:pPr>
              <w:rPr>
                <w:b/>
                <w:bCs/>
              </w:rPr>
            </w:pPr>
            <w:r>
              <w:t>Accessibility widget functionality</w:t>
            </w:r>
            <w:r>
              <w:t xml:space="preserve"> – monochrome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DB20E" w14:textId="77777777" w:rsidR="00040295" w:rsidRPr="008F5D82" w:rsidRDefault="00040295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4A923" w14:textId="4A82A6DC" w:rsidR="00040295" w:rsidRDefault="00040295" w:rsidP="008F5D82">
            <w:r>
              <w:t>Completely eliminates any colours and converts it to black and white.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8CB0" w14:textId="71313B13" w:rsidR="00040295" w:rsidRDefault="00954A51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2822" w14:textId="77777777" w:rsidR="00040295" w:rsidRPr="008F5D82" w:rsidRDefault="00040295" w:rsidP="008F5D82"/>
        </w:tc>
      </w:tr>
      <w:tr w:rsidR="00A36ED9" w:rsidRPr="008F5D82" w14:paraId="067C64D9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CFF2" w14:textId="44C619AC" w:rsidR="00A36ED9" w:rsidRDefault="00A36ED9" w:rsidP="008F5D82">
            <w:r>
              <w:lastRenderedPageBreak/>
              <w:t>Accessibility widget functionality</w:t>
            </w:r>
            <w:r>
              <w:t xml:space="preserve"> – reading guide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437D" w14:textId="77777777" w:rsidR="00A36ED9" w:rsidRPr="008F5D82" w:rsidRDefault="00A36ED9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04AD" w14:textId="2EEE2A22" w:rsidR="00A36ED9" w:rsidRDefault="00A36ED9" w:rsidP="008F5D82">
            <w:r>
              <w:t>Creates a white box that follows the cursor to help with reading in the lines.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13AD6" w14:textId="4B57D1F6" w:rsidR="00A36ED9" w:rsidRDefault="00954A51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B035A" w14:textId="77777777" w:rsidR="00A36ED9" w:rsidRPr="008F5D82" w:rsidRDefault="00A36ED9" w:rsidP="008F5D82"/>
        </w:tc>
      </w:tr>
      <w:tr w:rsidR="00954A51" w:rsidRPr="008F5D82" w14:paraId="29926302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1EC2" w14:textId="006C5658" w:rsidR="00954A51" w:rsidRDefault="00954A51" w:rsidP="008F5D82">
            <w:r>
              <w:t>Accessibility widget functionality</w:t>
            </w:r>
            <w:r>
              <w:t xml:space="preserve"> – stop animations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C2D" w14:textId="77777777" w:rsidR="00954A51" w:rsidRPr="008F5D82" w:rsidRDefault="00954A51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A20EC" w14:textId="74D3DF40" w:rsidR="00954A51" w:rsidRDefault="00954A51" w:rsidP="008F5D82">
            <w:r>
              <w:t>Stops animations from occurring anywhere on the site.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DF11F" w14:textId="17597443" w:rsidR="00954A51" w:rsidRDefault="00954A51" w:rsidP="008F5D82">
            <w:r>
              <w:t>Expected outcome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27FA" w14:textId="77777777" w:rsidR="00954A51" w:rsidRPr="008F5D82" w:rsidRDefault="00954A51" w:rsidP="008F5D82"/>
        </w:tc>
      </w:tr>
      <w:tr w:rsidR="00954A51" w:rsidRPr="008F5D82" w14:paraId="428E7B02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20473" w14:textId="02780E02" w:rsidR="00954A51" w:rsidRDefault="00954A51" w:rsidP="008F5D82">
            <w:r>
              <w:t>Accessibility widget functionality</w:t>
            </w:r>
            <w:r>
              <w:t xml:space="preserve"> – big cursor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17C48" w14:textId="77777777" w:rsidR="00954A51" w:rsidRPr="008F5D82" w:rsidRDefault="00954A51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9B17" w14:textId="7B56A1DC" w:rsidR="00954A51" w:rsidRDefault="00954A51" w:rsidP="008F5D82">
            <w:r>
              <w:t>Increases the size of the cursor allowing you to track it more easily.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9F65" w14:textId="74D2692F" w:rsidR="00954A51" w:rsidRDefault="00954A51" w:rsidP="008F5D82">
            <w:r>
              <w:t>Expected outcome.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29797" w14:textId="77777777" w:rsidR="00954A51" w:rsidRPr="008F5D82" w:rsidRDefault="00954A51" w:rsidP="008F5D82"/>
        </w:tc>
      </w:tr>
      <w:tr w:rsidR="007F37F0" w:rsidRPr="008F5D82" w14:paraId="2CDED3B9" w14:textId="77777777" w:rsidTr="008F5D82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7FD1" w14:textId="77777777" w:rsidR="007F37F0" w:rsidRDefault="007F37F0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81FDC" w14:textId="77777777" w:rsidR="007F37F0" w:rsidRPr="008F5D82" w:rsidRDefault="007F37F0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17D6" w14:textId="77777777" w:rsidR="007F37F0" w:rsidRDefault="007F37F0" w:rsidP="008F5D82"/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2935" w14:textId="77777777" w:rsidR="007F37F0" w:rsidRDefault="007F37F0" w:rsidP="008F5D82"/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C67E" w14:textId="77777777" w:rsidR="007F37F0" w:rsidRPr="008F5D82" w:rsidRDefault="007F37F0" w:rsidP="008F5D82"/>
        </w:tc>
      </w:tr>
    </w:tbl>
    <w:p w14:paraId="78E057B8" w14:textId="77777777" w:rsidR="008F5D82" w:rsidRPr="008F5D82" w:rsidRDefault="008F5D82" w:rsidP="008F5D82"/>
    <w:sectPr w:rsidR="008F5D82" w:rsidRPr="008F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2"/>
    <w:rsid w:val="0000014B"/>
    <w:rsid w:val="00040295"/>
    <w:rsid w:val="001564E0"/>
    <w:rsid w:val="001C60B9"/>
    <w:rsid w:val="001F7D0D"/>
    <w:rsid w:val="002818DF"/>
    <w:rsid w:val="002E300A"/>
    <w:rsid w:val="003C20D3"/>
    <w:rsid w:val="0071022E"/>
    <w:rsid w:val="00797ADA"/>
    <w:rsid w:val="007F37F0"/>
    <w:rsid w:val="008B6CB6"/>
    <w:rsid w:val="008F5D82"/>
    <w:rsid w:val="00954A51"/>
    <w:rsid w:val="00A36ED9"/>
    <w:rsid w:val="00B557BA"/>
    <w:rsid w:val="00CB64EC"/>
    <w:rsid w:val="00CD6486"/>
    <w:rsid w:val="00D501A9"/>
    <w:rsid w:val="00DC4E3F"/>
    <w:rsid w:val="00DF08E3"/>
    <w:rsid w:val="00F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91C7"/>
  <w15:chartTrackingRefBased/>
  <w15:docId w15:val="{394A086F-B88D-49F3-8906-42855E95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82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82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82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82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F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82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8F5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82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8F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17</cp:revision>
  <dcterms:created xsi:type="dcterms:W3CDTF">2025-04-25T08:21:00Z</dcterms:created>
  <dcterms:modified xsi:type="dcterms:W3CDTF">2025-04-25T08:30:00Z</dcterms:modified>
</cp:coreProperties>
</file>