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E6E1E" w14:textId="77777777" w:rsidR="009D484F" w:rsidRDefault="009D484F"/>
    <w:p w14:paraId="41438CFB" w14:textId="77777777" w:rsidR="008F65D9" w:rsidRDefault="008F65D9"/>
    <w:p w14:paraId="07C5BDA3" w14:textId="2E62315C" w:rsidR="008F65D9" w:rsidRDefault="008F65D9">
      <w:r>
        <w:t xml:space="preserve">Sistema de </w:t>
      </w:r>
      <w:proofErr w:type="spellStart"/>
      <w:r>
        <w:t>facturacion</w:t>
      </w:r>
      <w:proofErr w:type="spellEnd"/>
    </w:p>
    <w:p w14:paraId="5BA6C0C6" w14:textId="6943C562" w:rsidR="008F65D9" w:rsidRDefault="008F65D9">
      <w:pPr>
        <w:rPr>
          <w:lang w:val="es-EC"/>
        </w:rPr>
      </w:pPr>
      <w:r w:rsidRPr="008F65D9">
        <w:rPr>
          <w:lang w:val="es-EC"/>
        </w:rPr>
        <w:t xml:space="preserve">Enviar OT al cliente por </w:t>
      </w:r>
      <w:proofErr w:type="spellStart"/>
      <w:r w:rsidRPr="008F65D9">
        <w:rPr>
          <w:lang w:val="es-EC"/>
        </w:rPr>
        <w:t>w</w:t>
      </w:r>
      <w:r>
        <w:rPr>
          <w:lang w:val="es-EC"/>
        </w:rPr>
        <w:t>hats</w:t>
      </w:r>
      <w:proofErr w:type="spellEnd"/>
      <w:r>
        <w:rPr>
          <w:lang w:val="es-EC"/>
        </w:rPr>
        <w:t xml:space="preserve"> o por correo</w:t>
      </w:r>
    </w:p>
    <w:p w14:paraId="39EF0F9A" w14:textId="6AACD1CF" w:rsidR="008F65D9" w:rsidRDefault="008F65D9">
      <w:pPr>
        <w:rPr>
          <w:lang w:val="es-EC"/>
        </w:rPr>
      </w:pPr>
      <w:r>
        <w:rPr>
          <w:lang w:val="es-EC"/>
        </w:rPr>
        <w:t>Grafico en donde indicar las fallas del auto al ingreso</w:t>
      </w:r>
    </w:p>
    <w:p w14:paraId="4676D1E3" w14:textId="77777777" w:rsidR="008F65D9" w:rsidRPr="008F65D9" w:rsidRDefault="008F65D9">
      <w:pPr>
        <w:rPr>
          <w:lang w:val="es-EC"/>
        </w:rPr>
      </w:pPr>
    </w:p>
    <w:sectPr w:rsidR="008F65D9" w:rsidRPr="008F65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5D9"/>
    <w:rsid w:val="004B377F"/>
    <w:rsid w:val="008F65D9"/>
    <w:rsid w:val="009D484F"/>
    <w:rsid w:val="00C20C36"/>
    <w:rsid w:val="00E74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F2CA3D"/>
  <w15:chartTrackingRefBased/>
  <w15:docId w15:val="{A57EED08-9A1F-4733-BB1E-52DA8A678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6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6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65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6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65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6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6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6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6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65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65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65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65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65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65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65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65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65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6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6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6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6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6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65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65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65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65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65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65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787</TotalTime>
  <Pages>1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Santiago Valencia Chacón</dc:creator>
  <cp:keywords/>
  <dc:description/>
  <cp:lastModifiedBy>Wilson Santiago Valencia Chacón</cp:lastModifiedBy>
  <cp:revision>1</cp:revision>
  <dcterms:created xsi:type="dcterms:W3CDTF">2026-04-17T20:54:00Z</dcterms:created>
  <dcterms:modified xsi:type="dcterms:W3CDTF">2026-04-22T23:57:00Z</dcterms:modified>
</cp:coreProperties>
</file>