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0CB0" w14:textId="4DB1367B" w:rsidR="00260E39" w:rsidRPr="00CE0561" w:rsidRDefault="001D0190">
      <w:r w:rsidRPr="00CE0561">
        <w:t>Diagrama de clases</w:t>
      </w:r>
    </w:p>
    <w:p w14:paraId="3AD0419A" w14:textId="77777777" w:rsidR="001D0190" w:rsidRPr="00CE0561" w:rsidRDefault="001D0190"/>
    <w:p w14:paraId="3584D99F" w14:textId="324D2BF0" w:rsidR="001D0190" w:rsidRPr="00762DDC" w:rsidRDefault="00762DDC">
      <w:r w:rsidRPr="00762DDC">
        <w:t>https://app.diagrams.net/#G1oYLPUOpBa0DiR6dsM8vhjTFVROpZEIdt</w:t>
      </w:r>
    </w:p>
    <w:sectPr w:rsidR="001D0190" w:rsidRPr="00762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90"/>
    <w:rsid w:val="001D0190"/>
    <w:rsid w:val="00260E39"/>
    <w:rsid w:val="004A6DA2"/>
    <w:rsid w:val="00762DDC"/>
    <w:rsid w:val="00BF4A73"/>
    <w:rsid w:val="00CE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FCF2"/>
  <w15:chartTrackingRefBased/>
  <w15:docId w15:val="{C39B1DF5-7CE1-4A6D-8923-1EEC782E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Wilsito Luis</dc:creator>
  <cp:keywords/>
  <dc:description/>
  <cp:lastModifiedBy>Wilsito Luis</cp:lastModifiedBy>
  <cp:revision>4</cp:revision>
  <dcterms:created xsi:type="dcterms:W3CDTF">2023-08-26T16:44:00Z</dcterms:created>
  <dcterms:modified xsi:type="dcterms:W3CDTF">2023-09-23T14:06:00Z</dcterms:modified>
</cp:coreProperties>
</file>