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ABE3" w14:textId="3CAD2CD6" w:rsidR="0092043E" w:rsidRDefault="009F5A28">
      <w:r>
        <w:rPr>
          <w:noProof/>
        </w:rPr>
        <w:drawing>
          <wp:inline distT="0" distB="0" distL="0" distR="0" wp14:anchorId="20F6243E" wp14:editId="1C3B8153">
            <wp:extent cx="5548800" cy="4161600"/>
            <wp:effectExtent l="0" t="0" r="1270" b="444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520" cy="417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65D7" w14:textId="5636BE80" w:rsidR="009F5A28" w:rsidRDefault="009F5A28"/>
    <w:p w14:paraId="1C100D00" w14:textId="26FAE922" w:rsidR="009F5A28" w:rsidRPr="00A720BD" w:rsidRDefault="009F5A28">
      <w:pPr>
        <w:rPr>
          <w:sz w:val="20"/>
          <w:szCs w:val="20"/>
        </w:rPr>
      </w:pPr>
      <w:r w:rsidRPr="00A720BD">
        <w:rPr>
          <w:sz w:val="20"/>
          <w:szCs w:val="20"/>
        </w:rPr>
        <w:t>If you</w:t>
      </w:r>
      <w:r w:rsidR="00A720BD" w:rsidRPr="00A720BD">
        <w:rPr>
          <w:sz w:val="20"/>
          <w:szCs w:val="20"/>
        </w:rPr>
        <w:t xml:space="preserve"> add an input</w:t>
      </w:r>
      <w:r w:rsidRPr="00A720BD">
        <w:rPr>
          <w:sz w:val="20"/>
          <w:szCs w:val="20"/>
        </w:rPr>
        <w:t xml:space="preserve"> any higher, the Dynamic function’s times no longer show on the graph since </w:t>
      </w:r>
      <w:r w:rsidR="00A720BD" w:rsidRPr="00A720BD">
        <w:rPr>
          <w:sz w:val="20"/>
          <w:szCs w:val="20"/>
        </w:rPr>
        <w:t>they are still well below 1 second:</w:t>
      </w:r>
    </w:p>
    <w:p w14:paraId="029D5BD6" w14:textId="4DAFA78A" w:rsidR="00A720BD" w:rsidRDefault="00A720BD">
      <w:r>
        <w:rPr>
          <w:noProof/>
        </w:rPr>
        <w:drawing>
          <wp:anchor distT="0" distB="0" distL="114300" distR="114300" simplePos="0" relativeHeight="251658240" behindDoc="0" locked="0" layoutInCell="1" allowOverlap="1" wp14:anchorId="6183FBA2" wp14:editId="4E30C911">
            <wp:simplePos x="0" y="0"/>
            <wp:positionH relativeFrom="column">
              <wp:posOffset>57440</wp:posOffset>
            </wp:positionH>
            <wp:positionV relativeFrom="paragraph">
              <wp:posOffset>58095</wp:posOffset>
            </wp:positionV>
            <wp:extent cx="5453200" cy="4089900"/>
            <wp:effectExtent l="0" t="0" r="0" b="0"/>
            <wp:wrapNone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200" cy="408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77F62" w14:textId="1C4CE9BD" w:rsidR="00A720BD" w:rsidRDefault="00A720BD"/>
    <w:sectPr w:rsidR="00A720BD" w:rsidSect="0025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28"/>
    <w:rsid w:val="00251642"/>
    <w:rsid w:val="004F7AD2"/>
    <w:rsid w:val="00771633"/>
    <w:rsid w:val="009F5A28"/>
    <w:rsid w:val="00A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4E0A"/>
  <w15:chartTrackingRefBased/>
  <w15:docId w15:val="{C40741D9-F2D5-E04E-B597-E96D77AA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Derek</dc:creator>
  <cp:keywords/>
  <dc:description/>
  <cp:lastModifiedBy>Wilson, Derek</cp:lastModifiedBy>
  <cp:revision>1</cp:revision>
  <dcterms:created xsi:type="dcterms:W3CDTF">2022-02-21T23:00:00Z</dcterms:created>
  <dcterms:modified xsi:type="dcterms:W3CDTF">2022-02-21T23:20:00Z</dcterms:modified>
</cp:coreProperties>
</file>