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3463" w14:textId="77777777" w:rsidR="00CA7A9C" w:rsidRDefault="00E36C2C">
      <w:pPr>
        <w:pStyle w:val="Judul1"/>
        <w:spacing w:line="379" w:lineRule="auto"/>
        <w:ind w:right="1245" w:firstLine="1336"/>
      </w:pPr>
      <w:r>
        <w:t>LAPORAN PRAKTIKUM ALGORITMA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PEMROGRAMAN</w:t>
      </w:r>
      <w:r>
        <w:rPr>
          <w:spacing w:val="-14"/>
        </w:rPr>
        <w:t xml:space="preserve"> </w:t>
      </w:r>
      <w:r>
        <w:t>DASAR</w:t>
      </w:r>
    </w:p>
    <w:p w14:paraId="3B35C1F6" w14:textId="019D9723" w:rsidR="00CA7A9C" w:rsidRDefault="00E36C2C">
      <w:pPr>
        <w:spacing w:line="319" w:lineRule="exact"/>
        <w:ind w:left="3784"/>
        <w:rPr>
          <w:b/>
          <w:sz w:val="28"/>
        </w:rPr>
      </w:pPr>
      <w:r>
        <w:rPr>
          <w:b/>
          <w:sz w:val="28"/>
        </w:rPr>
        <w:t>POSTTEST</w:t>
      </w:r>
      <w:r>
        <w:rPr>
          <w:b/>
          <w:spacing w:val="-8"/>
          <w:sz w:val="28"/>
        </w:rPr>
        <w:t xml:space="preserve"> </w:t>
      </w:r>
      <w:r w:rsidR="00971265">
        <w:rPr>
          <w:b/>
          <w:spacing w:val="-10"/>
          <w:sz w:val="28"/>
        </w:rPr>
        <w:t>5</w:t>
      </w:r>
    </w:p>
    <w:p w14:paraId="185EC7EC" w14:textId="77777777" w:rsidR="00CA7A9C" w:rsidRDefault="00CA7A9C">
      <w:pPr>
        <w:pStyle w:val="TeksIsi"/>
        <w:rPr>
          <w:b/>
          <w:sz w:val="20"/>
        </w:rPr>
      </w:pPr>
    </w:p>
    <w:p w14:paraId="07285C24" w14:textId="77777777" w:rsidR="00CA7A9C" w:rsidRDefault="00CA7A9C">
      <w:pPr>
        <w:pStyle w:val="TeksIsi"/>
        <w:rPr>
          <w:b/>
          <w:sz w:val="20"/>
        </w:rPr>
      </w:pPr>
    </w:p>
    <w:p w14:paraId="3263756B" w14:textId="77777777" w:rsidR="00CA7A9C" w:rsidRDefault="00CA7A9C">
      <w:pPr>
        <w:pStyle w:val="TeksIsi"/>
        <w:rPr>
          <w:b/>
          <w:sz w:val="20"/>
        </w:rPr>
      </w:pPr>
    </w:p>
    <w:p w14:paraId="2C9C6762" w14:textId="77777777" w:rsidR="00CA7A9C" w:rsidRDefault="00CA7A9C">
      <w:pPr>
        <w:pStyle w:val="TeksIsi"/>
        <w:rPr>
          <w:b/>
          <w:sz w:val="20"/>
        </w:rPr>
      </w:pPr>
    </w:p>
    <w:p w14:paraId="0736E875" w14:textId="77777777" w:rsidR="00CA7A9C" w:rsidRDefault="00CA7A9C">
      <w:pPr>
        <w:pStyle w:val="TeksIsi"/>
        <w:rPr>
          <w:b/>
          <w:sz w:val="20"/>
        </w:rPr>
      </w:pPr>
    </w:p>
    <w:p w14:paraId="6080796A" w14:textId="77777777" w:rsidR="00CA7A9C" w:rsidRDefault="00CA7A9C">
      <w:pPr>
        <w:pStyle w:val="TeksIsi"/>
        <w:rPr>
          <w:b/>
          <w:sz w:val="20"/>
        </w:rPr>
      </w:pPr>
    </w:p>
    <w:p w14:paraId="3BBEB817" w14:textId="77777777" w:rsidR="00CA7A9C" w:rsidRDefault="00E36C2C">
      <w:pPr>
        <w:pStyle w:val="TeksIsi"/>
        <w:spacing w:before="153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487587840" behindDoc="1" locked="0" layoutInCell="1" allowOverlap="1" wp14:anchorId="4D45A817" wp14:editId="044E4D3B">
            <wp:simplePos x="0" y="0"/>
            <wp:positionH relativeFrom="page">
              <wp:posOffset>2984662</wp:posOffset>
            </wp:positionH>
            <wp:positionV relativeFrom="paragraph">
              <wp:posOffset>258845</wp:posOffset>
            </wp:positionV>
            <wp:extent cx="1584769" cy="158476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9295E" w14:textId="77777777" w:rsidR="00CA7A9C" w:rsidRDefault="00CA7A9C">
      <w:pPr>
        <w:pStyle w:val="TeksIsi"/>
        <w:rPr>
          <w:b/>
          <w:sz w:val="28"/>
        </w:rPr>
      </w:pPr>
    </w:p>
    <w:p w14:paraId="5AA4BAE9" w14:textId="77777777" w:rsidR="00CA7A9C" w:rsidRDefault="00CA7A9C">
      <w:pPr>
        <w:pStyle w:val="TeksIsi"/>
        <w:rPr>
          <w:b/>
          <w:sz w:val="28"/>
        </w:rPr>
      </w:pPr>
    </w:p>
    <w:p w14:paraId="7CA36C96" w14:textId="77777777" w:rsidR="00CA7A9C" w:rsidRDefault="00CA7A9C">
      <w:pPr>
        <w:pStyle w:val="TeksIsi"/>
        <w:rPr>
          <w:b/>
          <w:sz w:val="28"/>
        </w:rPr>
      </w:pPr>
    </w:p>
    <w:p w14:paraId="24899E92" w14:textId="77777777" w:rsidR="00CA7A9C" w:rsidRDefault="00CA7A9C">
      <w:pPr>
        <w:pStyle w:val="TeksIsi"/>
        <w:rPr>
          <w:b/>
          <w:sz w:val="28"/>
        </w:rPr>
      </w:pPr>
    </w:p>
    <w:p w14:paraId="4E95060E" w14:textId="77777777" w:rsidR="00CA7A9C" w:rsidRDefault="00CA7A9C">
      <w:pPr>
        <w:pStyle w:val="TeksIsi"/>
        <w:rPr>
          <w:b/>
          <w:sz w:val="28"/>
        </w:rPr>
      </w:pPr>
    </w:p>
    <w:p w14:paraId="461617B5" w14:textId="77777777" w:rsidR="00CA7A9C" w:rsidRDefault="00CA7A9C">
      <w:pPr>
        <w:pStyle w:val="TeksIsi"/>
        <w:spacing w:before="281"/>
        <w:rPr>
          <w:b/>
          <w:sz w:val="28"/>
        </w:rPr>
      </w:pPr>
    </w:p>
    <w:p w14:paraId="0371DEDC" w14:textId="77777777" w:rsidR="0063239C" w:rsidRDefault="00E36C2C">
      <w:pPr>
        <w:ind w:left="3266" w:right="3278"/>
        <w:jc w:val="center"/>
        <w:rPr>
          <w:b/>
          <w:sz w:val="26"/>
        </w:rPr>
      </w:pPr>
      <w:r>
        <w:rPr>
          <w:b/>
          <w:sz w:val="26"/>
        </w:rPr>
        <w:t>Informatika</w:t>
      </w:r>
      <w:r>
        <w:rPr>
          <w:b/>
          <w:spacing w:val="-17"/>
          <w:sz w:val="26"/>
        </w:rPr>
        <w:t xml:space="preserve"> </w:t>
      </w:r>
      <w:r w:rsidR="0063239C">
        <w:rPr>
          <w:b/>
          <w:sz w:val="26"/>
        </w:rPr>
        <w:t>C1’24</w:t>
      </w:r>
    </w:p>
    <w:p w14:paraId="589865AD" w14:textId="397E94DB" w:rsidR="00CA7A9C" w:rsidRDefault="0063239C">
      <w:pPr>
        <w:ind w:left="3266" w:right="3278"/>
        <w:jc w:val="center"/>
        <w:rPr>
          <w:b/>
          <w:sz w:val="26"/>
        </w:rPr>
      </w:pPr>
      <w:r>
        <w:rPr>
          <w:b/>
          <w:sz w:val="26"/>
        </w:rPr>
        <w:t>Wina Okta Ramadhani</w:t>
      </w:r>
      <w:r w:rsidR="00E36C2C">
        <w:rPr>
          <w:b/>
          <w:sz w:val="26"/>
        </w:rPr>
        <w:t xml:space="preserve"> </w:t>
      </w:r>
      <w:r w:rsidR="00E36C2C">
        <w:rPr>
          <w:b/>
          <w:spacing w:val="-2"/>
          <w:sz w:val="26"/>
        </w:rPr>
        <w:t>2</w:t>
      </w:r>
      <w:r>
        <w:rPr>
          <w:b/>
          <w:spacing w:val="-2"/>
          <w:sz w:val="26"/>
        </w:rPr>
        <w:t>409106100</w:t>
      </w:r>
    </w:p>
    <w:p w14:paraId="69817F67" w14:textId="77777777" w:rsidR="00CA7A9C" w:rsidRDefault="00CA7A9C">
      <w:pPr>
        <w:pStyle w:val="TeksIsi"/>
        <w:rPr>
          <w:b/>
          <w:sz w:val="26"/>
        </w:rPr>
      </w:pPr>
    </w:p>
    <w:p w14:paraId="28017F4A" w14:textId="77777777" w:rsidR="00CA7A9C" w:rsidRDefault="00CA7A9C">
      <w:pPr>
        <w:pStyle w:val="TeksIsi"/>
        <w:rPr>
          <w:b/>
          <w:sz w:val="26"/>
        </w:rPr>
      </w:pPr>
    </w:p>
    <w:p w14:paraId="5C7D10CC" w14:textId="77777777" w:rsidR="00CA7A9C" w:rsidRDefault="00CA7A9C">
      <w:pPr>
        <w:pStyle w:val="TeksIsi"/>
        <w:rPr>
          <w:b/>
          <w:sz w:val="26"/>
        </w:rPr>
      </w:pPr>
    </w:p>
    <w:p w14:paraId="44FA56EC" w14:textId="77777777" w:rsidR="00CA7A9C" w:rsidRDefault="00CA7A9C">
      <w:pPr>
        <w:pStyle w:val="TeksIsi"/>
        <w:rPr>
          <w:b/>
          <w:sz w:val="26"/>
        </w:rPr>
      </w:pPr>
    </w:p>
    <w:p w14:paraId="52E57C64" w14:textId="77777777" w:rsidR="00CA7A9C" w:rsidRDefault="00CA7A9C">
      <w:pPr>
        <w:pStyle w:val="TeksIsi"/>
        <w:rPr>
          <w:b/>
          <w:sz w:val="26"/>
        </w:rPr>
      </w:pPr>
    </w:p>
    <w:p w14:paraId="48E1EE4E" w14:textId="77777777" w:rsidR="00CA7A9C" w:rsidRDefault="00CA7A9C">
      <w:pPr>
        <w:pStyle w:val="TeksIsi"/>
        <w:rPr>
          <w:b/>
          <w:sz w:val="26"/>
        </w:rPr>
      </w:pPr>
    </w:p>
    <w:p w14:paraId="1E800858" w14:textId="77777777" w:rsidR="00CA7A9C" w:rsidRDefault="00CA7A9C">
      <w:pPr>
        <w:pStyle w:val="TeksIsi"/>
        <w:rPr>
          <w:b/>
          <w:sz w:val="26"/>
        </w:rPr>
      </w:pPr>
    </w:p>
    <w:p w14:paraId="30CCE1ED" w14:textId="77777777" w:rsidR="00CA7A9C" w:rsidRDefault="00CA7A9C">
      <w:pPr>
        <w:pStyle w:val="TeksIsi"/>
        <w:rPr>
          <w:b/>
          <w:sz w:val="26"/>
        </w:rPr>
      </w:pPr>
    </w:p>
    <w:p w14:paraId="3F03FF4A" w14:textId="77777777" w:rsidR="00CA7A9C" w:rsidRDefault="00CA7A9C">
      <w:pPr>
        <w:pStyle w:val="TeksIsi"/>
        <w:rPr>
          <w:b/>
          <w:sz w:val="26"/>
        </w:rPr>
      </w:pPr>
    </w:p>
    <w:p w14:paraId="17658A95" w14:textId="77777777" w:rsidR="00CA7A9C" w:rsidRDefault="00CA7A9C">
      <w:pPr>
        <w:pStyle w:val="TeksIsi"/>
        <w:spacing w:before="66"/>
        <w:rPr>
          <w:b/>
          <w:sz w:val="26"/>
        </w:rPr>
      </w:pPr>
    </w:p>
    <w:p w14:paraId="2D8241A8" w14:textId="77777777" w:rsidR="00CA7A9C" w:rsidRDefault="00E36C2C">
      <w:pPr>
        <w:spacing w:line="386" w:lineRule="auto"/>
        <w:ind w:left="1887" w:right="1900"/>
        <w:jc w:val="center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STUDI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INFORMATIKA UNIVERSITAS MULAWARMAN </w:t>
      </w:r>
      <w:r>
        <w:rPr>
          <w:b/>
          <w:spacing w:val="-2"/>
          <w:sz w:val="26"/>
        </w:rPr>
        <w:t>SAMARINDA</w:t>
      </w:r>
    </w:p>
    <w:p w14:paraId="791DA777" w14:textId="77777777" w:rsidR="00CA7A9C" w:rsidRDefault="00E36C2C">
      <w:pPr>
        <w:spacing w:before="4"/>
        <w:ind w:left="3266" w:right="3278"/>
        <w:jc w:val="center"/>
        <w:rPr>
          <w:b/>
          <w:sz w:val="26"/>
        </w:rPr>
      </w:pPr>
      <w:r>
        <w:rPr>
          <w:b/>
          <w:spacing w:val="-4"/>
          <w:sz w:val="26"/>
        </w:rPr>
        <w:t>2024</w:t>
      </w:r>
    </w:p>
    <w:p w14:paraId="01AE6D7B" w14:textId="77777777" w:rsidR="00CA7A9C" w:rsidRDefault="00CA7A9C">
      <w:pPr>
        <w:jc w:val="center"/>
        <w:rPr>
          <w:sz w:val="26"/>
        </w:rPr>
        <w:sectPr w:rsidR="00CA7A9C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1BAAB4DE" w14:textId="77777777" w:rsidR="00CA7A9C" w:rsidRDefault="00E36C2C">
      <w:pPr>
        <w:pStyle w:val="Judul1"/>
        <w:ind w:left="3266" w:right="3278"/>
        <w:jc w:val="center"/>
      </w:pPr>
      <w:r>
        <w:rPr>
          <w:spacing w:val="-2"/>
        </w:rPr>
        <w:lastRenderedPageBreak/>
        <w:t>PEMBAHASAN</w:t>
      </w:r>
    </w:p>
    <w:p w14:paraId="7EE9706E" w14:textId="77777777" w:rsidR="00CA7A9C" w:rsidRDefault="00CA7A9C">
      <w:pPr>
        <w:pStyle w:val="TeksIsi"/>
        <w:spacing w:before="228"/>
        <w:rPr>
          <w:b/>
          <w:sz w:val="28"/>
        </w:rPr>
      </w:pPr>
    </w:p>
    <w:p w14:paraId="5C8B1D40" w14:textId="77777777" w:rsidR="00CA7A9C" w:rsidRDefault="00E36C2C">
      <w:pPr>
        <w:pStyle w:val="Judul2"/>
        <w:numPr>
          <w:ilvl w:val="1"/>
          <w:numId w:val="1"/>
        </w:numPr>
        <w:tabs>
          <w:tab w:val="left" w:pos="669"/>
        </w:tabs>
        <w:spacing w:before="0"/>
        <w:ind w:left="669" w:hanging="569"/>
      </w:pPr>
      <w:r>
        <w:rPr>
          <w:spacing w:val="-6"/>
        </w:rPr>
        <w:t xml:space="preserve">LATAR </w:t>
      </w:r>
      <w:r>
        <w:rPr>
          <w:spacing w:val="-2"/>
        </w:rPr>
        <w:t>BELAKANG</w:t>
      </w:r>
    </w:p>
    <w:p w14:paraId="1CF389E3" w14:textId="7EC8A58F" w:rsidR="002D5FBE" w:rsidRDefault="00A745EE" w:rsidP="00A745EE">
      <w:pPr>
        <w:pStyle w:val="TeksIsi"/>
        <w:spacing w:before="102" w:line="259" w:lineRule="auto"/>
        <w:ind w:left="669"/>
      </w:pPr>
      <w:r>
        <w:t xml:space="preserve">Program </w:t>
      </w:r>
      <w:r w:rsidR="002D5FBE">
        <w:t xml:space="preserve">CRUD dari program </w:t>
      </w:r>
      <w:r>
        <w:t>ini</w:t>
      </w:r>
      <w:r w:rsidR="002D5FBE">
        <w:t xml:space="preserve"> ya itu input nama, nik, alamat, username, password account, alamat domisili, dan juga kejuruan yang ingin di ambil.</w:t>
      </w:r>
    </w:p>
    <w:p w14:paraId="1C46F389" w14:textId="602B5A9B" w:rsidR="004D1A14" w:rsidRDefault="002D5FBE" w:rsidP="00A745EE">
      <w:pPr>
        <w:pStyle w:val="TeksIsi"/>
        <w:spacing w:before="102" w:line="259" w:lineRule="auto"/>
        <w:ind w:left="669"/>
      </w:pPr>
      <w:r>
        <w:t xml:space="preserve"> </w:t>
      </w:r>
      <w:r w:rsidR="00A745EE">
        <w:t xml:space="preserve"> jika di jalankan (RUN) akan memunculkan login pendaftaran </w:t>
      </w:r>
      <w:r w:rsidR="004D1A14">
        <w:t>(</w:t>
      </w:r>
      <w:r w:rsidR="00A745EE">
        <w:t>multi user</w:t>
      </w:r>
      <w:r w:rsidR="004D1A14">
        <w:t>)</w:t>
      </w:r>
      <w:r>
        <w:t xml:space="preserve"> dan langsung menampilkan pelatihan apa yang ingin di ikuti oleh peserta</w:t>
      </w:r>
    </w:p>
    <w:p w14:paraId="6CAD3031" w14:textId="77777777" w:rsidR="002D5FBE" w:rsidRDefault="002D5FBE" w:rsidP="00A745EE">
      <w:pPr>
        <w:pStyle w:val="TeksIsi"/>
        <w:spacing w:before="102" w:line="259" w:lineRule="auto"/>
        <w:ind w:left="669"/>
      </w:pPr>
    </w:p>
    <w:p w14:paraId="0F385913" w14:textId="420A32AD" w:rsidR="008F3D0E" w:rsidRPr="008F3D0E" w:rsidRDefault="00A745EE" w:rsidP="00A745EE">
      <w:pPr>
        <w:pStyle w:val="TeksIsi"/>
        <w:spacing w:before="102" w:line="259" w:lineRule="auto"/>
        <w:ind w:left="669"/>
      </w:pPr>
      <w:r>
        <w:t xml:space="preserve"> </w:t>
      </w:r>
    </w:p>
    <w:p w14:paraId="32AA15D8" w14:textId="77777777" w:rsidR="00E1689F" w:rsidRDefault="00E1689F" w:rsidP="00E1689F">
      <w:pPr>
        <w:pStyle w:val="Judul2"/>
        <w:tabs>
          <w:tab w:val="left" w:pos="669"/>
        </w:tabs>
        <w:spacing w:before="0"/>
        <w:ind w:firstLine="0"/>
      </w:pPr>
    </w:p>
    <w:p w14:paraId="715177CF" w14:textId="46F5CD8D" w:rsidR="00CD4EE8" w:rsidRDefault="00CD4EE8">
      <w:pPr>
        <w:rPr>
          <w:sz w:val="24"/>
          <w:szCs w:val="24"/>
        </w:rPr>
      </w:pPr>
      <w:r>
        <w:br w:type="page"/>
      </w:r>
    </w:p>
    <w:p w14:paraId="5EDB7363" w14:textId="77777777" w:rsidR="00CA7A9C" w:rsidRDefault="00CA7A9C">
      <w:pPr>
        <w:pStyle w:val="TeksIsi"/>
        <w:spacing w:before="101" w:line="259" w:lineRule="auto"/>
        <w:ind w:left="670" w:right="124" w:firstLine="570"/>
      </w:pPr>
    </w:p>
    <w:p w14:paraId="5D6E26DA" w14:textId="42BA3DF2" w:rsidR="00CA7A9C" w:rsidRDefault="00CC6F7B">
      <w:pPr>
        <w:pStyle w:val="Judul2"/>
        <w:numPr>
          <w:ilvl w:val="1"/>
          <w:numId w:val="1"/>
        </w:numPr>
        <w:tabs>
          <w:tab w:val="left" w:pos="669"/>
        </w:tabs>
        <w:ind w:left="669" w:hanging="569"/>
      </w:pPr>
      <w:r>
        <w:rPr>
          <w:spacing w:val="-2"/>
        </w:rPr>
        <w:t>FLOWCHART</w:t>
      </w:r>
    </w:p>
    <w:p w14:paraId="1CFB806B" w14:textId="722DE856" w:rsidR="00CD4EE8" w:rsidRPr="002D5FBE" w:rsidRDefault="002D5FBE" w:rsidP="002D5FBE">
      <w:pPr>
        <w:pStyle w:val="TeksIsi"/>
        <w:spacing w:before="102"/>
        <w:rPr>
          <w:spacing w:val="-2"/>
        </w:rPr>
      </w:pPr>
      <w:r>
        <w:rPr>
          <w:noProof/>
          <w:spacing w:val="-2"/>
        </w:rPr>
        <w:drawing>
          <wp:inline distT="0" distB="0" distL="0" distR="0" wp14:anchorId="7CDCD632" wp14:editId="7A3FC7F1">
            <wp:extent cx="5867400" cy="8594725"/>
            <wp:effectExtent l="0" t="0" r="0" b="0"/>
            <wp:docPr id="182553800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38003" name="Gambar 18255380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5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C81D" w14:textId="4DE109B5" w:rsidR="00CA7A9C" w:rsidRDefault="00CC6F7B">
      <w:pPr>
        <w:pStyle w:val="Judul2"/>
        <w:numPr>
          <w:ilvl w:val="1"/>
          <w:numId w:val="1"/>
        </w:numPr>
        <w:tabs>
          <w:tab w:val="left" w:pos="669"/>
        </w:tabs>
        <w:spacing w:before="182"/>
        <w:ind w:left="669" w:hanging="569"/>
      </w:pPr>
      <w:r>
        <w:rPr>
          <w:spacing w:val="-2"/>
        </w:rPr>
        <w:lastRenderedPageBreak/>
        <w:t>CODINGAN</w:t>
      </w:r>
    </w:p>
    <w:p w14:paraId="5349B22F" w14:textId="3EA27DDB" w:rsidR="00CA7A9C" w:rsidRDefault="00CA7A9C">
      <w:pPr>
        <w:pStyle w:val="TeksIsi"/>
        <w:spacing w:before="22"/>
        <w:ind w:left="670"/>
      </w:pPr>
    </w:p>
    <w:p w14:paraId="369F11D1" w14:textId="167EEFE8" w:rsidR="00CD4EE8" w:rsidRPr="00CD4EE8" w:rsidRDefault="00CD4EE8" w:rsidP="00CD4EE8"/>
    <w:p w14:paraId="48203B08" w14:textId="393CB012" w:rsidR="00CD4EE8" w:rsidRPr="00CD4EE8" w:rsidRDefault="00CD4EE8" w:rsidP="00CD4EE8"/>
    <w:p w14:paraId="77001F05" w14:textId="3C9BBE0F" w:rsidR="00CD4EE8" w:rsidRPr="00CD4EE8" w:rsidRDefault="004D1A14" w:rsidP="00CD4EE8">
      <w:r>
        <w:rPr>
          <w:noProof/>
        </w:rPr>
        <w:drawing>
          <wp:inline distT="0" distB="0" distL="0" distR="0" wp14:anchorId="6DFF09F4" wp14:editId="7097A78D">
            <wp:extent cx="5867400" cy="3941445"/>
            <wp:effectExtent l="0" t="0" r="0" b="1905"/>
            <wp:docPr id="85636619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66197" name="Gambar 8563661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6008" w14:textId="7FEB82B7" w:rsidR="00CD4EE8" w:rsidRPr="00CD4EE8" w:rsidRDefault="00CD4EE8" w:rsidP="00CD4EE8"/>
    <w:p w14:paraId="771A49F8" w14:textId="3DD727FB" w:rsidR="00CD4EE8" w:rsidRPr="00CD4EE8" w:rsidRDefault="004D1A14" w:rsidP="00CD4EE8">
      <w:r>
        <w:rPr>
          <w:noProof/>
        </w:rPr>
        <w:drawing>
          <wp:anchor distT="0" distB="0" distL="114300" distR="114300" simplePos="0" relativeHeight="487589888" behindDoc="1" locked="0" layoutInCell="1" allowOverlap="1" wp14:anchorId="25F04ABE" wp14:editId="2AF59669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867400" cy="2915920"/>
            <wp:effectExtent l="0" t="0" r="0" b="0"/>
            <wp:wrapNone/>
            <wp:docPr id="186182929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9291" name="Gambar 18618292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463C6" w14:textId="024761CA" w:rsidR="00CD4EE8" w:rsidRPr="00CD4EE8" w:rsidRDefault="00CD4EE8" w:rsidP="00CD4EE8"/>
    <w:p w14:paraId="1EC006FE" w14:textId="180BC837" w:rsidR="00CD4EE8" w:rsidRPr="00CD4EE8" w:rsidRDefault="00CD4EE8" w:rsidP="00CD4EE8"/>
    <w:p w14:paraId="695A5D70" w14:textId="48DC9531" w:rsidR="00CD4EE8" w:rsidRPr="00CD4EE8" w:rsidRDefault="00CD4EE8" w:rsidP="00CD4EE8"/>
    <w:p w14:paraId="2DA0DF4D" w14:textId="7ED90FF5" w:rsidR="00CD4EE8" w:rsidRPr="00CD4EE8" w:rsidRDefault="00CD4EE8" w:rsidP="00CD4EE8"/>
    <w:p w14:paraId="08CEE0B5" w14:textId="231F21B9" w:rsidR="00CD4EE8" w:rsidRPr="00CD4EE8" w:rsidRDefault="00CD4EE8" w:rsidP="00CD4EE8"/>
    <w:p w14:paraId="26A4BC01" w14:textId="47894722" w:rsidR="00CD4EE8" w:rsidRPr="00CD4EE8" w:rsidRDefault="00CD4EE8" w:rsidP="00CD4EE8"/>
    <w:p w14:paraId="1633811A" w14:textId="281438A5" w:rsidR="00CD4EE8" w:rsidRPr="00CD4EE8" w:rsidRDefault="00CD4EE8" w:rsidP="00CD4EE8"/>
    <w:p w14:paraId="1AE7AB3C" w14:textId="6B0EA849" w:rsidR="00CD4EE8" w:rsidRPr="00CD4EE8" w:rsidRDefault="00CD4EE8" w:rsidP="00CD4EE8"/>
    <w:p w14:paraId="6C5C7151" w14:textId="1041A70F" w:rsidR="00CD4EE8" w:rsidRPr="00CD4EE8" w:rsidRDefault="00CD4EE8" w:rsidP="00CD4EE8"/>
    <w:p w14:paraId="5140E4D2" w14:textId="75C8E6E1" w:rsidR="00CD4EE8" w:rsidRPr="00CD4EE8" w:rsidRDefault="00CD4EE8" w:rsidP="00CD4EE8"/>
    <w:p w14:paraId="60731C94" w14:textId="51A2B14B" w:rsidR="00CD4EE8" w:rsidRPr="00CD4EE8" w:rsidRDefault="00CD4EE8" w:rsidP="00CD4EE8"/>
    <w:p w14:paraId="46B4D34C" w14:textId="5A648EDD" w:rsidR="00CD4EE8" w:rsidRPr="00CD4EE8" w:rsidRDefault="00CD4EE8" w:rsidP="00CD4EE8">
      <w:pPr>
        <w:jc w:val="right"/>
      </w:pPr>
    </w:p>
    <w:p w14:paraId="7AD5174D" w14:textId="2699C176" w:rsidR="00CD4EE8" w:rsidRPr="00CD4EE8" w:rsidRDefault="00CD4EE8" w:rsidP="00CD4EE8"/>
    <w:p w14:paraId="04959795" w14:textId="0AA75FAB" w:rsidR="00CD4EE8" w:rsidRPr="00CD4EE8" w:rsidRDefault="00CD4EE8" w:rsidP="00CD4EE8"/>
    <w:p w14:paraId="5DADBC48" w14:textId="6B03095E" w:rsidR="00CD4EE8" w:rsidRPr="00CD4EE8" w:rsidRDefault="00CD4EE8" w:rsidP="00CD4EE8"/>
    <w:p w14:paraId="09CE1FB6" w14:textId="5AC36D3E" w:rsidR="00CD4EE8" w:rsidRPr="00CD4EE8" w:rsidRDefault="00CD4EE8" w:rsidP="00CD4EE8"/>
    <w:p w14:paraId="66477CAF" w14:textId="39E2E2B2" w:rsidR="00CD4EE8" w:rsidRPr="00CD4EE8" w:rsidRDefault="00CD4EE8" w:rsidP="00CD4EE8"/>
    <w:p w14:paraId="62228542" w14:textId="077D1285" w:rsidR="00CD4EE8" w:rsidRPr="00CD4EE8" w:rsidRDefault="00CD4EE8" w:rsidP="00CD4EE8"/>
    <w:p w14:paraId="19CA96F1" w14:textId="547F9911" w:rsidR="00CD4EE8" w:rsidRPr="00CD4EE8" w:rsidRDefault="00CD4EE8" w:rsidP="00CD4EE8"/>
    <w:p w14:paraId="76C2C405" w14:textId="49CB6573" w:rsidR="00CD4EE8" w:rsidRPr="00CD4EE8" w:rsidRDefault="00CD4EE8" w:rsidP="00CD4EE8"/>
    <w:p w14:paraId="3F5A337F" w14:textId="640BE651" w:rsidR="002D5FBE" w:rsidRDefault="002D5FBE">
      <w:r>
        <w:br w:type="page"/>
      </w:r>
    </w:p>
    <w:p w14:paraId="378F995A" w14:textId="77777777" w:rsidR="00CD4EE8" w:rsidRPr="00CD4EE8" w:rsidRDefault="00CD4EE8" w:rsidP="00CD4EE8"/>
    <w:p w14:paraId="107E54D6" w14:textId="3B7E6F2F" w:rsidR="00CD4EE8" w:rsidRPr="00CD4EE8" w:rsidRDefault="00CD4EE8" w:rsidP="00CD4EE8"/>
    <w:p w14:paraId="03CAA683" w14:textId="737B33AA" w:rsidR="00CD4EE8" w:rsidRPr="00CD4EE8" w:rsidRDefault="00CD4EE8" w:rsidP="00CD4EE8"/>
    <w:p w14:paraId="3430482D" w14:textId="5CBE09E1" w:rsidR="00CD4EE8" w:rsidRPr="00CD4EE8" w:rsidRDefault="00CD4EE8" w:rsidP="00CD4EE8"/>
    <w:p w14:paraId="2DB966CE" w14:textId="0EF8A268" w:rsidR="00CD4EE8" w:rsidRPr="00CD4EE8" w:rsidRDefault="004D1A14" w:rsidP="00CD4EE8">
      <w:r>
        <w:rPr>
          <w:noProof/>
        </w:rPr>
        <w:drawing>
          <wp:anchor distT="0" distB="0" distL="114300" distR="114300" simplePos="0" relativeHeight="487590912" behindDoc="1" locked="0" layoutInCell="1" allowOverlap="1" wp14:anchorId="33B62B23" wp14:editId="5ABEC802">
            <wp:simplePos x="0" y="0"/>
            <wp:positionH relativeFrom="margin">
              <wp:posOffset>-6350</wp:posOffset>
            </wp:positionH>
            <wp:positionV relativeFrom="paragraph">
              <wp:posOffset>-400050</wp:posOffset>
            </wp:positionV>
            <wp:extent cx="5867400" cy="2858770"/>
            <wp:effectExtent l="0" t="0" r="0" b="0"/>
            <wp:wrapNone/>
            <wp:docPr id="61161311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3111" name="Gambar 6116131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10493" w14:textId="2F4F685B" w:rsidR="00CD4EE8" w:rsidRPr="00CD4EE8" w:rsidRDefault="00CD4EE8" w:rsidP="00CD4EE8"/>
    <w:p w14:paraId="1FD9FF44" w14:textId="5231A889" w:rsidR="00CD4EE8" w:rsidRPr="00CD4EE8" w:rsidRDefault="00CD4EE8" w:rsidP="00CD4EE8"/>
    <w:p w14:paraId="10B95292" w14:textId="7CACC946" w:rsidR="00CD4EE8" w:rsidRPr="00CD4EE8" w:rsidRDefault="00CD4EE8" w:rsidP="00CD4EE8"/>
    <w:p w14:paraId="3A4938E7" w14:textId="5F157101" w:rsidR="00CD4EE8" w:rsidRPr="00CD4EE8" w:rsidRDefault="00CD4EE8" w:rsidP="00CD4EE8"/>
    <w:p w14:paraId="1D777EB9" w14:textId="4B921309" w:rsidR="00CD4EE8" w:rsidRPr="00CD4EE8" w:rsidRDefault="00CD4EE8" w:rsidP="00CD4EE8"/>
    <w:p w14:paraId="5AA6FC57" w14:textId="7BD25F58" w:rsidR="00CD4EE8" w:rsidRPr="00CD4EE8" w:rsidRDefault="00CD4EE8" w:rsidP="00CD4EE8"/>
    <w:p w14:paraId="4886CA3C" w14:textId="0F93BCC1" w:rsidR="00CD4EE8" w:rsidRPr="00CD4EE8" w:rsidRDefault="00CD4EE8" w:rsidP="00CD4EE8"/>
    <w:p w14:paraId="5C5963D9" w14:textId="55C8734A" w:rsidR="00CD4EE8" w:rsidRPr="00CD4EE8" w:rsidRDefault="00CD4EE8" w:rsidP="00CD4EE8"/>
    <w:p w14:paraId="17B84CAC" w14:textId="4A082783" w:rsidR="00CD4EE8" w:rsidRPr="00CD4EE8" w:rsidRDefault="00CD4EE8" w:rsidP="00CD4EE8"/>
    <w:p w14:paraId="122ACD75" w14:textId="750B5CEB" w:rsidR="00CD4EE8" w:rsidRPr="00CD4EE8" w:rsidRDefault="00CD4EE8" w:rsidP="00CD4EE8"/>
    <w:p w14:paraId="40F81D76" w14:textId="6CF10A00" w:rsidR="00CD4EE8" w:rsidRPr="00CD4EE8" w:rsidRDefault="00CD4EE8" w:rsidP="00CD4EE8"/>
    <w:p w14:paraId="4F7C2BE0" w14:textId="36FC352C" w:rsidR="00CD4EE8" w:rsidRPr="00CD4EE8" w:rsidRDefault="00CD4EE8" w:rsidP="00CD4EE8"/>
    <w:p w14:paraId="08FC670D" w14:textId="63B90D1A" w:rsidR="00CD4EE8" w:rsidRPr="00CD4EE8" w:rsidRDefault="00CD4EE8" w:rsidP="00CD4EE8"/>
    <w:p w14:paraId="5C4B174D" w14:textId="77777777" w:rsidR="00CD4EE8" w:rsidRPr="00CD4EE8" w:rsidRDefault="00CD4EE8" w:rsidP="00CD4EE8"/>
    <w:p w14:paraId="22453C41" w14:textId="659841EC" w:rsidR="00CD4EE8" w:rsidRDefault="00CD4EE8" w:rsidP="00CD4EE8">
      <w:pPr>
        <w:rPr>
          <w:sz w:val="24"/>
          <w:szCs w:val="24"/>
        </w:rPr>
      </w:pPr>
    </w:p>
    <w:p w14:paraId="11B9609D" w14:textId="7621109D" w:rsidR="00CD4EE8" w:rsidRPr="00CD4EE8" w:rsidRDefault="00CD4EE8" w:rsidP="00CD4EE8"/>
    <w:p w14:paraId="42347884" w14:textId="76199F5A" w:rsidR="00CD4EE8" w:rsidRPr="00CD4EE8" w:rsidRDefault="004D1A14" w:rsidP="00CD4EE8">
      <w:r>
        <w:rPr>
          <w:noProof/>
        </w:rPr>
        <w:drawing>
          <wp:anchor distT="0" distB="0" distL="114300" distR="114300" simplePos="0" relativeHeight="487588864" behindDoc="1" locked="0" layoutInCell="1" allowOverlap="1" wp14:anchorId="2F6FF644" wp14:editId="4AFD2EE8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5867400" cy="2927350"/>
            <wp:effectExtent l="0" t="0" r="0" b="6350"/>
            <wp:wrapNone/>
            <wp:docPr id="5409305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3052" name="Gambar 540930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D7E52" w14:textId="77777777" w:rsidR="00CD4EE8" w:rsidRDefault="00CD4EE8" w:rsidP="00CD4EE8">
      <w:pPr>
        <w:rPr>
          <w:sz w:val="24"/>
          <w:szCs w:val="24"/>
        </w:rPr>
      </w:pPr>
    </w:p>
    <w:p w14:paraId="343EE1A7" w14:textId="77BA31A5" w:rsidR="00CD4EE8" w:rsidRPr="00CD4EE8" w:rsidRDefault="00CD4EE8" w:rsidP="00CD4EE8">
      <w:pPr>
        <w:jc w:val="center"/>
      </w:pPr>
    </w:p>
    <w:sectPr w:rsidR="00CD4EE8" w:rsidRPr="00CD4EE8" w:rsidSect="00C34363">
      <w:pgSz w:w="11920" w:h="16840"/>
      <w:pgMar w:top="1580" w:right="1340" w:bottom="70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ED4"/>
    <w:multiLevelType w:val="hybridMultilevel"/>
    <w:tmpl w:val="18188E66"/>
    <w:lvl w:ilvl="0" w:tplc="BE30B660">
      <w:start w:val="1"/>
      <w:numFmt w:val="lowerLetter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" w15:restartNumberingAfterBreak="0">
    <w:nsid w:val="1E9C79FE"/>
    <w:multiLevelType w:val="hybridMultilevel"/>
    <w:tmpl w:val="A87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25A0"/>
    <w:multiLevelType w:val="hybridMultilevel"/>
    <w:tmpl w:val="E0C6C132"/>
    <w:lvl w:ilvl="0" w:tplc="40321810">
      <w:start w:val="1"/>
      <w:numFmt w:val="decimal"/>
      <w:lvlText w:val="%1."/>
      <w:lvlJc w:val="left"/>
      <w:pPr>
        <w:ind w:left="16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3" w15:restartNumberingAfterBreak="0">
    <w:nsid w:val="42BD1DCA"/>
    <w:multiLevelType w:val="hybridMultilevel"/>
    <w:tmpl w:val="10C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9D4"/>
    <w:multiLevelType w:val="hybridMultilevel"/>
    <w:tmpl w:val="B5FCF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A20AF"/>
    <w:multiLevelType w:val="hybridMultilevel"/>
    <w:tmpl w:val="061E2EFA"/>
    <w:lvl w:ilvl="0" w:tplc="74D2F7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1"/>
        <w:sz w:val="24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A379D"/>
    <w:multiLevelType w:val="hybridMultilevel"/>
    <w:tmpl w:val="7290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C6CB7"/>
    <w:multiLevelType w:val="hybridMultilevel"/>
    <w:tmpl w:val="F13A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4349A"/>
    <w:multiLevelType w:val="multilevel"/>
    <w:tmpl w:val="EBA26852"/>
    <w:lvl w:ilvl="0">
      <w:start w:val="1"/>
      <w:numFmt w:val="decimal"/>
      <w:lvlText w:val="%1"/>
      <w:lvlJc w:val="left"/>
      <w:pPr>
        <w:ind w:left="670" w:hanging="57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0" w:hanging="57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92" w:hanging="57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8" w:hanging="57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4" w:hanging="57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0" w:hanging="57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57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72" w:hanging="57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8" w:hanging="570"/>
      </w:pPr>
      <w:rPr>
        <w:rFonts w:hint="default"/>
        <w:lang w:val="id" w:eastAsia="en-US" w:bidi="ar-SA"/>
      </w:rPr>
    </w:lvl>
  </w:abstractNum>
  <w:num w:numId="1" w16cid:durableId="1219585427">
    <w:abstractNumId w:val="8"/>
  </w:num>
  <w:num w:numId="2" w16cid:durableId="1955399559">
    <w:abstractNumId w:val="2"/>
  </w:num>
  <w:num w:numId="3" w16cid:durableId="455374868">
    <w:abstractNumId w:val="4"/>
  </w:num>
  <w:num w:numId="4" w16cid:durableId="1347518289">
    <w:abstractNumId w:val="3"/>
  </w:num>
  <w:num w:numId="5" w16cid:durableId="1058826331">
    <w:abstractNumId w:val="1"/>
  </w:num>
  <w:num w:numId="6" w16cid:durableId="602223555">
    <w:abstractNumId w:val="7"/>
  </w:num>
  <w:num w:numId="7" w16cid:durableId="249657638">
    <w:abstractNumId w:val="6"/>
  </w:num>
  <w:num w:numId="8" w16cid:durableId="384448875">
    <w:abstractNumId w:val="5"/>
  </w:num>
  <w:num w:numId="9" w16cid:durableId="115372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C"/>
    <w:rsid w:val="002D5FBE"/>
    <w:rsid w:val="004D1A14"/>
    <w:rsid w:val="0063239C"/>
    <w:rsid w:val="008F3D0E"/>
    <w:rsid w:val="00906AE1"/>
    <w:rsid w:val="00971265"/>
    <w:rsid w:val="009A3FFA"/>
    <w:rsid w:val="00A745EE"/>
    <w:rsid w:val="00C34363"/>
    <w:rsid w:val="00C43A02"/>
    <w:rsid w:val="00CA7A9C"/>
    <w:rsid w:val="00CC6F7B"/>
    <w:rsid w:val="00CD4EE8"/>
    <w:rsid w:val="00D8236C"/>
    <w:rsid w:val="00E1689F"/>
    <w:rsid w:val="00E36C2C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CDB9"/>
  <w15:docId w15:val="{B8790A4C-B720-403D-BE3E-E5994CA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1"/>
    <w:qFormat/>
    <w:pPr>
      <w:spacing w:before="60"/>
      <w:ind w:left="1662"/>
      <w:outlineLvl w:val="0"/>
    </w:pPr>
    <w:rPr>
      <w:b/>
      <w:bCs/>
      <w:sz w:val="28"/>
      <w:szCs w:val="28"/>
    </w:rPr>
  </w:style>
  <w:style w:type="paragraph" w:styleId="Judul2">
    <w:name w:val="heading 2"/>
    <w:basedOn w:val="Normal"/>
    <w:uiPriority w:val="1"/>
    <w:qFormat/>
    <w:pPr>
      <w:spacing w:before="160"/>
      <w:ind w:left="669" w:hanging="569"/>
      <w:outlineLvl w:val="1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34"/>
    <w:qFormat/>
    <w:pPr>
      <w:spacing w:before="160"/>
      <w:ind w:left="669" w:hanging="5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Laporan Praktikum.docx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Laporan Praktikum.docx</dc:title>
  <dc:creator>USER</dc:creator>
  <cp:lastModifiedBy>Dwi Wahyudi</cp:lastModifiedBy>
  <cp:revision>4</cp:revision>
  <dcterms:created xsi:type="dcterms:W3CDTF">2024-10-01T15:39:00Z</dcterms:created>
  <dcterms:modified xsi:type="dcterms:W3CDTF">2024-10-08T13:30:00Z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