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图像处理与分析实验</w:t>
      </w:r>
      <w:r>
        <w:rPr>
          <w:rFonts w:hint="eastAsia"/>
          <w:lang w:val="en-US" w:eastAsia="zh-CN"/>
        </w:rPr>
        <w:t>二</w:t>
      </w:r>
    </w:p>
    <w:p>
      <w:pPr>
        <w:pStyle w:val="5"/>
        <w:bidi w:val="0"/>
        <w:jc w:val="center"/>
        <w:rPr>
          <w:rFonts w:hint="eastAsia" w:ascii="宋体" w:hAnsi="宋体"/>
          <w:sz w:val="24"/>
        </w:rPr>
      </w:pPr>
      <w:r>
        <w:rPr>
          <w:rFonts w:hint="eastAsia"/>
          <w:lang w:val="en-US" w:eastAsia="zh-CN"/>
        </w:rPr>
        <w:t>22330229 王宇恒</w:t>
      </w:r>
    </w:p>
    <w:p>
      <w:pPr>
        <w:numPr>
          <w:ilvl w:val="0"/>
          <w:numId w:val="1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实验目的</w:t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1.1  </w:t>
      </w:r>
      <w:r>
        <w:rPr>
          <w:rFonts w:hint="eastAsia" w:ascii="宋体" w:hAnsi="宋体" w:eastAsia="宋体" w:cs="宋体"/>
          <w:sz w:val="24"/>
          <w:szCs w:val="24"/>
        </w:rPr>
        <w:t>利用MatLab为lena.jpg、orig.tif添加不同类型、不同强度噪声，比较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邻域平均法和中值滤波法去除不同噪声的效果。 </w:t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1.2 </w:t>
      </w:r>
      <w:r>
        <w:rPr>
          <w:rFonts w:hint="eastAsia" w:ascii="宋体" w:hAnsi="宋体" w:eastAsia="宋体" w:cs="宋体"/>
          <w:sz w:val="24"/>
          <w:szCs w:val="24"/>
        </w:rPr>
        <w:t>试试用matlab自带的滤波函数实现均值滤波和中值滤波，比较与自编函数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滤波效果是否相同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1.3 </w:t>
      </w:r>
      <w:r>
        <w:rPr>
          <w:rFonts w:hint="eastAsia" w:ascii="宋体" w:hAnsi="宋体" w:eastAsia="宋体" w:cs="宋体"/>
          <w:sz w:val="24"/>
          <w:szCs w:val="24"/>
        </w:rPr>
        <w:t>自编函数或者用matlab自带函数实现采用Robets、 Prewitt filter、Sobel、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Lapalace算子进行图像的边缘检测和图像锐化增强。以bld.tif图像为例。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实验仪器/设备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Theme="minorEastAsia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计算机、matlab；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实验过程</w:t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sz w:val="24"/>
          <w:szCs w:val="24"/>
        </w:rPr>
        <w:t>利用MatLab为lena.jpg、orig.tif添加不同类型、不同强度噪声，比较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邻域平均法和中值滤波法去除不同噪声的效果。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Theme="minorEastAsia"/>
          <w:sz w:val="24"/>
          <w:lang w:val="en-US" w:eastAsia="zh-CN"/>
        </w:rPr>
      </w:pPr>
      <w:r>
        <w:rPr>
          <w:rFonts w:hint="default" w:ascii="宋体" w:hAnsi="宋体" w:eastAsiaTheme="minorEastAsia"/>
          <w:sz w:val="24"/>
          <w:lang w:val="en-US" w:eastAsia="zh-CN"/>
        </w:rPr>
        <w:drawing>
          <wp:inline distT="0" distB="0" distL="114300" distR="114300">
            <wp:extent cx="5264150" cy="2499995"/>
            <wp:effectExtent l="0" t="0" r="6350" b="1905"/>
            <wp:docPr id="17" name="图片 17" descr="~1[FPQ)J(Z_70C42~V)YJ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~1[FPQ)J(Z_70C42~V)YJ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Theme="minorEastAsia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Theme="minorEastAsia"/>
          <w:sz w:val="24"/>
          <w:lang w:val="en-US" w:eastAsia="zh-CN"/>
        </w:rPr>
      </w:pPr>
      <w:r>
        <w:rPr>
          <w:rFonts w:hint="default" w:ascii="宋体" w:hAnsi="宋体" w:eastAsiaTheme="minorEastAsia"/>
          <w:sz w:val="24"/>
          <w:lang w:val="en-US" w:eastAsia="zh-CN"/>
        </w:rPr>
        <w:drawing>
          <wp:inline distT="0" distB="0" distL="114300" distR="114300">
            <wp:extent cx="5270500" cy="2738120"/>
            <wp:effectExtent l="0" t="0" r="0" b="5080"/>
            <wp:docPr id="19" name="图片 19" descr="94%7@_B~DG5FG2OWL9NXU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4%7@_B~DG5FG2OWL9NXUK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sz w:val="24"/>
          <w:szCs w:val="24"/>
        </w:rPr>
        <w:t>试试用matlab自带的滤波函数实现均值滤波和中值滤波，比较与自编函数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滤波效果是否相同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 w:ascii="宋体" w:hAnsi="宋体" w:eastAsiaTheme="minorEastAsia"/>
          <w:sz w:val="24"/>
          <w:lang w:eastAsia="zh-CN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 w:eastAsiaTheme="minorEastAsia"/>
          <w:sz w:val="24"/>
          <w:lang w:eastAsia="zh-CN"/>
        </w:rPr>
        <w:drawing>
          <wp:inline distT="0" distB="0" distL="114300" distR="114300">
            <wp:extent cx="5273675" cy="2590165"/>
            <wp:effectExtent l="0" t="0" r="9525" b="635"/>
            <wp:docPr id="1" name="图片 1" descr="[X(]3)]1R8{QE2XGXYCZ%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[X(]3)]1R8{QE2XGXYCZ%X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宋体" w:hAnsi="宋体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/>
          <w:sz w:val="24"/>
          <w:lang w:val="en-US" w:eastAsia="zh-CN"/>
        </w:rPr>
        <w:t>3.3</w:t>
      </w:r>
      <w:r>
        <w:rPr>
          <w:rFonts w:hint="eastAsia" w:ascii="宋体" w:hAnsi="宋体" w:eastAsia="宋体" w:cs="宋体"/>
          <w:sz w:val="24"/>
          <w:szCs w:val="24"/>
        </w:rPr>
        <w:t>自编函数或者用matlab自带函数实现采用Robets、 Prewitt filter、Sobel、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Lapalace算子进行图像的边缘检测和图像锐化增强。以bld.tif图像为例。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 w:eastAsiaTheme="minorEastAsia"/>
          <w:sz w:val="24"/>
          <w:lang w:eastAsia="zh-CN"/>
        </w:rPr>
        <w:drawing>
          <wp:inline distT="0" distB="0" distL="114300" distR="114300">
            <wp:extent cx="5269230" cy="6656705"/>
            <wp:effectExtent l="0" t="0" r="1270" b="10795"/>
            <wp:docPr id="26" name="图片 26" descr="ABLKR816M6Y42%%U]6WY{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BLKR816M6Y42%%U]6WY{J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实验结果及结果分析</w:t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4.1 </w:t>
      </w:r>
      <w:r>
        <w:rPr>
          <w:rFonts w:hint="eastAsia" w:ascii="宋体" w:hAnsi="宋体" w:eastAsia="宋体" w:cs="宋体"/>
          <w:sz w:val="24"/>
          <w:szCs w:val="24"/>
        </w:rPr>
        <w:t>利用MatLab为lena.jpg、orig.tif添加不同类型、不同强度噪声，比较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邻域平均法和中值滤波法去除不同噪声的效果。 </w:t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4150" cy="1983740"/>
            <wp:effectExtent l="0" t="0" r="6350" b="10160"/>
            <wp:docPr id="23" name="图片 23" descr="PM{0I9~H}_R(%U6PD)~4_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M{0I9~H}_R(%U6PD)~4_6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2245" cy="1635125"/>
            <wp:effectExtent l="0" t="0" r="8255" b="3175"/>
            <wp:docPr id="21" name="图片 21" descr="5POG4@E2L{9O@$Y8QZ0@J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POG4@E2L{9O@$Y8QZ0@JO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eastAsia"/>
        </w:rPr>
        <w:t>中值滤波对椒盐噪声处理效果比较好，对高斯噪声效果比较差</w:t>
      </w: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bidi w:val="0"/>
        <w:ind w:left="360" w:leftChars="0" w:hanging="36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>试试用matlab自带的滤波函数实现均值滤波和中值滤波，比较与自编函数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滤波效果是否相同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5273675" cy="4692650"/>
            <wp:effectExtent l="0" t="0" r="9525" b="6350"/>
            <wp:docPr id="25" name="图片 25" descr="0IR2$EHH~J0M$U9M8TU0(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IR2$EHH~J0M$U9M8TU0(X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自编函数与matlab自带函数相比差距很大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/>
          <w:sz w:val="24"/>
          <w:lang w:val="en-US" w:eastAsia="zh-CN"/>
        </w:rPr>
        <w:t>4.3</w:t>
      </w:r>
      <w:r>
        <w:rPr>
          <w:rFonts w:hint="eastAsia" w:ascii="宋体" w:hAnsi="宋体" w:eastAsia="宋体" w:cs="宋体"/>
          <w:sz w:val="24"/>
          <w:szCs w:val="24"/>
        </w:rPr>
        <w:t>自编函数或者用matlab自带函数实现采用Robets、 Prewitt filter、Sobel、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Lapalace算子进行图像的边缘检测和图像锐化增强。以bld.tif图像为例。</w:t>
      </w:r>
    </w:p>
    <w:p>
      <w:pPr>
        <w:numPr>
          <w:ilvl w:val="0"/>
          <w:numId w:val="0"/>
        </w:numPr>
        <w:spacing w:line="360" w:lineRule="auto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 w:eastAsiaTheme="minorEastAsia"/>
          <w:sz w:val="24"/>
          <w:lang w:eastAsia="zh-CN"/>
        </w:rPr>
        <w:drawing>
          <wp:inline distT="0" distB="0" distL="114300" distR="114300">
            <wp:extent cx="5273675" cy="4692650"/>
            <wp:effectExtent l="0" t="0" r="9525" b="6350"/>
            <wp:docPr id="27" name="图片 27" descr="2N@RYU{VWY9(~B_{D7ZU]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N@RYU{VWY9(~B_{D7ZU][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实验总结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初步掌握和理解了滤波、锐化的原理与实现，但与matlab本身提供的函数所实现的效果比起来仍有欠缺，需要进一步优化。</w:t>
      </w:r>
    </w:p>
    <w:p>
      <w:pPr>
        <w:bidi w:val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5EECE7"/>
    <w:multiLevelType w:val="singleLevel"/>
    <w:tmpl w:val="355EECE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3MzQxYWNlMTg5MzlkYmVjZmI0MDA1YWJjMmQ2YTAifQ=="/>
  </w:docVars>
  <w:rsids>
    <w:rsidRoot w:val="00172A27"/>
    <w:rsid w:val="11917669"/>
    <w:rsid w:val="1F260856"/>
    <w:rsid w:val="277015B9"/>
    <w:rsid w:val="2C307CC3"/>
    <w:rsid w:val="2DDD4697"/>
    <w:rsid w:val="2EBA0C5E"/>
    <w:rsid w:val="350B4052"/>
    <w:rsid w:val="3A464A8B"/>
    <w:rsid w:val="4C5C1118"/>
    <w:rsid w:val="4D0155E9"/>
    <w:rsid w:val="4D7D73FD"/>
    <w:rsid w:val="4DA600B3"/>
    <w:rsid w:val="50075A68"/>
    <w:rsid w:val="50982DC8"/>
    <w:rsid w:val="62FE04A2"/>
    <w:rsid w:val="64032214"/>
    <w:rsid w:val="6A0171F6"/>
    <w:rsid w:val="6C5337CF"/>
    <w:rsid w:val="6DA84B39"/>
    <w:rsid w:val="752D672E"/>
    <w:rsid w:val="7AF64429"/>
    <w:rsid w:val="7F2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551</Words>
  <Characters>777</Characters>
  <Lines>0</Lines>
  <Paragraphs>0</Paragraphs>
  <TotalTime>0</TotalTime>
  <ScaleCrop>false</ScaleCrop>
  <LinksUpToDate>false</LinksUpToDate>
  <CharactersWithSpaces>804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2023-12-17T07:49:00Z</dcterms:created>
  <dc:creator>91032</dc:creator>
  <cp:lastModifiedBy>逆罪·七辞</cp:lastModifiedBy>
  <dcterms:modified xsi:type="dcterms:W3CDTF">2023-12-20T04:19:18Z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60967B6610D7494B94EAD5C509F30283_12</vt:lpwstr>
  </property>
</Properties>
</file>