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FF97" w14:textId="4C7F17F0" w:rsidR="00F31F15" w:rsidRDefault="00DB0FFC" w:rsidP="00DB0FFC">
      <w:pPr>
        <w:jc w:val="center"/>
        <w:rPr>
          <w:b/>
          <w:bCs/>
          <w:sz w:val="32"/>
          <w:szCs w:val="32"/>
          <w:lang w:val="en-US"/>
        </w:rPr>
      </w:pPr>
      <w:r w:rsidRPr="00DB0FFC">
        <w:rPr>
          <w:b/>
          <w:bCs/>
          <w:sz w:val="32"/>
          <w:szCs w:val="32"/>
          <w:lang w:val="en-US"/>
        </w:rPr>
        <w:t>RESUMEN PROGRAMACION III. UNIDAD 5-7</w:t>
      </w:r>
    </w:p>
    <w:p w14:paraId="1D9850E2" w14:textId="77777777" w:rsidR="00DB0FFC" w:rsidRDefault="00DB0FFC" w:rsidP="00DB0FFC">
      <w:pPr>
        <w:rPr>
          <w:b/>
          <w:bCs/>
          <w:sz w:val="32"/>
          <w:szCs w:val="32"/>
          <w:lang w:val="en-US"/>
        </w:rPr>
      </w:pPr>
    </w:p>
    <w:p w14:paraId="6B2C9ECA" w14:textId="77777777" w:rsidR="00DB0FFC" w:rsidRPr="00DB0FFC" w:rsidRDefault="00DB0FFC" w:rsidP="00DB0FFC">
      <w:r w:rsidRPr="00DB0FFC">
        <w:t>5. Búsqueda Local</w:t>
      </w:r>
    </w:p>
    <w:p w14:paraId="29D4AE49" w14:textId="77777777" w:rsidR="00DB0FFC" w:rsidRPr="00DB0FFC" w:rsidRDefault="00DB0FFC" w:rsidP="00DB0FFC">
      <w:r w:rsidRPr="00DB0FFC">
        <w:t>Motivación y Conceptos Generales</w:t>
      </w:r>
    </w:p>
    <w:p w14:paraId="5F2EE695" w14:textId="77777777" w:rsidR="00DB0FFC" w:rsidRPr="00DB0FFC" w:rsidRDefault="00DB0FFC" w:rsidP="00DB0FFC">
      <w:r w:rsidRPr="00DB0FFC">
        <w:t xml:space="preserve">A diferencia de los algoritmos de búsqueda sistemática que vimos previamente (como BFS o A*) que consumen mucha memoria al mantener un árbol de caminos explorados, </w:t>
      </w:r>
      <w:r w:rsidRPr="00DB0FFC">
        <w:rPr>
          <w:b/>
          <w:bCs/>
        </w:rPr>
        <w:t>una búsqueda local mantiene solo el estado actual (o unos pocos) en memoria</w:t>
      </w:r>
      <w:r w:rsidRPr="00DB0FFC">
        <w:t xml:space="preserve">. En cada iteración, el algoritmo </w:t>
      </w:r>
      <w:r w:rsidRPr="00DB0FFC">
        <w:rPr>
          <w:b/>
          <w:bCs/>
        </w:rPr>
        <w:t>evalúa y actualiza el estado actual moviéndose a uno de sus sucesores</w:t>
      </w:r>
      <w:r w:rsidRPr="00DB0FFC">
        <w:t>, sin registrar el camino recorrido.</w:t>
      </w:r>
    </w:p>
    <w:p w14:paraId="2550C795" w14:textId="77777777" w:rsidR="00DB0FFC" w:rsidRPr="00DB0FFC" w:rsidRDefault="00DB0FFC" w:rsidP="00DB0FFC">
      <w:pPr>
        <w:numPr>
          <w:ilvl w:val="0"/>
          <w:numId w:val="1"/>
        </w:numPr>
      </w:pPr>
      <w:r w:rsidRPr="00DB0FFC">
        <w:rPr>
          <w:b/>
          <w:bCs/>
        </w:rPr>
        <w:t>Aplicación:</w:t>
      </w:r>
      <w:r w:rsidRPr="00DB0FFC">
        <w:t xml:space="preserve"> Son ideales para </w:t>
      </w:r>
      <w:r w:rsidRPr="00DB0FFC">
        <w:rPr>
          <w:b/>
          <w:bCs/>
        </w:rPr>
        <w:t>problemas de optimización</w:t>
      </w:r>
      <w:r w:rsidRPr="00DB0FFC">
        <w:t xml:space="preserve">, donde lo único que importa es encontrar el </w:t>
      </w:r>
      <w:r w:rsidRPr="00DB0FFC">
        <w:rPr>
          <w:b/>
          <w:bCs/>
        </w:rPr>
        <w:t>estado objetivo</w:t>
      </w:r>
      <w:r w:rsidRPr="00DB0FFC">
        <w:t xml:space="preserve"> y el camino para llegar a él es irrelevante.</w:t>
      </w:r>
    </w:p>
    <w:p w14:paraId="270576B9" w14:textId="77777777" w:rsidR="00DB0FFC" w:rsidRPr="00DB0FFC" w:rsidRDefault="00DB0FFC" w:rsidP="00DB0FFC">
      <w:pPr>
        <w:numPr>
          <w:ilvl w:val="0"/>
          <w:numId w:val="1"/>
        </w:numPr>
      </w:pPr>
      <w:r w:rsidRPr="00DB0FFC">
        <w:rPr>
          <w:b/>
          <w:bCs/>
        </w:rPr>
        <w:t>Requisitos:</w:t>
      </w:r>
      <w:r w:rsidRPr="00DB0FFC">
        <w:t xml:space="preserve"> Requieren una </w:t>
      </w:r>
      <w:r w:rsidRPr="00DB0FFC">
        <w:rPr>
          <w:b/>
          <w:bCs/>
        </w:rPr>
        <w:t>formulación de estados completa</w:t>
      </w:r>
      <w:r w:rsidRPr="00DB0FFC">
        <w:t xml:space="preserve"> (donde todos los elementos ya están en el tablero o asignados, y las acciones solo los modifican) y una </w:t>
      </w:r>
      <w:r w:rsidRPr="00DB0FFC">
        <w:rPr>
          <w:b/>
          <w:bCs/>
        </w:rPr>
        <w:t xml:space="preserve">función </w:t>
      </w:r>
      <w:proofErr w:type="gramStart"/>
      <w:r w:rsidRPr="00DB0FFC">
        <w:rPr>
          <w:b/>
          <w:bCs/>
        </w:rPr>
        <w:t>objetivo</w:t>
      </w:r>
      <w:r w:rsidRPr="00DB0FFC">
        <w:t xml:space="preserve"> matemática</w:t>
      </w:r>
      <w:proofErr w:type="gramEnd"/>
      <w:r w:rsidRPr="00DB0FFC">
        <w:t xml:space="preserve"> que evalúe la calidad del estado, buscando alcanzar su máximo (o mínimo) valor.</w:t>
      </w:r>
    </w:p>
    <w:p w14:paraId="17A857A6" w14:textId="77777777" w:rsidR="00DB0FFC" w:rsidRPr="00DB0FFC" w:rsidRDefault="00DB0FFC" w:rsidP="00DB0FFC">
      <w:r w:rsidRPr="00DB0FFC">
        <w:t>Paisaje del Espacio de Estados</w:t>
      </w:r>
    </w:p>
    <w:p w14:paraId="303736E0" w14:textId="77777777" w:rsidR="00DB0FFC" w:rsidRPr="00DB0FFC" w:rsidRDefault="00DB0FFC" w:rsidP="00DB0FFC">
      <w:r w:rsidRPr="00DB0FFC">
        <w:t xml:space="preserve">Para entender la búsqueda local, se visualiza el problema como un </w:t>
      </w:r>
      <w:r w:rsidRPr="00DB0FFC">
        <w:rPr>
          <w:b/>
          <w:bCs/>
        </w:rPr>
        <w:t>paisaje topográfico</w:t>
      </w:r>
      <w:r w:rsidRPr="00DB0FFC">
        <w:t xml:space="preserve">. La posición está dada por el estado y la "elevación" por el valor de la función objetivo. El algoritmo "camina" por este paisaje con el objetivo de </w:t>
      </w:r>
      <w:r w:rsidRPr="00DB0FFC">
        <w:rPr>
          <w:b/>
          <w:bCs/>
        </w:rPr>
        <w:t>encontrar el valle más bajo (mínimo global) si se minimizan costos, o el pico más alto (máximo global) si se maximiza la función objetivo</w:t>
      </w:r>
      <w:r w:rsidRPr="00DB0FFC">
        <w:t>. Un algoritmo óptimo siempre encontrará este extremo global.</w:t>
      </w:r>
    </w:p>
    <w:p w14:paraId="5140F25C" w14:textId="77777777" w:rsidR="00DB0FFC" w:rsidRPr="00DB0FFC" w:rsidRDefault="00DB0FFC" w:rsidP="00DB0FFC">
      <w:r w:rsidRPr="00DB0FFC">
        <w:pict w14:anchorId="58657691">
          <v:rect id="_x0000_i1043" style="width:0;height:1.5pt" o:hralign="center" o:hrstd="t" o:hr="t" fillcolor="#a0a0a0" stroked="f"/>
        </w:pict>
      </w:r>
    </w:p>
    <w:p w14:paraId="439E9C19" w14:textId="77777777" w:rsidR="00DB0FFC" w:rsidRPr="00DB0FFC" w:rsidRDefault="00DB0FFC" w:rsidP="00DB0FFC">
      <w:r w:rsidRPr="00DB0FFC">
        <w:t>Búsqueda de Ascensión de Colinas (Hill-</w:t>
      </w:r>
      <w:proofErr w:type="spellStart"/>
      <w:r w:rsidRPr="00DB0FFC">
        <w:t>Climbing</w:t>
      </w:r>
      <w:proofErr w:type="spellEnd"/>
      <w:r w:rsidRPr="00DB0FFC">
        <w:t xml:space="preserve"> Search)</w:t>
      </w:r>
    </w:p>
    <w:p w14:paraId="36D73B68" w14:textId="77777777" w:rsidR="00DB0FFC" w:rsidRPr="00DB0FFC" w:rsidRDefault="00DB0FFC" w:rsidP="00DB0FFC">
      <w:r w:rsidRPr="00DB0FFC">
        <w:t xml:space="preserve">Es la </w:t>
      </w:r>
      <w:r w:rsidRPr="00DB0FFC">
        <w:rPr>
          <w:b/>
          <w:bCs/>
        </w:rPr>
        <w:t>búsqueda local más simple</w:t>
      </w:r>
      <w:r w:rsidRPr="00DB0FFC">
        <w:t xml:space="preserve">, también conocida como </w:t>
      </w:r>
      <w:r w:rsidRPr="00DB0FFC">
        <w:rPr>
          <w:b/>
          <w:bCs/>
        </w:rPr>
        <w:t>búsqueda local avara (</w:t>
      </w:r>
      <w:proofErr w:type="spellStart"/>
      <w:r w:rsidRPr="00DB0FFC">
        <w:rPr>
          <w:b/>
          <w:bCs/>
        </w:rPr>
        <w:t>greedy</w:t>
      </w:r>
      <w:proofErr w:type="spellEnd"/>
      <w:r w:rsidRPr="00DB0FFC">
        <w:rPr>
          <w:b/>
          <w:bCs/>
        </w:rPr>
        <w:t>)</w:t>
      </w:r>
      <w:r w:rsidRPr="00DB0FFC">
        <w:t xml:space="preserve"> porque no mira más allá de sus sucesores inmediatos. En cada iteración, el algoritmo </w:t>
      </w:r>
      <w:r w:rsidRPr="00DB0FFC">
        <w:rPr>
          <w:b/>
          <w:bCs/>
        </w:rPr>
        <w:t>se mueve siempre al sucesor con mayor valor objetivo</w:t>
      </w:r>
      <w:r w:rsidRPr="00DB0FFC">
        <w:t>, de manera estrictamente ascendente.</w:t>
      </w:r>
    </w:p>
    <w:p w14:paraId="7A0ED3D4" w14:textId="77777777" w:rsidR="00DB0FFC" w:rsidRPr="00DB0FFC" w:rsidRDefault="00DB0FFC" w:rsidP="00DB0FFC">
      <w:r w:rsidRPr="00DB0FFC">
        <w:rPr>
          <w:b/>
          <w:bCs/>
        </w:rPr>
        <w:t>Características y Performance:</w:t>
      </w:r>
    </w:p>
    <w:p w14:paraId="25E15E0F" w14:textId="77777777" w:rsidR="00DB0FFC" w:rsidRPr="00DB0FFC" w:rsidRDefault="00DB0FFC" w:rsidP="00DB0FFC">
      <w:pPr>
        <w:numPr>
          <w:ilvl w:val="0"/>
          <w:numId w:val="2"/>
        </w:numPr>
      </w:pPr>
      <w:r w:rsidRPr="00DB0FFC">
        <w:t xml:space="preserve">Tiene un </w:t>
      </w:r>
      <w:r w:rsidRPr="00DB0FFC">
        <w:rPr>
          <w:b/>
          <w:bCs/>
        </w:rPr>
        <w:t>muy bajo consumo de memoria</w:t>
      </w:r>
      <w:r w:rsidRPr="00DB0FFC">
        <w:t>.</w:t>
      </w:r>
    </w:p>
    <w:p w14:paraId="51E22A9B" w14:textId="77777777" w:rsidR="00DB0FFC" w:rsidRPr="00DB0FFC" w:rsidRDefault="00DB0FFC" w:rsidP="00DB0FFC">
      <w:pPr>
        <w:numPr>
          <w:ilvl w:val="0"/>
          <w:numId w:val="2"/>
        </w:numPr>
      </w:pPr>
      <w:r w:rsidRPr="00DB0FFC">
        <w:rPr>
          <w:b/>
          <w:bCs/>
        </w:rPr>
        <w:lastRenderedPageBreak/>
        <w:t>Nunca cicla</w:t>
      </w:r>
      <w:r w:rsidRPr="00DB0FFC">
        <w:t>, ya que siempre exige moverse a un estado con valor estrictamente mayor.</w:t>
      </w:r>
    </w:p>
    <w:p w14:paraId="6C896F3F" w14:textId="77777777" w:rsidR="00DB0FFC" w:rsidRPr="00DB0FFC" w:rsidRDefault="00DB0FFC" w:rsidP="00DB0FFC">
      <w:pPr>
        <w:numPr>
          <w:ilvl w:val="0"/>
          <w:numId w:val="2"/>
        </w:numPr>
      </w:pPr>
      <w:r w:rsidRPr="00DB0FFC">
        <w:t xml:space="preserve">Su gran defecto es que </w:t>
      </w:r>
      <w:r w:rsidRPr="00DB0FFC">
        <w:rPr>
          <w:b/>
          <w:bCs/>
        </w:rPr>
        <w:t>se atasca frecuentemente en cimas que no son la óptima</w:t>
      </w:r>
      <w:r w:rsidRPr="00DB0FFC">
        <w:t xml:space="preserve">, por lo que </w:t>
      </w:r>
      <w:r w:rsidRPr="00DB0FFC">
        <w:rPr>
          <w:b/>
          <w:bCs/>
        </w:rPr>
        <w:t>no garantiza completitud ni optimalidad</w:t>
      </w:r>
      <w:r w:rsidRPr="00DB0FFC">
        <w:t>.</w:t>
      </w:r>
    </w:p>
    <w:p w14:paraId="6F7DB626" w14:textId="77777777" w:rsidR="00DB0FFC" w:rsidRPr="00DB0FFC" w:rsidRDefault="00DB0FFC" w:rsidP="00DB0FFC">
      <w:r w:rsidRPr="00DB0FFC">
        <w:t>Problemas del Paisaje (Por qué se atasca)</w:t>
      </w:r>
    </w:p>
    <w:p w14:paraId="44C1D028" w14:textId="77777777" w:rsidR="00DB0FFC" w:rsidRPr="00DB0FFC" w:rsidRDefault="00DB0FFC" w:rsidP="00DB0FFC">
      <w:r w:rsidRPr="00DB0FFC">
        <w:t>El éxito de este algoritmo depende fuertemente de la forma del paisaje, pudiendo quedar atrapado en los siguientes accidentes topográficos:</w:t>
      </w:r>
    </w:p>
    <w:p w14:paraId="5A5B6E37" w14:textId="77777777" w:rsidR="00DB0FFC" w:rsidRPr="00DB0FFC" w:rsidRDefault="00DB0FFC" w:rsidP="00DB0FFC">
      <w:pPr>
        <w:numPr>
          <w:ilvl w:val="0"/>
          <w:numId w:val="3"/>
        </w:numPr>
      </w:pPr>
      <w:r w:rsidRPr="00DB0FFC">
        <w:rPr>
          <w:b/>
          <w:bCs/>
        </w:rPr>
        <w:t>Máximos locales:</w:t>
      </w:r>
      <w:r w:rsidRPr="00DB0FFC">
        <w:t xml:space="preserve"> Un pico que es más alto que todos sus vecinos inmediatos, pero más bajo que el máximo global.</w:t>
      </w:r>
    </w:p>
    <w:p w14:paraId="00A00C1A" w14:textId="77777777" w:rsidR="00DB0FFC" w:rsidRPr="00DB0FFC" w:rsidRDefault="00DB0FFC" w:rsidP="00DB0FFC">
      <w:pPr>
        <w:numPr>
          <w:ilvl w:val="0"/>
          <w:numId w:val="3"/>
        </w:numPr>
      </w:pPr>
      <w:r w:rsidRPr="00DB0FFC">
        <w:rPr>
          <w:b/>
          <w:bCs/>
        </w:rPr>
        <w:t>Crestas:</w:t>
      </w:r>
      <w:r w:rsidRPr="00DB0FFC">
        <w:t xml:space="preserve"> Una secuencia de máximos locales conectada, que obliga al algoritmo a realizar un zigzag ineficiente sin salida clara.</w:t>
      </w:r>
    </w:p>
    <w:p w14:paraId="16FCE5F0" w14:textId="77777777" w:rsidR="00DB0FFC" w:rsidRPr="00DB0FFC" w:rsidRDefault="00DB0FFC" w:rsidP="00DB0FFC">
      <w:pPr>
        <w:numPr>
          <w:ilvl w:val="0"/>
          <w:numId w:val="3"/>
        </w:numPr>
      </w:pPr>
      <w:r w:rsidRPr="00DB0FFC">
        <w:rPr>
          <w:b/>
          <w:bCs/>
        </w:rPr>
        <w:t>Mesetas:</w:t>
      </w:r>
      <w:r w:rsidRPr="00DB0FFC">
        <w:t xml:space="preserve"> Un área donde la función de evaluación es completamente plana (los sucesores tienen el mismo valor objetivo que el estado actual). Se dividen en:</w:t>
      </w:r>
    </w:p>
    <w:p w14:paraId="7F0DED45" w14:textId="77777777" w:rsidR="00DB0FFC" w:rsidRPr="00DB0FFC" w:rsidRDefault="00DB0FFC" w:rsidP="00DB0FFC">
      <w:pPr>
        <w:numPr>
          <w:ilvl w:val="1"/>
          <w:numId w:val="3"/>
        </w:numPr>
      </w:pPr>
      <w:r w:rsidRPr="00DB0FFC">
        <w:rPr>
          <w:b/>
          <w:bCs/>
        </w:rPr>
        <w:t>Máximo local plano:</w:t>
      </w:r>
      <w:r w:rsidRPr="00DB0FFC">
        <w:t xml:space="preserve"> No existe ninguna salida ascendente.</w:t>
      </w:r>
    </w:p>
    <w:p w14:paraId="5454678A" w14:textId="77777777" w:rsidR="00DB0FFC" w:rsidRPr="00DB0FFC" w:rsidRDefault="00DB0FFC" w:rsidP="00DB0FFC">
      <w:pPr>
        <w:numPr>
          <w:ilvl w:val="1"/>
          <w:numId w:val="3"/>
        </w:numPr>
      </w:pPr>
      <w:r w:rsidRPr="00DB0FFC">
        <w:rPr>
          <w:b/>
          <w:bCs/>
        </w:rPr>
        <w:t>Terraza:</w:t>
      </w:r>
      <w:r w:rsidRPr="00DB0FFC">
        <w:t xml:space="preserve"> Existe la posibilidad de seguir ascendiendo si se logra cruzarla.</w:t>
      </w:r>
    </w:p>
    <w:p w14:paraId="4514F7EB" w14:textId="77777777" w:rsidR="00DB0FFC" w:rsidRPr="00DB0FFC" w:rsidRDefault="00DB0FFC" w:rsidP="00DB0FFC">
      <w:r w:rsidRPr="00DB0FFC">
        <w:t>Movimientos Laterales</w:t>
      </w:r>
    </w:p>
    <w:p w14:paraId="5077C398" w14:textId="77777777" w:rsidR="00DB0FFC" w:rsidRPr="00DB0FFC" w:rsidRDefault="00DB0FFC" w:rsidP="00DB0FFC">
      <w:r w:rsidRPr="00DB0FFC">
        <w:t xml:space="preserve">Para poder escapar de una meseta, </w:t>
      </w:r>
      <w:r w:rsidRPr="00DB0FFC">
        <w:rPr>
          <w:b/>
          <w:bCs/>
        </w:rPr>
        <w:t>es posible permitir movimientos laterales</w:t>
      </w:r>
      <w:r w:rsidRPr="00DB0FFC">
        <w:t xml:space="preserve">, es decir, moverse a un estado sucesor que tenga el </w:t>
      </w:r>
      <w:r w:rsidRPr="00DB0FFC">
        <w:rPr>
          <w:b/>
          <w:bCs/>
        </w:rPr>
        <w:t>mismo valor objetivo</w:t>
      </w:r>
      <w:r w:rsidRPr="00DB0FFC">
        <w:t xml:space="preserve"> que el estado actual. Sin embargo, </w:t>
      </w:r>
      <w:r w:rsidRPr="00DB0FFC">
        <w:rPr>
          <w:b/>
          <w:bCs/>
        </w:rPr>
        <w:t>permitir infinitos movimientos laterales no garantiza escapar y genera el riesgo de caer en un bucle infinito</w:t>
      </w:r>
      <w:r w:rsidRPr="00DB0FFC">
        <w:t xml:space="preserve"> (ciclar) si se está en un máximo local plano. Por ello, para garantizar la terminación del algoritmo, </w:t>
      </w:r>
      <w:r w:rsidRPr="00DB0FFC">
        <w:rPr>
          <w:b/>
          <w:bCs/>
        </w:rPr>
        <w:t>se debe limitar el número de movimientos laterales consecutivos</w:t>
      </w:r>
      <w:r w:rsidRPr="00DB0FFC">
        <w:t xml:space="preserve"> mediante un parámetro.</w:t>
      </w:r>
    </w:p>
    <w:p w14:paraId="1D97742A" w14:textId="77777777" w:rsidR="00DB0FFC" w:rsidRPr="00DB0FFC" w:rsidRDefault="00DB0FFC" w:rsidP="00DB0FFC">
      <w:r w:rsidRPr="00DB0FFC">
        <w:t>Otras Variantes de la Ascensión de Colinas</w:t>
      </w:r>
    </w:p>
    <w:p w14:paraId="56502FD8" w14:textId="77777777" w:rsidR="00DB0FFC" w:rsidRPr="00DB0FFC" w:rsidRDefault="00DB0FFC" w:rsidP="00DB0FFC">
      <w:r w:rsidRPr="00DB0FFC">
        <w:t>Para mejorar la efectividad, se crearon variantes fundamentales:</w:t>
      </w:r>
    </w:p>
    <w:p w14:paraId="5D486156" w14:textId="77777777" w:rsidR="00DB0FFC" w:rsidRPr="00DB0FFC" w:rsidRDefault="00DB0FFC" w:rsidP="00DB0FFC">
      <w:pPr>
        <w:numPr>
          <w:ilvl w:val="0"/>
          <w:numId w:val="4"/>
        </w:numPr>
      </w:pPr>
      <w:r w:rsidRPr="00DB0FFC">
        <w:rPr>
          <w:b/>
          <w:bCs/>
        </w:rPr>
        <w:t>Ascensión de colinas estocástica:</w:t>
      </w:r>
      <w:r w:rsidRPr="00DB0FFC">
        <w:t xml:space="preserve"> En lugar del mejor absoluto, </w:t>
      </w:r>
      <w:r w:rsidRPr="00DB0FFC">
        <w:rPr>
          <w:b/>
          <w:bCs/>
        </w:rPr>
        <w:t>elige el sucesor de forma aleatoria</w:t>
      </w:r>
      <w:r w:rsidRPr="00DB0FFC">
        <w:t xml:space="preserve"> entre todos aquellos que mejoren el valor objetivo actual.</w:t>
      </w:r>
    </w:p>
    <w:p w14:paraId="3CCB015A" w14:textId="77777777" w:rsidR="00DB0FFC" w:rsidRPr="00DB0FFC" w:rsidRDefault="00DB0FFC" w:rsidP="00DB0FFC">
      <w:pPr>
        <w:numPr>
          <w:ilvl w:val="0"/>
          <w:numId w:val="4"/>
        </w:numPr>
      </w:pPr>
      <w:r w:rsidRPr="00DB0FFC">
        <w:rPr>
          <w:b/>
          <w:bCs/>
        </w:rPr>
        <w:t>Ascensión de colinas de primera opción:</w:t>
      </w:r>
      <w:r w:rsidRPr="00DB0FFC">
        <w:t xml:space="preserve"> Genera estados sucesores de a uno al azar y </w:t>
      </w:r>
      <w:r w:rsidRPr="00DB0FFC">
        <w:rPr>
          <w:b/>
          <w:bCs/>
        </w:rPr>
        <w:t>elige el primero que encuentre</w:t>
      </w:r>
      <w:r w:rsidRPr="00DB0FFC">
        <w:t xml:space="preserve"> que sea mejor que el estado actual (muy útil cuando hay miles de sucesores).</w:t>
      </w:r>
    </w:p>
    <w:p w14:paraId="52FF9CC1" w14:textId="77777777" w:rsidR="00DB0FFC" w:rsidRPr="00DB0FFC" w:rsidRDefault="00DB0FFC" w:rsidP="00DB0FFC">
      <w:pPr>
        <w:numPr>
          <w:ilvl w:val="0"/>
          <w:numId w:val="4"/>
        </w:numPr>
      </w:pPr>
      <w:r w:rsidRPr="00DB0FFC">
        <w:rPr>
          <w:b/>
          <w:bCs/>
        </w:rPr>
        <w:lastRenderedPageBreak/>
        <w:t>Ascensión de colinas con reinicio aleatorio:</w:t>
      </w:r>
      <w:r w:rsidRPr="00DB0FFC">
        <w:t xml:space="preserve"> Realiza múltiples búsquedas; </w:t>
      </w:r>
      <w:r w:rsidRPr="00DB0FFC">
        <w:rPr>
          <w:b/>
          <w:bCs/>
        </w:rPr>
        <w:t>cuando se atasca, reinicia la búsqueda desde un estado inicial generado aleatoriamente</w:t>
      </w:r>
      <w:r w:rsidRPr="00DB0FFC">
        <w:t xml:space="preserve">. Este método es extremadamente poderoso y </w:t>
      </w:r>
      <w:r w:rsidRPr="00DB0FFC">
        <w:rPr>
          <w:b/>
          <w:bCs/>
        </w:rPr>
        <w:t>garantiza optimalidad con cierta probabilidad</w:t>
      </w:r>
      <w:r w:rsidRPr="00DB0FFC">
        <w:t>, resolviendo problemas inmensos (como millones de reinas) en fracciones de tiempo.</w:t>
      </w:r>
    </w:p>
    <w:p w14:paraId="332D87C2" w14:textId="77777777" w:rsidR="00DB0FFC" w:rsidRPr="00DB0FFC" w:rsidRDefault="00DB0FFC" w:rsidP="00DB0FFC">
      <w:r w:rsidRPr="00DB0FFC">
        <w:pict w14:anchorId="47828C5D">
          <v:rect id="_x0000_i1044" style="width:0;height:1.5pt" o:hralign="center" o:hrstd="t" o:hr="t" fillcolor="#a0a0a0" stroked="f"/>
        </w:pict>
      </w:r>
    </w:p>
    <w:p w14:paraId="74BDE9AD" w14:textId="77777777" w:rsidR="00DB0FFC" w:rsidRPr="00DB0FFC" w:rsidRDefault="00DB0FFC" w:rsidP="00DB0FFC">
      <w:r w:rsidRPr="00DB0FFC">
        <w:t>Búsqueda Tabú (</w:t>
      </w:r>
      <w:proofErr w:type="spellStart"/>
      <w:r w:rsidRPr="00DB0FFC">
        <w:t>Tabu</w:t>
      </w:r>
      <w:proofErr w:type="spellEnd"/>
      <w:r w:rsidRPr="00DB0FFC">
        <w:t xml:space="preserve"> Search)</w:t>
      </w:r>
    </w:p>
    <w:p w14:paraId="34BA87A3" w14:textId="77777777" w:rsidR="00DB0FFC" w:rsidRPr="00DB0FFC" w:rsidRDefault="00DB0FFC" w:rsidP="00DB0FFC">
      <w:r w:rsidRPr="00DB0FFC">
        <w:t xml:space="preserve">Es una búsqueda local avanzada que mejora la ascensión de colinas al permitir </w:t>
      </w:r>
      <w:r w:rsidRPr="00DB0FFC">
        <w:rPr>
          <w:b/>
          <w:bCs/>
        </w:rPr>
        <w:t>moverse siempre al sucesor con el mejor valor objetivo, sin importar si este es peor, igual o mejor</w:t>
      </w:r>
      <w:r w:rsidRPr="00DB0FFC">
        <w:t xml:space="preserve"> que el estado actual. Como esta flexibilidad introduce un grave riesgo de caer en bucles infinitos (ciclar subiendo y bajando), incorpora una </w:t>
      </w:r>
      <w:r w:rsidRPr="00DB0FFC">
        <w:rPr>
          <w:b/>
          <w:bCs/>
        </w:rPr>
        <w:t>memoria de corto plazo conocida como Lista Tabú</w:t>
      </w:r>
      <w:r w:rsidRPr="00DB0FFC">
        <w:t>.</w:t>
      </w:r>
    </w:p>
    <w:p w14:paraId="72F2405E" w14:textId="77777777" w:rsidR="00DB0FFC" w:rsidRPr="00DB0FFC" w:rsidRDefault="00DB0FFC" w:rsidP="00DB0FFC">
      <w:r w:rsidRPr="00DB0FFC">
        <w:t>La Lista Tabú</w:t>
      </w:r>
    </w:p>
    <w:p w14:paraId="529C5347" w14:textId="77777777" w:rsidR="00DB0FFC" w:rsidRPr="00DB0FFC" w:rsidRDefault="00DB0FFC" w:rsidP="00DB0FFC">
      <w:r w:rsidRPr="00DB0FFC">
        <w:t xml:space="preserve">Su función es </w:t>
      </w:r>
      <w:r w:rsidRPr="00DB0FFC">
        <w:rPr>
          <w:b/>
          <w:bCs/>
        </w:rPr>
        <w:t>restringir movimientos almacenando información de las últimas iteraciones</w:t>
      </w:r>
      <w:r w:rsidRPr="00DB0FFC">
        <w:t xml:space="preserve"> para prohibir temporalmente volver a estados recién visitados.</w:t>
      </w:r>
    </w:p>
    <w:p w14:paraId="5233B1D2" w14:textId="77777777" w:rsidR="00DB0FFC" w:rsidRPr="00DB0FFC" w:rsidRDefault="00DB0FFC" w:rsidP="00DB0FFC">
      <w:r w:rsidRPr="00DB0FFC">
        <w:rPr>
          <w:b/>
          <w:bCs/>
        </w:rPr>
        <w:t>¿Qué elementos almacenar?</w:t>
      </w:r>
    </w:p>
    <w:p w14:paraId="243995C4" w14:textId="77777777" w:rsidR="00DB0FFC" w:rsidRPr="00DB0FFC" w:rsidRDefault="00DB0FFC" w:rsidP="00DB0FFC">
      <w:pPr>
        <w:numPr>
          <w:ilvl w:val="0"/>
          <w:numId w:val="5"/>
        </w:numPr>
      </w:pPr>
      <w:r w:rsidRPr="00DB0FFC">
        <w:rPr>
          <w:b/>
          <w:bCs/>
        </w:rPr>
        <w:t>Acciones:</w:t>
      </w:r>
      <w:r w:rsidRPr="00DB0FFC">
        <w:t xml:space="preserve"> Guarda las acciones que revertirían movimientos recientes (ej. </w:t>
      </w:r>
      <w:proofErr w:type="spellStart"/>
      <w:r w:rsidRPr="00DB0FFC">
        <w:t>si</w:t>
      </w:r>
      <w:proofErr w:type="spellEnd"/>
      <w:r w:rsidRPr="00DB0FFC">
        <w:t xml:space="preserve"> moví una pieza a la fila 2, prohíbo moverla de nuevo a su fila original).</w:t>
      </w:r>
    </w:p>
    <w:p w14:paraId="503336D3" w14:textId="77777777" w:rsidR="00DB0FFC" w:rsidRPr="00DB0FFC" w:rsidRDefault="00DB0FFC" w:rsidP="00DB0FFC">
      <w:pPr>
        <w:numPr>
          <w:ilvl w:val="0"/>
          <w:numId w:val="5"/>
        </w:numPr>
      </w:pPr>
      <w:r w:rsidRPr="00DB0FFC">
        <w:rPr>
          <w:b/>
          <w:bCs/>
        </w:rPr>
        <w:t>Estados:</w:t>
      </w:r>
      <w:r w:rsidRPr="00DB0FFC">
        <w:t xml:space="preserve"> Guarda los estados completos que fueron visitados recientemente. Restringe menos el camino, pero conlleva un </w:t>
      </w:r>
      <w:r w:rsidRPr="00DB0FFC">
        <w:rPr>
          <w:b/>
          <w:bCs/>
        </w:rPr>
        <w:t>mayor consumo de tiempo y memoria</w:t>
      </w:r>
      <w:r w:rsidRPr="00DB0FFC">
        <w:t>.</w:t>
      </w:r>
    </w:p>
    <w:p w14:paraId="57CB2673" w14:textId="77777777" w:rsidR="00DB0FFC" w:rsidRPr="00DB0FFC" w:rsidRDefault="00DB0FFC" w:rsidP="00DB0FFC">
      <w:pPr>
        <w:numPr>
          <w:ilvl w:val="0"/>
          <w:numId w:val="5"/>
        </w:numPr>
      </w:pPr>
      <w:r w:rsidRPr="00DB0FFC">
        <w:rPr>
          <w:b/>
          <w:bCs/>
        </w:rPr>
        <w:t>Propiedades:</w:t>
      </w:r>
      <w:r w:rsidRPr="00DB0FFC">
        <w:t xml:space="preserve"> Guarda características o atributos específicos de los estados.</w:t>
      </w:r>
    </w:p>
    <w:p w14:paraId="278EF5E7" w14:textId="77777777" w:rsidR="00DB0FFC" w:rsidRPr="00DB0FFC" w:rsidRDefault="00DB0FFC" w:rsidP="00DB0FFC">
      <w:r w:rsidRPr="00DB0FFC">
        <w:rPr>
          <w:b/>
          <w:bCs/>
        </w:rPr>
        <w:t>¿Por cuánto tiempo almacenarlos?</w:t>
      </w:r>
      <w:r w:rsidRPr="00DB0FFC">
        <w:t xml:space="preserve"> Si se guardan los elementos para siempre, habría un </w:t>
      </w:r>
      <w:r w:rsidRPr="00DB0FFC">
        <w:rPr>
          <w:b/>
          <w:bCs/>
        </w:rPr>
        <w:t>consumo de memoria excesivo</w:t>
      </w:r>
      <w:r w:rsidRPr="00DB0FFC">
        <w:t xml:space="preserve"> y una </w:t>
      </w:r>
      <w:r w:rsidRPr="00DB0FFC">
        <w:rPr>
          <w:b/>
          <w:bCs/>
        </w:rPr>
        <w:t>mayor probabilidad de atascarse</w:t>
      </w:r>
      <w:r w:rsidRPr="00DB0FFC">
        <w:t xml:space="preserve"> al quedarse sin opciones. Por eso, existen dos enfoques para gestionar la lista:</w:t>
      </w:r>
    </w:p>
    <w:p w14:paraId="327C5684" w14:textId="77777777" w:rsidR="00DB0FFC" w:rsidRPr="00DB0FFC" w:rsidRDefault="00DB0FFC" w:rsidP="00DB0FFC">
      <w:pPr>
        <w:numPr>
          <w:ilvl w:val="0"/>
          <w:numId w:val="6"/>
        </w:numPr>
      </w:pPr>
      <w:r w:rsidRPr="00DB0FFC">
        <w:rPr>
          <w:b/>
          <w:bCs/>
        </w:rPr>
        <w:t>Capacidad limitada:</w:t>
      </w:r>
      <w:r w:rsidRPr="00DB0FFC">
        <w:t xml:space="preserve"> La lista funciona como una </w:t>
      </w:r>
      <w:r w:rsidRPr="00DB0FFC">
        <w:rPr>
          <w:b/>
          <w:bCs/>
        </w:rPr>
        <w:t>cola FIFO</w:t>
      </w:r>
      <w:r w:rsidRPr="00DB0FFC">
        <w:t>; si se excede la capacidad, se borra el elemento más viejo.</w:t>
      </w:r>
    </w:p>
    <w:p w14:paraId="670FD740" w14:textId="77777777" w:rsidR="00DB0FFC" w:rsidRPr="00DB0FFC" w:rsidRDefault="00DB0FFC" w:rsidP="00DB0FFC">
      <w:pPr>
        <w:numPr>
          <w:ilvl w:val="0"/>
          <w:numId w:val="6"/>
        </w:numPr>
      </w:pPr>
      <w:r w:rsidRPr="00DB0FFC">
        <w:rPr>
          <w:b/>
          <w:bCs/>
        </w:rPr>
        <w:t>Tenor de tabú:</w:t>
      </w:r>
      <w:r w:rsidRPr="00DB0FFC">
        <w:t xml:space="preserve"> Se filtran y borran los elementos que hayan permanecido en la lista </w:t>
      </w:r>
      <w:r w:rsidRPr="00DB0FFC">
        <w:rPr>
          <w:b/>
          <w:bCs/>
        </w:rPr>
        <w:t>más iteraciones del límite establecido</w:t>
      </w:r>
      <w:r w:rsidRPr="00DB0FFC">
        <w:t>.</w:t>
      </w:r>
    </w:p>
    <w:p w14:paraId="65C18F29" w14:textId="77777777" w:rsidR="00DB0FFC" w:rsidRPr="00DB0FFC" w:rsidRDefault="00DB0FFC" w:rsidP="00DB0FFC">
      <w:r w:rsidRPr="00DB0FFC">
        <w:t xml:space="preserve">Criterios de Parada y </w:t>
      </w:r>
      <w:proofErr w:type="spellStart"/>
      <w:r w:rsidRPr="00DB0FFC">
        <w:t>Seteo</w:t>
      </w:r>
      <w:proofErr w:type="spellEnd"/>
      <w:r w:rsidRPr="00DB0FFC">
        <w:t xml:space="preserve"> de Parámetros</w:t>
      </w:r>
    </w:p>
    <w:p w14:paraId="4D9DFAB9" w14:textId="77777777" w:rsidR="00DB0FFC" w:rsidRPr="00DB0FFC" w:rsidRDefault="00DB0FFC" w:rsidP="00DB0FFC">
      <w:r w:rsidRPr="00DB0FFC">
        <w:lastRenderedPageBreak/>
        <w:t xml:space="preserve">Como la búsqueda tabú puede moverse a estados peores, debe guardar siempre en una variable aparte el "mejor estado histórico" encontrado. Además, dado que podría no terminar nunca, requiere </w:t>
      </w:r>
      <w:r w:rsidRPr="00DB0FFC">
        <w:rPr>
          <w:b/>
          <w:bCs/>
        </w:rPr>
        <w:t>criterios de parada</w:t>
      </w:r>
      <w:r w:rsidRPr="00DB0FFC">
        <w:t xml:space="preserve"> estrictos:</w:t>
      </w:r>
    </w:p>
    <w:p w14:paraId="40A87B73" w14:textId="77777777" w:rsidR="00DB0FFC" w:rsidRPr="00DB0FFC" w:rsidRDefault="00DB0FFC" w:rsidP="00DB0FFC">
      <w:pPr>
        <w:numPr>
          <w:ilvl w:val="0"/>
          <w:numId w:val="7"/>
        </w:numPr>
      </w:pPr>
      <w:r w:rsidRPr="00DB0FFC">
        <w:t xml:space="preserve">Tras un número de </w:t>
      </w:r>
      <w:r w:rsidRPr="00DB0FFC">
        <w:rPr>
          <w:b/>
          <w:bCs/>
        </w:rPr>
        <w:t>iteraciones totales</w:t>
      </w:r>
      <w:r w:rsidRPr="00DB0FFC">
        <w:t xml:space="preserve"> o tiempo de CPU.</w:t>
      </w:r>
    </w:p>
    <w:p w14:paraId="1A94C85E" w14:textId="77777777" w:rsidR="00DB0FFC" w:rsidRPr="00DB0FFC" w:rsidRDefault="00DB0FFC" w:rsidP="00DB0FFC">
      <w:pPr>
        <w:numPr>
          <w:ilvl w:val="0"/>
          <w:numId w:val="7"/>
        </w:numPr>
      </w:pPr>
      <w:r w:rsidRPr="00DB0FFC">
        <w:t xml:space="preserve">Tras un número de </w:t>
      </w:r>
      <w:r w:rsidRPr="00DB0FFC">
        <w:rPr>
          <w:b/>
          <w:bCs/>
        </w:rPr>
        <w:t>iteraciones sin mejoras</w:t>
      </w:r>
      <w:r w:rsidRPr="00DB0FFC">
        <w:t xml:space="preserve"> en el valor objetivo.</w:t>
      </w:r>
    </w:p>
    <w:p w14:paraId="58D76C9A" w14:textId="77777777" w:rsidR="00DB0FFC" w:rsidRPr="00DB0FFC" w:rsidRDefault="00DB0FFC" w:rsidP="00DB0FFC">
      <w:pPr>
        <w:numPr>
          <w:ilvl w:val="0"/>
          <w:numId w:val="7"/>
        </w:numPr>
      </w:pPr>
      <w:r w:rsidRPr="00DB0FFC">
        <w:t xml:space="preserve">Cuando la función objetivo </w:t>
      </w:r>
      <w:r w:rsidRPr="00DB0FFC">
        <w:rPr>
          <w:b/>
          <w:bCs/>
        </w:rPr>
        <w:t>sobrepasa un valor umbral</w:t>
      </w:r>
      <w:r w:rsidRPr="00DB0FFC">
        <w:t>.</w:t>
      </w:r>
    </w:p>
    <w:p w14:paraId="5B6E4176" w14:textId="77777777" w:rsidR="00DB0FFC" w:rsidRPr="00DB0FFC" w:rsidRDefault="00DB0FFC" w:rsidP="00DB0FFC">
      <w:r w:rsidRPr="00DB0FFC">
        <w:rPr>
          <w:i/>
          <w:iCs/>
        </w:rPr>
        <w:t>Dato clave:</w:t>
      </w:r>
      <w:r w:rsidRPr="00DB0FFC">
        <w:t xml:space="preserve"> Este algoritmo es </w:t>
      </w:r>
      <w:r w:rsidRPr="00DB0FFC">
        <w:rPr>
          <w:b/>
          <w:bCs/>
        </w:rPr>
        <w:t xml:space="preserve">extremadamente sensible al </w:t>
      </w:r>
      <w:proofErr w:type="spellStart"/>
      <w:r w:rsidRPr="00DB0FFC">
        <w:rPr>
          <w:b/>
          <w:bCs/>
        </w:rPr>
        <w:t>seteo</w:t>
      </w:r>
      <w:proofErr w:type="spellEnd"/>
      <w:r w:rsidRPr="00DB0FFC">
        <w:rPr>
          <w:b/>
          <w:bCs/>
        </w:rPr>
        <w:t xml:space="preserve"> de parámetros</w:t>
      </w:r>
      <w:r w:rsidRPr="00DB0FFC">
        <w:t xml:space="preserve"> (qué guardar, capacidad, tenor). La performance puede mejorar o empeorar drásticamente con un mínimo cambio, por lo que </w:t>
      </w:r>
      <w:r w:rsidRPr="00DB0FFC">
        <w:rPr>
          <w:b/>
          <w:bCs/>
        </w:rPr>
        <w:t>se determinan de manera puramente experimental</w:t>
      </w:r>
      <w:r w:rsidRPr="00DB0FFC">
        <w:t>.</w:t>
      </w:r>
    </w:p>
    <w:p w14:paraId="2FD22CD3" w14:textId="77777777" w:rsidR="00DB0FFC" w:rsidRPr="00DB0FFC" w:rsidRDefault="00DB0FFC" w:rsidP="00DB0FFC">
      <w:r w:rsidRPr="00DB0FFC">
        <w:t>Componentes Adicionales de Búsqueda Tabú</w:t>
      </w:r>
    </w:p>
    <w:p w14:paraId="2D0E7624" w14:textId="77777777" w:rsidR="00DB0FFC" w:rsidRPr="00DB0FFC" w:rsidRDefault="00DB0FFC" w:rsidP="00DB0FFC">
      <w:r w:rsidRPr="00DB0FFC">
        <w:t>Para problemas difíciles, se le suman mecanismos extra de efectividad:</w:t>
      </w:r>
    </w:p>
    <w:p w14:paraId="1ED7149A" w14:textId="77777777" w:rsidR="00DB0FFC" w:rsidRPr="00DB0FFC" w:rsidRDefault="00DB0FFC" w:rsidP="00DB0FFC">
      <w:pPr>
        <w:numPr>
          <w:ilvl w:val="0"/>
          <w:numId w:val="8"/>
        </w:numPr>
      </w:pPr>
      <w:r w:rsidRPr="00DB0FFC">
        <w:rPr>
          <w:b/>
          <w:bCs/>
        </w:rPr>
        <w:t>Criterio de aspiración:</w:t>
      </w:r>
      <w:r w:rsidRPr="00DB0FFC">
        <w:t xml:space="preserve"> Como la lista tabú a veces es demasiado restrictiva y prohíbe acciones excelentes, este criterio </w:t>
      </w:r>
      <w:r w:rsidRPr="00DB0FFC">
        <w:rPr>
          <w:b/>
          <w:bCs/>
        </w:rPr>
        <w:t>permite ignorar el estado tabú si la acción conduce a un valor objetivo que es mejor que el mejor estado encontrado hasta el momento</w:t>
      </w:r>
      <w:r w:rsidRPr="00DB0FFC">
        <w:t xml:space="preserve"> (no hay riesgo de ciclar porque rompe un récord histórico).</w:t>
      </w:r>
    </w:p>
    <w:p w14:paraId="3C3E2366" w14:textId="77777777" w:rsidR="00DB0FFC" w:rsidRPr="00DB0FFC" w:rsidRDefault="00DB0FFC" w:rsidP="00DB0FFC">
      <w:pPr>
        <w:numPr>
          <w:ilvl w:val="0"/>
          <w:numId w:val="8"/>
        </w:numPr>
      </w:pPr>
      <w:r w:rsidRPr="00DB0FFC">
        <w:rPr>
          <w:b/>
          <w:bCs/>
        </w:rPr>
        <w:t>Diversificación:</w:t>
      </w:r>
      <w:r w:rsidRPr="00DB0FFC">
        <w:t xml:space="preserve"> Mecanismo que usa una </w:t>
      </w:r>
      <w:r w:rsidRPr="00DB0FFC">
        <w:rPr>
          <w:b/>
          <w:bCs/>
        </w:rPr>
        <w:t>memoria de largo plazo (memoria de frecuencia)</w:t>
      </w:r>
      <w:r w:rsidRPr="00DB0FFC">
        <w:t xml:space="preserve"> para forzar al algoritmo a explorar regiones inexploradas y no pasar todo su tiempo en un mismo sector. Tiene dos estrategias:</w:t>
      </w:r>
    </w:p>
    <w:p w14:paraId="36E0D686" w14:textId="77777777" w:rsidR="00DB0FFC" w:rsidRPr="00DB0FFC" w:rsidRDefault="00DB0FFC" w:rsidP="00DB0FFC">
      <w:pPr>
        <w:numPr>
          <w:ilvl w:val="1"/>
          <w:numId w:val="8"/>
        </w:numPr>
      </w:pPr>
      <w:r w:rsidRPr="00DB0FFC">
        <w:rPr>
          <w:b/>
          <w:bCs/>
        </w:rPr>
        <w:t>De reinicio:</w:t>
      </w:r>
      <w:r w:rsidRPr="00DB0FFC">
        <w:t xml:space="preserve"> Reiniciar la búsqueda desde estados con componentes poco frecuentes.</w:t>
      </w:r>
    </w:p>
    <w:p w14:paraId="6A929DAE" w14:textId="77777777" w:rsidR="00DB0FFC" w:rsidRPr="00DB0FFC" w:rsidRDefault="00DB0FFC" w:rsidP="00DB0FFC">
      <w:pPr>
        <w:numPr>
          <w:ilvl w:val="1"/>
          <w:numId w:val="8"/>
        </w:numPr>
      </w:pPr>
      <w:r w:rsidRPr="00DB0FFC">
        <w:rPr>
          <w:b/>
          <w:bCs/>
        </w:rPr>
        <w:t>Continua:</w:t>
      </w:r>
      <w:r w:rsidRPr="00DB0FFC">
        <w:t xml:space="preserve"> Al elegir sucesores, </w:t>
      </w:r>
      <w:r w:rsidRPr="00DB0FFC">
        <w:rPr>
          <w:b/>
          <w:bCs/>
        </w:rPr>
        <w:t>priorizar o premiar</w:t>
      </w:r>
      <w:r w:rsidRPr="00DB0FFC">
        <w:t xml:space="preserve"> aquellos con componentes poco frecuentes.</w:t>
      </w:r>
    </w:p>
    <w:p w14:paraId="15B81599" w14:textId="77777777" w:rsidR="00DB0FFC" w:rsidRPr="00DB0FFC" w:rsidRDefault="00DB0FFC" w:rsidP="00DB0FFC">
      <w:r w:rsidRPr="00DB0FFC">
        <w:pict w14:anchorId="764FB701">
          <v:rect id="_x0000_i1045" style="width:0;height:1.5pt" o:hralign="center" o:hrstd="t" o:hr="t" fillcolor="#a0a0a0" stroked="f"/>
        </w:pict>
      </w:r>
    </w:p>
    <w:p w14:paraId="52214BF3" w14:textId="77777777" w:rsidR="00DB0FFC" w:rsidRPr="00DB0FFC" w:rsidRDefault="00DB0FFC" w:rsidP="00DB0FFC">
      <w:r w:rsidRPr="00DB0FFC">
        <w:t>Búsqueda Local en Espacios Continuos</w:t>
      </w:r>
    </w:p>
    <w:p w14:paraId="626B7A0C" w14:textId="77777777" w:rsidR="00DB0FFC" w:rsidRPr="00DB0FFC" w:rsidRDefault="00DB0FFC" w:rsidP="00DB0FFC">
      <w:r w:rsidRPr="00DB0FFC">
        <w:t xml:space="preserve">En el mundo real (como optimizar tiempos o coordenadas), las magnitudes son continuas, lo que significa que </w:t>
      </w:r>
      <w:r w:rsidRPr="00DB0FFC">
        <w:rPr>
          <w:b/>
          <w:bCs/>
        </w:rPr>
        <w:t>los estados tienen infinitos sucesores</w:t>
      </w:r>
      <w:r w:rsidRPr="00DB0FFC">
        <w:t>, imposibilitando el uso de los algoritmos discretos vistos arriba.</w:t>
      </w:r>
    </w:p>
    <w:p w14:paraId="50361738" w14:textId="77777777" w:rsidR="00DB0FFC" w:rsidRPr="00DB0FFC" w:rsidRDefault="00DB0FFC" w:rsidP="00DB0FFC">
      <w:r w:rsidRPr="00DB0FFC">
        <w:t xml:space="preserve">Para resolver soluciones en espacios continuos (como decidir las coordenadas óptimas para ubicar un aeropuerto), la búsqueda local abandona la revisión de </w:t>
      </w:r>
      <w:r w:rsidRPr="00DB0FFC">
        <w:lastRenderedPageBreak/>
        <w:t xml:space="preserve">sucesores individuales y </w:t>
      </w:r>
      <w:r w:rsidRPr="00DB0FFC">
        <w:rPr>
          <w:b/>
          <w:bCs/>
        </w:rPr>
        <w:t>utiliza el cálculo matemático mediante el Gradiente</w:t>
      </w:r>
      <w:r w:rsidRPr="00DB0FFC">
        <w:t xml:space="preserve">. El gradiente en un punto evalúa la derivada de la función objetivo y </w:t>
      </w:r>
      <w:r w:rsidRPr="00DB0FFC">
        <w:rPr>
          <w:b/>
          <w:bCs/>
        </w:rPr>
        <w:t>determina la dirección exacta de la subida más empinada</w:t>
      </w:r>
      <w:r w:rsidRPr="00DB0FFC">
        <w:t>, realizando saltos directos sobre el mapa.</w:t>
      </w:r>
    </w:p>
    <w:p w14:paraId="01347EA9" w14:textId="77777777" w:rsidR="00DB0FFC" w:rsidRPr="00DB0FFC" w:rsidRDefault="00DB0FFC" w:rsidP="00DB0FFC">
      <w:r w:rsidRPr="00DB0FFC">
        <w:t>6. PROBLEMAS DE SATISFACCIÓN DE RESTRICCIONES (CSP)</w:t>
      </w:r>
    </w:p>
    <w:p w14:paraId="55EBCC6B" w14:textId="77777777" w:rsidR="00DB0FFC" w:rsidRPr="00DB0FFC" w:rsidRDefault="00DB0FFC" w:rsidP="00DB0FFC">
      <w:r w:rsidRPr="00DB0FFC">
        <w:t>Motivación y Definición</w:t>
      </w:r>
    </w:p>
    <w:p w14:paraId="520E1976" w14:textId="77777777" w:rsidR="00DB0FFC" w:rsidRPr="00DB0FFC" w:rsidRDefault="00DB0FFC" w:rsidP="00DB0FFC">
      <w:r w:rsidRPr="00DB0FFC">
        <w:t xml:space="preserve">A diferencia de los algoritmos clásicos que tratan a los estados como "cajas negras", un </w:t>
      </w:r>
      <w:r w:rsidRPr="00DB0FFC">
        <w:rPr>
          <w:b/>
          <w:bCs/>
        </w:rPr>
        <w:t>Problema de Satisfacción de Restricciones (CSP)</w:t>
      </w:r>
      <w:r w:rsidRPr="00DB0FFC">
        <w:t xml:space="preserve"> utiliza una representación estructurada para modelar </w:t>
      </w:r>
      <w:r w:rsidRPr="00DB0FFC">
        <w:rPr>
          <w:b/>
          <w:bCs/>
        </w:rPr>
        <w:t>problemas de factibilidad</w:t>
      </w:r>
      <w:r w:rsidRPr="00DB0FFC">
        <w:t xml:space="preserve">. El objetivo es hallar una asignación de valores que cumpla con todas las reglas del problema (como colorear un mapa o programar horarios), donde </w:t>
      </w:r>
      <w:r w:rsidRPr="00DB0FFC">
        <w:rPr>
          <w:b/>
          <w:bCs/>
        </w:rPr>
        <w:t xml:space="preserve">el camino para llegar a la solución es </w:t>
      </w:r>
      <w:proofErr w:type="gramStart"/>
      <w:r w:rsidRPr="00DB0FFC">
        <w:rPr>
          <w:b/>
          <w:bCs/>
        </w:rPr>
        <w:t>irrelevante</w:t>
      </w:r>
      <w:r w:rsidRPr="00DB0FFC">
        <w:t>,,,.</w:t>
      </w:r>
      <w:proofErr w:type="gramEnd"/>
    </w:p>
    <w:p w14:paraId="01F39B16" w14:textId="77777777" w:rsidR="00DB0FFC" w:rsidRPr="00DB0FFC" w:rsidRDefault="00DB0FFC" w:rsidP="00DB0FFC">
      <w:r w:rsidRPr="00DB0FFC">
        <w:t xml:space="preserve">Un CSP se compone formalmente de tres </w:t>
      </w:r>
      <w:proofErr w:type="gramStart"/>
      <w:r w:rsidRPr="00DB0FFC">
        <w:t>elementos,:</w:t>
      </w:r>
      <w:proofErr w:type="gramEnd"/>
    </w:p>
    <w:p w14:paraId="79915EF3" w14:textId="77777777" w:rsidR="00DB0FFC" w:rsidRPr="00DB0FFC" w:rsidRDefault="00DB0FFC" w:rsidP="00DB0FFC">
      <w:pPr>
        <w:numPr>
          <w:ilvl w:val="0"/>
          <w:numId w:val="9"/>
        </w:numPr>
      </w:pPr>
      <w:r w:rsidRPr="00DB0FFC">
        <w:rPr>
          <w:b/>
          <w:bCs/>
        </w:rPr>
        <w:t>Variables ():</w:t>
      </w:r>
      <w:r w:rsidRPr="00DB0FFC">
        <w:t xml:space="preserve"> Un conjunto de </w:t>
      </w:r>
      <w:proofErr w:type="gramStart"/>
      <w:r w:rsidRPr="00DB0FFC">
        <w:t>incógnitas .</w:t>
      </w:r>
      <w:proofErr w:type="gramEnd"/>
    </w:p>
    <w:p w14:paraId="58F486D1" w14:textId="77777777" w:rsidR="00DB0FFC" w:rsidRPr="00DB0FFC" w:rsidRDefault="00DB0FFC" w:rsidP="00DB0FFC">
      <w:pPr>
        <w:numPr>
          <w:ilvl w:val="0"/>
          <w:numId w:val="9"/>
        </w:numPr>
      </w:pPr>
      <w:r w:rsidRPr="00DB0FFC">
        <w:rPr>
          <w:b/>
          <w:bCs/>
        </w:rPr>
        <w:t>Dominios ():</w:t>
      </w:r>
      <w:r w:rsidRPr="00DB0FFC">
        <w:t xml:space="preserve"> Un </w:t>
      </w:r>
      <w:proofErr w:type="gramStart"/>
      <w:r w:rsidRPr="00DB0FFC">
        <w:t>conjunto .</w:t>
      </w:r>
      <w:proofErr w:type="gramEnd"/>
      <w:r w:rsidRPr="00DB0FFC">
        <w:t xml:space="preserve"> Cada dominio es el </w:t>
      </w:r>
      <w:r w:rsidRPr="00DB0FFC">
        <w:rPr>
          <w:b/>
          <w:bCs/>
        </w:rPr>
        <w:t>"menú" de valores permitidos</w:t>
      </w:r>
      <w:r w:rsidRPr="00DB0FFC">
        <w:t xml:space="preserve"> para la </w:t>
      </w:r>
      <w:proofErr w:type="gramStart"/>
      <w:r w:rsidRPr="00DB0FFC">
        <w:t>variable .</w:t>
      </w:r>
      <w:proofErr w:type="gramEnd"/>
    </w:p>
    <w:p w14:paraId="37E4D81E" w14:textId="77777777" w:rsidR="00DB0FFC" w:rsidRPr="00DB0FFC" w:rsidRDefault="00DB0FFC" w:rsidP="00DB0FFC">
      <w:pPr>
        <w:numPr>
          <w:ilvl w:val="0"/>
          <w:numId w:val="9"/>
        </w:numPr>
      </w:pPr>
      <w:r w:rsidRPr="00DB0FFC">
        <w:rPr>
          <w:b/>
          <w:bCs/>
        </w:rPr>
        <w:t>Restricciones ():</w:t>
      </w:r>
      <w:r w:rsidRPr="00DB0FFC">
        <w:t xml:space="preserve"> Un conjunto que especifica las </w:t>
      </w:r>
      <w:r w:rsidRPr="00DB0FFC">
        <w:rPr>
          <w:b/>
          <w:bCs/>
        </w:rPr>
        <w:t>combinaciones de valores permitidas</w:t>
      </w:r>
      <w:r w:rsidRPr="00DB0FFC">
        <w:t xml:space="preserve">. Cada restricción es un </w:t>
      </w:r>
      <w:proofErr w:type="gramStart"/>
      <w:r w:rsidRPr="00DB0FFC">
        <w:t>par ,</w:t>
      </w:r>
      <w:proofErr w:type="gramEnd"/>
      <w:r w:rsidRPr="00DB0FFC">
        <w:t xml:space="preserve"> donde son las variables involucradas y es la relación matemática o simbólica de valores </w:t>
      </w:r>
      <w:proofErr w:type="gramStart"/>
      <w:r w:rsidRPr="00DB0FFC">
        <w:t>válidos,.</w:t>
      </w:r>
      <w:proofErr w:type="gramEnd"/>
    </w:p>
    <w:p w14:paraId="6143C8B8" w14:textId="77777777" w:rsidR="00DB0FFC" w:rsidRPr="00DB0FFC" w:rsidRDefault="00DB0FFC" w:rsidP="00DB0FFC">
      <w:r w:rsidRPr="00DB0FFC">
        <w:pict w14:anchorId="524C833E">
          <v:rect id="_x0000_i1109" style="width:0;height:1.5pt" o:hralign="center" o:hrstd="t" o:hr="t" fillcolor="#a0a0a0" stroked="f"/>
        </w:pict>
      </w:r>
    </w:p>
    <w:p w14:paraId="0078222D" w14:textId="77777777" w:rsidR="00DB0FFC" w:rsidRPr="00DB0FFC" w:rsidRDefault="00DB0FFC" w:rsidP="00DB0FFC">
      <w:r w:rsidRPr="00DB0FFC">
        <w:t>Soluciones y Asignaciones</w:t>
      </w:r>
    </w:p>
    <w:p w14:paraId="1BC3B7F8" w14:textId="77777777" w:rsidR="00DB0FFC" w:rsidRPr="00DB0FFC" w:rsidRDefault="00DB0FFC" w:rsidP="00DB0FFC">
      <w:r w:rsidRPr="00DB0FFC">
        <w:t xml:space="preserve">El proceso de resolver un CSP implica generar </w:t>
      </w:r>
      <w:r w:rsidRPr="00DB0FFC">
        <w:rPr>
          <w:b/>
          <w:bCs/>
        </w:rPr>
        <w:t>asignaciones</w:t>
      </w:r>
      <w:r w:rsidRPr="00DB0FFC">
        <w:t xml:space="preserve"> (dar valores a las variables). Se clasifican </w:t>
      </w:r>
      <w:proofErr w:type="gramStart"/>
      <w:r w:rsidRPr="00DB0FFC">
        <w:t>en,:</w:t>
      </w:r>
      <w:proofErr w:type="gramEnd"/>
    </w:p>
    <w:p w14:paraId="3E757199" w14:textId="77777777" w:rsidR="00DB0FFC" w:rsidRPr="00DB0FFC" w:rsidRDefault="00DB0FFC" w:rsidP="00DB0FFC">
      <w:pPr>
        <w:numPr>
          <w:ilvl w:val="0"/>
          <w:numId w:val="10"/>
        </w:numPr>
      </w:pPr>
      <w:r w:rsidRPr="00DB0FFC">
        <w:rPr>
          <w:b/>
          <w:bCs/>
        </w:rPr>
        <w:t>Por completitud:</w:t>
      </w:r>
      <w:r w:rsidRPr="00DB0FFC">
        <w:t xml:space="preserve"> Es </w:t>
      </w:r>
      <w:r w:rsidRPr="00DB0FFC">
        <w:rPr>
          <w:b/>
          <w:bCs/>
        </w:rPr>
        <w:t>completa</w:t>
      </w:r>
      <w:r w:rsidRPr="00DB0FFC">
        <w:t xml:space="preserve"> si a cada variable del problema se le asignó un valor; es </w:t>
      </w:r>
      <w:r w:rsidRPr="00DB0FFC">
        <w:rPr>
          <w:b/>
          <w:bCs/>
        </w:rPr>
        <w:t>parcial</w:t>
      </w:r>
      <w:r w:rsidRPr="00DB0FFC">
        <w:t xml:space="preserve"> si a algunas no.</w:t>
      </w:r>
    </w:p>
    <w:p w14:paraId="3A93CB05" w14:textId="77777777" w:rsidR="00DB0FFC" w:rsidRPr="00DB0FFC" w:rsidRDefault="00DB0FFC" w:rsidP="00DB0FFC">
      <w:pPr>
        <w:numPr>
          <w:ilvl w:val="0"/>
          <w:numId w:val="10"/>
        </w:numPr>
      </w:pPr>
      <w:r w:rsidRPr="00DB0FFC">
        <w:rPr>
          <w:b/>
          <w:bCs/>
        </w:rPr>
        <w:t>Por legalidad:</w:t>
      </w:r>
      <w:r w:rsidRPr="00DB0FFC">
        <w:t xml:space="preserve"> Es </w:t>
      </w:r>
      <w:r w:rsidRPr="00DB0FFC">
        <w:rPr>
          <w:b/>
          <w:bCs/>
        </w:rPr>
        <w:t>consistente (o legal)</w:t>
      </w:r>
      <w:r w:rsidRPr="00DB0FFC">
        <w:t xml:space="preserve"> si no viola absolutamente ninguna restricción del problema; es </w:t>
      </w:r>
      <w:r w:rsidRPr="00DB0FFC">
        <w:rPr>
          <w:b/>
          <w:bCs/>
        </w:rPr>
        <w:t>inconsistente</w:t>
      </w:r>
      <w:r w:rsidRPr="00DB0FFC">
        <w:t xml:space="preserve"> si viola al menos una.</w:t>
      </w:r>
    </w:p>
    <w:p w14:paraId="52E04519" w14:textId="77777777" w:rsidR="00DB0FFC" w:rsidRPr="00DB0FFC" w:rsidRDefault="00DB0FFC" w:rsidP="00DB0FFC">
      <w:pPr>
        <w:numPr>
          <w:ilvl w:val="0"/>
          <w:numId w:val="10"/>
        </w:numPr>
      </w:pPr>
      <w:r w:rsidRPr="00DB0FFC">
        <w:rPr>
          <w:b/>
          <w:bCs/>
        </w:rPr>
        <w:t>Solución de un CSP:</w:t>
      </w:r>
      <w:r w:rsidRPr="00DB0FFC">
        <w:t xml:space="preserve"> Es estrictamente una </w:t>
      </w:r>
      <w:r w:rsidRPr="00DB0FFC">
        <w:rPr>
          <w:b/>
          <w:bCs/>
        </w:rPr>
        <w:t>asignación que sea al mismo tiempo COMPLETA y CONSISTENTE</w:t>
      </w:r>
      <w:r w:rsidRPr="00DB0FFC">
        <w:t xml:space="preserve"> (cero restricciones violadas</w:t>
      </w:r>
      <w:proofErr w:type="gramStart"/>
      <w:r w:rsidRPr="00DB0FFC">
        <w:t>),.</w:t>
      </w:r>
      <w:proofErr w:type="gramEnd"/>
    </w:p>
    <w:p w14:paraId="00C7B876" w14:textId="77777777" w:rsidR="00DB0FFC" w:rsidRPr="00DB0FFC" w:rsidRDefault="00DB0FFC" w:rsidP="00DB0FFC">
      <w:r w:rsidRPr="00DB0FFC">
        <w:pict w14:anchorId="5C53D583">
          <v:rect id="_x0000_i1110" style="width:0;height:1.5pt" o:hralign="center" o:hrstd="t" o:hr="t" fillcolor="#a0a0a0" stroked="f"/>
        </w:pict>
      </w:r>
    </w:p>
    <w:p w14:paraId="08FC3B52" w14:textId="77777777" w:rsidR="00DB0FFC" w:rsidRPr="00DB0FFC" w:rsidRDefault="00DB0FFC" w:rsidP="00DB0FFC">
      <w:r w:rsidRPr="00DB0FFC">
        <w:t>Clasificación de Variables y Restricciones</w:t>
      </w:r>
    </w:p>
    <w:p w14:paraId="4F7C71F6" w14:textId="77777777" w:rsidR="00DB0FFC" w:rsidRPr="00DB0FFC" w:rsidRDefault="00DB0FFC" w:rsidP="00DB0FFC">
      <w:r w:rsidRPr="00DB0FFC">
        <w:lastRenderedPageBreak/>
        <w:t>Según su Dominio (Variables</w:t>
      </w:r>
      <w:proofErr w:type="gramStart"/>
      <w:r w:rsidRPr="00DB0FFC">
        <w:t>),,:</w:t>
      </w:r>
      <w:proofErr w:type="gramEnd"/>
    </w:p>
    <w:p w14:paraId="742CC00B" w14:textId="77777777" w:rsidR="00DB0FFC" w:rsidRPr="00DB0FFC" w:rsidRDefault="00DB0FFC" w:rsidP="00DB0FFC">
      <w:pPr>
        <w:numPr>
          <w:ilvl w:val="0"/>
          <w:numId w:val="11"/>
        </w:numPr>
      </w:pPr>
      <w:r w:rsidRPr="00DB0FFC">
        <w:rPr>
          <w:b/>
          <w:bCs/>
        </w:rPr>
        <w:t>Discreta finita:</w:t>
      </w:r>
      <w:r w:rsidRPr="00DB0FFC">
        <w:t xml:space="preserve"> Tienen un número específico de valores posibles (ej. colores, booleanos). El número de asignaciones posibles crece de forma exponencial</w:t>
      </w:r>
      <w:proofErr w:type="gramStart"/>
      <w:r w:rsidRPr="00DB0FFC">
        <w:t>: .</w:t>
      </w:r>
      <w:proofErr w:type="gramEnd"/>
    </w:p>
    <w:p w14:paraId="73D06E10" w14:textId="77777777" w:rsidR="00DB0FFC" w:rsidRPr="00DB0FFC" w:rsidRDefault="00DB0FFC" w:rsidP="00DB0FFC">
      <w:pPr>
        <w:numPr>
          <w:ilvl w:val="0"/>
          <w:numId w:val="11"/>
        </w:numPr>
      </w:pPr>
      <w:r w:rsidRPr="00DB0FFC">
        <w:rPr>
          <w:b/>
          <w:bCs/>
        </w:rPr>
        <w:t>Discreta infinita:</w:t>
      </w:r>
      <w:r w:rsidRPr="00DB0FFC">
        <w:t xml:space="preserve"> Cadenas de números enteros (ej. tiempos de inicio en </w:t>
      </w:r>
      <w:proofErr w:type="spellStart"/>
      <w:r w:rsidRPr="00DB0FFC">
        <w:t>scheduling</w:t>
      </w:r>
      <w:proofErr w:type="spellEnd"/>
      <w:r w:rsidRPr="00DB0FFC">
        <w:t>).</w:t>
      </w:r>
    </w:p>
    <w:p w14:paraId="1E1B569F" w14:textId="77777777" w:rsidR="00DB0FFC" w:rsidRPr="00DB0FFC" w:rsidRDefault="00DB0FFC" w:rsidP="00DB0FFC">
      <w:pPr>
        <w:numPr>
          <w:ilvl w:val="0"/>
          <w:numId w:val="11"/>
        </w:numPr>
      </w:pPr>
      <w:r w:rsidRPr="00DB0FFC">
        <w:rPr>
          <w:b/>
          <w:bCs/>
        </w:rPr>
        <w:t>Continua:</w:t>
      </w:r>
      <w:r w:rsidRPr="00DB0FFC">
        <w:t xml:space="preserve"> Variables con números reales (ej. coordenadas exactas, telescopio Hubble).</w:t>
      </w:r>
    </w:p>
    <w:p w14:paraId="19D6E084" w14:textId="77777777" w:rsidR="00DB0FFC" w:rsidRPr="00DB0FFC" w:rsidRDefault="00DB0FFC" w:rsidP="00DB0FFC">
      <w:r w:rsidRPr="00DB0FFC">
        <w:t>Según las Variables Involucradas (Restricciones):</w:t>
      </w:r>
    </w:p>
    <w:p w14:paraId="636FD7C1" w14:textId="77777777" w:rsidR="00DB0FFC" w:rsidRPr="00DB0FFC" w:rsidRDefault="00DB0FFC" w:rsidP="00DB0FFC">
      <w:pPr>
        <w:numPr>
          <w:ilvl w:val="0"/>
          <w:numId w:val="12"/>
        </w:numPr>
      </w:pPr>
      <w:r w:rsidRPr="00DB0FFC">
        <w:rPr>
          <w:b/>
          <w:bCs/>
        </w:rPr>
        <w:t>Unaria:</w:t>
      </w:r>
      <w:r w:rsidRPr="00DB0FFC">
        <w:t xml:space="preserve"> Restringe a una sola variable. </w:t>
      </w:r>
      <w:r w:rsidRPr="00DB0FFC">
        <w:rPr>
          <w:b/>
          <w:bCs/>
        </w:rPr>
        <w:t>Se puede eliminar directamente</w:t>
      </w:r>
      <w:r w:rsidRPr="00DB0FFC">
        <w:t xml:space="preserve"> reduciendo el dominio de dicha variable de antemano.</w:t>
      </w:r>
    </w:p>
    <w:p w14:paraId="54B502F8" w14:textId="77777777" w:rsidR="00DB0FFC" w:rsidRPr="00DB0FFC" w:rsidRDefault="00DB0FFC" w:rsidP="00DB0FFC">
      <w:pPr>
        <w:numPr>
          <w:ilvl w:val="0"/>
          <w:numId w:val="12"/>
        </w:numPr>
      </w:pPr>
      <w:r w:rsidRPr="00DB0FFC">
        <w:rPr>
          <w:b/>
          <w:bCs/>
        </w:rPr>
        <w:t>Binaria:</w:t>
      </w:r>
      <w:r w:rsidRPr="00DB0FFC">
        <w:t xml:space="preserve"> Relaciona a exactamente dos variables (</w:t>
      </w:r>
      <w:proofErr w:type="gramStart"/>
      <w:r w:rsidRPr="00DB0FFC">
        <w:t>ej. )</w:t>
      </w:r>
      <w:proofErr w:type="gramEnd"/>
      <w:r w:rsidRPr="00DB0FFC">
        <w:t>.</w:t>
      </w:r>
    </w:p>
    <w:p w14:paraId="3F3FC799" w14:textId="77777777" w:rsidR="00DB0FFC" w:rsidRPr="00DB0FFC" w:rsidRDefault="00DB0FFC" w:rsidP="00DB0FFC">
      <w:pPr>
        <w:numPr>
          <w:ilvl w:val="0"/>
          <w:numId w:val="12"/>
        </w:numPr>
      </w:pPr>
      <w:r w:rsidRPr="00DB0FFC">
        <w:rPr>
          <w:b/>
          <w:bCs/>
        </w:rPr>
        <w:t>Global:</w:t>
      </w:r>
      <w:r w:rsidRPr="00DB0FFC">
        <w:t xml:space="preserve"> Relaciona a un número arbitrario de variables (ej. restricción </w:t>
      </w:r>
      <w:proofErr w:type="spellStart"/>
      <w:r w:rsidRPr="00DB0FFC">
        <w:t>Alldiff</w:t>
      </w:r>
      <w:proofErr w:type="spellEnd"/>
      <w:r w:rsidRPr="00DB0FFC">
        <w:t xml:space="preserve"> donde múltiples variables deben tener valores distintos).</w:t>
      </w:r>
    </w:p>
    <w:p w14:paraId="0CD91AD1" w14:textId="77777777" w:rsidR="00DB0FFC" w:rsidRPr="00DB0FFC" w:rsidRDefault="00DB0FFC" w:rsidP="00DB0FFC">
      <w:r w:rsidRPr="00DB0FFC">
        <w:rPr>
          <w:b/>
          <w:bCs/>
        </w:rPr>
        <w:t>Observación fundamental:</w:t>
      </w:r>
      <w:r w:rsidRPr="00DB0FFC">
        <w:t xml:space="preserve"> Toda restricción unaria, global o de orden alto </w:t>
      </w:r>
      <w:r w:rsidRPr="00DB0FFC">
        <w:rPr>
          <w:b/>
          <w:bCs/>
        </w:rPr>
        <w:t xml:space="preserve">se puede transformar en un conjunto de restricciones puramente </w:t>
      </w:r>
      <w:proofErr w:type="gramStart"/>
      <w:r w:rsidRPr="00DB0FFC">
        <w:rPr>
          <w:b/>
          <w:bCs/>
        </w:rPr>
        <w:t>binarias</w:t>
      </w:r>
      <w:r w:rsidRPr="00DB0FFC">
        <w:t>,.</w:t>
      </w:r>
      <w:proofErr w:type="gramEnd"/>
      <w:r w:rsidRPr="00DB0FFC">
        <w:t xml:space="preserve"> Por esto, los CSP se suelen modelar mediante un </w:t>
      </w:r>
      <w:r w:rsidRPr="00DB0FFC">
        <w:rPr>
          <w:b/>
          <w:bCs/>
        </w:rPr>
        <w:t>Grafo de Restricciones</w:t>
      </w:r>
      <w:r w:rsidRPr="00DB0FFC">
        <w:t xml:space="preserve">, donde los </w:t>
      </w:r>
      <w:r w:rsidRPr="00DB0FFC">
        <w:rPr>
          <w:b/>
          <w:bCs/>
        </w:rPr>
        <w:t>nodos son variables</w:t>
      </w:r>
      <w:r w:rsidRPr="00DB0FFC">
        <w:t xml:space="preserve"> y los </w:t>
      </w:r>
      <w:r w:rsidRPr="00DB0FFC">
        <w:rPr>
          <w:b/>
          <w:bCs/>
        </w:rPr>
        <w:t>arcos son restricciones binarias</w:t>
      </w:r>
      <w:r w:rsidRPr="00DB0FFC">
        <w:t xml:space="preserve"> entre </w:t>
      </w:r>
      <w:proofErr w:type="gramStart"/>
      <w:r w:rsidRPr="00DB0FFC">
        <w:t>ellas,.</w:t>
      </w:r>
      <w:proofErr w:type="gramEnd"/>
    </w:p>
    <w:p w14:paraId="7FE67C6B" w14:textId="77777777" w:rsidR="00DB0FFC" w:rsidRPr="00DB0FFC" w:rsidRDefault="00DB0FFC" w:rsidP="00DB0FFC">
      <w:r w:rsidRPr="00DB0FFC">
        <w:pict w14:anchorId="1732E353">
          <v:rect id="_x0000_i1111" style="width:0;height:1.5pt" o:hralign="center" o:hrstd="t" o:hr="t" fillcolor="#a0a0a0" stroked="f"/>
        </w:pict>
      </w:r>
    </w:p>
    <w:p w14:paraId="4840136D" w14:textId="77777777" w:rsidR="00DB0FFC" w:rsidRPr="00DB0FFC" w:rsidRDefault="00DB0FFC" w:rsidP="00DB0FFC">
      <w:r w:rsidRPr="00DB0FFC">
        <w:t>Formulación para Búsqueda Clásica y Conmutatividad</w:t>
      </w:r>
    </w:p>
    <w:p w14:paraId="5D360E7E" w14:textId="77777777" w:rsidR="00DB0FFC" w:rsidRPr="00DB0FFC" w:rsidRDefault="00DB0FFC" w:rsidP="00DB0FFC">
      <w:r w:rsidRPr="00DB0FFC">
        <w:t xml:space="preserve">Para aplicar algoritmos clásicos a los CSP, se formula de la siguiente </w:t>
      </w:r>
      <w:proofErr w:type="gramStart"/>
      <w:r w:rsidRPr="00DB0FFC">
        <w:t>manera,:</w:t>
      </w:r>
      <w:proofErr w:type="gramEnd"/>
    </w:p>
    <w:p w14:paraId="7DD6E610" w14:textId="77777777" w:rsidR="00DB0FFC" w:rsidRPr="00DB0FFC" w:rsidRDefault="00DB0FFC" w:rsidP="00DB0FFC">
      <w:pPr>
        <w:numPr>
          <w:ilvl w:val="0"/>
          <w:numId w:val="13"/>
        </w:numPr>
      </w:pPr>
      <w:r w:rsidRPr="00DB0FFC">
        <w:rPr>
          <w:b/>
          <w:bCs/>
        </w:rPr>
        <w:t>Estado inicial:</w:t>
      </w:r>
      <w:r w:rsidRPr="00DB0FFC">
        <w:t xml:space="preserve"> Asignación vacía {}.</w:t>
      </w:r>
    </w:p>
    <w:p w14:paraId="38450267" w14:textId="77777777" w:rsidR="00DB0FFC" w:rsidRPr="00DB0FFC" w:rsidRDefault="00DB0FFC" w:rsidP="00DB0FFC">
      <w:pPr>
        <w:numPr>
          <w:ilvl w:val="0"/>
          <w:numId w:val="13"/>
        </w:numPr>
      </w:pPr>
      <w:r w:rsidRPr="00DB0FFC">
        <w:rPr>
          <w:b/>
          <w:bCs/>
        </w:rPr>
        <w:t>Acciones:</w:t>
      </w:r>
      <w:r w:rsidRPr="00DB0FFC">
        <w:t xml:space="preserve"> Elegir una variable no asignada y darle un valor de su dominio que mantenga la asignación consistente.</w:t>
      </w:r>
    </w:p>
    <w:p w14:paraId="4A79F65E" w14:textId="77777777" w:rsidR="00DB0FFC" w:rsidRPr="00DB0FFC" w:rsidRDefault="00DB0FFC" w:rsidP="00DB0FFC">
      <w:pPr>
        <w:numPr>
          <w:ilvl w:val="0"/>
          <w:numId w:val="13"/>
        </w:numPr>
      </w:pPr>
      <w:r w:rsidRPr="00DB0FFC">
        <w:rPr>
          <w:b/>
          <w:bCs/>
        </w:rPr>
        <w:t>Test objetivo:</w:t>
      </w:r>
      <w:r w:rsidRPr="00DB0FFC">
        <w:t xml:space="preserve"> ¿La asignación es completa?</w:t>
      </w:r>
    </w:p>
    <w:p w14:paraId="43ED62E4" w14:textId="77777777" w:rsidR="00DB0FFC" w:rsidRPr="00DB0FFC" w:rsidRDefault="00DB0FFC" w:rsidP="00DB0FFC">
      <w:r w:rsidRPr="00DB0FFC">
        <w:rPr>
          <w:b/>
          <w:bCs/>
        </w:rPr>
        <w:t>La magia de la Conmutatividad:</w:t>
      </w:r>
      <w:r w:rsidRPr="00DB0FFC">
        <w:t xml:space="preserve"> En los CSP, </w:t>
      </w:r>
      <w:r w:rsidRPr="00DB0FFC">
        <w:rPr>
          <w:b/>
          <w:bCs/>
        </w:rPr>
        <w:t xml:space="preserve">el orden en que se asignan las variables no altera el resultado </w:t>
      </w:r>
      <w:proofErr w:type="gramStart"/>
      <w:r w:rsidRPr="00DB0FFC">
        <w:rPr>
          <w:b/>
          <w:bCs/>
        </w:rPr>
        <w:t>final</w:t>
      </w:r>
      <w:r w:rsidRPr="00DB0FFC">
        <w:t>,.</w:t>
      </w:r>
      <w:proofErr w:type="gramEnd"/>
      <w:r w:rsidRPr="00DB0FFC">
        <w:t xml:space="preserve"> Gracias a esto, no necesitamos generar un árbol masivo evaluando todas las permutaciones de variables; </w:t>
      </w:r>
      <w:r w:rsidRPr="00DB0FFC">
        <w:rPr>
          <w:b/>
          <w:bCs/>
        </w:rPr>
        <w:t>basta con asignar una única variable en cada nivel del árbol</w:t>
      </w:r>
      <w:r w:rsidRPr="00DB0FFC">
        <w:t xml:space="preserve">, reduciendo drásticamente su tamaño y los caminos </w:t>
      </w:r>
      <w:proofErr w:type="gramStart"/>
      <w:r w:rsidRPr="00DB0FFC">
        <w:t>redundantes,.</w:t>
      </w:r>
      <w:proofErr w:type="gramEnd"/>
    </w:p>
    <w:p w14:paraId="04F7B081" w14:textId="77777777" w:rsidR="00DB0FFC" w:rsidRPr="00DB0FFC" w:rsidRDefault="00DB0FFC" w:rsidP="00DB0FFC">
      <w:r w:rsidRPr="00DB0FFC">
        <w:pict w14:anchorId="1647ADBD">
          <v:rect id="_x0000_i1112" style="width:0;height:1.5pt" o:hralign="center" o:hrstd="t" o:hr="t" fillcolor="#a0a0a0" stroked="f"/>
        </w:pict>
      </w:r>
    </w:p>
    <w:p w14:paraId="2D3AF904" w14:textId="77777777" w:rsidR="00DB0FFC" w:rsidRPr="00DB0FFC" w:rsidRDefault="00DB0FFC" w:rsidP="00DB0FFC">
      <w:r w:rsidRPr="00DB0FFC">
        <w:lastRenderedPageBreak/>
        <w:t>Búsqueda Vuelta Atrás (</w:t>
      </w:r>
      <w:proofErr w:type="spellStart"/>
      <w:r w:rsidRPr="00DB0FFC">
        <w:t>Backtracking</w:t>
      </w:r>
      <w:proofErr w:type="spellEnd"/>
      <w:r w:rsidRPr="00DB0FFC">
        <w:t xml:space="preserve"> Search)</w:t>
      </w:r>
    </w:p>
    <w:p w14:paraId="4A6FD21D" w14:textId="77777777" w:rsidR="00DB0FFC" w:rsidRPr="00DB0FFC" w:rsidRDefault="00DB0FFC" w:rsidP="00DB0FFC">
      <w:r w:rsidRPr="00DB0FFC">
        <w:t xml:space="preserve">Es el algoritmo por defecto para resolver CSP. Se trata de una </w:t>
      </w:r>
      <w:r w:rsidRPr="00DB0FFC">
        <w:rPr>
          <w:b/>
          <w:bCs/>
        </w:rPr>
        <w:t>Búsqueda Primero en Profundidad (DFS)</w:t>
      </w:r>
      <w:r w:rsidRPr="00DB0FFC">
        <w:t xml:space="preserve"> </w:t>
      </w:r>
      <w:proofErr w:type="gramStart"/>
      <w:r w:rsidRPr="00DB0FFC">
        <w:t>adaptada,.</w:t>
      </w:r>
      <w:proofErr w:type="gramEnd"/>
    </w:p>
    <w:p w14:paraId="3EDC7D33" w14:textId="77777777" w:rsidR="00DB0FFC" w:rsidRPr="00DB0FFC" w:rsidRDefault="00DB0FFC" w:rsidP="00DB0FFC">
      <w:pPr>
        <w:numPr>
          <w:ilvl w:val="0"/>
          <w:numId w:val="14"/>
        </w:numPr>
      </w:pPr>
      <w:r w:rsidRPr="00DB0FFC">
        <w:t xml:space="preserve">En cada nodo del árbol elige </w:t>
      </w:r>
      <w:r w:rsidRPr="00DB0FFC">
        <w:rPr>
          <w:b/>
          <w:bCs/>
        </w:rPr>
        <w:t>una variable a la vez</w:t>
      </w:r>
      <w:r w:rsidRPr="00DB0FFC">
        <w:t xml:space="preserve"> y le prueba valores consistentes.</w:t>
      </w:r>
    </w:p>
    <w:p w14:paraId="2BBBDF20" w14:textId="77777777" w:rsidR="00DB0FFC" w:rsidRPr="00DB0FFC" w:rsidRDefault="00DB0FFC" w:rsidP="00DB0FFC">
      <w:pPr>
        <w:numPr>
          <w:ilvl w:val="0"/>
          <w:numId w:val="14"/>
        </w:numPr>
      </w:pPr>
      <w:r w:rsidRPr="00DB0FFC">
        <w:t xml:space="preserve">Utiliza una </w:t>
      </w:r>
      <w:r w:rsidRPr="00DB0FFC">
        <w:rPr>
          <w:b/>
          <w:bCs/>
        </w:rPr>
        <w:t>implementación recursiva</w:t>
      </w:r>
      <w:r w:rsidRPr="00DB0FFC">
        <w:t xml:space="preserve"> altamente eficiente en memoria (no almacena una estructura de frontera explícita</w:t>
      </w:r>
      <w:proofErr w:type="gramStart"/>
      <w:r w:rsidRPr="00DB0FFC">
        <w:t>),.</w:t>
      </w:r>
      <w:proofErr w:type="gramEnd"/>
    </w:p>
    <w:p w14:paraId="616BA10B" w14:textId="77777777" w:rsidR="00DB0FFC" w:rsidRPr="00DB0FFC" w:rsidRDefault="00DB0FFC" w:rsidP="00DB0FFC">
      <w:pPr>
        <w:numPr>
          <w:ilvl w:val="0"/>
          <w:numId w:val="14"/>
        </w:numPr>
      </w:pPr>
      <w:r w:rsidRPr="00DB0FFC">
        <w:rPr>
          <w:b/>
          <w:bCs/>
        </w:rPr>
        <w:t>El Retroceso (</w:t>
      </w:r>
      <w:proofErr w:type="spellStart"/>
      <w:r w:rsidRPr="00DB0FFC">
        <w:rPr>
          <w:b/>
          <w:bCs/>
        </w:rPr>
        <w:t>Backtrack</w:t>
      </w:r>
      <w:proofErr w:type="spellEnd"/>
      <w:r w:rsidRPr="00DB0FFC">
        <w:rPr>
          <w:b/>
          <w:bCs/>
        </w:rPr>
        <w:t>):</w:t>
      </w:r>
      <w:r w:rsidRPr="00DB0FFC">
        <w:t xml:space="preserve"> Si llega a una variable que </w:t>
      </w:r>
      <w:r w:rsidRPr="00DB0FFC">
        <w:rPr>
          <w:b/>
          <w:bCs/>
        </w:rPr>
        <w:t>no tiene ningún valor legal disponible</w:t>
      </w:r>
      <w:r w:rsidRPr="00DB0FFC">
        <w:t xml:space="preserve">, declara un fallo. Tras el fallo, la búsqueda </w:t>
      </w:r>
      <w:r w:rsidRPr="00DB0FFC">
        <w:rPr>
          <w:b/>
          <w:bCs/>
        </w:rPr>
        <w:t>retrocede (vuelve atrás) a la decisión anterior</w:t>
      </w:r>
      <w:r w:rsidRPr="00DB0FFC">
        <w:t xml:space="preserve"> e intenta un camino </w:t>
      </w:r>
      <w:proofErr w:type="gramStart"/>
      <w:r w:rsidRPr="00DB0FFC">
        <w:t>alternativo,.</w:t>
      </w:r>
      <w:proofErr w:type="gramEnd"/>
    </w:p>
    <w:p w14:paraId="790E1BB4" w14:textId="77777777" w:rsidR="00DB0FFC" w:rsidRPr="00DB0FFC" w:rsidRDefault="00DB0FFC" w:rsidP="00DB0FFC">
      <w:r w:rsidRPr="00DB0FFC">
        <w:pict w14:anchorId="56E0E32E">
          <v:rect id="_x0000_i1113" style="width:0;height:1.5pt" o:hralign="center" o:hrstd="t" o:hr="t" fillcolor="#a0a0a0" stroked="f"/>
        </w:pict>
      </w:r>
    </w:p>
    <w:p w14:paraId="2D49BA22" w14:textId="77777777" w:rsidR="00DB0FFC" w:rsidRPr="00DB0FFC" w:rsidRDefault="00DB0FFC" w:rsidP="00DB0FFC">
      <w:proofErr w:type="spellStart"/>
      <w:r w:rsidRPr="00DB0FFC">
        <w:t>Backtracking</w:t>
      </w:r>
      <w:proofErr w:type="spellEnd"/>
      <w:r w:rsidRPr="00DB0FFC">
        <w:t xml:space="preserve"> Mejorado (Criterios Dinámicos)</w:t>
      </w:r>
    </w:p>
    <w:p w14:paraId="00767A01" w14:textId="77777777" w:rsidR="00DB0FFC" w:rsidRPr="00DB0FFC" w:rsidRDefault="00DB0FFC" w:rsidP="00DB0FFC">
      <w:proofErr w:type="spellStart"/>
      <w:r w:rsidRPr="00DB0FFC">
        <w:t>Backtracking</w:t>
      </w:r>
      <w:proofErr w:type="spellEnd"/>
      <w:r w:rsidRPr="00DB0FFC">
        <w:t xml:space="preserve"> puro (ciego) es muy ineficiente. Para que funcione en problemas masivos, se aplican heurísticas de propósito general que deciden </w:t>
      </w:r>
      <w:r w:rsidRPr="00DB0FFC">
        <w:rPr>
          <w:b/>
          <w:bCs/>
        </w:rPr>
        <w:t>qué variable elegir</w:t>
      </w:r>
      <w:r w:rsidRPr="00DB0FFC">
        <w:t xml:space="preserve"> y en </w:t>
      </w:r>
      <w:r w:rsidRPr="00DB0FFC">
        <w:rPr>
          <w:b/>
          <w:bCs/>
        </w:rPr>
        <w:t xml:space="preserve">qué orden probar sus </w:t>
      </w:r>
      <w:proofErr w:type="gramStart"/>
      <w:r w:rsidRPr="00DB0FFC">
        <w:rPr>
          <w:b/>
          <w:bCs/>
        </w:rPr>
        <w:t>valores</w:t>
      </w:r>
      <w:r w:rsidRPr="00DB0FFC">
        <w:t>,.</w:t>
      </w:r>
      <w:proofErr w:type="gramEnd"/>
    </w:p>
    <w:p w14:paraId="5C332F0F" w14:textId="77777777" w:rsidR="00DB0FFC" w:rsidRPr="00DB0FFC" w:rsidRDefault="00DB0FFC" w:rsidP="00DB0FFC">
      <w:r w:rsidRPr="00DB0FFC">
        <w:t>1. Ordenamiento de Variables (ELEGIR_VAR)</w:t>
      </w:r>
    </w:p>
    <w:p w14:paraId="32A14338" w14:textId="77777777" w:rsidR="00DB0FFC" w:rsidRPr="00DB0FFC" w:rsidRDefault="00DB0FFC" w:rsidP="00DB0FFC">
      <w:pPr>
        <w:numPr>
          <w:ilvl w:val="0"/>
          <w:numId w:val="15"/>
        </w:numPr>
      </w:pPr>
      <w:r w:rsidRPr="00DB0FFC">
        <w:rPr>
          <w:b/>
          <w:bCs/>
        </w:rPr>
        <w:t>Mínimos Valores Restantes (MVR):</w:t>
      </w:r>
      <w:r w:rsidRPr="00DB0FFC">
        <w:t xml:space="preserve"> También conocida como la variable "más restringida" o "primero en fallar". </w:t>
      </w:r>
      <w:r w:rsidRPr="00DB0FFC">
        <w:rPr>
          <w:b/>
          <w:bCs/>
        </w:rPr>
        <w:t xml:space="preserve">Elige la variable que tenga la menor cantidad de valores legales restantes en su </w:t>
      </w:r>
      <w:proofErr w:type="gramStart"/>
      <w:r w:rsidRPr="00DB0FFC">
        <w:rPr>
          <w:b/>
          <w:bCs/>
        </w:rPr>
        <w:t>dominio</w:t>
      </w:r>
      <w:r w:rsidRPr="00DB0FFC">
        <w:t>,.</w:t>
      </w:r>
      <w:proofErr w:type="gramEnd"/>
      <w:r w:rsidRPr="00DB0FFC">
        <w:t xml:space="preserve"> Al forzar los fracasos rápido, poda inmensas ramas inútiles del árbol.</w:t>
      </w:r>
    </w:p>
    <w:p w14:paraId="6F9C8871" w14:textId="77777777" w:rsidR="00DB0FFC" w:rsidRPr="00DB0FFC" w:rsidRDefault="00DB0FFC" w:rsidP="00DB0FFC">
      <w:pPr>
        <w:numPr>
          <w:ilvl w:val="0"/>
          <w:numId w:val="15"/>
        </w:numPr>
      </w:pPr>
      <w:r w:rsidRPr="00DB0FFC">
        <w:rPr>
          <w:b/>
          <w:bCs/>
        </w:rPr>
        <w:t>Grado Heurístico:</w:t>
      </w:r>
      <w:r w:rsidRPr="00DB0FFC">
        <w:t xml:space="preserve"> Se utiliza para desempatar en MVR. Se elige la variable que participa en la </w:t>
      </w:r>
      <w:r w:rsidRPr="00DB0FFC">
        <w:rPr>
          <w:b/>
          <w:bCs/>
        </w:rPr>
        <w:t>mayor cantidad de restricciones</w:t>
      </w:r>
      <w:r w:rsidRPr="00DB0FFC">
        <w:t xml:space="preserve"> con el resto de </w:t>
      </w:r>
      <w:proofErr w:type="gramStart"/>
      <w:r w:rsidRPr="00DB0FFC">
        <w:t>variables</w:t>
      </w:r>
      <w:proofErr w:type="gramEnd"/>
      <w:r w:rsidRPr="00DB0FFC">
        <w:t xml:space="preserve"> no asignadas.</w:t>
      </w:r>
    </w:p>
    <w:p w14:paraId="632B53BB" w14:textId="77777777" w:rsidR="00DB0FFC" w:rsidRPr="00DB0FFC" w:rsidRDefault="00DB0FFC" w:rsidP="00DB0FFC">
      <w:r w:rsidRPr="00DB0FFC">
        <w:t>2. Ordenamiento de Valores (ORDENAR_DOM)</w:t>
      </w:r>
    </w:p>
    <w:p w14:paraId="1038105E" w14:textId="77777777" w:rsidR="00DB0FFC" w:rsidRPr="00DB0FFC" w:rsidRDefault="00DB0FFC" w:rsidP="00DB0FFC">
      <w:pPr>
        <w:numPr>
          <w:ilvl w:val="0"/>
          <w:numId w:val="16"/>
        </w:numPr>
      </w:pPr>
      <w:r w:rsidRPr="00DB0FFC">
        <w:rPr>
          <w:b/>
          <w:bCs/>
        </w:rPr>
        <w:t>Valor Menos Restringido:</w:t>
      </w:r>
      <w:r w:rsidRPr="00DB0FFC">
        <w:t xml:space="preserve"> Una vez elegida una variable, </w:t>
      </w:r>
      <w:r w:rsidRPr="00DB0FFC">
        <w:rPr>
          <w:b/>
          <w:bCs/>
        </w:rPr>
        <w:t>prefiere el valor que deje la mayor flexibilidad a sus vecinos</w:t>
      </w:r>
      <w:r w:rsidRPr="00DB0FFC">
        <w:t>. Es decir, elige el valor que elimine la menor cantidad de opciones en los dominios de las variables relacionadas no asignadas.</w:t>
      </w:r>
    </w:p>
    <w:p w14:paraId="51D89B0C" w14:textId="77777777" w:rsidR="00DB0FFC" w:rsidRPr="00DB0FFC" w:rsidRDefault="00DB0FFC" w:rsidP="00DB0FFC">
      <w:r w:rsidRPr="00DB0FFC">
        <w:pict w14:anchorId="0C784C68">
          <v:rect id="_x0000_i1114" style="width:0;height:1.5pt" o:hralign="center" o:hrstd="t" o:hr="t" fillcolor="#a0a0a0" stroked="f"/>
        </w:pict>
      </w:r>
    </w:p>
    <w:p w14:paraId="7DC0FE56" w14:textId="77777777" w:rsidR="00DB0FFC" w:rsidRPr="00DB0FFC" w:rsidRDefault="00DB0FFC" w:rsidP="00DB0FFC">
      <w:r w:rsidRPr="00DB0FFC">
        <w:t>Inferencia: Propagación de Restricciones</w:t>
      </w:r>
    </w:p>
    <w:p w14:paraId="6FEA276B" w14:textId="77777777" w:rsidR="00DB0FFC" w:rsidRPr="00DB0FFC" w:rsidRDefault="00DB0FFC" w:rsidP="00DB0FFC">
      <w:r w:rsidRPr="00DB0FFC">
        <w:lastRenderedPageBreak/>
        <w:t>Podemos usar las restricciones para anticipar fallos y reducir los dominios dinámicamente antes de asignar.</w:t>
      </w:r>
    </w:p>
    <w:p w14:paraId="04F72F95" w14:textId="77777777" w:rsidR="00DB0FFC" w:rsidRPr="00DB0FFC" w:rsidRDefault="00DB0FFC" w:rsidP="00DB0FFC">
      <w:r w:rsidRPr="00DB0FFC">
        <w:t xml:space="preserve">1. Comprobación Hacia Adelante (Forward </w:t>
      </w:r>
      <w:proofErr w:type="spellStart"/>
      <w:r w:rsidRPr="00DB0FFC">
        <w:t>Checking</w:t>
      </w:r>
      <w:proofErr w:type="spellEnd"/>
      <w:r w:rsidRPr="00DB0FFC">
        <w:t>)</w:t>
      </w:r>
    </w:p>
    <w:p w14:paraId="19E91669" w14:textId="77777777" w:rsidR="00DB0FFC" w:rsidRPr="00DB0FFC" w:rsidRDefault="00DB0FFC" w:rsidP="00DB0FFC">
      <w:r w:rsidRPr="00DB0FFC">
        <w:t xml:space="preserve">Al asignar un valor a la </w:t>
      </w:r>
      <w:proofErr w:type="gramStart"/>
      <w:r w:rsidRPr="00DB0FFC">
        <w:t>variable ,</w:t>
      </w:r>
      <w:proofErr w:type="gramEnd"/>
      <w:r w:rsidRPr="00DB0FFC">
        <w:t xml:space="preserve"> el algoritmo revisa todas las variables vecinas () no asignadas y </w:t>
      </w:r>
      <w:r w:rsidRPr="00DB0FFC">
        <w:rPr>
          <w:b/>
          <w:bCs/>
        </w:rPr>
        <w:t xml:space="preserve">elimina de sus dominios cualquier valor que sea inconsistente </w:t>
      </w:r>
      <w:proofErr w:type="gramStart"/>
      <w:r w:rsidRPr="00DB0FFC">
        <w:rPr>
          <w:b/>
          <w:bCs/>
        </w:rPr>
        <w:t xml:space="preserve">con </w:t>
      </w:r>
      <w:r w:rsidRPr="00DB0FFC">
        <w:t>,</w:t>
      </w:r>
      <w:proofErr w:type="gramEnd"/>
      <w:r w:rsidRPr="00DB0FFC">
        <w:t>,.</w:t>
      </w:r>
    </w:p>
    <w:p w14:paraId="1E0D853A" w14:textId="77777777" w:rsidR="00DB0FFC" w:rsidRPr="00DB0FFC" w:rsidRDefault="00DB0FFC" w:rsidP="00DB0FFC">
      <w:pPr>
        <w:numPr>
          <w:ilvl w:val="0"/>
          <w:numId w:val="17"/>
        </w:numPr>
      </w:pPr>
      <w:r w:rsidRPr="00DB0FFC">
        <w:rPr>
          <w:i/>
          <w:iCs/>
        </w:rPr>
        <w:t>Ventaja:</w:t>
      </w:r>
      <w:r w:rsidRPr="00DB0FFC">
        <w:t xml:space="preserve"> Reduce dominios tempranamente y detecta inconsistencias. Si el dominio de alguna variable queda vacío, se retrocede de inmediato.</w:t>
      </w:r>
    </w:p>
    <w:p w14:paraId="07BCB5B3" w14:textId="77777777" w:rsidR="00DB0FFC" w:rsidRPr="00DB0FFC" w:rsidRDefault="00DB0FFC" w:rsidP="00DB0FFC">
      <w:pPr>
        <w:numPr>
          <w:ilvl w:val="0"/>
          <w:numId w:val="17"/>
        </w:numPr>
      </w:pPr>
      <w:r w:rsidRPr="00DB0FFC">
        <w:rPr>
          <w:i/>
          <w:iCs/>
        </w:rPr>
        <w:t>Limitación:</w:t>
      </w:r>
      <w:r w:rsidRPr="00DB0FFC">
        <w:t xml:space="preserve"> Falla en mirar "lo suficientemente adelante" (no detecta conflictos entre dos variables futuras que aún no fueron asignadas).</w:t>
      </w:r>
    </w:p>
    <w:p w14:paraId="6D934D45" w14:textId="77777777" w:rsidR="00DB0FFC" w:rsidRPr="00DB0FFC" w:rsidRDefault="00DB0FFC" w:rsidP="00DB0FFC">
      <w:r w:rsidRPr="00DB0FFC">
        <w:t>2. Arco-consistencia (AC-3)</w:t>
      </w:r>
    </w:p>
    <w:p w14:paraId="47084794" w14:textId="77777777" w:rsidR="00DB0FFC" w:rsidRPr="00DB0FFC" w:rsidRDefault="00DB0FFC" w:rsidP="00DB0FFC">
      <w:r w:rsidRPr="00DB0FFC">
        <w:t xml:space="preserve">Es una forma de inferencia más potente. Se dice que una variable es arco-consistente con </w:t>
      </w:r>
      <w:r w:rsidRPr="00DB0FFC">
        <w:rPr>
          <w:b/>
          <w:bCs/>
        </w:rPr>
        <w:t xml:space="preserve">si para TODO valor en el dominio </w:t>
      </w:r>
      <w:proofErr w:type="gramStart"/>
      <w:r w:rsidRPr="00DB0FFC">
        <w:rPr>
          <w:b/>
          <w:bCs/>
        </w:rPr>
        <w:t>de ,</w:t>
      </w:r>
      <w:proofErr w:type="gramEnd"/>
      <w:r w:rsidRPr="00DB0FFC">
        <w:rPr>
          <w:b/>
          <w:bCs/>
        </w:rPr>
        <w:t xml:space="preserve"> existe al menos un valor compatible en el dominio </w:t>
      </w:r>
      <w:proofErr w:type="gramStart"/>
      <w:r w:rsidRPr="00DB0FFC">
        <w:rPr>
          <w:b/>
          <w:bCs/>
        </w:rPr>
        <w:t xml:space="preserve">de </w:t>
      </w:r>
      <w:r w:rsidRPr="00DB0FFC">
        <w:t>,</w:t>
      </w:r>
      <w:proofErr w:type="gramEnd"/>
      <w:r w:rsidRPr="00DB0FFC">
        <w:t>.</w:t>
      </w:r>
    </w:p>
    <w:p w14:paraId="23AEC7D1" w14:textId="77777777" w:rsidR="00DB0FFC" w:rsidRPr="00DB0FFC" w:rsidRDefault="00DB0FFC" w:rsidP="00DB0FFC">
      <w:pPr>
        <w:numPr>
          <w:ilvl w:val="0"/>
          <w:numId w:val="18"/>
        </w:numPr>
      </w:pPr>
      <w:r w:rsidRPr="00DB0FFC">
        <w:t xml:space="preserve">Si se elimina un valor, AC-3 </w:t>
      </w:r>
      <w:r w:rsidRPr="00DB0FFC">
        <w:rPr>
          <w:b/>
          <w:bCs/>
        </w:rPr>
        <w:t>propaga esa restricción en cadena</w:t>
      </w:r>
      <w:r w:rsidRPr="00DB0FFC">
        <w:t xml:space="preserve"> a otros vecinos para asegurar que todo el grafo mantenga la consistencia.</w:t>
      </w:r>
    </w:p>
    <w:p w14:paraId="0334689B" w14:textId="77777777" w:rsidR="00DB0FFC" w:rsidRPr="00DB0FFC" w:rsidRDefault="00DB0FFC" w:rsidP="00DB0FFC">
      <w:pPr>
        <w:numPr>
          <w:ilvl w:val="0"/>
          <w:numId w:val="18"/>
        </w:numPr>
      </w:pPr>
      <w:r w:rsidRPr="00DB0FFC">
        <w:t xml:space="preserve">Logra podar muchísimos más valores que Forward </w:t>
      </w:r>
      <w:proofErr w:type="spellStart"/>
      <w:r w:rsidRPr="00DB0FFC">
        <w:t>Checking</w:t>
      </w:r>
      <w:proofErr w:type="spellEnd"/>
      <w:r w:rsidRPr="00DB0FFC">
        <w:t xml:space="preserve">, aunque consume más tiempo de </w:t>
      </w:r>
      <w:proofErr w:type="gramStart"/>
      <w:r w:rsidRPr="00DB0FFC">
        <w:t>cálculo,.</w:t>
      </w:r>
      <w:proofErr w:type="gramEnd"/>
    </w:p>
    <w:p w14:paraId="0C9DC752" w14:textId="77777777" w:rsidR="00DB0FFC" w:rsidRPr="00DB0FFC" w:rsidRDefault="00DB0FFC" w:rsidP="00DB0FFC">
      <w:r w:rsidRPr="00DB0FFC">
        <w:pict w14:anchorId="7E17EC72">
          <v:rect id="_x0000_i1115" style="width:0;height:1.5pt" o:hralign="center" o:hrstd="t" o:hr="t" fillcolor="#a0a0a0" stroked="f"/>
        </w:pict>
      </w:r>
    </w:p>
    <w:p w14:paraId="1BF4536F" w14:textId="77777777" w:rsidR="00DB0FFC" w:rsidRPr="00DB0FFC" w:rsidRDefault="00DB0FFC" w:rsidP="00DB0FFC">
      <w:r w:rsidRPr="00DB0FFC">
        <w:t>Restricciones Globales Especiales</w:t>
      </w:r>
    </w:p>
    <w:p w14:paraId="07318E1A" w14:textId="77777777" w:rsidR="00DB0FFC" w:rsidRPr="00DB0FFC" w:rsidRDefault="00DB0FFC" w:rsidP="00DB0FFC">
      <w:r w:rsidRPr="00DB0FFC">
        <w:t xml:space="preserve">Para optimizar el procesamiento de restricciones que involucran muchas variables, existen algoritmos de propósito </w:t>
      </w:r>
      <w:proofErr w:type="gramStart"/>
      <w:r w:rsidRPr="00DB0FFC">
        <w:t>especial,:</w:t>
      </w:r>
      <w:proofErr w:type="gramEnd"/>
    </w:p>
    <w:p w14:paraId="13253C4C" w14:textId="77777777" w:rsidR="00DB0FFC" w:rsidRPr="00DB0FFC" w:rsidRDefault="00DB0FFC" w:rsidP="00DB0FFC">
      <w:pPr>
        <w:numPr>
          <w:ilvl w:val="0"/>
          <w:numId w:val="19"/>
        </w:numPr>
      </w:pPr>
      <w:proofErr w:type="spellStart"/>
      <w:r w:rsidRPr="00DB0FFC">
        <w:t>Alldiff</w:t>
      </w:r>
      <w:proofErr w:type="spellEnd"/>
      <w:r w:rsidRPr="00DB0FFC">
        <w:rPr>
          <w:b/>
          <w:bCs/>
        </w:rPr>
        <w:t>:</w:t>
      </w:r>
      <w:r w:rsidRPr="00DB0FFC">
        <w:t xml:space="preserve"> Requiere que todas las variables involucradas tengan valores distintos. </w:t>
      </w:r>
      <w:r w:rsidRPr="00DB0FFC">
        <w:rPr>
          <w:i/>
          <w:iCs/>
        </w:rPr>
        <w:t>Test rápido de inconsistencia:</w:t>
      </w:r>
      <w:r w:rsidRPr="00DB0FFC">
        <w:t xml:space="preserve"> Si hay variables y juntas tienen solo posibles valores en sus dominios combinados, </w:t>
      </w:r>
      <w:proofErr w:type="gramStart"/>
      <w:r w:rsidRPr="00DB0FFC">
        <w:t>y ,</w:t>
      </w:r>
      <w:proofErr w:type="gramEnd"/>
      <w:r w:rsidRPr="00DB0FFC">
        <w:t xml:space="preserve"> el problema es inconsistente y falla de </w:t>
      </w:r>
      <w:proofErr w:type="gramStart"/>
      <w:r w:rsidRPr="00DB0FFC">
        <w:t>inmediato,.</w:t>
      </w:r>
      <w:proofErr w:type="gramEnd"/>
    </w:p>
    <w:p w14:paraId="1686FE53" w14:textId="77777777" w:rsidR="00DB0FFC" w:rsidRPr="00DB0FFC" w:rsidRDefault="00DB0FFC" w:rsidP="00DB0FFC">
      <w:pPr>
        <w:numPr>
          <w:ilvl w:val="0"/>
          <w:numId w:val="19"/>
        </w:numPr>
      </w:pPr>
      <w:proofErr w:type="spellStart"/>
      <w:r w:rsidRPr="00DB0FFC">
        <w:t>Atmost</w:t>
      </w:r>
      <w:proofErr w:type="spellEnd"/>
      <w:r w:rsidRPr="00DB0FFC">
        <w:rPr>
          <w:b/>
          <w:bCs/>
        </w:rPr>
        <w:t xml:space="preserve"> (Restricciones de recursos):</w:t>
      </w:r>
      <w:r w:rsidRPr="00DB0FFC">
        <w:t xml:space="preserve"> Limita la sumatoria de valores. </w:t>
      </w:r>
      <w:r w:rsidRPr="00DB0FFC">
        <w:rPr>
          <w:i/>
          <w:iCs/>
        </w:rPr>
        <w:t>Test rápido:</w:t>
      </w:r>
      <w:r w:rsidRPr="00DB0FFC">
        <w:t xml:space="preserve"> Si la suma de los valores más pequeños posibles en el dominio de cada variable ya excede el límite máximo permitido (), es inconsistente.</w:t>
      </w:r>
    </w:p>
    <w:p w14:paraId="53D775A7" w14:textId="77777777" w:rsidR="00DB0FFC" w:rsidRPr="00DB0FFC" w:rsidRDefault="00DB0FFC" w:rsidP="00DB0FFC">
      <w:r w:rsidRPr="00DB0FFC">
        <w:pict w14:anchorId="76D6DA3B">
          <v:rect id="_x0000_i1116" style="width:0;height:1.5pt" o:hralign="center" o:hrstd="t" o:hr="t" fillcolor="#a0a0a0" stroked="f"/>
        </w:pict>
      </w:r>
    </w:p>
    <w:p w14:paraId="0BC97268" w14:textId="77777777" w:rsidR="00DB0FFC" w:rsidRPr="00DB0FFC" w:rsidRDefault="00DB0FFC" w:rsidP="00DB0FFC">
      <w:r w:rsidRPr="00DB0FFC">
        <w:t>Vuelta Atrás Inteligente: Salto-atrás (</w:t>
      </w:r>
      <w:proofErr w:type="spellStart"/>
      <w:r w:rsidRPr="00DB0FFC">
        <w:t>Backjumping</w:t>
      </w:r>
      <w:proofErr w:type="spellEnd"/>
      <w:r w:rsidRPr="00DB0FFC">
        <w:t>)</w:t>
      </w:r>
    </w:p>
    <w:p w14:paraId="4A36BCC6" w14:textId="77777777" w:rsidR="00DB0FFC" w:rsidRPr="00DB0FFC" w:rsidRDefault="00DB0FFC" w:rsidP="00DB0FFC">
      <w:r w:rsidRPr="00DB0FFC">
        <w:lastRenderedPageBreak/>
        <w:t xml:space="preserve">La </w:t>
      </w:r>
      <w:r w:rsidRPr="00DB0FFC">
        <w:rPr>
          <w:i/>
          <w:iCs/>
        </w:rPr>
        <w:t>vuelta atrás cronológica</w:t>
      </w:r>
      <w:r w:rsidRPr="00DB0FFC">
        <w:t xml:space="preserve"> estándar sube simplemente a la última variable asignada, lo que puede provocar repetición infinita de fallos inútiles.</w:t>
      </w:r>
    </w:p>
    <w:p w14:paraId="30F4CC3A" w14:textId="77777777" w:rsidR="00DB0FFC" w:rsidRPr="00DB0FFC" w:rsidRDefault="00DB0FFC" w:rsidP="00DB0FFC">
      <w:pPr>
        <w:numPr>
          <w:ilvl w:val="0"/>
          <w:numId w:val="20"/>
        </w:numPr>
      </w:pPr>
      <w:r w:rsidRPr="00DB0FFC">
        <w:rPr>
          <w:b/>
          <w:bCs/>
        </w:rPr>
        <w:t>Salto-atrás dirigido por conflicto (</w:t>
      </w:r>
      <w:proofErr w:type="spellStart"/>
      <w:r w:rsidRPr="00DB0FFC">
        <w:rPr>
          <w:b/>
          <w:bCs/>
        </w:rPr>
        <w:t>Conflict-directed</w:t>
      </w:r>
      <w:proofErr w:type="spellEnd"/>
      <w:r w:rsidRPr="00DB0FFC">
        <w:rPr>
          <w:b/>
          <w:bCs/>
        </w:rPr>
        <w:t xml:space="preserve"> </w:t>
      </w:r>
      <w:proofErr w:type="spellStart"/>
      <w:r w:rsidRPr="00DB0FFC">
        <w:rPr>
          <w:b/>
          <w:bCs/>
        </w:rPr>
        <w:t>backjumping</w:t>
      </w:r>
      <w:proofErr w:type="spellEnd"/>
      <w:r w:rsidRPr="00DB0FFC">
        <w:rPr>
          <w:b/>
          <w:bCs/>
        </w:rPr>
        <w:t>):</w:t>
      </w:r>
      <w:r w:rsidRPr="00DB0FFC">
        <w:t xml:space="preserve"> Ante un callejón sin salida, el algoritmo identifica el </w:t>
      </w:r>
      <w:r w:rsidRPr="00DB0FFC">
        <w:rPr>
          <w:b/>
          <w:bCs/>
        </w:rPr>
        <w:t>conjunto conflicto</w:t>
      </w:r>
      <w:r w:rsidRPr="00DB0FFC">
        <w:t xml:space="preserve"> (la lista de variables asignadas en el pasado que causaron directamente este fallo). En lugar de retroceder un solo paso, </w:t>
      </w:r>
      <w:r w:rsidRPr="00DB0FFC">
        <w:rPr>
          <w:b/>
          <w:bCs/>
        </w:rPr>
        <w:t>salta hacia atrás directamente a la variable más reciente dentro de ese conjunto conflicto</w:t>
      </w:r>
      <w:r w:rsidRPr="00DB0FFC">
        <w:t xml:space="preserve">, ignorando variables intermedias </w:t>
      </w:r>
      <w:proofErr w:type="gramStart"/>
      <w:r w:rsidRPr="00DB0FFC">
        <w:t>irrelevantes,.</w:t>
      </w:r>
      <w:proofErr w:type="gramEnd"/>
    </w:p>
    <w:p w14:paraId="3A4B8DCF" w14:textId="77777777" w:rsidR="00DB0FFC" w:rsidRPr="00DB0FFC" w:rsidRDefault="00DB0FFC" w:rsidP="00DB0FFC">
      <w:r w:rsidRPr="00DB0FFC">
        <w:pict w14:anchorId="2B7EFD59">
          <v:rect id="_x0000_i1117" style="width:0;height:1.5pt" o:hralign="center" o:hrstd="t" o:hr="t" fillcolor="#a0a0a0" stroked="f"/>
        </w:pict>
      </w:r>
    </w:p>
    <w:p w14:paraId="7F8C15A3" w14:textId="77777777" w:rsidR="00DB0FFC" w:rsidRPr="00DB0FFC" w:rsidRDefault="00DB0FFC" w:rsidP="00DB0FFC">
      <w:r w:rsidRPr="00DB0FFC">
        <w:t>Resolución mediante Búsqueda Local (Min-</w:t>
      </w:r>
      <w:proofErr w:type="spellStart"/>
      <w:r w:rsidRPr="00DB0FFC">
        <w:t>Conflicts</w:t>
      </w:r>
      <w:proofErr w:type="spellEnd"/>
      <w:r w:rsidRPr="00DB0FFC">
        <w:t>)</w:t>
      </w:r>
    </w:p>
    <w:p w14:paraId="3C270D72" w14:textId="77777777" w:rsidR="00DB0FFC" w:rsidRPr="00DB0FFC" w:rsidRDefault="00DB0FFC" w:rsidP="00DB0FFC">
      <w:r w:rsidRPr="00DB0FFC">
        <w:t>Los CSP son problemas de optimización perfectos para algoritmos locales, los cuales operan modificando un estado completo en lugar de construir un árbol.</w:t>
      </w:r>
    </w:p>
    <w:p w14:paraId="413B9260" w14:textId="77777777" w:rsidR="00DB0FFC" w:rsidRPr="00DB0FFC" w:rsidRDefault="00DB0FFC" w:rsidP="00DB0FFC">
      <w:pPr>
        <w:numPr>
          <w:ilvl w:val="0"/>
          <w:numId w:val="21"/>
        </w:numPr>
      </w:pPr>
      <w:r w:rsidRPr="00DB0FFC">
        <w:rPr>
          <w:b/>
          <w:bCs/>
        </w:rPr>
        <w:t>Formulación de estados completa:</w:t>
      </w:r>
      <w:r w:rsidRPr="00DB0FFC">
        <w:t xml:space="preserve"> El estado inicial ya tiene valores asignados a </w:t>
      </w:r>
      <w:r w:rsidRPr="00DB0FFC">
        <w:rPr>
          <w:b/>
          <w:bCs/>
        </w:rPr>
        <w:t>todas</w:t>
      </w:r>
      <w:r w:rsidRPr="00DB0FFC">
        <w:t xml:space="preserve"> las variables (aunque viole reglas y sea inconsistente). Las acciones consisten en cambiarle el valor a una de </w:t>
      </w:r>
      <w:proofErr w:type="gramStart"/>
      <w:r w:rsidRPr="00DB0FFC">
        <w:t>ellas,.</w:t>
      </w:r>
      <w:proofErr w:type="gramEnd"/>
    </w:p>
    <w:p w14:paraId="256B3D0D" w14:textId="77777777" w:rsidR="00DB0FFC" w:rsidRPr="00DB0FFC" w:rsidRDefault="00DB0FFC" w:rsidP="00DB0FFC">
      <w:pPr>
        <w:numPr>
          <w:ilvl w:val="0"/>
          <w:numId w:val="21"/>
        </w:numPr>
      </w:pPr>
      <w:r w:rsidRPr="00DB0FFC">
        <w:rPr>
          <w:b/>
          <w:bCs/>
        </w:rPr>
        <w:t>Función objetivo:</w:t>
      </w:r>
      <w:r w:rsidRPr="00DB0FFC">
        <w:t xml:space="preserve"> Una fórmula matemática que cuenta </w:t>
      </w:r>
      <w:r w:rsidRPr="00DB0FFC">
        <w:rPr>
          <w:b/>
          <w:bCs/>
        </w:rPr>
        <w:t>el número exacto de restricciones violadas</w:t>
      </w:r>
      <w:r w:rsidRPr="00DB0FFC">
        <w:t>. El objetivo es minimizar esta función para que el valle topográfico llegue al mínimo global (la solución</w:t>
      </w:r>
      <w:proofErr w:type="gramStart"/>
      <w:r w:rsidRPr="00DB0FFC">
        <w:t>),.</w:t>
      </w:r>
      <w:proofErr w:type="gramEnd"/>
    </w:p>
    <w:p w14:paraId="1E11DCD6" w14:textId="77777777" w:rsidR="00DB0FFC" w:rsidRPr="00DB0FFC" w:rsidRDefault="00DB0FFC" w:rsidP="00DB0FFC">
      <w:pPr>
        <w:numPr>
          <w:ilvl w:val="0"/>
          <w:numId w:val="21"/>
        </w:numPr>
      </w:pPr>
      <w:r w:rsidRPr="00DB0FFC">
        <w:rPr>
          <w:b/>
          <w:bCs/>
        </w:rPr>
        <w:t>Heurística de Mínimos-Conflictos:</w:t>
      </w:r>
      <w:r w:rsidRPr="00DB0FFC">
        <w:t xml:space="preserve"> En cada iteración, se elige al azar una variable que esté en conflicto. Luego, se le asigna el valor de su dominio que </w:t>
      </w:r>
      <w:r w:rsidRPr="00DB0FFC">
        <w:rPr>
          <w:b/>
          <w:bCs/>
        </w:rPr>
        <w:t>minimice el número total de restricciones violadas</w:t>
      </w:r>
      <w:r w:rsidRPr="00DB0FFC">
        <w:t xml:space="preserve"> en todo el </w:t>
      </w:r>
      <w:proofErr w:type="gramStart"/>
      <w:r w:rsidRPr="00DB0FFC">
        <w:t>tablero,.</w:t>
      </w:r>
      <w:proofErr w:type="gramEnd"/>
    </w:p>
    <w:p w14:paraId="2E51D1AA" w14:textId="77777777" w:rsidR="00DB0FFC" w:rsidRPr="00DB0FFC" w:rsidRDefault="00DB0FFC" w:rsidP="00DB0FFC">
      <w:pPr>
        <w:numPr>
          <w:ilvl w:val="0"/>
          <w:numId w:val="21"/>
        </w:numPr>
      </w:pPr>
      <w:r w:rsidRPr="00DB0FFC">
        <w:rPr>
          <w:b/>
          <w:bCs/>
        </w:rPr>
        <w:t>Performance:</w:t>
      </w:r>
      <w:r w:rsidRPr="00DB0FFC">
        <w:t xml:space="preserve"> Extremadamente eficaz. Puede resolver configuraciones monstruosas (como </w:t>
      </w:r>
      <w:r w:rsidRPr="00DB0FFC">
        <w:rPr>
          <w:b/>
          <w:bCs/>
        </w:rPr>
        <w:t>un millón de reinas</w:t>
      </w:r>
      <w:r w:rsidRPr="00DB0FFC">
        <w:t xml:space="preserve">) en un promedio de solo 50 </w:t>
      </w:r>
      <w:proofErr w:type="gramStart"/>
      <w:r w:rsidRPr="00DB0FFC">
        <w:t>pasos,.</w:t>
      </w:r>
      <w:proofErr w:type="gramEnd"/>
      <w:r w:rsidRPr="00DB0FFC">
        <w:t xml:space="preserve"> Para evitar atascarse en mesetas topográficas, se complementa con técnicas como movimientos laterales o listas tabú.</w:t>
      </w:r>
    </w:p>
    <w:p w14:paraId="13E52B05" w14:textId="77777777" w:rsidR="00DB0FFC" w:rsidRPr="00DB0FFC" w:rsidRDefault="00DB0FFC" w:rsidP="00DB0FFC">
      <w:r w:rsidRPr="00DB0FFC">
        <w:pict w14:anchorId="41CA192C">
          <v:rect id="_x0000_i1118" style="width:0;height:1.5pt" o:hralign="center" o:hrstd="t" o:hr="t" fillcolor="#a0a0a0" stroked="f"/>
        </w:pict>
      </w:r>
    </w:p>
    <w:p w14:paraId="59B02480" w14:textId="77777777" w:rsidR="00DB0FFC" w:rsidRPr="00DB0FFC" w:rsidRDefault="00DB0FFC" w:rsidP="00DB0FFC">
      <w:r w:rsidRPr="00DB0FFC">
        <w:t>Estructura de los Problemas</w:t>
      </w:r>
    </w:p>
    <w:p w14:paraId="5575197E" w14:textId="77777777" w:rsidR="00DB0FFC" w:rsidRPr="00DB0FFC" w:rsidRDefault="00DB0FFC" w:rsidP="00DB0FFC">
      <w:r w:rsidRPr="00DB0FFC">
        <w:t xml:space="preserve">La dificultad teórica de un CSP recae enteramente en la topología de su </w:t>
      </w:r>
      <w:r w:rsidRPr="00DB0FFC">
        <w:rPr>
          <w:b/>
          <w:bCs/>
        </w:rPr>
        <w:t xml:space="preserve">grafo de </w:t>
      </w:r>
      <w:proofErr w:type="gramStart"/>
      <w:r w:rsidRPr="00DB0FFC">
        <w:rPr>
          <w:b/>
          <w:bCs/>
        </w:rPr>
        <w:t>restricciones</w:t>
      </w:r>
      <w:r w:rsidRPr="00DB0FFC">
        <w:t>,:</w:t>
      </w:r>
      <w:proofErr w:type="gramEnd"/>
    </w:p>
    <w:p w14:paraId="085FCC32" w14:textId="77777777" w:rsidR="00DB0FFC" w:rsidRPr="00DB0FFC" w:rsidRDefault="00DB0FFC" w:rsidP="00DB0FFC">
      <w:pPr>
        <w:numPr>
          <w:ilvl w:val="0"/>
          <w:numId w:val="22"/>
        </w:numPr>
      </w:pPr>
      <w:r w:rsidRPr="00DB0FFC">
        <w:rPr>
          <w:b/>
          <w:bCs/>
        </w:rPr>
        <w:t>Componentes Conexas (Subproblemas independientes):</w:t>
      </w:r>
      <w:r w:rsidRPr="00DB0FFC">
        <w:t xml:space="preserve"> Si el grafo se puede fragmentar en zonas sin restricciones cruzadas, la complejidad se desploma. Si dividimos un problema de variables en subproblemas </w:t>
      </w:r>
      <w:r w:rsidRPr="00DB0FFC">
        <w:lastRenderedPageBreak/>
        <w:t xml:space="preserve">independientes, la cantidad de asignaciones completas a procesar </w:t>
      </w:r>
      <w:r w:rsidRPr="00DB0FFC">
        <w:rPr>
          <w:b/>
          <w:bCs/>
        </w:rPr>
        <w:t xml:space="preserve">cae de </w:t>
      </w:r>
      <w:proofErr w:type="gramStart"/>
      <w:r w:rsidRPr="00DB0FFC">
        <w:rPr>
          <w:b/>
          <w:bCs/>
        </w:rPr>
        <w:t xml:space="preserve">a </w:t>
      </w:r>
      <w:r w:rsidRPr="00DB0FFC">
        <w:t>,</w:t>
      </w:r>
      <w:proofErr w:type="gramEnd"/>
      <w:r w:rsidRPr="00DB0FFC">
        <w:t xml:space="preserve"> permitiendo resolver en microsegundos problemas que de otro modo tardarían </w:t>
      </w:r>
      <w:proofErr w:type="gramStart"/>
      <w:r w:rsidRPr="00DB0FFC">
        <w:t>siglos,.</w:t>
      </w:r>
      <w:proofErr w:type="gramEnd"/>
    </w:p>
    <w:p w14:paraId="3FF8A465" w14:textId="77777777" w:rsidR="00DB0FFC" w:rsidRPr="00DB0FFC" w:rsidRDefault="00DB0FFC" w:rsidP="00DB0FFC">
      <w:r w:rsidRPr="00DB0FFC">
        <w:t>7. BÚSQUEDAS INSPIRADAS EN LA NATURALEZA</w:t>
      </w:r>
    </w:p>
    <w:p w14:paraId="40C77D59" w14:textId="77777777" w:rsidR="00DB0FFC" w:rsidRPr="00DB0FFC" w:rsidRDefault="00DB0FFC" w:rsidP="00DB0FFC">
      <w:r w:rsidRPr="00DB0FFC">
        <w:t>La naturaleza como fuente de inspiración</w:t>
      </w:r>
    </w:p>
    <w:p w14:paraId="4020A430" w14:textId="77777777" w:rsidR="00DB0FFC" w:rsidRPr="00DB0FFC" w:rsidRDefault="00DB0FFC" w:rsidP="00DB0FFC">
      <w:r w:rsidRPr="00DB0FFC">
        <w:t xml:space="preserve">Consiste en </w:t>
      </w:r>
      <w:r w:rsidRPr="00DB0FFC">
        <w:rPr>
          <w:b/>
          <w:bCs/>
        </w:rPr>
        <w:t>simular cómo la naturaleza resuelve problemas</w:t>
      </w:r>
      <w:r w:rsidRPr="00DB0FFC">
        <w:t xml:space="preserve"> mediante algoritmos inspirados en procesos químicos, leyes físicas o fenómenos biológicos evolutivos y sociales.</w:t>
      </w:r>
    </w:p>
    <w:p w14:paraId="3F478BA5" w14:textId="77777777" w:rsidR="00DB0FFC" w:rsidRPr="00DB0FFC" w:rsidRDefault="00DB0FFC" w:rsidP="00DB0FFC">
      <w:pPr>
        <w:numPr>
          <w:ilvl w:val="0"/>
          <w:numId w:val="23"/>
        </w:numPr>
      </w:pPr>
      <w:r w:rsidRPr="00DB0FFC">
        <w:t xml:space="preserve">Poseen un gran impacto y son altamente efectivos para resolver </w:t>
      </w:r>
      <w:r w:rsidRPr="00DB0FFC">
        <w:rPr>
          <w:b/>
          <w:bCs/>
        </w:rPr>
        <w:t>grandes problemas de optimización</w:t>
      </w:r>
      <w:r w:rsidRPr="00DB0FFC">
        <w:t>.</w:t>
      </w:r>
    </w:p>
    <w:p w14:paraId="36C51A59" w14:textId="77777777" w:rsidR="00DB0FFC" w:rsidRPr="00DB0FFC" w:rsidRDefault="00DB0FFC" w:rsidP="00DB0FFC">
      <w:pPr>
        <w:numPr>
          <w:ilvl w:val="0"/>
          <w:numId w:val="23"/>
        </w:numPr>
      </w:pPr>
      <w:r w:rsidRPr="00DB0FFC">
        <w:t xml:space="preserve">Incorporan </w:t>
      </w:r>
      <w:r w:rsidRPr="00DB0FFC">
        <w:rPr>
          <w:b/>
          <w:bCs/>
        </w:rPr>
        <w:t>mecánicas estocásticas (aleatorias)</w:t>
      </w:r>
      <w:r w:rsidRPr="00DB0FFC">
        <w:t>, sacrificando la exploración sistemática de los árboles de búsqueda convencionales a cambio de eficiencia en paisajes masivos.</w:t>
      </w:r>
    </w:p>
    <w:p w14:paraId="4290A744" w14:textId="77777777" w:rsidR="00DB0FFC" w:rsidRPr="00DB0FFC" w:rsidRDefault="00DB0FFC" w:rsidP="00DB0FFC">
      <w:pPr>
        <w:numPr>
          <w:ilvl w:val="0"/>
          <w:numId w:val="23"/>
        </w:numPr>
      </w:pPr>
      <w:r w:rsidRPr="00DB0FFC">
        <w:t xml:space="preserve">Salvo el recocido simulado, la mayoría son </w:t>
      </w:r>
      <w:r w:rsidRPr="00DB0FFC">
        <w:rPr>
          <w:b/>
          <w:bCs/>
        </w:rPr>
        <w:t>búsquedas locales basadas en poblaciones</w:t>
      </w:r>
      <w:r w:rsidRPr="00DB0FFC">
        <w:t>, es decir, manejan múltiples estados simultáneos.</w:t>
      </w:r>
    </w:p>
    <w:p w14:paraId="426DBADD" w14:textId="77777777" w:rsidR="00DB0FFC" w:rsidRPr="00DB0FFC" w:rsidRDefault="00DB0FFC" w:rsidP="00DB0FFC">
      <w:r w:rsidRPr="00DB0FFC">
        <w:pict w14:anchorId="714B50A9">
          <v:rect id="_x0000_i1153" style="width:0;height:1.5pt" o:hralign="center" o:hrstd="t" o:hr="t" fillcolor="#a0a0a0" stroked="f"/>
        </w:pict>
      </w:r>
    </w:p>
    <w:p w14:paraId="06A67DFD" w14:textId="77777777" w:rsidR="00DB0FFC" w:rsidRPr="00DB0FFC" w:rsidRDefault="00DB0FFC" w:rsidP="00DB0FFC">
      <w:r w:rsidRPr="00DB0FFC">
        <w:t>Recocido Simulado (</w:t>
      </w:r>
      <w:proofErr w:type="spellStart"/>
      <w:r w:rsidRPr="00DB0FFC">
        <w:t>Simulated</w:t>
      </w:r>
      <w:proofErr w:type="spellEnd"/>
      <w:r w:rsidRPr="00DB0FFC">
        <w:t xml:space="preserve"> </w:t>
      </w:r>
      <w:proofErr w:type="spellStart"/>
      <w:r w:rsidRPr="00DB0FFC">
        <w:t>Annealing</w:t>
      </w:r>
      <w:proofErr w:type="spellEnd"/>
      <w:r w:rsidRPr="00DB0FFC">
        <w:t xml:space="preserve"> - SA)</w:t>
      </w:r>
    </w:p>
    <w:p w14:paraId="3C3C1440" w14:textId="77777777" w:rsidR="00DB0FFC" w:rsidRPr="00DB0FFC" w:rsidRDefault="00DB0FFC" w:rsidP="00DB0FFC">
      <w:r w:rsidRPr="00DB0FFC">
        <w:t xml:space="preserve">Inspirado en el </w:t>
      </w:r>
      <w:r w:rsidRPr="00DB0FFC">
        <w:rPr>
          <w:b/>
          <w:bCs/>
        </w:rPr>
        <w:t>recocido</w:t>
      </w:r>
      <w:r w:rsidRPr="00DB0FFC">
        <w:t>, un proceso metalúrgico donde un material se calienta a alta temperatura y luego se enfría progresivamente para mejorar sus propiedades estructurales (haciéndolo llegar a un estado cristalino de baja energía).</w:t>
      </w:r>
    </w:p>
    <w:p w14:paraId="67E19DB6" w14:textId="77777777" w:rsidR="00DB0FFC" w:rsidRPr="00DB0FFC" w:rsidRDefault="00DB0FFC" w:rsidP="00DB0FFC">
      <w:r w:rsidRPr="00DB0FFC">
        <w:t xml:space="preserve">Es un </w:t>
      </w:r>
      <w:r w:rsidRPr="00DB0FFC">
        <w:rPr>
          <w:b/>
          <w:bCs/>
        </w:rPr>
        <w:t>algoritmo de búsqueda local que utiliza un mecanismo probabilístico regulado por la "temperatura" para escapar de máximos o mínimos locales</w:t>
      </w:r>
      <w:r w:rsidRPr="00DB0FFC">
        <w:t>.</w:t>
      </w:r>
    </w:p>
    <w:p w14:paraId="556C2D60" w14:textId="77777777" w:rsidR="00DB0FFC" w:rsidRPr="00DB0FFC" w:rsidRDefault="00DB0FFC" w:rsidP="00DB0FFC">
      <w:pPr>
        <w:numPr>
          <w:ilvl w:val="0"/>
          <w:numId w:val="24"/>
        </w:numPr>
      </w:pPr>
      <w:r w:rsidRPr="00DB0FFC">
        <w:rPr>
          <w:b/>
          <w:bCs/>
        </w:rPr>
        <w:t>Esquema de recocido o enfriamiento:</w:t>
      </w:r>
      <w:r w:rsidRPr="00DB0FFC">
        <w:t xml:space="preserve"> Comienza con una temperatura muy alta que </w:t>
      </w:r>
      <w:r w:rsidRPr="00DB0FFC">
        <w:rPr>
          <w:b/>
          <w:bCs/>
        </w:rPr>
        <w:t>desciende gradualmente con el paso de las iteraciones</w:t>
      </w:r>
      <w:r w:rsidRPr="00DB0FFC">
        <w:t xml:space="preserve"> hasta llegar a un valor cercano a cero.</w:t>
      </w:r>
    </w:p>
    <w:p w14:paraId="3215A90C" w14:textId="77777777" w:rsidR="00DB0FFC" w:rsidRPr="00DB0FFC" w:rsidRDefault="00DB0FFC" w:rsidP="00DB0FFC">
      <w:pPr>
        <w:numPr>
          <w:ilvl w:val="0"/>
          <w:numId w:val="24"/>
        </w:numPr>
      </w:pPr>
      <w:r w:rsidRPr="00DB0FFC">
        <w:rPr>
          <w:b/>
          <w:bCs/>
        </w:rPr>
        <w:t>Mecanismo de escape:</w:t>
      </w:r>
      <w:r w:rsidRPr="00DB0FFC">
        <w:t xml:space="preserve"> En lugar de moverse siempre al mejor vecino (como Ascensión de Colinas), el algoritmo </w:t>
      </w:r>
      <w:r w:rsidRPr="00DB0FFC">
        <w:rPr>
          <w:b/>
          <w:bCs/>
        </w:rPr>
        <w:t>evalúa a un sucesor aleatorio</w:t>
      </w:r>
      <w:r w:rsidRPr="00DB0FFC">
        <w:t xml:space="preserve">. Si es mejor, lo acepta. </w:t>
      </w:r>
      <w:r w:rsidRPr="00DB0FFC">
        <w:rPr>
          <w:b/>
          <w:bCs/>
        </w:rPr>
        <w:t>Si el sucesor empeora el estado, lo acepta con una cierta probabilidad</w:t>
      </w:r>
      <w:r w:rsidRPr="00DB0FFC">
        <w:t>.</w:t>
      </w:r>
    </w:p>
    <w:p w14:paraId="0402FDCA" w14:textId="77777777" w:rsidR="00DB0FFC" w:rsidRPr="00DB0FFC" w:rsidRDefault="00DB0FFC" w:rsidP="00DB0FFC">
      <w:pPr>
        <w:numPr>
          <w:ilvl w:val="0"/>
          <w:numId w:val="24"/>
        </w:numPr>
      </w:pPr>
      <w:r w:rsidRPr="00DB0FFC">
        <w:rPr>
          <w:b/>
          <w:bCs/>
        </w:rPr>
        <w:t>Función de probabilidad de aceptación ():</w:t>
      </w:r>
      <w:r w:rsidRPr="00DB0FFC">
        <w:t xml:space="preserve"> Matemáticamente, se utiliza la fórmula </w:t>
      </w:r>
      <w:proofErr w:type="gramStart"/>
      <w:r w:rsidRPr="00DB0FFC">
        <w:t>exponencial .</w:t>
      </w:r>
      <w:proofErr w:type="gramEnd"/>
      <w:r w:rsidRPr="00DB0FFC">
        <w:t xml:space="preserve"> De esto se desprenden dos reglas vitales:</w:t>
      </w:r>
    </w:p>
    <w:p w14:paraId="01CEEC5A" w14:textId="77777777" w:rsidR="00DB0FFC" w:rsidRPr="00DB0FFC" w:rsidRDefault="00DB0FFC" w:rsidP="00DB0FFC">
      <w:pPr>
        <w:numPr>
          <w:ilvl w:val="1"/>
          <w:numId w:val="24"/>
        </w:numPr>
      </w:pPr>
      <w:r w:rsidRPr="00DB0FFC">
        <w:lastRenderedPageBreak/>
        <w:t xml:space="preserve">Los "malos" movimientos son </w:t>
      </w:r>
      <w:r w:rsidRPr="00DB0FFC">
        <w:rPr>
          <w:b/>
          <w:bCs/>
        </w:rPr>
        <w:t>más probables al comienzo (temperatura alta) y se vuelven muy improbables al final</w:t>
      </w:r>
      <w:r w:rsidRPr="00DB0FFC">
        <w:t xml:space="preserve"> de la ejecución.</w:t>
      </w:r>
    </w:p>
    <w:p w14:paraId="7A4DF47C" w14:textId="77777777" w:rsidR="00DB0FFC" w:rsidRPr="00DB0FFC" w:rsidRDefault="00DB0FFC" w:rsidP="00DB0FFC">
      <w:pPr>
        <w:numPr>
          <w:ilvl w:val="1"/>
          <w:numId w:val="24"/>
        </w:numPr>
      </w:pPr>
      <w:r w:rsidRPr="00DB0FFC">
        <w:t xml:space="preserve">Fijada la temperatura, </w:t>
      </w:r>
      <w:r w:rsidRPr="00DB0FFC">
        <w:rPr>
          <w:b/>
          <w:bCs/>
        </w:rPr>
        <w:t>la probabilidad de aceptar el sucesor empeora drásticamente mientras más perjudicial sea el movimiento</w:t>
      </w:r>
      <w:r w:rsidRPr="00DB0FFC">
        <w:t>.</w:t>
      </w:r>
    </w:p>
    <w:p w14:paraId="1BA9374E" w14:textId="77777777" w:rsidR="00DB0FFC" w:rsidRPr="00DB0FFC" w:rsidRDefault="00DB0FFC" w:rsidP="00DB0FFC">
      <w:r w:rsidRPr="00DB0FFC">
        <w:pict w14:anchorId="716267B7">
          <v:rect id="_x0000_i1154" style="width:0;height:1.5pt" o:hralign="center" o:hrstd="t" o:hr="t" fillcolor="#a0a0a0" stroked="f"/>
        </w:pict>
      </w:r>
    </w:p>
    <w:p w14:paraId="45BB784A" w14:textId="77777777" w:rsidR="00DB0FFC" w:rsidRPr="00DB0FFC" w:rsidRDefault="00DB0FFC" w:rsidP="00DB0FFC">
      <w:r w:rsidRPr="00DB0FFC">
        <w:t>Algoritmo Genético (</w:t>
      </w:r>
      <w:proofErr w:type="spellStart"/>
      <w:r w:rsidRPr="00DB0FFC">
        <w:t>Genetic</w:t>
      </w:r>
      <w:proofErr w:type="spellEnd"/>
      <w:r w:rsidRPr="00DB0FFC">
        <w:t xml:space="preserve"> </w:t>
      </w:r>
      <w:proofErr w:type="spellStart"/>
      <w:r w:rsidRPr="00DB0FFC">
        <w:t>Algorithm</w:t>
      </w:r>
      <w:proofErr w:type="spellEnd"/>
      <w:r w:rsidRPr="00DB0FFC">
        <w:t xml:space="preserve"> - GA)</w:t>
      </w:r>
    </w:p>
    <w:p w14:paraId="44027743" w14:textId="77777777" w:rsidR="00DB0FFC" w:rsidRPr="00DB0FFC" w:rsidRDefault="00DB0FFC" w:rsidP="00DB0FFC">
      <w:r w:rsidRPr="00DB0FFC">
        <w:t xml:space="preserve">Inspirado en la teoría evolutiva de la </w:t>
      </w:r>
      <w:r w:rsidRPr="00DB0FFC">
        <w:rPr>
          <w:b/>
          <w:bCs/>
        </w:rPr>
        <w:t>selección natural de Charles Darwin</w:t>
      </w:r>
      <w:r w:rsidRPr="00DB0FFC">
        <w:t xml:space="preserve">. Simula la supervivencia del más apto a través de la </w:t>
      </w:r>
      <w:r w:rsidRPr="00DB0FFC">
        <w:rPr>
          <w:b/>
          <w:bCs/>
        </w:rPr>
        <w:t>reproducción sexual</w:t>
      </w:r>
      <w:r w:rsidRPr="00DB0FFC">
        <w:t xml:space="preserve"> y mutaciones aleatorias.</w:t>
      </w:r>
    </w:p>
    <w:p w14:paraId="2DA63103" w14:textId="77777777" w:rsidR="00DB0FFC" w:rsidRPr="00DB0FFC" w:rsidRDefault="00DB0FFC" w:rsidP="00DB0FFC">
      <w:r w:rsidRPr="00DB0FFC">
        <w:t xml:space="preserve">Fases del algoritmo: </w:t>
      </w:r>
      <w:r w:rsidRPr="00DB0FFC">
        <w:rPr>
          <w:b/>
          <w:bCs/>
        </w:rPr>
        <w:t>1. Población inicial:</w:t>
      </w:r>
      <w:r w:rsidRPr="00DB0FFC">
        <w:t xml:space="preserve"> Comienza con un conjunto de </w:t>
      </w:r>
      <w:r w:rsidRPr="00DB0FFC">
        <w:rPr>
          <w:b/>
          <w:bCs/>
        </w:rPr>
        <w:t>individuos (estados) generados aleatoriamente</w:t>
      </w:r>
      <w:r w:rsidRPr="00DB0FFC">
        <w:t xml:space="preserve">. El genoma de cada individuo se representa típicamente como una </w:t>
      </w:r>
      <w:proofErr w:type="spellStart"/>
      <w:r w:rsidRPr="00DB0FFC">
        <w:rPr>
          <w:i/>
          <w:iCs/>
        </w:rPr>
        <w:t>string</w:t>
      </w:r>
      <w:proofErr w:type="spellEnd"/>
      <w:r w:rsidRPr="00DB0FFC">
        <w:t xml:space="preserve"> (cadena) de números o bits sobre un alfabeto finito.</w:t>
      </w:r>
    </w:p>
    <w:p w14:paraId="5BB31A9A" w14:textId="77777777" w:rsidR="00DB0FFC" w:rsidRPr="00DB0FFC" w:rsidRDefault="00DB0FFC" w:rsidP="00DB0FFC">
      <w:r w:rsidRPr="00DB0FFC">
        <w:rPr>
          <w:b/>
          <w:bCs/>
        </w:rPr>
        <w:t>2. Función de fitness (Función objetivo):</w:t>
      </w:r>
      <w:r w:rsidRPr="00DB0FFC">
        <w:t xml:space="preserve"> Cada individuo es evaluado para determinar su "aptitud". Para problemas de maximización, la función debe </w:t>
      </w:r>
      <w:r w:rsidRPr="00DB0FFC">
        <w:rPr>
          <w:b/>
          <w:bCs/>
        </w:rPr>
        <w:t>devolver valores más altos para los mejores individuos</w:t>
      </w:r>
      <w:r w:rsidRPr="00DB0FFC">
        <w:t>.</w:t>
      </w:r>
    </w:p>
    <w:p w14:paraId="01106FF9" w14:textId="77777777" w:rsidR="00DB0FFC" w:rsidRPr="00DB0FFC" w:rsidRDefault="00DB0FFC" w:rsidP="00DB0FFC">
      <w:r w:rsidRPr="00DB0FFC">
        <w:rPr>
          <w:b/>
          <w:bCs/>
        </w:rPr>
        <w:t>3. Selección:</w:t>
      </w:r>
      <w:r w:rsidRPr="00DB0FFC">
        <w:t xml:space="preserve"> Consiste en </w:t>
      </w:r>
      <w:r w:rsidRPr="00DB0FFC">
        <w:rPr>
          <w:b/>
          <w:bCs/>
        </w:rPr>
        <w:t>elegir aleatoriamente pares de individuos</w:t>
      </w:r>
      <w:r w:rsidRPr="00DB0FFC">
        <w:t xml:space="preserve"> de la generación actual para reproducirlos. Se utiliza una distribución no-uniforme donde </w:t>
      </w:r>
      <w:r w:rsidRPr="00DB0FFC">
        <w:rPr>
          <w:b/>
          <w:bCs/>
        </w:rPr>
        <w:t>la probabilidad de que un individuo sea elegido es directamente proporcional a su valor de fitness</w:t>
      </w:r>
      <w:r w:rsidRPr="00DB0FFC">
        <w:t>.</w:t>
      </w:r>
    </w:p>
    <w:p w14:paraId="6EA457C1" w14:textId="77777777" w:rsidR="00DB0FFC" w:rsidRPr="00DB0FFC" w:rsidRDefault="00DB0FFC" w:rsidP="00DB0FFC">
      <w:r w:rsidRPr="00DB0FFC">
        <w:rPr>
          <w:b/>
          <w:bCs/>
        </w:rPr>
        <w:t>4. Cruzamiento (</w:t>
      </w:r>
      <w:proofErr w:type="gramStart"/>
      <w:r w:rsidRPr="00DB0FFC">
        <w:rPr>
          <w:b/>
          <w:bCs/>
        </w:rPr>
        <w:t>Crossover</w:t>
      </w:r>
      <w:proofErr w:type="gramEnd"/>
      <w:r w:rsidRPr="00DB0FFC">
        <w:rPr>
          <w:b/>
          <w:bCs/>
        </w:rPr>
        <w:t>):</w:t>
      </w:r>
      <w:r w:rsidRPr="00DB0FFC">
        <w:t xml:space="preserve"> Consiste en </w:t>
      </w:r>
      <w:r w:rsidRPr="00DB0FFC">
        <w:rPr>
          <w:b/>
          <w:bCs/>
        </w:rPr>
        <w:t>generar nuevos individuos a partir de la mezcla de la información genética de los padres</w:t>
      </w:r>
      <w:r w:rsidRPr="00DB0FFC">
        <w:t xml:space="preserve"> seleccionados. Su ventaja teórica es la capacidad de combinar "bloques de genes" exitosos.</w:t>
      </w:r>
    </w:p>
    <w:p w14:paraId="31C77F13" w14:textId="77777777" w:rsidR="00DB0FFC" w:rsidRPr="00DB0FFC" w:rsidRDefault="00DB0FFC" w:rsidP="00DB0FFC">
      <w:pPr>
        <w:numPr>
          <w:ilvl w:val="0"/>
          <w:numId w:val="25"/>
        </w:numPr>
      </w:pPr>
      <w:r w:rsidRPr="00DB0FFC">
        <w:rPr>
          <w:i/>
          <w:iCs/>
        </w:rPr>
        <w:t>Problema en TSP:</w:t>
      </w:r>
      <w:r w:rsidRPr="00DB0FFC">
        <w:t xml:space="preserve"> En problemas de rutas como el del viajante, un cruce clásico puede romper la legalidad de la ruta (visitando ciudades dos veces o dejando sin visitar otras). Para solucionarlo, </w:t>
      </w:r>
      <w:r w:rsidRPr="00DB0FFC">
        <w:rPr>
          <w:b/>
          <w:bCs/>
        </w:rPr>
        <w:t>se debe cambiar la representación del genoma (ej. Representación Ordinal)</w:t>
      </w:r>
      <w:r w:rsidRPr="00DB0FFC">
        <w:t xml:space="preserve"> u usar operadores de cruce parciales que reparen los duplicados.</w:t>
      </w:r>
    </w:p>
    <w:p w14:paraId="4D62D9F0" w14:textId="77777777" w:rsidR="00DB0FFC" w:rsidRPr="00DB0FFC" w:rsidRDefault="00DB0FFC" w:rsidP="00DB0FFC">
      <w:r w:rsidRPr="00DB0FFC">
        <w:rPr>
          <w:b/>
          <w:bCs/>
        </w:rPr>
        <w:t>5. Mutación:</w:t>
      </w:r>
      <w:r w:rsidRPr="00DB0FFC">
        <w:t xml:space="preserve"> Se realiza un cambio aleatorio en el genoma del nuevo individuo con una </w:t>
      </w:r>
      <w:r w:rsidRPr="00DB0FFC">
        <w:rPr>
          <w:b/>
          <w:bCs/>
        </w:rPr>
        <w:t>probabilidad muy baja</w:t>
      </w:r>
      <w:r w:rsidRPr="00DB0FFC">
        <w:t xml:space="preserve">. Sirve para introducir y </w:t>
      </w:r>
      <w:r w:rsidRPr="00DB0FFC">
        <w:rPr>
          <w:b/>
          <w:bCs/>
        </w:rPr>
        <w:t>mantener la diversidad genética</w:t>
      </w:r>
      <w:r w:rsidRPr="00DB0FFC">
        <w:t>, evitando que la población se estanque en mínimos locales.</w:t>
      </w:r>
    </w:p>
    <w:p w14:paraId="644FA473" w14:textId="77777777" w:rsidR="00DB0FFC" w:rsidRPr="00DB0FFC" w:rsidRDefault="00DB0FFC" w:rsidP="00DB0FFC">
      <w:pPr>
        <w:numPr>
          <w:ilvl w:val="0"/>
          <w:numId w:val="26"/>
        </w:numPr>
      </w:pPr>
      <w:r w:rsidRPr="00DB0FFC">
        <w:rPr>
          <w:b/>
          <w:bCs/>
        </w:rPr>
        <w:t>Evolución de las generaciones:</w:t>
      </w:r>
      <w:r w:rsidRPr="00DB0FFC">
        <w:t xml:space="preserve"> Inicialmente la población es muy diversa. A medida que avanzan las generaciones, </w:t>
      </w:r>
      <w:r w:rsidRPr="00DB0FFC">
        <w:rPr>
          <w:b/>
          <w:bCs/>
        </w:rPr>
        <w:t xml:space="preserve">ocurre una convergencia y se pierde </w:t>
      </w:r>
      <w:r w:rsidRPr="00DB0FFC">
        <w:rPr>
          <w:b/>
          <w:bCs/>
        </w:rPr>
        <w:lastRenderedPageBreak/>
        <w:t>diversidad</w:t>
      </w:r>
      <w:r w:rsidRPr="00DB0FFC">
        <w:t>, ya que la selección natural se encarga de propagar las características de los mejores individuos en toda la población.</w:t>
      </w:r>
    </w:p>
    <w:p w14:paraId="5E64CEEE" w14:textId="77777777" w:rsidR="00DB0FFC" w:rsidRPr="00DB0FFC" w:rsidRDefault="00DB0FFC" w:rsidP="00DB0FFC">
      <w:r w:rsidRPr="00DB0FFC">
        <w:pict w14:anchorId="6731CF4A">
          <v:rect id="_x0000_i1155" style="width:0;height:1.5pt" o:hralign="center" o:hrstd="t" o:hr="t" fillcolor="#a0a0a0" stroked="f"/>
        </w:pict>
      </w:r>
    </w:p>
    <w:p w14:paraId="5C6363AA" w14:textId="77777777" w:rsidR="00DB0FFC" w:rsidRPr="00DB0FFC" w:rsidRDefault="00DB0FFC" w:rsidP="00DB0FFC">
      <w:r w:rsidRPr="00DB0FFC">
        <w:t xml:space="preserve">Optimización por Colonia de Hormigas (Ant Colony </w:t>
      </w:r>
      <w:proofErr w:type="spellStart"/>
      <w:r w:rsidRPr="00DB0FFC">
        <w:t>Optimization</w:t>
      </w:r>
      <w:proofErr w:type="spellEnd"/>
      <w:r w:rsidRPr="00DB0FFC">
        <w:t xml:space="preserve"> - ACO)</w:t>
      </w:r>
    </w:p>
    <w:p w14:paraId="6BF35D7A" w14:textId="77777777" w:rsidR="00DB0FFC" w:rsidRPr="00DB0FFC" w:rsidRDefault="00DB0FFC" w:rsidP="00DB0FFC">
      <w:r w:rsidRPr="00DB0FFC">
        <w:t xml:space="preserve">Inspirado en el comportamiento colectivo de los insectos y en cómo utilizan el </w:t>
      </w:r>
      <w:r w:rsidRPr="00DB0FFC">
        <w:rPr>
          <w:b/>
          <w:bCs/>
        </w:rPr>
        <w:t>rastro de feromonas como medio de comunicación</w:t>
      </w:r>
      <w:r w:rsidRPr="00DB0FFC">
        <w:t xml:space="preserve"> para encontrar los caminos más cortos hacia la comida.</w:t>
      </w:r>
    </w:p>
    <w:p w14:paraId="725600A9" w14:textId="77777777" w:rsidR="00DB0FFC" w:rsidRPr="00DB0FFC" w:rsidRDefault="00DB0FFC" w:rsidP="00DB0FFC">
      <w:r w:rsidRPr="00DB0FFC">
        <w:t xml:space="preserve">Fases del algoritmo: </w:t>
      </w:r>
      <w:r w:rsidRPr="00DB0FFC">
        <w:rPr>
          <w:b/>
          <w:bCs/>
        </w:rPr>
        <w:t>1. Construcción de soluciones:</w:t>
      </w:r>
      <w:r w:rsidRPr="00DB0FFC">
        <w:t xml:space="preserve"> Una </w:t>
      </w:r>
      <w:r w:rsidRPr="00DB0FFC">
        <w:rPr>
          <w:b/>
          <w:bCs/>
        </w:rPr>
        <w:t>población de hormigas</w:t>
      </w:r>
      <w:r w:rsidRPr="00DB0FFC">
        <w:t xml:space="preserve"> artificiales inicia en puntos aleatorios y </w:t>
      </w:r>
      <w:r w:rsidRPr="00DB0FFC">
        <w:rPr>
          <w:b/>
          <w:bCs/>
        </w:rPr>
        <w:t>construye rutas de forma incremental y estocástica</w:t>
      </w:r>
      <w:r w:rsidRPr="00DB0FFC">
        <w:t>.</w:t>
      </w:r>
    </w:p>
    <w:p w14:paraId="68645099" w14:textId="77777777" w:rsidR="00DB0FFC" w:rsidRPr="00DB0FFC" w:rsidRDefault="00DB0FFC" w:rsidP="00DB0FFC">
      <w:pPr>
        <w:numPr>
          <w:ilvl w:val="0"/>
          <w:numId w:val="27"/>
        </w:numPr>
      </w:pPr>
      <w:r w:rsidRPr="00DB0FFC">
        <w:rPr>
          <w:i/>
          <w:iCs/>
        </w:rPr>
        <w:t>Mecanismo:</w:t>
      </w:r>
      <w:r w:rsidRPr="00DB0FFC">
        <w:t xml:space="preserve"> En el problema del viajante (TSP), cada hormiga elige probabilísticamente qué ciudad visitar a continuación. </w:t>
      </w:r>
      <w:r w:rsidRPr="00DB0FFC">
        <w:rPr>
          <w:b/>
          <w:bCs/>
        </w:rPr>
        <w:t>La probabilidad de elegir una arista es proporcional a la cantidad de feromona presente () e inversamente proporcional a la distancia real ()</w:t>
      </w:r>
      <w:r w:rsidRPr="00DB0FFC">
        <w:t>. Es decir, es más probable elegir rutas cortas o muy transitadas por otras hormigas.</w:t>
      </w:r>
    </w:p>
    <w:p w14:paraId="6B74EB80" w14:textId="77777777" w:rsidR="00DB0FFC" w:rsidRPr="00DB0FFC" w:rsidRDefault="00DB0FFC" w:rsidP="00DB0FFC">
      <w:r w:rsidRPr="00DB0FFC">
        <w:rPr>
          <w:b/>
          <w:bCs/>
        </w:rPr>
        <w:t>2. Depósito y evaporación:</w:t>
      </w:r>
      <w:r w:rsidRPr="00DB0FFC">
        <w:t xml:space="preserve"> Antes de pasar a la siguiente iteración, se debe actualizar la cantidad global de feromonas del sistema mediante dos acciones conjuntas:</w:t>
      </w:r>
    </w:p>
    <w:p w14:paraId="7F7B793E" w14:textId="77777777" w:rsidR="00DB0FFC" w:rsidRPr="00DB0FFC" w:rsidRDefault="00DB0FFC" w:rsidP="00DB0FFC">
      <w:pPr>
        <w:numPr>
          <w:ilvl w:val="0"/>
          <w:numId w:val="28"/>
        </w:numPr>
      </w:pPr>
      <w:r w:rsidRPr="00DB0FFC">
        <w:rPr>
          <w:b/>
          <w:bCs/>
        </w:rPr>
        <w:t>Depósito:</w:t>
      </w:r>
      <w:r w:rsidRPr="00DB0FFC">
        <w:t xml:space="preserve"> Se </w:t>
      </w:r>
      <w:r w:rsidRPr="00DB0FFC">
        <w:rPr>
          <w:b/>
          <w:bCs/>
        </w:rPr>
        <w:t>incrementa el nivel de feromonas de las aristas recorridas</w:t>
      </w:r>
      <w:r w:rsidRPr="00DB0FFC">
        <w:t xml:space="preserve"> para reforzar componentes de construcción de buenas soluciones. Mientras más corto sea el tour final logrado por una hormiga, </w:t>
      </w:r>
      <w:r w:rsidRPr="00DB0FFC">
        <w:rPr>
          <w:b/>
          <w:bCs/>
        </w:rPr>
        <w:t>más cantidad de feromona depositará</w:t>
      </w:r>
      <w:r w:rsidRPr="00DB0FFC">
        <w:t xml:space="preserve"> en su ruta.</w:t>
      </w:r>
    </w:p>
    <w:p w14:paraId="3EE74785" w14:textId="77777777" w:rsidR="00DB0FFC" w:rsidRPr="00DB0FFC" w:rsidRDefault="00DB0FFC" w:rsidP="00DB0FFC">
      <w:pPr>
        <w:numPr>
          <w:ilvl w:val="0"/>
          <w:numId w:val="28"/>
        </w:numPr>
      </w:pPr>
      <w:r w:rsidRPr="00DB0FFC">
        <w:rPr>
          <w:b/>
          <w:bCs/>
        </w:rPr>
        <w:t>Evaporación:</w:t>
      </w:r>
      <w:r w:rsidRPr="00DB0FFC">
        <w:t xml:space="preserve"> Para evitar que todas las hormigas converjan prematuramente en el primer camino encontrado, </w:t>
      </w:r>
      <w:r w:rsidRPr="00DB0FFC">
        <w:rPr>
          <w:b/>
          <w:bCs/>
        </w:rPr>
        <w:t>se reduce periódicamente un porcentaje () del nivel de feromona en todos los caminos</w:t>
      </w:r>
      <w:r w:rsidRPr="00DB0FFC">
        <w:t>. Esto favorece el "olvido" y la exploración de nuevas rutas.</w:t>
      </w:r>
    </w:p>
    <w:p w14:paraId="49AF86DE" w14:textId="77777777" w:rsidR="00DB0FFC" w:rsidRPr="00DB0FFC" w:rsidRDefault="00DB0FFC" w:rsidP="00DB0FFC">
      <w:r w:rsidRPr="00DB0FFC">
        <w:pict w14:anchorId="7CEA34CD">
          <v:rect id="_x0000_i1156" style="width:0;height:1.5pt" o:hralign="center" o:hrstd="t" o:hr="t" fillcolor="#a0a0a0" stroked="f"/>
        </w:pict>
      </w:r>
    </w:p>
    <w:p w14:paraId="6DD5CC69" w14:textId="77777777" w:rsidR="00DB0FFC" w:rsidRPr="00DB0FFC" w:rsidRDefault="00DB0FFC" w:rsidP="00DB0FFC">
      <w:r w:rsidRPr="00DB0FFC">
        <w:t>Optimización por Enjambre de Partículas (</w:t>
      </w:r>
      <w:proofErr w:type="spellStart"/>
      <w:r w:rsidRPr="00DB0FFC">
        <w:t>Particle</w:t>
      </w:r>
      <w:proofErr w:type="spellEnd"/>
      <w:r w:rsidRPr="00DB0FFC">
        <w:t xml:space="preserve"> Swarm </w:t>
      </w:r>
      <w:proofErr w:type="spellStart"/>
      <w:r w:rsidRPr="00DB0FFC">
        <w:t>Optimization</w:t>
      </w:r>
      <w:proofErr w:type="spellEnd"/>
      <w:r w:rsidRPr="00DB0FFC">
        <w:t xml:space="preserve"> - PSO)</w:t>
      </w:r>
    </w:p>
    <w:p w14:paraId="3E0FC936" w14:textId="77777777" w:rsidR="00DB0FFC" w:rsidRPr="00DB0FFC" w:rsidRDefault="00DB0FFC" w:rsidP="00DB0FFC">
      <w:r w:rsidRPr="00DB0FFC">
        <w:t xml:space="preserve">Inspirado en el comportamiento coordinado de una </w:t>
      </w:r>
      <w:r w:rsidRPr="00DB0FFC">
        <w:rPr>
          <w:b/>
          <w:bCs/>
        </w:rPr>
        <w:t>bandada de aves o un cardumen de peces</w:t>
      </w:r>
      <w:r w:rsidRPr="00DB0FFC">
        <w:t>, donde una población en movimiento simula moverse como una entidad unificada pero cada miembro mantiene su trayectoria.</w:t>
      </w:r>
    </w:p>
    <w:p w14:paraId="7EA6FA33" w14:textId="77777777" w:rsidR="00DB0FFC" w:rsidRPr="00DB0FFC" w:rsidRDefault="00DB0FFC" w:rsidP="00DB0FFC">
      <w:r w:rsidRPr="00DB0FFC">
        <w:t xml:space="preserve">A diferencia de los demás, este algoritmo se utiliza para resolver problemas en espacios continuos, específicamente para </w:t>
      </w:r>
      <w:r w:rsidRPr="00DB0FFC">
        <w:rPr>
          <w:b/>
          <w:bCs/>
        </w:rPr>
        <w:t>optimizar funciones reales no lineales ()</w:t>
      </w:r>
      <w:r w:rsidRPr="00DB0FFC">
        <w:t>.</w:t>
      </w:r>
    </w:p>
    <w:p w14:paraId="66D971B5" w14:textId="77777777" w:rsidR="00DB0FFC" w:rsidRPr="00DB0FFC" w:rsidRDefault="00DB0FFC" w:rsidP="00DB0FFC">
      <w:r w:rsidRPr="00DB0FFC">
        <w:rPr>
          <w:b/>
          <w:bCs/>
        </w:rPr>
        <w:lastRenderedPageBreak/>
        <w:t>Componentes y funcionamiento:</w:t>
      </w:r>
      <w:r w:rsidRPr="00DB0FFC">
        <w:t xml:space="preserve"> Un enjambre de partículas explora el espacio, moviéndose de manera fluida (actualizando vectores de velocidad y posición en cada iteración). Su movimiento está guiado de manera simultánea por dos tipos de memoria:</w:t>
      </w:r>
    </w:p>
    <w:p w14:paraId="3EEC1E45" w14:textId="77777777" w:rsidR="00DB0FFC" w:rsidRPr="00DB0FFC" w:rsidRDefault="00DB0FFC" w:rsidP="00DB0FFC">
      <w:pPr>
        <w:numPr>
          <w:ilvl w:val="0"/>
          <w:numId w:val="29"/>
        </w:numPr>
      </w:pPr>
      <w:r w:rsidRPr="00DB0FFC">
        <w:rPr>
          <w:b/>
          <w:bCs/>
        </w:rPr>
        <w:t>Memoria Individual ():</w:t>
      </w:r>
      <w:r w:rsidRPr="00DB0FFC">
        <w:t xml:space="preserve"> Cada partícula guarda el registro de la </w:t>
      </w:r>
      <w:r w:rsidRPr="00DB0FFC">
        <w:rPr>
          <w:b/>
          <w:bCs/>
        </w:rPr>
        <w:t>mejor posición personal</w:t>
      </w:r>
      <w:r w:rsidRPr="00DB0FFC">
        <w:t xml:space="preserve"> que ha visitado en toda su historia.</w:t>
      </w:r>
    </w:p>
    <w:p w14:paraId="03521E07" w14:textId="77777777" w:rsidR="00DB0FFC" w:rsidRPr="00DB0FFC" w:rsidRDefault="00DB0FFC" w:rsidP="00DB0FFC">
      <w:pPr>
        <w:numPr>
          <w:ilvl w:val="0"/>
          <w:numId w:val="29"/>
        </w:numPr>
      </w:pPr>
      <w:r w:rsidRPr="00DB0FFC">
        <w:rPr>
          <w:b/>
          <w:bCs/>
        </w:rPr>
        <w:t>Memoria Colectiva ():</w:t>
      </w:r>
      <w:r w:rsidRPr="00DB0FFC">
        <w:t xml:space="preserve"> El enjambre completo comparte información para identificar y sentirse atraído hacia la </w:t>
      </w:r>
      <w:r w:rsidRPr="00DB0FFC">
        <w:rPr>
          <w:b/>
          <w:bCs/>
        </w:rPr>
        <w:t>mejor posición global</w:t>
      </w:r>
      <w:r w:rsidRPr="00DB0FFC">
        <w:t xml:space="preserve"> que haya encontrado cualquier partícula del conjunto.</w:t>
      </w:r>
    </w:p>
    <w:p w14:paraId="47035C5D" w14:textId="77777777" w:rsidR="00DB0FFC" w:rsidRPr="00DB0FFC" w:rsidRDefault="00DB0FFC" w:rsidP="00DB0FFC"/>
    <w:sectPr w:rsidR="00DB0FFC" w:rsidRPr="00DB0F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865"/>
    <w:multiLevelType w:val="multilevel"/>
    <w:tmpl w:val="2DDA6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A2E6D"/>
    <w:multiLevelType w:val="multilevel"/>
    <w:tmpl w:val="77440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C6D1C"/>
    <w:multiLevelType w:val="multilevel"/>
    <w:tmpl w:val="521A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F554F"/>
    <w:multiLevelType w:val="multilevel"/>
    <w:tmpl w:val="1338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2203B"/>
    <w:multiLevelType w:val="multilevel"/>
    <w:tmpl w:val="4006A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761F29"/>
    <w:multiLevelType w:val="multilevel"/>
    <w:tmpl w:val="472A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263FE"/>
    <w:multiLevelType w:val="multilevel"/>
    <w:tmpl w:val="96A6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90690"/>
    <w:multiLevelType w:val="multilevel"/>
    <w:tmpl w:val="F424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665985"/>
    <w:multiLevelType w:val="multilevel"/>
    <w:tmpl w:val="0D2A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D0724"/>
    <w:multiLevelType w:val="multilevel"/>
    <w:tmpl w:val="49F0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5608B"/>
    <w:multiLevelType w:val="multilevel"/>
    <w:tmpl w:val="FE30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91AC7"/>
    <w:multiLevelType w:val="multilevel"/>
    <w:tmpl w:val="F806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55662"/>
    <w:multiLevelType w:val="multilevel"/>
    <w:tmpl w:val="57CC9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1833D0"/>
    <w:multiLevelType w:val="multilevel"/>
    <w:tmpl w:val="D1AC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676F69"/>
    <w:multiLevelType w:val="multilevel"/>
    <w:tmpl w:val="CCCE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32AA4"/>
    <w:multiLevelType w:val="multilevel"/>
    <w:tmpl w:val="46C8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93490"/>
    <w:multiLevelType w:val="multilevel"/>
    <w:tmpl w:val="4708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D05459"/>
    <w:multiLevelType w:val="multilevel"/>
    <w:tmpl w:val="5A24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913E2"/>
    <w:multiLevelType w:val="multilevel"/>
    <w:tmpl w:val="D83E8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4D574F"/>
    <w:multiLevelType w:val="multilevel"/>
    <w:tmpl w:val="5A22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98321E"/>
    <w:multiLevelType w:val="multilevel"/>
    <w:tmpl w:val="D3C8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4D55FE"/>
    <w:multiLevelType w:val="multilevel"/>
    <w:tmpl w:val="72C6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670E3F"/>
    <w:multiLevelType w:val="multilevel"/>
    <w:tmpl w:val="93F2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E5745F"/>
    <w:multiLevelType w:val="multilevel"/>
    <w:tmpl w:val="5D6E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765D13"/>
    <w:multiLevelType w:val="multilevel"/>
    <w:tmpl w:val="BB82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F94933"/>
    <w:multiLevelType w:val="multilevel"/>
    <w:tmpl w:val="EBA8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9F3993"/>
    <w:multiLevelType w:val="multilevel"/>
    <w:tmpl w:val="12162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2C3840"/>
    <w:multiLevelType w:val="multilevel"/>
    <w:tmpl w:val="45F8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BF548C"/>
    <w:multiLevelType w:val="multilevel"/>
    <w:tmpl w:val="93E6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19215">
    <w:abstractNumId w:val="28"/>
  </w:num>
  <w:num w:numId="2" w16cid:durableId="1776946026">
    <w:abstractNumId w:val="17"/>
  </w:num>
  <w:num w:numId="3" w16cid:durableId="2141536563">
    <w:abstractNumId w:val="7"/>
  </w:num>
  <w:num w:numId="4" w16cid:durableId="1316300951">
    <w:abstractNumId w:val="0"/>
  </w:num>
  <w:num w:numId="5" w16cid:durableId="1920216639">
    <w:abstractNumId w:val="26"/>
  </w:num>
  <w:num w:numId="6" w16cid:durableId="2103918230">
    <w:abstractNumId w:val="25"/>
  </w:num>
  <w:num w:numId="7" w16cid:durableId="922107712">
    <w:abstractNumId w:val="18"/>
  </w:num>
  <w:num w:numId="8" w16cid:durableId="1777019025">
    <w:abstractNumId w:val="12"/>
  </w:num>
  <w:num w:numId="9" w16cid:durableId="82918815">
    <w:abstractNumId w:val="4"/>
  </w:num>
  <w:num w:numId="10" w16cid:durableId="1173299709">
    <w:abstractNumId w:val="15"/>
  </w:num>
  <w:num w:numId="11" w16cid:durableId="642199141">
    <w:abstractNumId w:val="8"/>
  </w:num>
  <w:num w:numId="12" w16cid:durableId="472141319">
    <w:abstractNumId w:val="2"/>
  </w:num>
  <w:num w:numId="13" w16cid:durableId="519046882">
    <w:abstractNumId w:val="10"/>
  </w:num>
  <w:num w:numId="14" w16cid:durableId="794258125">
    <w:abstractNumId w:val="19"/>
  </w:num>
  <w:num w:numId="15" w16cid:durableId="484202849">
    <w:abstractNumId w:val="5"/>
  </w:num>
  <w:num w:numId="16" w16cid:durableId="1879853493">
    <w:abstractNumId w:val="14"/>
  </w:num>
  <w:num w:numId="17" w16cid:durableId="1649935581">
    <w:abstractNumId w:val="27"/>
  </w:num>
  <w:num w:numId="18" w16cid:durableId="1514878441">
    <w:abstractNumId w:val="22"/>
  </w:num>
  <w:num w:numId="19" w16cid:durableId="2244650">
    <w:abstractNumId w:val="24"/>
  </w:num>
  <w:num w:numId="20" w16cid:durableId="1015427770">
    <w:abstractNumId w:val="23"/>
  </w:num>
  <w:num w:numId="21" w16cid:durableId="550191865">
    <w:abstractNumId w:val="21"/>
  </w:num>
  <w:num w:numId="22" w16cid:durableId="195045359">
    <w:abstractNumId w:val="3"/>
  </w:num>
  <w:num w:numId="23" w16cid:durableId="32855037">
    <w:abstractNumId w:val="6"/>
  </w:num>
  <w:num w:numId="24" w16cid:durableId="1377200122">
    <w:abstractNumId w:val="20"/>
  </w:num>
  <w:num w:numId="25" w16cid:durableId="1169904399">
    <w:abstractNumId w:val="16"/>
  </w:num>
  <w:num w:numId="26" w16cid:durableId="1520509607">
    <w:abstractNumId w:val="9"/>
  </w:num>
  <w:num w:numId="27" w16cid:durableId="1146122265">
    <w:abstractNumId w:val="11"/>
  </w:num>
  <w:num w:numId="28" w16cid:durableId="838227223">
    <w:abstractNumId w:val="13"/>
  </w:num>
  <w:num w:numId="29" w16cid:durableId="572813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FFC"/>
    <w:rsid w:val="002928A2"/>
    <w:rsid w:val="00516412"/>
    <w:rsid w:val="006D1018"/>
    <w:rsid w:val="00DB0FFC"/>
    <w:rsid w:val="00F31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A4D7A"/>
  <w15:chartTrackingRefBased/>
  <w15:docId w15:val="{6C472D3C-E909-4604-BADF-436C969A9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0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0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0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0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0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0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0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0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0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0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0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0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0F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0F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0F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0F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0F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0F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0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0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0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0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0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0F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0F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0F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0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0F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0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3464</Words>
  <Characters>19056</Characters>
  <Application>Microsoft Office Word</Application>
  <DocSecurity>0</DocSecurity>
  <Lines>158</Lines>
  <Paragraphs>44</Paragraphs>
  <ScaleCrop>false</ScaleCrop>
  <Company/>
  <LinksUpToDate>false</LinksUpToDate>
  <CharactersWithSpaces>22476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Winter</dc:creator>
  <cp:keywords/>
  <dc:description/>
  <cp:lastModifiedBy>Federico Winter</cp:lastModifiedBy>
  <cp:revision>1</cp:revision>
  <dcterms:created xsi:type="dcterms:W3CDTF">2026-06-18T20:40:00Z</dcterms:created>
  <dcterms:modified xsi:type="dcterms:W3CDTF">2026-06-18T20:47:00Z</dcterms:modified>
</cp:coreProperties>
</file>