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75859268" w:rsidR="00857136" w:rsidRPr="00107E55" w:rsidRDefault="000A23D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มีนาคม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19145B6A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07E55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</w:p>
    <w:p w14:paraId="35E30B4E" w14:textId="1D1E0885" w:rsidR="00857136" w:rsidRPr="00107E55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07E55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0757217" w:rsidR="00857136" w:rsidRPr="00107E55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8C3040"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107E55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33F924" w:rsidR="00857136" w:rsidRPr="00107E55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เน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07E55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07E55">
        <w:rPr>
          <w:rFonts w:ascii="TH Sarabun New" w:hAnsi="TH Sarabun New" w:cs="TH Sarabun New"/>
          <w:sz w:val="32"/>
          <w:szCs w:val="32"/>
          <w:cs/>
        </w:rPr>
        <w:t>งท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07E55">
        <w:rPr>
          <w:rFonts w:ascii="TH Sarabun New" w:hAnsi="TH Sarabun New" w:cs="TH Sarabun New" w:hint="cs"/>
          <w:sz w:val="32"/>
          <w:szCs w:val="32"/>
          <w:cs/>
        </w:rPr>
        <w:t>2</w:t>
      </w:r>
      <w:r w:rsidR="008C3040" w:rsidRPr="00107E55">
        <w:rPr>
          <w:rFonts w:ascii="TH Sarabun New" w:hAnsi="TH Sarabun New" w:cs="TH Sarabun New"/>
          <w:sz w:val="32"/>
          <w:szCs w:val="32"/>
        </w:rPr>
        <w:t>3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0A23DC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A23DC">
        <w:rPr>
          <w:rFonts w:ascii="TH Sarabun New" w:eastAsia="TH SarabunPSK" w:hAnsi="TH Sarabun New" w:cs="TH Sarabun New"/>
          <w:sz w:val="32"/>
          <w:szCs w:val="32"/>
        </w:rPr>
        <w:t>10</w:t>
      </w:r>
      <w:r w:rsidR="00440A54" w:rsidRPr="00107E55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ม</w:t>
      </w:r>
      <w:r w:rsidR="008C3040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ี</w:t>
      </w:r>
      <w:r w:rsidR="00D2353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นาคม</w:t>
      </w:r>
      <w:r w:rsidR="00440A54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07E55">
        <w:rPr>
          <w:rFonts w:ascii="TH Sarabun New" w:eastAsia="TH SarabunPSK" w:hAnsi="TH Sarabun New" w:cs="TH Sarabun New"/>
          <w:sz w:val="32"/>
          <w:szCs w:val="32"/>
        </w:rPr>
        <w:t>8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07E55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07E55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07E55">
        <w:rPr>
          <w:rFonts w:ascii="TH Sarabun New" w:eastAsia="TH SarabunPSK" w:hAnsi="TH Sarabun New" w:cs="TH Sarabun New"/>
          <w:sz w:val="32"/>
          <w:szCs w:val="32"/>
        </w:rPr>
        <w:t>0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07E55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07E55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07E55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07E55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07E55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07E55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07E55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07E55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07E55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07E55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07E55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07E55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07E55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07E55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07E55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07E55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07E55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07E55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07E55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07E55">
        <w:rPr>
          <w:rFonts w:ascii="TH Sarabun New" w:hAnsi="TH Sarabun New" w:cs="TH Sarabun New"/>
          <w:sz w:val="32"/>
          <w:szCs w:val="32"/>
        </w:rPr>
        <w:t>4</w:t>
      </w:r>
      <w:r w:rsidRPr="00107E55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กท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าน เข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07E55">
        <w:rPr>
          <w:rFonts w:ascii="TH Sarabun New" w:hAnsi="TH Sarabun New" w:cs="TH Sarabun New"/>
          <w:sz w:val="32"/>
          <w:szCs w:val="32"/>
          <w:cs/>
        </w:rPr>
        <w:t>าร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07E55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07E55">
        <w:rPr>
          <w:rFonts w:ascii="TH Sarabun New" w:hAnsi="TH Sarabun New" w:cs="TH Sarabun New"/>
          <w:sz w:val="32"/>
          <w:szCs w:val="32"/>
          <w:cs/>
        </w:rPr>
        <w:br/>
      </w:r>
      <w:r w:rsidRPr="00107E55">
        <w:rPr>
          <w:rFonts w:ascii="TH Sarabun New" w:hAnsi="TH Sarabun New" w:cs="TH Sarabun New"/>
          <w:sz w:val="32"/>
          <w:szCs w:val="32"/>
          <w:cs/>
        </w:rPr>
        <w:t>ตาม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07E55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07E55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07E55">
        <w:rPr>
          <w:rFonts w:ascii="TH Sarabun New" w:hAnsi="TH Sarabun New" w:cs="TH Sarabun New"/>
          <w:sz w:val="32"/>
          <w:szCs w:val="32"/>
          <w:cs/>
        </w:rPr>
        <w:t>ด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07E55">
        <w:rPr>
          <w:rFonts w:ascii="TH Sarabun New" w:hAnsi="TH Sarabun New" w:cs="TH Sarabun New"/>
          <w:sz w:val="32"/>
          <w:szCs w:val="32"/>
          <w:cs/>
        </w:rPr>
        <w:t>งกล</w:t>
      </w:r>
      <w:r w:rsidRPr="00107E55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07E55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07E55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07E55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07E55">
        <w:rPr>
          <w:rFonts w:ascii="TH Sarabun New" w:hAnsi="TH Sarabun New" w:cs="TH Sarabun New"/>
          <w:lang w:val="en-US" w:bidi="th-TH"/>
        </w:rPr>
        <w:br w:type="page"/>
      </w:r>
    </w:p>
    <w:p w14:paraId="1CB6643D" w14:textId="2E119944" w:rsidR="00857136" w:rsidRPr="00107E55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</w:p>
    <w:p w14:paraId="1C302B0A" w14:textId="39D9B526" w:rsidR="00857136" w:rsidRPr="00107E55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2B3CF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B3CF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10</w:t>
      </w:r>
      <w:r w:rsidR="00BE7033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01D5E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="00BE703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07E55" w:rsidRDefault="002C6D4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07E55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69B78930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8C3040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4A510A21" w14:textId="77777777" w:rsidR="00857136" w:rsidRPr="00107E5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07E55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07E5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07E55" w:rsidRDefault="00857136" w:rsidP="00857136">
      <w:pPr>
        <w:pStyle w:val="H1"/>
        <w:rPr>
          <w:cs/>
          <w:lang w:bidi="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61F3FA92" w:rsidR="00BE7033" w:rsidRPr="00107E55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8C3040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นำเสนอความคืบหน้าการพัฒนาระบบจัดการตู้คอนเทนเนอร์</w:t>
      </w:r>
    </w:p>
    <w:bookmarkEnd w:id="1"/>
    <w:p w14:paraId="250DCE91" w14:textId="2D666091" w:rsidR="00857136" w:rsidRPr="00107E55" w:rsidRDefault="00857136" w:rsidP="00857136">
      <w:pPr>
        <w:pStyle w:val="H1"/>
        <w:rPr>
          <w:cs/>
          <w:lang w:bidi="th-TH"/>
        </w:rPr>
      </w:pP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07E5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07E55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07E55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D03D38" w:rsidR="00E651C4" w:rsidRPr="00107E55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07E55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07E55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p w14:paraId="4E1D2684" w14:textId="25B95E5B" w:rsidR="00E651C4" w:rsidRPr="00107E55" w:rsidRDefault="00E651C4" w:rsidP="00E651C4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8C304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E30AC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6A6966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มีนาคม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01D5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07E55" w:rsidRDefault="002C6D48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07E55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07E55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07E55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07E55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07E55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07E55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6A6966" w:rsidRPr="00107E55" w14:paraId="1582B3E5" w14:textId="77777777" w:rsidTr="00DD220A">
        <w:trPr>
          <w:jc w:val="center"/>
        </w:trPr>
        <w:tc>
          <w:tcPr>
            <w:tcW w:w="333" w:type="pct"/>
          </w:tcPr>
          <w:p w14:paraId="603EFD8A" w14:textId="029DEB85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5.</w:t>
            </w:r>
          </w:p>
        </w:tc>
        <w:tc>
          <w:tcPr>
            <w:tcW w:w="1486" w:type="pct"/>
          </w:tcPr>
          <w:p w14:paraId="6B91753E" w14:textId="2129D3A8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464BAAC2" w14:textId="5CA98A5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</w:tcPr>
          <w:p w14:paraId="5FE2A938" w14:textId="6F2D92FB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6A6966" w:rsidRPr="00107E55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4925C960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2A333EBC" w14:textId="4A08ED7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6A6966" w:rsidRPr="00107E55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9A8DF4A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1526DA08" w14:textId="0B08378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6A6966" w:rsidRPr="00107E55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833C6FC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356583D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6A6966" w:rsidRPr="00107E55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6F8BA80D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A6966" w:rsidRPr="00107E55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EAC4E42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A6966" w:rsidRPr="00107E55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5D25C413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6A6966" w:rsidRPr="00107E55" w:rsidRDefault="006A6966" w:rsidP="006A6966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0CDFEC84" w:rsidR="0001142C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05812EBE" w14:textId="271EBCB2" w:rsidR="006A6966" w:rsidRPr="00107E55" w:rsidRDefault="006A6966" w:rsidP="006A6966">
      <w:pPr>
        <w:ind w:firstLine="540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</w:p>
    <w:p w14:paraId="3EA7C035" w14:textId="61EC571D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07E55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เม</w:t>
      </w:r>
      <w:r w:rsidRPr="00107E55">
        <w:rPr>
          <w:rFonts w:ascii="TH Sarabun New" w:hAnsi="TH Sarabun New" w:cs="TH Sarabun New" w:hint="cs"/>
          <w:cs/>
        </w:rPr>
        <w:t>ื่</w:t>
      </w:r>
      <w:r w:rsidRPr="00107E55">
        <w:rPr>
          <w:rFonts w:ascii="TH Sarabun New" w:hAnsi="TH Sarabun New" w:cs="TH Sarabun New"/>
          <w:cs/>
        </w:rPr>
        <w:t>อถึงกำหนดเวลาในการประชุม</w:t>
      </w:r>
      <w:r w:rsidRPr="00107E55">
        <w:rPr>
          <w:rFonts w:ascii="TH Sarabun New" w:hAnsi="TH Sarabun New" w:cs="TH Sarabun New" w:hint="cs"/>
          <w:cs/>
        </w:rPr>
        <w:t xml:space="preserve"> </w:t>
      </w:r>
      <w:r w:rsidRPr="00107E5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07E55">
        <w:rPr>
          <w:rFonts w:ascii="TH Sarabun New" w:hAnsi="TH Sarabun New" w:cs="TH Sarabun New"/>
        </w:rPr>
        <w:br/>
      </w:r>
      <w:r w:rsidRPr="00107E5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07E55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07E55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07E55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5BE086D2" w:rsidR="00E651C4" w:rsidRPr="00107E55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07E55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 w:rsidRPr="00107E55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="006A6966" w:rsidRPr="00107E55">
        <w:rPr>
          <w:rFonts w:ascii="TH Sarabun New" w:hAnsi="TH Sarabun New" w:cs="TH Sarabun New"/>
          <w:sz w:val="32"/>
          <w:szCs w:val="32"/>
          <w:lang w:val="en-US" w:bidi="th-TH"/>
        </w:rPr>
        <w:t>1</w:t>
      </w:r>
    </w:p>
    <w:p w14:paraId="3B36D5E0" w14:textId="5AF1544F" w:rsidR="002F5A95" w:rsidRPr="00107E55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ครั้งที่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21</w:t>
      </w:r>
      <w:r w:rsidR="00432928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7A416064" w:rsidR="00E651C4" w:rsidRPr="00107E55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07E55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07E55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07E55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07E55" w:rsidRDefault="001468D0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 </w:t>
      </w:r>
      <w:r w:rsidR="00E651C4" w:rsidRPr="00107E55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2B7E89" w:rsidR="00E651C4" w:rsidRPr="00107E55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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งผลการสาธิตระบบ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6A6966"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วงรอบที่</w:t>
      </w:r>
      <w:r w:rsidR="006A6966"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="00E36949" w:rsidRPr="00107E55">
        <w:rPr>
          <w:rFonts w:ascii="TH Sarabun New" w:hAnsi="TH Sarabun New" w:cs="TH Sarabun New"/>
          <w:sz w:val="32"/>
          <w:szCs w:val="32"/>
          <w:lang w:val="en-US" w:bidi="th-TH"/>
        </w:rPr>
        <w:t>3</w:t>
      </w:r>
    </w:p>
    <w:p w14:paraId="391519C0" w14:textId="73FFC3AC" w:rsidR="00F31A52" w:rsidRPr="00107E55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แจ้งผลการสอบวงรอบที่ </w:t>
      </w:r>
      <w:r w:rsidR="006A6966"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6A6966"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1E1792B9" w14:textId="1704DCFB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09648765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602A242" w14:textId="298CE7B0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22386027" w14:textId="6E09A1BA" w:rsidR="006A6966" w:rsidRPr="00107E55" w:rsidRDefault="006A6966" w:rsidP="006A696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4.2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</w:t>
      </w:r>
      <w:r w:rsidRPr="00107E55">
        <w:rPr>
          <w:rFonts w:ascii="TH Sarabun New" w:hAnsi="TH Sarabun New" w:cs="TH Sarabun New"/>
          <w:sz w:val="32"/>
          <w:szCs w:val="32"/>
          <w:lang w:val="en-US"/>
        </w:rPr>
        <w:t xml:space="preserve">Prototype 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028E56DB" w14:textId="312CD92E" w:rsidR="006A6966" w:rsidRPr="00107E55" w:rsidRDefault="006A6966" w:rsidP="006A696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7D946969" w14:textId="50D30600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419CDCB4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39CBAD19" w14:textId="77777777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1E9649D" w14:textId="27672245" w:rsidR="005C17DF" w:rsidRPr="00107E55" w:rsidRDefault="005C17DF" w:rsidP="005C17DF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sz w:val="32"/>
          <w:szCs w:val="32"/>
          <w:cs/>
          <w:lang w:bidi="th"/>
        </w:rPr>
        <w:t>4.</w:t>
      </w:r>
      <w:r w:rsidRPr="00107E55">
        <w:rPr>
          <w:rFonts w:ascii="TH Sarabun New" w:hAnsi="TH Sarabun New" w:cs="TH Sarabun New"/>
          <w:sz w:val="32"/>
          <w:szCs w:val="32"/>
          <w:lang w:val="en-US" w:bidi="th"/>
        </w:rPr>
        <w:t>3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 นำเสนอระบบฟ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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งก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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></w:t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ายเงิน</w:t>
      </w:r>
    </w:p>
    <w:p w14:paraId="507495A4" w14:textId="77777777" w:rsidR="005C17DF" w:rsidRPr="00107E55" w:rsidRDefault="005C17DF" w:rsidP="005C17DF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24E7CF3E" w14:textId="77777777" w:rsidR="005C17DF" w:rsidRPr="00107E55" w:rsidRDefault="005C17DF" w:rsidP="005C17DF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นายณัฐดนัย อินทสร</w:t>
      </w:r>
    </w:p>
    <w:p w14:paraId="6C064095" w14:textId="77777777" w:rsidR="005C17DF" w:rsidRPr="00107E55" w:rsidRDefault="005C17DF" w:rsidP="005C17D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6E883C6" w14:textId="40904296" w:rsidR="00E36949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142F3D0" w14:textId="25596512" w:rsidR="005C17DF" w:rsidRPr="00107E55" w:rsidRDefault="00E36949" w:rsidP="00E36949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</w:rPr>
        <w:br w:type="page"/>
      </w:r>
    </w:p>
    <w:p w14:paraId="30751BDA" w14:textId="47A0DA4F" w:rsidR="005C17DF" w:rsidRPr="00107E55" w:rsidRDefault="005C17DF" w:rsidP="005C17DF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b/>
          <w:bCs/>
        </w:rPr>
      </w:pPr>
      <w:r w:rsidRPr="00107E55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07E55">
        <w:rPr>
          <w:rFonts w:ascii="TH Sarabun New" w:hAnsi="TH Sarabun New" w:cs="TH Sarabun New" w:hint="cs"/>
          <w:b/>
          <w:bCs/>
          <w:cs/>
        </w:rPr>
        <w:t>นำเสนอระบบฟ</w:t>
      </w:r>
      <w:r w:rsidRPr="00107E55">
        <w:rPr>
          <w:rFonts w:ascii="TH Sarabun New" w:hAnsi="TH Sarabun New" w:cs="TH Sarabun New"/>
          <w:b/>
          <w:bCs/>
          <w:cs/>
        </w:rPr>
        <w:t></w:t>
      </w:r>
      <w:r w:rsidRPr="00107E55">
        <w:rPr>
          <w:rFonts w:ascii="TH Sarabun New" w:hAnsi="TH Sarabun New" w:cs="TH Sarabun New" w:hint="cs"/>
          <w:b/>
          <w:bCs/>
          <w:cs/>
        </w:rPr>
        <w:t>งก</w:t>
      </w:r>
      <w:r w:rsidRPr="00107E55">
        <w:rPr>
          <w:rFonts w:ascii="TH Sarabun New" w:hAnsi="TH Sarabun New" w:cs="TH Sarabun New"/>
          <w:b/>
          <w:bCs/>
          <w:cs/>
        </w:rPr>
        <w:t></w:t>
      </w:r>
      <w:r w:rsidRPr="00107E55">
        <w:rPr>
          <w:rFonts w:ascii="TH Sarabun New" w:hAnsi="TH Sarabun New" w:cs="TH Sarabun New" w:hint="cs"/>
          <w:b/>
          <w:bCs/>
          <w:cs/>
        </w:rPr>
        <w:t>ชันเปลี่ยนตู้</w:t>
      </w:r>
    </w:p>
    <w:p w14:paraId="7538EF7C" w14:textId="71EC5647" w:rsidR="002F78BA" w:rsidRPr="00107E55" w:rsidRDefault="005C17DF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เพื่อนำเสนอ</w:t>
      </w:r>
      <w:r w:rsidR="002F78BA" w:rsidRPr="00107E55">
        <w:rPr>
          <w:rFonts w:ascii="TH Sarabun New" w:hAnsi="TH Sarabun New" w:cs="TH Sarabun New" w:hint="cs"/>
          <w:cs/>
        </w:rPr>
        <w:t xml:space="preserve">การแก้ไขฟังก์ชัน </w:t>
      </w:r>
      <w:r w:rsidR="002F78BA" w:rsidRPr="00107E55">
        <w:rPr>
          <w:rFonts w:ascii="TH Sarabun New" w:hAnsi="TH Sarabun New" w:cs="TH Sarabun New"/>
        </w:rPr>
        <w:t>“</w:t>
      </w:r>
      <w:r w:rsidR="002F78BA" w:rsidRPr="00107E55">
        <w:rPr>
          <w:rFonts w:ascii="TH Sarabun New" w:hAnsi="TH Sarabun New" w:cs="TH Sarabun New" w:hint="cs"/>
          <w:cs/>
        </w:rPr>
        <w:t>เปลี่ยนตู้</w:t>
      </w:r>
      <w:r w:rsidR="002F78BA" w:rsidRPr="00107E55">
        <w:rPr>
          <w:rFonts w:ascii="TH Sarabun New" w:hAnsi="TH Sarabun New" w:cs="TH Sarabun New"/>
        </w:rPr>
        <w:t xml:space="preserve">” </w:t>
      </w:r>
      <w:r w:rsidR="002F78BA"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="002F78BA" w:rsidRPr="00107E55">
        <w:rPr>
          <w:rFonts w:ascii="TH Sarabun New" w:hAnsi="TH Sarabun New" w:cs="TH Sarabun New"/>
        </w:rPr>
        <w:t xml:space="preserve">4 </w:t>
      </w:r>
      <w:r w:rsidR="002F78BA"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="002F78BA" w:rsidRPr="00107E55">
        <w:rPr>
          <w:rFonts w:ascii="TH Sarabun New" w:hAnsi="TH Sarabun New" w:cs="TH Sarabun New"/>
        </w:rPr>
        <w:t xml:space="preserve">PO </w:t>
      </w:r>
      <w:r w:rsidR="002F78BA"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D2B43D6" w14:textId="541BF57C" w:rsidR="00E36949" w:rsidRPr="00107E55" w:rsidRDefault="00E36949" w:rsidP="00E3694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นายกิตติพศ รุ่งเรือง</w:t>
      </w:r>
    </w:p>
    <w:p w14:paraId="4FD617A6" w14:textId="77777777" w:rsidR="00E36949" w:rsidRPr="00107E55" w:rsidRDefault="00E36949" w:rsidP="00E3694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07E55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07E55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12B6E2E6" w14:textId="4FA5659F" w:rsidR="00E36949" w:rsidRPr="00107E55" w:rsidRDefault="00E36949" w:rsidP="00E36949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107E55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07E55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07E55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3DD0256F" w:rsidR="00E651C4" w:rsidRPr="00107E55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07E55" w:rsidRDefault="00E651C4" w:rsidP="00E651C4">
      <w:pPr>
        <w:pStyle w:val="--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 w:rsidRPr="00107E5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07E55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07E55" w14:paraId="43A76774" w14:textId="77777777" w:rsidTr="00032E9D">
        <w:tc>
          <w:tcPr>
            <w:tcW w:w="2765" w:type="dxa"/>
          </w:tcPr>
          <w:p w14:paraId="74D95E65" w14:textId="607014D6" w:rsidR="00E651C4" w:rsidRPr="00107E55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244851EC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07E55" w14:paraId="2D616FA6" w14:textId="77777777" w:rsidTr="00032E9D">
        <w:tc>
          <w:tcPr>
            <w:tcW w:w="2765" w:type="dxa"/>
          </w:tcPr>
          <w:p w14:paraId="08389899" w14:textId="61E28FE2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74A7434A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2F78BA"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นายณัฐนันท์ อมรเลิศวิทย์</w:t>
            </w:r>
            <w:r w:rsidR="002F78BA"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07E55" w14:paraId="6D7C7B47" w14:textId="77777777" w:rsidTr="00032E9D">
        <w:tc>
          <w:tcPr>
            <w:tcW w:w="2765" w:type="dxa"/>
          </w:tcPr>
          <w:p w14:paraId="0E04F7A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07E55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5A155941" w:rsidR="00E651C4" w:rsidRPr="00107E55" w:rsidRDefault="002F78BA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95126" behindDoc="0" locked="0" layoutInCell="1" allowOverlap="1" wp14:anchorId="000DFC1E" wp14:editId="0A747970">
                <wp:simplePos x="0" y="0"/>
                <wp:positionH relativeFrom="column">
                  <wp:posOffset>2428216</wp:posOffset>
                </wp:positionH>
                <wp:positionV relativeFrom="paragraph">
                  <wp:posOffset>99060</wp:posOffset>
                </wp:positionV>
                <wp:extent cx="437515" cy="277690"/>
                <wp:effectExtent l="38100" t="38100" r="38735" b="4635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7515" cy="27769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1C1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190.85pt;margin-top:7.45pt;width:35.15pt;height:22.55pt;z-index:25169512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">
                <v:imagedata r:id="rId22" o:title=""/>
              </v:shape>
            </w:pict>
          </mc:Fallback>
        </mc:AlternateContent>
      </w:r>
      <w:r w:rsidR="00E651C4" w:rsidRPr="00107E55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07E55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07E55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07E55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07E55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0A23DC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07E55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07E55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07E55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07E55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07E55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07E55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227DE628" w:rsidR="00E651C4" w:rsidRPr="00107E55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2F78BA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มีนาคม</w:t>
      </w:r>
      <w:r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07E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2F78BA" w:rsidRPr="00107E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07E55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07E55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07E55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07E55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07E55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07E55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07E55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16BE24EE" w:rsidR="0060500C" w:rsidRPr="00107E55" w:rsidRDefault="002F78BA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07E55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07E55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42080C83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07E55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7936FC56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07E55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2CC4F358" w:rsidR="007D3F5E" w:rsidRPr="00107E55" w:rsidRDefault="002F78BA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7174" behindDoc="0" locked="0" layoutInCell="1" allowOverlap="1" wp14:anchorId="1AB833AA" wp14:editId="49D596D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71718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E33E49" id="Ink 23" o:spid="_x0000_s1026" type="#_x0000_t75" style="position:absolute;margin-left:3.2pt;margin-top:5.3pt;width:39.05pt;height:18.6pt;z-index:2516971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DBH+AZ2gAAAAYBAAAPAAAAAAAAAAAAAAAAAJUL&#10;AABkcnMvZG93bnJldi54bWxQSwECLQAUAAYACAAAACEAeRi8nb8AAAAhAQAAGQAAAAAAAAAAAAAA&#10;AACcDAAAZHJzL19yZWxzL2Uyb0RvYy54bWwucmVsc1BLBQYAAAAABgAGAHgBAACSDQ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1D3C31E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555ED734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788F3C7D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AB9FED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132647C1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50480DCC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F43AC02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D605F7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1546C267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07E55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3E75F88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07E55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07E55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7011AA9" w:rsidR="007D3F5E" w:rsidRPr="00107E55" w:rsidRDefault="002F78BA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07E55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07E55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07E55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07E55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07E55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07E55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2" o:title=""/>
                    </v:shape>
                  </w:pict>
                </mc:Fallback>
              </mc:AlternateConten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07E55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07E55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07E55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07E55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546FEF92" w:rsidR="00DA7485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แจ</w:t>
      </w:r>
      <w:r w:rsidRPr="00107E55">
        <w:rPr>
          <w:sz w:val="32"/>
          <w:szCs w:val="32"/>
          <w:cs/>
          <w:lang w:val="en-US" w:bidi="th-TH"/>
        </w:rPr>
        <w:t></w:t>
      </w:r>
      <w:r w:rsidRPr="00107E55">
        <w:rPr>
          <w:rFonts w:hint="cs"/>
          <w:sz w:val="32"/>
          <w:szCs w:val="32"/>
          <w:cs/>
          <w:lang w:val="en-US" w:bidi="th-TH"/>
        </w:rPr>
        <w:t>งผลการสาธิตระบบ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rFonts w:hint="cs"/>
          <w:sz w:val="32"/>
          <w:szCs w:val="32"/>
          <w:cs/>
          <w:lang w:val="en-US" w:bidi="th-TH"/>
        </w:rPr>
        <w:t>วงรอบที่</w:t>
      </w:r>
      <w:r w:rsidRPr="00107E55">
        <w:rPr>
          <w:sz w:val="32"/>
          <w:szCs w:val="32"/>
          <w:cs/>
          <w:lang w:val="en-US" w:bidi="th-TH"/>
        </w:rPr>
        <w:t xml:space="preserve"> 3</w:t>
      </w:r>
    </w:p>
    <w:p w14:paraId="65469931" w14:textId="3D2D4C33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</w:t>
      </w:r>
      <w:r w:rsidRPr="00107E55">
        <w:rPr>
          <w:sz w:val="32"/>
          <w:szCs w:val="32"/>
          <w:cs/>
          <w:lang w:val="en-US" w:bidi="th-TH"/>
        </w:rPr>
        <w:t xml:space="preserve"> </w:t>
      </w:r>
      <w:r w:rsidRPr="00107E55">
        <w:rPr>
          <w:sz w:val="32"/>
          <w:szCs w:val="32"/>
          <w:lang w:val="en-US"/>
        </w:rPr>
        <w:t xml:space="preserve">Prototype </w:t>
      </w:r>
      <w:r w:rsidRPr="00107E55">
        <w:rPr>
          <w:rFonts w:hint="cs"/>
          <w:sz w:val="32"/>
          <w:szCs w:val="32"/>
          <w:cs/>
          <w:lang w:val="en-US" w:bidi="th-TH"/>
        </w:rPr>
        <w:t>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0DD11067" w14:textId="0133CE1F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ชันบันทึกผลการจ</w:t>
      </w:r>
      <w:r w:rsidRPr="00107E55">
        <w:rPr>
          <w:sz w:val="32"/>
          <w:szCs w:val="32"/>
          <w:cs/>
          <w:lang w:val="en-US" w:bidi="th-TH"/>
        </w:rPr>
        <w:t></w:t>
      </w:r>
      <w:r w:rsidRPr="00107E55">
        <w:rPr>
          <w:rFonts w:hint="cs"/>
          <w:sz w:val="32"/>
          <w:szCs w:val="32"/>
          <w:cs/>
          <w:lang w:val="en-US" w:bidi="th-TH"/>
        </w:rPr>
        <w:t>ายเงิน</w:t>
      </w:r>
    </w:p>
    <w:p w14:paraId="3B7719E8" w14:textId="28E3BA7B" w:rsidR="00E36949" w:rsidRPr="00107E55" w:rsidRDefault="00E36949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107E55">
        <w:rPr>
          <w:rFonts w:hint="cs"/>
          <w:sz w:val="32"/>
          <w:szCs w:val="32"/>
          <w:cs/>
          <w:lang w:val="en-US" w:bidi="th-TH"/>
        </w:rPr>
        <w:t>นำเสนอระบบฟ</w:t>
      </w:r>
      <w:r w:rsidRPr="00107E55">
        <w:rPr>
          <w:sz w:val="32"/>
          <w:szCs w:val="32"/>
          <w:cs/>
          <w:lang w:val="en-US" w:bidi="th-TH"/>
        </w:rPr>
        <w:t></w:t>
      </w:r>
      <w:r w:rsidRPr="00107E55">
        <w:rPr>
          <w:rFonts w:hint="cs"/>
          <w:sz w:val="32"/>
          <w:szCs w:val="32"/>
          <w:cs/>
          <w:lang w:val="en-US" w:bidi="th-TH"/>
        </w:rPr>
        <w:t>งก</w:t>
      </w:r>
      <w:r w:rsidRPr="00107E55">
        <w:rPr>
          <w:sz w:val="32"/>
          <w:szCs w:val="32"/>
          <w:cs/>
          <w:lang w:val="en-US" w:bidi="th-TH"/>
        </w:rPr>
        <w:t></w:t>
      </w:r>
      <w:r w:rsidRPr="00107E55">
        <w:rPr>
          <w:rFonts w:hint="cs"/>
          <w:sz w:val="32"/>
          <w:szCs w:val="32"/>
          <w:cs/>
          <w:lang w:val="en-US" w:bidi="th-TH"/>
        </w:rPr>
        <w:t>ชันเปลี่ยนตู้</w:t>
      </w:r>
    </w:p>
    <w:p w14:paraId="607489D8" w14:textId="4375B6EF" w:rsidR="00E651C4" w:rsidRPr="00107E55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C13D741" w14:textId="33B79BED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เพื่อแจ้งผลการสอบวงรอบที่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โดยคณะกรรมการได้ให้คำแนะนำเกี่ยวกับระบบจัดการตู้คอนเทนเนอร์ ในส่วนหน้าต่างแสดงผลซ้อนเพื่อคิดค่าบริการให้มีขนาดใหญ่ขึ้น</w:t>
      </w:r>
    </w:p>
    <w:p w14:paraId="74BB60CA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5266571D" w14:textId="77777777" w:rsidR="00E36949" w:rsidRPr="00107E55" w:rsidRDefault="00E36949" w:rsidP="00E36949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เพื่อนำเสนอการออกแบบ และการโค้ดระบบจัดการตู้คอนเทนเนอร์ใบฟังก์ชันการบันทึกผลการจ่ายเงิน โดยมีสถานะของการจ่ายเงิน คือ รอดำเนินการ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(Pending)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จ่ายแล้ว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(Paid)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และค้างชำระ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(Overdue)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โดยพี่ </w:t>
      </w:r>
      <w:r w:rsidRPr="00107E55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07E55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ได้ให้ระบบแสดงสถานะการจ่ายเงินเมื่อผู้ใช้กำหนดวันที่ต้องชำระของบริการนั้น ๆ แล้ว</w:t>
      </w:r>
    </w:p>
    <w:p w14:paraId="4A1DD2CB" w14:textId="77777777" w:rsidR="00E36949" w:rsidRPr="00107E55" w:rsidRDefault="00E36949" w:rsidP="00E36949">
      <w:pPr>
        <w:pStyle w:val="--"/>
        <w:tabs>
          <w:tab w:val="left" w:pos="2520"/>
          <w:tab w:val="center" w:pos="4603"/>
        </w:tabs>
        <w:jc w:val="thaiDistribute"/>
        <w:rPr>
          <w:rFonts w:ascii="TH Sarabun New" w:hAnsi="TH Sarabun New" w:cs="TH Sarabun New"/>
        </w:rPr>
      </w:pPr>
      <w:r w:rsidRPr="00107E55">
        <w:rPr>
          <w:rFonts w:ascii="TH Sarabun New" w:hAnsi="TH Sarabun New" w:cs="TH Sarabun New" w:hint="cs"/>
          <w:cs/>
        </w:rPr>
        <w:t xml:space="preserve">สมาชิกทีม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ได้นัดประชุมกับ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 xml:space="preserve">เพื่อนำเสนอการแก้ไขฟังก์ชัน </w:t>
      </w:r>
      <w:r w:rsidRPr="00107E55">
        <w:rPr>
          <w:rFonts w:ascii="TH Sarabun New" w:hAnsi="TH Sarabun New" w:cs="TH Sarabun New"/>
        </w:rPr>
        <w:t>“</w:t>
      </w:r>
      <w:r w:rsidRPr="00107E55">
        <w:rPr>
          <w:rFonts w:ascii="TH Sarabun New" w:hAnsi="TH Sarabun New" w:cs="TH Sarabun New" w:hint="cs"/>
          <w:cs/>
        </w:rPr>
        <w:t>เปลี่ยนตู้</w:t>
      </w:r>
      <w:r w:rsidRPr="00107E55">
        <w:rPr>
          <w:rFonts w:ascii="TH Sarabun New" w:hAnsi="TH Sarabun New" w:cs="TH Sarabun New"/>
        </w:rPr>
        <w:t xml:space="preserve">” </w:t>
      </w:r>
      <w:r w:rsidRPr="00107E55">
        <w:rPr>
          <w:rFonts w:ascii="TH Sarabun New" w:hAnsi="TH Sarabun New" w:cs="TH Sarabun New" w:hint="cs"/>
          <w:cs/>
        </w:rPr>
        <w:t xml:space="preserve">เนื่องจากเป็นฟังก์ชันที่ใช้งานยาก ทางทีม </w:t>
      </w:r>
      <w:r w:rsidRPr="00107E55">
        <w:rPr>
          <w:rFonts w:ascii="TH Sarabun New" w:hAnsi="TH Sarabun New" w:cs="TH Sarabun New"/>
        </w:rPr>
        <w:t xml:space="preserve">4 </w:t>
      </w:r>
      <w:r w:rsidRPr="00107E55">
        <w:rPr>
          <w:rFonts w:ascii="TH Sarabun New" w:hAnsi="TH Sarabun New" w:cs="TH Sarabun New" w:hint="cs"/>
          <w:cs/>
        </w:rPr>
        <w:t xml:space="preserve">จึงได้ปรับปรุงโค้ดส่วนนี้อีกครั้งเพื่อให้ใช้งานง่ายมากขึ้น ซึ่งพี่ </w:t>
      </w:r>
      <w:r w:rsidRPr="00107E55">
        <w:rPr>
          <w:rFonts w:ascii="TH Sarabun New" w:hAnsi="TH Sarabun New" w:cs="TH Sarabun New"/>
        </w:rPr>
        <w:t xml:space="preserve">PO </w:t>
      </w:r>
      <w:r w:rsidRPr="00107E55">
        <w:rPr>
          <w:rFonts w:ascii="TH Sarabun New" w:hAnsi="TH Sarabun New" w:cs="TH Sarabun New" w:hint="cs"/>
          <w:cs/>
        </w:rPr>
        <w:t>มีความคิดเห็นว่าทำให้ใช้งานได้ง่ายขึ้นจริง</w:t>
      </w:r>
    </w:p>
    <w:p w14:paraId="08E75A2F" w14:textId="3DB4D02F" w:rsidR="00E651C4" w:rsidRPr="00107E55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07E5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07E55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07E55" w14:paraId="5BFAA3F2" w14:textId="77777777" w:rsidTr="00032E9D">
        <w:tc>
          <w:tcPr>
            <w:tcW w:w="4148" w:type="dxa"/>
          </w:tcPr>
          <w:p w14:paraId="2E7B8010" w14:textId="3339A851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07E55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4" o:title=""/>
                    </v:shape>
                  </w:pict>
                </mc:Fallback>
              </mc:AlternateContent>
            </w:r>
            <w:r w:rsidR="00E651C4"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07E55" w14:paraId="63D0CD2C" w14:textId="77777777" w:rsidTr="00032E9D">
        <w:tc>
          <w:tcPr>
            <w:tcW w:w="4148" w:type="dxa"/>
          </w:tcPr>
          <w:p w14:paraId="39707054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07E55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07E55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07E55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07E5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07E5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5"/>
      <w:footerReference w:type="default" r:id="rId56"/>
      <w:headerReference w:type="first" r:id="rId57"/>
      <w:footerReference w:type="first" r:id="rId58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0259FE" w14:textId="77777777" w:rsidR="002C6D48" w:rsidRDefault="002C6D48">
      <w:r>
        <w:separator/>
      </w:r>
    </w:p>
  </w:endnote>
  <w:endnote w:type="continuationSeparator" w:id="0">
    <w:p w14:paraId="28578785" w14:textId="77777777" w:rsidR="002C6D48" w:rsidRDefault="002C6D48">
      <w:r>
        <w:continuationSeparator/>
      </w:r>
    </w:p>
  </w:endnote>
  <w:endnote w:type="continuationNotice" w:id="1">
    <w:p w14:paraId="53D0E816" w14:textId="77777777" w:rsidR="002C6D48" w:rsidRDefault="002C6D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1A112" w14:textId="77777777" w:rsidR="002C6D48" w:rsidRDefault="002C6D48">
      <w:r>
        <w:separator/>
      </w:r>
    </w:p>
  </w:footnote>
  <w:footnote w:type="continuationSeparator" w:id="0">
    <w:p w14:paraId="15B7E02C" w14:textId="77777777" w:rsidR="002C6D48" w:rsidRDefault="002C6D48">
      <w:r>
        <w:continuationSeparator/>
      </w:r>
    </w:p>
  </w:footnote>
  <w:footnote w:type="continuationNotice" w:id="1">
    <w:p w14:paraId="3D2C9217" w14:textId="77777777" w:rsidR="002C6D48" w:rsidRDefault="002C6D4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A23DC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07E55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4A3F"/>
    <w:rsid w:val="002850E3"/>
    <w:rsid w:val="002A571E"/>
    <w:rsid w:val="002B3CF3"/>
    <w:rsid w:val="002B5607"/>
    <w:rsid w:val="002B7F69"/>
    <w:rsid w:val="002C6D48"/>
    <w:rsid w:val="002D4441"/>
    <w:rsid w:val="002F5A95"/>
    <w:rsid w:val="002F78BA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35"/>
    <w:rsid w:val="003C1EC2"/>
    <w:rsid w:val="003D7AFA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B1B4A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7DF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A6966"/>
    <w:rsid w:val="006C0313"/>
    <w:rsid w:val="006C0828"/>
    <w:rsid w:val="006C36C0"/>
    <w:rsid w:val="006C7CE6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3040"/>
    <w:rsid w:val="008C61E3"/>
    <w:rsid w:val="008D4FCD"/>
    <w:rsid w:val="008E5AD1"/>
    <w:rsid w:val="00904D29"/>
    <w:rsid w:val="00906FFB"/>
    <w:rsid w:val="0090772D"/>
    <w:rsid w:val="0091359B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01D5E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C0C88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94EE7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23534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36949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69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image" Target="media/image100.png"/><Relationship Id="rId47" Type="http://schemas.openxmlformats.org/officeDocument/2006/relationships/image" Target="media/image13.png"/><Relationship Id="rId50" Type="http://schemas.openxmlformats.org/officeDocument/2006/relationships/image" Target="media/image12.JP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2.png"/><Relationship Id="rId53" Type="http://schemas.openxmlformats.org/officeDocument/2006/relationships/customXml" Target="ink/ink21.xml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52" Type="http://schemas.openxmlformats.org/officeDocument/2006/relationships/image" Target="media/image81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1.PNG"/><Relationship Id="rId48" Type="http://schemas.openxmlformats.org/officeDocument/2006/relationships/customXml" Target="ink/ink19.xml"/><Relationship Id="rId56" Type="http://schemas.openxmlformats.org/officeDocument/2006/relationships/footer" Target="footer1.xml"/><Relationship Id="rId8" Type="http://schemas.openxmlformats.org/officeDocument/2006/relationships/customXml" Target="ink/ink1.xml"/><Relationship Id="rId51" Type="http://schemas.openxmlformats.org/officeDocument/2006/relationships/customXml" Target="ink/ink20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fontTable" Target="fontTable.xml"/><Relationship Id="rId20" Type="http://schemas.openxmlformats.org/officeDocument/2006/relationships/image" Target="media/image40.png"/><Relationship Id="rId41" Type="http://schemas.openxmlformats.org/officeDocument/2006/relationships/customXml" Target="ink/ink16.xml"/><Relationship Id="rId54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image" Target="media/image14.png"/><Relationship Id="rId5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1T12:25:20.4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1031</Words>
  <Characters>5878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134</cp:revision>
  <cp:lastPrinted>2022-01-11T05:15:00Z</cp:lastPrinted>
  <dcterms:created xsi:type="dcterms:W3CDTF">2021-09-08T15:47:00Z</dcterms:created>
  <dcterms:modified xsi:type="dcterms:W3CDTF">2022-03-08T05:09:00Z</dcterms:modified>
</cp:coreProperties>
</file>