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5777432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152B09">
        <w:rPr>
          <w:b/>
          <w:bCs/>
        </w:rPr>
        <w:t>6</w:t>
      </w:r>
    </w:p>
    <w:p w14:paraId="73779BF0" w14:textId="2CA8CB30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CA413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CA413D">
        <w:t>4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CA413D">
        <w:t>10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A413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rPr>
          <w:rFonts w:hint="cs"/>
          <w:cs/>
        </w:rPr>
        <w:t>3</w:t>
      </w:r>
      <w:r w:rsidR="000F3BC3">
        <w:t>,</w:t>
      </w:r>
      <w:r w:rsidR="000F3BC3">
        <w:rPr>
          <w:rFonts w:hint="cs"/>
          <w:cs/>
        </w:rPr>
        <w:t>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77777777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8354" w:type="dxa"/>
        <w:tblInd w:w="-5" w:type="dxa"/>
        <w:tblLook w:val="04A0" w:firstRow="1" w:lastRow="0" w:firstColumn="1" w:lastColumn="0" w:noHBand="0" w:noVBand="1"/>
      </w:tblPr>
      <w:tblGrid>
        <w:gridCol w:w="3060"/>
        <w:gridCol w:w="966"/>
        <w:gridCol w:w="857"/>
        <w:gridCol w:w="732"/>
        <w:gridCol w:w="732"/>
        <w:gridCol w:w="670"/>
        <w:gridCol w:w="670"/>
        <w:gridCol w:w="667"/>
      </w:tblGrid>
      <w:tr w:rsidR="00CA413D" w14:paraId="5F568198" w14:textId="77777777" w:rsidTr="00CA413D">
        <w:tc>
          <w:tcPr>
            <w:tcW w:w="3086" w:type="dxa"/>
            <w:shd w:val="clear" w:color="auto" w:fill="D0CECE" w:themeFill="background2" w:themeFillShade="E6"/>
          </w:tcPr>
          <w:p w14:paraId="57B14C7F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7D08864" w14:textId="77777777" w:rsidR="00CA413D" w:rsidRPr="004C2314" w:rsidRDefault="00CA413D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60D3F85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77288DAA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F7EC1A8" w14:textId="3E8C9866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B0717B6" w14:textId="252C34B2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69CFAE16" w14:textId="6EF54808" w:rsidR="00CA413D" w:rsidRPr="004C2314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A413D" w14:paraId="6FC7A77C" w14:textId="77777777" w:rsidTr="00CA413D">
        <w:tc>
          <w:tcPr>
            <w:tcW w:w="3086" w:type="dxa"/>
          </w:tcPr>
          <w:p w14:paraId="14B68AE0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CA413D" w:rsidRDefault="00CA413D" w:rsidP="00CA413D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56854F4" w14:textId="6287C541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1E8FFC92" w14:textId="0867A968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14D91E0C" w14:textId="0BDAA5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8625DE4" w14:textId="33E56C62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7880AF3A" w14:textId="10445B72" w:rsidR="00CA413D" w:rsidRDefault="00F67830" w:rsidP="00CA413D">
            <w:pPr>
              <w:jc w:val="center"/>
            </w:pPr>
            <w:r>
              <w:t>960</w:t>
            </w:r>
          </w:p>
        </w:tc>
        <w:tc>
          <w:tcPr>
            <w:tcW w:w="672" w:type="dxa"/>
          </w:tcPr>
          <w:p w14:paraId="19BD0842" w14:textId="3312774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20B8E220" w14:textId="0E8C9042" w:rsidR="00CA413D" w:rsidRDefault="00F67830" w:rsidP="00CA413D">
            <w:pPr>
              <w:jc w:val="center"/>
            </w:pPr>
            <w:r>
              <w:t>0</w:t>
            </w:r>
          </w:p>
        </w:tc>
      </w:tr>
      <w:tr w:rsidR="00CA413D" w14:paraId="311CF997" w14:textId="77777777" w:rsidTr="00CA413D">
        <w:tc>
          <w:tcPr>
            <w:tcW w:w="3086" w:type="dxa"/>
          </w:tcPr>
          <w:p w14:paraId="59713349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66C95F71" w14:textId="0DA74022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565F6FC8" w14:textId="645412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26501D8E" w14:textId="5E1CDA01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A8A9884" w14:textId="13E42ED5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58BA6BC4" w14:textId="71DCC4C0" w:rsidR="00CA413D" w:rsidRDefault="00F67830" w:rsidP="00CA413D">
            <w:pPr>
              <w:jc w:val="center"/>
              <w:rPr>
                <w:rFonts w:hint="cs"/>
                <w:cs/>
              </w:rPr>
            </w:pPr>
            <w:r>
              <w:t>960</w:t>
            </w:r>
          </w:p>
        </w:tc>
        <w:tc>
          <w:tcPr>
            <w:tcW w:w="672" w:type="dxa"/>
          </w:tcPr>
          <w:p w14:paraId="0A9A2519" w14:textId="6AD74F9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6209E82D" w14:textId="387ED0C2" w:rsidR="00CA413D" w:rsidRDefault="00F67830" w:rsidP="00CA413D">
            <w:pPr>
              <w:jc w:val="center"/>
            </w:pPr>
            <w:r>
              <w:t>0</w:t>
            </w:r>
          </w:p>
        </w:tc>
      </w:tr>
    </w:tbl>
    <w:p w14:paraId="3F9FD745" w14:textId="639A924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FB4463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04F7ECF7" w:rsidR="000F3BC3" w:rsidRDefault="000F3BC3" w:rsidP="00773E40">
      <w:pPr>
        <w:jc w:val="thaiDistribute"/>
        <w:rPr>
          <w:rFonts w:hint="cs"/>
          <w:noProof/>
        </w:rPr>
      </w:pPr>
      <w:r>
        <w:rPr>
          <w:noProof/>
        </w:rPr>
        <w:drawing>
          <wp:inline distT="0" distB="0" distL="0" distR="0" wp14:anchorId="05A42F56" wp14:editId="5E390B20">
            <wp:extent cx="5083912" cy="32385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91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147" w14:textId="7479ECF7" w:rsidR="004D3FB8" w:rsidRDefault="00773E40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79C83A98" w14:textId="73A1871F" w:rsidR="007155AA" w:rsidRPr="00177E4D" w:rsidRDefault="007155AA" w:rsidP="007155AA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0559DD">
        <w:rPr>
          <w:b/>
          <w:bCs/>
        </w:rPr>
        <w:t>6</w:t>
      </w:r>
    </w:p>
    <w:p w14:paraId="117CCB30" w14:textId="2E9D0266" w:rsidR="007155AA" w:rsidRDefault="007155AA" w:rsidP="007155AA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0559D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559DD">
        <w:t>4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0559DD">
        <w:t>10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559D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77777777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0" w:type="auto"/>
        <w:tblInd w:w="728" w:type="dxa"/>
        <w:tblLook w:val="04A0" w:firstRow="1" w:lastRow="0" w:firstColumn="1" w:lastColumn="0" w:noHBand="0" w:noVBand="1"/>
      </w:tblPr>
      <w:tblGrid>
        <w:gridCol w:w="2890"/>
        <w:gridCol w:w="828"/>
        <w:gridCol w:w="785"/>
        <w:gridCol w:w="784"/>
        <w:gridCol w:w="784"/>
        <w:gridCol w:w="748"/>
        <w:gridCol w:w="748"/>
      </w:tblGrid>
      <w:tr w:rsidR="00152B09" w14:paraId="744593CF" w14:textId="532F8C36" w:rsidTr="00152B09">
        <w:tc>
          <w:tcPr>
            <w:tcW w:w="2890" w:type="dxa"/>
            <w:shd w:val="clear" w:color="auto" w:fill="D0CECE" w:themeFill="background2" w:themeFillShade="E6"/>
          </w:tcPr>
          <w:p w14:paraId="38B44751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720BE12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85" w:type="dxa"/>
            <w:shd w:val="clear" w:color="auto" w:fill="D0CECE" w:themeFill="background2" w:themeFillShade="E6"/>
          </w:tcPr>
          <w:p w14:paraId="3E28BBF7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3BBFBD49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45CD6918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3D2F869F" w14:textId="090F7F7F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6222C2F7" w14:textId="329AF2EC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52B09" w14:paraId="512160DF" w14:textId="6A9E6547" w:rsidTr="00152B09">
        <w:tc>
          <w:tcPr>
            <w:tcW w:w="2890" w:type="dxa"/>
          </w:tcPr>
          <w:p w14:paraId="2C446117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152B09" w:rsidRDefault="00152B09" w:rsidP="007C0793">
            <w:pPr>
              <w:jc w:val="thaiDistribute"/>
            </w:pPr>
            <w:r>
              <w:t>(Estimated Size)</w:t>
            </w:r>
          </w:p>
        </w:tc>
        <w:tc>
          <w:tcPr>
            <w:tcW w:w="828" w:type="dxa"/>
          </w:tcPr>
          <w:p w14:paraId="73E63F40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631582FE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4B4F3725" w14:textId="49EA3AFE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39035D5C" w14:textId="6C4AFF43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00EA9113" w14:textId="07FEF53D" w:rsidR="00152B09" w:rsidRDefault="009E109C" w:rsidP="007C0793">
            <w:pPr>
              <w:jc w:val="center"/>
              <w:rPr>
                <w:rFonts w:hint="cs"/>
                <w:cs/>
              </w:rPr>
            </w:pPr>
            <w:r>
              <w:t>525</w:t>
            </w:r>
          </w:p>
        </w:tc>
        <w:tc>
          <w:tcPr>
            <w:tcW w:w="748" w:type="dxa"/>
          </w:tcPr>
          <w:p w14:paraId="59A0560B" w14:textId="140DF46E" w:rsidR="00152B09" w:rsidRDefault="00F67830" w:rsidP="007C0793">
            <w:pPr>
              <w:jc w:val="center"/>
            </w:pPr>
            <w:r>
              <w:t>435</w:t>
            </w:r>
          </w:p>
        </w:tc>
      </w:tr>
      <w:tr w:rsidR="00152B09" w14:paraId="4E8CD32E" w14:textId="7711CA7F" w:rsidTr="00152B09">
        <w:tc>
          <w:tcPr>
            <w:tcW w:w="2890" w:type="dxa"/>
          </w:tcPr>
          <w:p w14:paraId="088E2BAC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28" w:type="dxa"/>
          </w:tcPr>
          <w:p w14:paraId="512E2519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72521216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518CC64F" w14:textId="2248F571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20A0A955" w14:textId="75178E01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50946900" w14:textId="76396BC5" w:rsidR="00152B09" w:rsidRDefault="009E109C" w:rsidP="007C0793">
            <w:pPr>
              <w:jc w:val="center"/>
            </w:pPr>
            <w:r>
              <w:t>525</w:t>
            </w:r>
          </w:p>
        </w:tc>
        <w:tc>
          <w:tcPr>
            <w:tcW w:w="748" w:type="dxa"/>
          </w:tcPr>
          <w:p w14:paraId="00925690" w14:textId="27444DF4" w:rsidR="00152B09" w:rsidRDefault="00F67830" w:rsidP="007C0793">
            <w:pPr>
              <w:jc w:val="center"/>
            </w:pPr>
            <w:r>
              <w:t>435</w:t>
            </w:r>
          </w:p>
        </w:tc>
      </w:tr>
    </w:tbl>
    <w:p w14:paraId="0B8E797C" w14:textId="626902ED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2AFCEC78" w:rsidR="007155AA" w:rsidRDefault="002445DE" w:rsidP="007155AA">
      <w:pPr>
        <w:jc w:val="thaiDistribute"/>
      </w:pPr>
      <w:r>
        <w:rPr>
          <w:noProof/>
        </w:rPr>
        <w:lastRenderedPageBreak/>
        <w:drawing>
          <wp:inline distT="0" distB="0" distL="0" distR="0" wp14:anchorId="44089148" wp14:editId="5DF50494">
            <wp:extent cx="5274310" cy="33153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80" w14:textId="77777777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ที่ 4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F3BC3"/>
    <w:rsid w:val="00152B09"/>
    <w:rsid w:val="001C74CC"/>
    <w:rsid w:val="002445DE"/>
    <w:rsid w:val="0032298D"/>
    <w:rsid w:val="004D3FB8"/>
    <w:rsid w:val="007155AA"/>
    <w:rsid w:val="00773E40"/>
    <w:rsid w:val="00820ADF"/>
    <w:rsid w:val="00853B38"/>
    <w:rsid w:val="009A492B"/>
    <w:rsid w:val="009E109C"/>
    <w:rsid w:val="00A21EC8"/>
    <w:rsid w:val="00CA413D"/>
    <w:rsid w:val="00D82817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2021-08-10T16:01:00Z</dcterms:created>
  <dcterms:modified xsi:type="dcterms:W3CDTF">2021-08-10T16:01:00Z</dcterms:modified>
</cp:coreProperties>
</file>