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4DA49" w14:textId="0ACDE15E" w:rsidR="00F26AB5" w:rsidRDefault="00F26AB5">
      <w:pPr>
        <w:rPr>
          <w:rFonts w:ascii="DejaVu Sans Mono" w:hAnsi="DejaVu Sans Mono" w:cs="DejaVu Sans Mono" w:hint="eastAsia"/>
          <w:color w:val="000000"/>
          <w:szCs w:val="21"/>
          <w:shd w:val="clear" w:color="auto" w:fill="FFFFFF"/>
        </w:rPr>
      </w:pPr>
      <w:r>
        <w:rPr>
          <w:rFonts w:ascii="DejaVu Sans Mono" w:hAnsi="DejaVu Sans Mono" w:cs="DejaVu Sans Mono" w:hint="eastAsia"/>
          <w:color w:val="000000"/>
          <w:szCs w:val="21"/>
          <w:shd w:val="clear" w:color="auto" w:fill="FFFFFF"/>
        </w:rPr>
        <w:t>安装完成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FFFFF"/>
        </w:rPr>
        <w:t>Git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FFFFF"/>
        </w:rPr>
        <w:t>之后，在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FFFFF"/>
        </w:rPr>
        <w:t>Git</w:t>
      </w:r>
      <w:r>
        <w:rPr>
          <w:rFonts w:ascii="DejaVu Sans Mono" w:hAnsi="DejaVu Sans Mono" w:cs="DejaVu Sans Mono"/>
          <w:color w:val="000000"/>
          <w:szCs w:val="21"/>
          <w:shd w:val="clear" w:color="auto" w:fill="FFFFFF"/>
        </w:rPr>
        <w:t xml:space="preserve"> 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FFFFF"/>
        </w:rPr>
        <w:t>bash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FFFFF"/>
        </w:rPr>
        <w:t>中输入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FFFFF"/>
        </w:rPr>
        <w:t>Git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FFFFF"/>
        </w:rPr>
        <w:t>、用户名，一般是邮箱</w:t>
      </w:r>
    </w:p>
    <w:p w14:paraId="41CA8964" w14:textId="4ADDB393" w:rsidR="008B5473" w:rsidRDefault="00F26AB5">
      <w:pPr>
        <w:rPr>
          <w:rStyle w:val="hljs-string"/>
          <w:rFonts w:ascii="DejaVu Sans Mono" w:hAnsi="DejaVu Sans Mono" w:cs="DejaVu Sans Mono"/>
          <w:color w:val="50A14F"/>
          <w:szCs w:val="21"/>
          <w:shd w:val="clear" w:color="auto" w:fill="FFFFFF"/>
        </w:rPr>
      </w:pPr>
      <w:r>
        <w:rPr>
          <w:rFonts w:ascii="DejaVu Sans Mono" w:hAnsi="DejaVu Sans Mono" w:cs="DejaVu Sans Mono"/>
          <w:color w:val="000000"/>
          <w:szCs w:val="21"/>
          <w:shd w:val="clear" w:color="auto" w:fill="FFFFFF"/>
        </w:rPr>
        <w:t xml:space="preserve">ssh-keygen -t rsa -C </w:t>
      </w:r>
      <w:hyperlink r:id="rId4" w:history="1">
        <w:r w:rsidRPr="00036B52">
          <w:rPr>
            <w:rStyle w:val="a3"/>
            <w:rFonts w:ascii="DejaVu Sans Mono" w:hAnsi="DejaVu Sans Mono" w:cs="DejaVu Sans Mono"/>
            <w:szCs w:val="21"/>
            <w:shd w:val="clear" w:color="auto" w:fill="FFFFFF"/>
          </w:rPr>
          <w:t>xxxxxx@yy.com</w:t>
        </w:r>
      </w:hyperlink>
    </w:p>
    <w:p w14:paraId="259D03FF" w14:textId="0C12F518" w:rsidR="00F26AB5" w:rsidRDefault="00F26AB5">
      <w:pPr>
        <w:rPr>
          <w:rStyle w:val="hljs-string"/>
          <w:rFonts w:ascii="DejaVu Sans Mono" w:hAnsi="DejaVu Sans Mono" w:cs="DejaVu Sans Mono"/>
          <w:color w:val="50A14F"/>
          <w:szCs w:val="21"/>
          <w:shd w:val="clear" w:color="auto" w:fill="FFFFFF"/>
        </w:rPr>
      </w:pPr>
      <w:r>
        <w:rPr>
          <w:rStyle w:val="hljs-string"/>
          <w:rFonts w:ascii="DejaVu Sans Mono" w:hAnsi="DejaVu Sans Mono" w:cs="DejaVu Sans Mono" w:hint="eastAsia"/>
          <w:color w:val="50A14F"/>
          <w:szCs w:val="21"/>
          <w:shd w:val="clear" w:color="auto" w:fill="FFFFFF"/>
        </w:rPr>
        <w:t>会生成</w:t>
      </w:r>
      <w:r>
        <w:rPr>
          <w:rStyle w:val="hljs-string"/>
          <w:rFonts w:ascii="DejaVu Sans Mono" w:hAnsi="DejaVu Sans Mono" w:cs="DejaVu Sans Mono" w:hint="eastAsia"/>
          <w:color w:val="50A14F"/>
          <w:szCs w:val="21"/>
          <w:shd w:val="clear" w:color="auto" w:fill="FFFFFF"/>
        </w:rPr>
        <w:t xml:space="preserve"> </w:t>
      </w:r>
      <w:r>
        <w:rPr>
          <w:rStyle w:val="hljs-string"/>
          <w:rFonts w:ascii="DejaVu Sans Mono" w:hAnsi="DejaVu Sans Mono" w:cs="DejaVu Sans Mono"/>
          <w:color w:val="50A14F"/>
          <w:szCs w:val="21"/>
          <w:shd w:val="clear" w:color="auto" w:fill="FFFFFF"/>
        </w:rPr>
        <w:t xml:space="preserve"> .ssh</w:t>
      </w:r>
      <w:r>
        <w:rPr>
          <w:rStyle w:val="hljs-string"/>
          <w:rFonts w:ascii="DejaVu Sans Mono" w:hAnsi="DejaVu Sans Mono" w:cs="DejaVu Sans Mono" w:hint="eastAsia"/>
          <w:color w:val="50A14F"/>
          <w:szCs w:val="21"/>
          <w:shd w:val="clear" w:color="auto" w:fill="FFFFFF"/>
        </w:rPr>
        <w:t>的文件夹，下面会生成两个文件</w:t>
      </w:r>
    </w:p>
    <w:p w14:paraId="4E514BB2" w14:textId="223EAE05" w:rsidR="00F26AB5" w:rsidRDefault="00F26AB5">
      <w:r>
        <w:rPr>
          <w:noProof/>
        </w:rPr>
        <w:drawing>
          <wp:inline distT="0" distB="0" distL="0" distR="0" wp14:anchorId="2BEF7639" wp14:editId="087F99DF">
            <wp:extent cx="5274310" cy="1689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BD86" w14:textId="2714BE12" w:rsidR="00F26AB5" w:rsidRDefault="00F26AB5"/>
    <w:p w14:paraId="61CC7A79" w14:textId="2F4B286A" w:rsidR="00F26AB5" w:rsidRDefault="00F26AB5">
      <w:r>
        <w:rPr>
          <w:rFonts w:hint="eastAsia"/>
        </w:rPr>
        <w:t>如果想在github上上传项目，为了不需要每次都输入用户名和密码，在github上setting中设置ssh</w:t>
      </w:r>
      <w:r>
        <w:t xml:space="preserve">  </w:t>
      </w:r>
      <w:r>
        <w:rPr>
          <w:rFonts w:hint="eastAsia"/>
        </w:rPr>
        <w:t>key，如下图：</w:t>
      </w:r>
    </w:p>
    <w:p w14:paraId="715A26BF" w14:textId="41471386" w:rsidR="00F26AB5" w:rsidRDefault="00F26AB5">
      <w:r>
        <w:rPr>
          <w:noProof/>
        </w:rPr>
        <w:drawing>
          <wp:inline distT="0" distB="0" distL="0" distR="0" wp14:anchorId="20E590A4" wp14:editId="21EAA19F">
            <wp:extent cx="2790825" cy="4581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F73" w14:textId="032AFE65" w:rsidR="00F26AB5" w:rsidRDefault="00F26AB5"/>
    <w:p w14:paraId="236E21B7" w14:textId="5A1A279C" w:rsidR="00F26AB5" w:rsidRDefault="00F26AB5">
      <w:r>
        <w:rPr>
          <w:noProof/>
        </w:rPr>
        <w:lastRenderedPageBreak/>
        <w:drawing>
          <wp:inline distT="0" distB="0" distL="0" distR="0" wp14:anchorId="72E99844" wp14:editId="5E46B853">
            <wp:extent cx="5274310" cy="2573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753F" w14:textId="471D9A9A" w:rsidR="00F26AB5" w:rsidRDefault="00F26AB5"/>
    <w:p w14:paraId="55C0D1D9" w14:textId="04EEEB7D" w:rsidR="00F26AB5" w:rsidRDefault="00F26AB5">
      <w:r>
        <w:rPr>
          <w:rFonts w:hint="eastAsia"/>
        </w:rPr>
        <w:t>还需要再Git界面工具中设置SS</w:t>
      </w:r>
      <w:r>
        <w:t xml:space="preserve">H  </w:t>
      </w:r>
      <w:r>
        <w:rPr>
          <w:rFonts w:hint="eastAsia"/>
        </w:rPr>
        <w:t>key</w:t>
      </w:r>
    </w:p>
    <w:p w14:paraId="5CCCD275" w14:textId="464EB567" w:rsidR="00F26AB5" w:rsidRDefault="00F26AB5">
      <w:r>
        <w:rPr>
          <w:rFonts w:hint="eastAsia"/>
        </w:rPr>
        <w:t>如下图：</w:t>
      </w:r>
    </w:p>
    <w:p w14:paraId="54920B88" w14:textId="5C62C980" w:rsidR="00F26AB5" w:rsidRDefault="00F26AB5">
      <w:r>
        <w:rPr>
          <w:noProof/>
        </w:rPr>
        <w:drawing>
          <wp:inline distT="0" distB="0" distL="0" distR="0" wp14:anchorId="2498C722" wp14:editId="1734B725">
            <wp:extent cx="5274310" cy="41522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2324" w14:textId="411B041A" w:rsidR="00F26AB5" w:rsidRDefault="00F26AB5"/>
    <w:p w14:paraId="44794052" w14:textId="51A84574" w:rsidR="00F26AB5" w:rsidRDefault="00F26AB5">
      <w:r>
        <w:rPr>
          <w:rFonts w:hint="eastAsia"/>
        </w:rPr>
        <w:t>url这个在github上</w:t>
      </w:r>
    </w:p>
    <w:p w14:paraId="3F7D4962" w14:textId="470A59BA" w:rsidR="00F26AB5" w:rsidRDefault="00F26AB5">
      <w:r>
        <w:rPr>
          <w:noProof/>
        </w:rPr>
        <w:lastRenderedPageBreak/>
        <w:drawing>
          <wp:inline distT="0" distB="0" distL="0" distR="0" wp14:anchorId="1F816E7E" wp14:editId="191B4A9E">
            <wp:extent cx="5274310" cy="2472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159A" w14:textId="1D9AE8A1" w:rsidR="00F26AB5" w:rsidRDefault="00F26AB5"/>
    <w:p w14:paraId="5ADB1FB6" w14:textId="42411DB8" w:rsidR="00F26AB5" w:rsidRDefault="00F26AB5">
      <w:pPr>
        <w:rPr>
          <w:rFonts w:hint="eastAsia"/>
        </w:rPr>
      </w:pPr>
      <w:r>
        <w:t>P</w:t>
      </w:r>
      <w:r>
        <w:rPr>
          <w:rFonts w:hint="eastAsia"/>
        </w:rPr>
        <w:t>utty秘钥需要执行以下操作：在安装</w:t>
      </w:r>
      <w:r>
        <w:t>T</w:t>
      </w:r>
      <w:r>
        <w:rPr>
          <w:rFonts w:hint="eastAsia"/>
        </w:rPr>
        <w:t>ortoise</w:t>
      </w:r>
      <w:r>
        <w:t>Git</w:t>
      </w:r>
      <w:r w:rsidR="00B83C55">
        <w:rPr>
          <w:rFonts w:hint="eastAsia"/>
        </w:rPr>
        <w:t>菜单栏找到红色点击进入</w:t>
      </w:r>
    </w:p>
    <w:p w14:paraId="4CEF11D5" w14:textId="571DF8C1" w:rsidR="00F26AB5" w:rsidRDefault="00F26AB5">
      <w:r>
        <w:rPr>
          <w:noProof/>
        </w:rPr>
        <w:drawing>
          <wp:inline distT="0" distB="0" distL="0" distR="0" wp14:anchorId="65E62361" wp14:editId="0F0F616F">
            <wp:extent cx="1689811" cy="454215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6821" cy="45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E6F2" w14:textId="3C949BCB" w:rsidR="00B83C55" w:rsidRDefault="00B83C55"/>
    <w:p w14:paraId="2C299855" w14:textId="2239079C" w:rsidR="00B83C55" w:rsidRDefault="00B83C55">
      <w:r>
        <w:rPr>
          <w:rFonts w:hint="eastAsia"/>
        </w:rPr>
        <w:t>操作界面如下</w:t>
      </w:r>
    </w:p>
    <w:p w14:paraId="00E5BD33" w14:textId="04CC3A26" w:rsidR="00B83C55" w:rsidRDefault="00B83C55">
      <w:r>
        <w:rPr>
          <w:noProof/>
        </w:rPr>
        <w:lastRenderedPageBreak/>
        <w:drawing>
          <wp:inline distT="0" distB="0" distL="0" distR="0" wp14:anchorId="0186BB9D" wp14:editId="28D815E2">
            <wp:extent cx="4676775" cy="4524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87E1" w14:textId="0B9201B3" w:rsidR="00B83C55" w:rsidRDefault="00B83C55">
      <w:r>
        <w:rPr>
          <w:rFonts w:hint="eastAsia"/>
        </w:rPr>
        <w:t>选择parameters的第三个第四个，然后点击</w:t>
      </w:r>
      <w:r>
        <w:t>Generate</w:t>
      </w:r>
      <w:r>
        <w:rPr>
          <w:rFonts w:hint="eastAsia"/>
        </w:rPr>
        <w:t>生产公钥和秘钥，公钥贴到github的ssh</w:t>
      </w:r>
      <w:r>
        <w:t xml:space="preserve"> key</w:t>
      </w:r>
      <w:r>
        <w:rPr>
          <w:rFonts w:hint="eastAsia"/>
        </w:rPr>
        <w:t>输入框，秘钥保存到以下目录：</w:t>
      </w:r>
    </w:p>
    <w:p w14:paraId="7B57EF30" w14:textId="408CCBB8" w:rsidR="00B83C55" w:rsidRDefault="00B83C55">
      <w:r>
        <w:rPr>
          <w:noProof/>
        </w:rPr>
        <w:drawing>
          <wp:inline distT="0" distB="0" distL="0" distR="0" wp14:anchorId="1C1B491D" wp14:editId="1C388D2E">
            <wp:extent cx="5274310" cy="28746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198C" w14:textId="2F8B43BE" w:rsidR="00B83C55" w:rsidRDefault="00B83C55">
      <w:r>
        <w:rPr>
          <w:rFonts w:hint="eastAsia"/>
        </w:rPr>
        <w:t>然后在</w:t>
      </w:r>
      <w:r>
        <w:t>T</w:t>
      </w:r>
      <w:r>
        <w:rPr>
          <w:rFonts w:hint="eastAsia"/>
        </w:rPr>
        <w:t>ortoise</w:t>
      </w:r>
      <w:r>
        <w:t>Git</w:t>
      </w:r>
      <w:r>
        <w:rPr>
          <w:rFonts w:hint="eastAsia"/>
        </w:rPr>
        <w:t>下面页面中设置：</w:t>
      </w:r>
    </w:p>
    <w:p w14:paraId="0CB2A54C" w14:textId="5BE52072" w:rsidR="00B83C55" w:rsidRDefault="00B83C55">
      <w:r>
        <w:rPr>
          <w:noProof/>
        </w:rPr>
        <w:lastRenderedPageBreak/>
        <w:drawing>
          <wp:inline distT="0" distB="0" distL="0" distR="0" wp14:anchorId="233B2822" wp14:editId="3A07E4E6">
            <wp:extent cx="5274310" cy="41363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ADE7" w14:textId="1F65AEE8" w:rsidR="00B83C55" w:rsidRDefault="00B83C55"/>
    <w:p w14:paraId="1AF3BD7F" w14:textId="36507E2F" w:rsidR="00B83C55" w:rsidRDefault="00B83C55">
      <w:pPr>
        <w:rPr>
          <w:rFonts w:hint="eastAsia"/>
        </w:rPr>
      </w:pPr>
      <w:r>
        <w:rPr>
          <w:rFonts w:hint="eastAsia"/>
        </w:rPr>
        <w:t>这样push代码就不要每次都输入用户名和密码了</w:t>
      </w:r>
      <w:bookmarkStart w:id="0" w:name="_GoBack"/>
      <w:bookmarkEnd w:id="0"/>
    </w:p>
    <w:sectPr w:rsidR="00B83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EF"/>
    <w:rsid w:val="00057CEF"/>
    <w:rsid w:val="008B5473"/>
    <w:rsid w:val="00B83C55"/>
    <w:rsid w:val="00F2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7E1B"/>
  <w15:chartTrackingRefBased/>
  <w15:docId w15:val="{938DEE30-0A9D-45B8-A95E-15272842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F26AB5"/>
  </w:style>
  <w:style w:type="character" w:styleId="a3">
    <w:name w:val="Hyperlink"/>
    <w:basedOn w:val="a0"/>
    <w:uiPriority w:val="99"/>
    <w:unhideWhenUsed/>
    <w:rsid w:val="00F26A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6AB5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F26AB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26A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xxxxxx@yy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2019-03-13T09:03:00Z</dcterms:created>
  <dcterms:modified xsi:type="dcterms:W3CDTF">2019-03-13T09:20:00Z</dcterms:modified>
</cp:coreProperties>
</file>