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A section with a footnote.[1] </w:t>
      </w:r>
      <w:r>
        <w:rPr/>
        <w:t>More text.</w:t>
      </w:r>
    </w:p>
    <w:p>
      <w:pPr>
        <w:pStyle w:val="style0"/>
        <w:rPr/>
      </w:pPr>
      <w:r>
        <w:rPr/>
        <w:t>A third.[2]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Footnotes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[1] The footnote should link here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[2] A second footnote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2014-01-28T13:24:13Z</dcterms:created>
  <dc:creator>Martin Eve</dc:creator>
  <cp:revision>0</cp:revision>
</cp:coreProperties>
</file>