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2CEB" w14:textId="1B087E12" w:rsidR="00BE2091" w:rsidRDefault="00BE2091" w:rsidP="009D3966">
      <w:pPr>
        <w:rPr>
          <w:b/>
          <w:bCs/>
        </w:rPr>
      </w:pPr>
      <w:r w:rsidRPr="00BE2091">
        <w:rPr>
          <w:b/>
          <w:bCs/>
          <w:noProof/>
        </w:rPr>
        <w:drawing>
          <wp:inline distT="0" distB="0" distL="0" distR="0" wp14:anchorId="1FD356A9" wp14:editId="480FA3B7">
            <wp:extent cx="4381500" cy="2941320"/>
            <wp:effectExtent l="0" t="0" r="0" b="0"/>
            <wp:docPr id="143184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84CE9" w14:textId="7430C7B4" w:rsidR="00BE2091" w:rsidRDefault="009D3966" w:rsidP="009D3966">
      <w:pPr>
        <w:rPr>
          <w:b/>
          <w:bCs/>
        </w:rPr>
      </w:pPr>
      <w:r w:rsidRPr="009D3966">
        <w:rPr>
          <w:b/>
          <w:bCs/>
        </w:rPr>
        <w:t xml:space="preserve">!!!Script for Central </w:t>
      </w:r>
    </w:p>
    <w:p w14:paraId="7E04C8E5" w14:textId="7245011B" w:rsidR="009D3966" w:rsidRPr="009D3966" w:rsidRDefault="009D3966" w:rsidP="009D3966">
      <w:r w:rsidRPr="009D3966">
        <w:t xml:space="preserve">conf t </w:t>
      </w:r>
    </w:p>
    <w:p w14:paraId="0120F5B5" w14:textId="77777777" w:rsidR="00BE2091" w:rsidRDefault="009D3966" w:rsidP="009D3966">
      <w:r w:rsidRPr="009D3966">
        <w:t xml:space="preserve">spanning-tree </w:t>
      </w:r>
      <w:proofErr w:type="spellStart"/>
      <w:r w:rsidRPr="009D3966">
        <w:t>vlan</w:t>
      </w:r>
      <w:proofErr w:type="spellEnd"/>
      <w:r w:rsidRPr="009D3966">
        <w:t xml:space="preserve"> 1 root primary</w:t>
      </w:r>
    </w:p>
    <w:p w14:paraId="189BEF48" w14:textId="687ECDEF" w:rsidR="009D3966" w:rsidRPr="009D3966" w:rsidRDefault="009D3966" w:rsidP="009D3966">
      <w:r w:rsidRPr="009D3966">
        <w:t xml:space="preserve"> end </w:t>
      </w:r>
    </w:p>
    <w:p w14:paraId="33A416F0" w14:textId="77777777" w:rsidR="009D3966" w:rsidRPr="009D3966" w:rsidRDefault="009D3966" w:rsidP="009D3966"/>
    <w:p w14:paraId="3910B733" w14:textId="77777777" w:rsidR="009D3966" w:rsidRPr="009D3966" w:rsidRDefault="009D3966" w:rsidP="009D3966">
      <w:r w:rsidRPr="009D3966">
        <w:rPr>
          <w:b/>
          <w:bCs/>
        </w:rPr>
        <w:t xml:space="preserve">!!!Script for SW-1 </w:t>
      </w:r>
      <w:r w:rsidRPr="009D3966">
        <w:t xml:space="preserve">conf t </w:t>
      </w:r>
    </w:p>
    <w:p w14:paraId="54030AD8" w14:textId="77777777" w:rsidR="00BE2091" w:rsidRDefault="009D3966" w:rsidP="009D3966">
      <w:r w:rsidRPr="009D3966">
        <w:t xml:space="preserve">spanning-tree </w:t>
      </w:r>
      <w:proofErr w:type="spellStart"/>
      <w:r w:rsidRPr="009D3966">
        <w:t>vlan</w:t>
      </w:r>
      <w:proofErr w:type="spellEnd"/>
      <w:r w:rsidRPr="009D3966">
        <w:t xml:space="preserve"> 1 root secondary </w:t>
      </w:r>
    </w:p>
    <w:p w14:paraId="274E7625" w14:textId="08173ECA" w:rsidR="00BE2091" w:rsidRDefault="009D3966" w:rsidP="009D3966">
      <w:r w:rsidRPr="009D3966">
        <w:t xml:space="preserve">interface range f0/23 </w:t>
      </w:r>
      <w:r w:rsidR="00BE2091">
        <w:t>–</w:t>
      </w:r>
      <w:r w:rsidRPr="009D3966">
        <w:t xml:space="preserve"> 24</w:t>
      </w:r>
    </w:p>
    <w:p w14:paraId="1EFBB6F8" w14:textId="77777777" w:rsidR="00BE2091" w:rsidRDefault="009D3966" w:rsidP="009D3966">
      <w:r w:rsidRPr="009D3966">
        <w:t xml:space="preserve"> spanning-tree guard root </w:t>
      </w:r>
    </w:p>
    <w:p w14:paraId="5150FA57" w14:textId="7ED07A96" w:rsidR="009D3966" w:rsidRPr="009D3966" w:rsidRDefault="009D3966" w:rsidP="009D3966">
      <w:r w:rsidRPr="009D3966">
        <w:t xml:space="preserve">end </w:t>
      </w:r>
    </w:p>
    <w:p w14:paraId="5B9A6136" w14:textId="4C903A4B" w:rsidR="00BE2091" w:rsidRDefault="009D3966" w:rsidP="009D3966">
      <w:r w:rsidRPr="009D3966">
        <w:rPr>
          <w:b/>
          <w:bCs/>
        </w:rPr>
        <w:t xml:space="preserve">!!!Script for SW-2 </w:t>
      </w:r>
      <w:r w:rsidRPr="009D3966">
        <w:t xml:space="preserve">conf t </w:t>
      </w:r>
    </w:p>
    <w:p w14:paraId="213E3A14" w14:textId="6B46D1DA" w:rsidR="00BE2091" w:rsidRDefault="009D3966" w:rsidP="009D3966">
      <w:r w:rsidRPr="009D3966">
        <w:t xml:space="preserve">interface range f0/23 </w:t>
      </w:r>
      <w:r w:rsidR="00BE2091">
        <w:t>–</w:t>
      </w:r>
      <w:r w:rsidRPr="009D3966">
        <w:t xml:space="preserve"> 24</w:t>
      </w:r>
    </w:p>
    <w:p w14:paraId="6B3D0347" w14:textId="6E1CD159" w:rsidR="00BE2091" w:rsidRDefault="009D3966" w:rsidP="009D3966">
      <w:r w:rsidRPr="009D3966">
        <w:t xml:space="preserve"> spanning-tree guard root </w:t>
      </w:r>
    </w:p>
    <w:p w14:paraId="2AA0BB24" w14:textId="1EB3ADBC" w:rsidR="009D3966" w:rsidRPr="009D3966" w:rsidRDefault="009D3966" w:rsidP="009D3966">
      <w:r w:rsidRPr="009D3966">
        <w:t>end</w:t>
      </w:r>
    </w:p>
    <w:p w14:paraId="02BD7AA0" w14:textId="77777777" w:rsidR="00BE2091" w:rsidRDefault="009D3966" w:rsidP="009D3966">
      <w:r w:rsidRPr="009D3966">
        <w:rPr>
          <w:b/>
          <w:bCs/>
        </w:rPr>
        <w:t xml:space="preserve">!!!Script for SW-A </w:t>
      </w:r>
      <w:r w:rsidRPr="009D3966">
        <w:t xml:space="preserve">conf t </w:t>
      </w:r>
    </w:p>
    <w:p w14:paraId="7A7F9728" w14:textId="4CEA4D5A" w:rsidR="00BE2091" w:rsidRDefault="009D3966" w:rsidP="009D3966">
      <w:r w:rsidRPr="009D3966">
        <w:t xml:space="preserve">interface range f0/1 </w:t>
      </w:r>
      <w:r w:rsidR="00BE2091">
        <w:t>–</w:t>
      </w:r>
      <w:r w:rsidRPr="009D3966">
        <w:t xml:space="preserve"> 4</w:t>
      </w:r>
    </w:p>
    <w:p w14:paraId="30D28F16" w14:textId="77777777" w:rsidR="00BE2091" w:rsidRDefault="009D3966" w:rsidP="009D3966">
      <w:r w:rsidRPr="009D3966">
        <w:t xml:space="preserve"> spanning-tree </w:t>
      </w:r>
      <w:proofErr w:type="spellStart"/>
      <w:r w:rsidRPr="009D3966">
        <w:t>portfast</w:t>
      </w:r>
      <w:proofErr w:type="spellEnd"/>
      <w:r w:rsidRPr="009D3966">
        <w:t xml:space="preserve"> </w:t>
      </w:r>
    </w:p>
    <w:p w14:paraId="4D25EF4E" w14:textId="77777777" w:rsidR="00BE2091" w:rsidRDefault="009D3966" w:rsidP="009D3966">
      <w:r w:rsidRPr="009D3966">
        <w:t xml:space="preserve">spanning-tree </w:t>
      </w:r>
      <w:proofErr w:type="spellStart"/>
      <w:r w:rsidRPr="009D3966">
        <w:t>bpduguard</w:t>
      </w:r>
      <w:proofErr w:type="spellEnd"/>
      <w:r w:rsidRPr="009D3966">
        <w:t xml:space="preserve"> enable</w:t>
      </w:r>
    </w:p>
    <w:p w14:paraId="2415D27E" w14:textId="7438E16B" w:rsidR="00BE2091" w:rsidRDefault="009D3966" w:rsidP="009D3966">
      <w:r w:rsidRPr="009D3966">
        <w:lastRenderedPageBreak/>
        <w:t xml:space="preserve"> interface range f0/1 </w:t>
      </w:r>
      <w:r w:rsidR="00BE2091">
        <w:t>–</w:t>
      </w:r>
      <w:r w:rsidRPr="009D3966">
        <w:t xml:space="preserve"> 22</w:t>
      </w:r>
    </w:p>
    <w:p w14:paraId="62081507" w14:textId="77777777" w:rsidR="00BE2091" w:rsidRDefault="009D3966" w:rsidP="009D3966">
      <w:r w:rsidRPr="009D3966">
        <w:t xml:space="preserve"> switchport mode access</w:t>
      </w:r>
    </w:p>
    <w:p w14:paraId="1B14218B" w14:textId="77777777" w:rsidR="00BE2091" w:rsidRDefault="009D3966" w:rsidP="009D3966">
      <w:r w:rsidRPr="009D3966">
        <w:t xml:space="preserve"> switchport port-security</w:t>
      </w:r>
    </w:p>
    <w:p w14:paraId="2F025137" w14:textId="77777777" w:rsidR="00BE2091" w:rsidRDefault="009D3966" w:rsidP="009D3966">
      <w:r w:rsidRPr="009D3966">
        <w:t xml:space="preserve"> switchport port-security maximum 2</w:t>
      </w:r>
    </w:p>
    <w:p w14:paraId="2054442C" w14:textId="77777777" w:rsidR="00BE2091" w:rsidRDefault="009D3966" w:rsidP="009D3966">
      <w:r w:rsidRPr="009D3966">
        <w:t xml:space="preserve"> switchport port-security violation shutdown</w:t>
      </w:r>
    </w:p>
    <w:p w14:paraId="2374D9F9" w14:textId="77777777" w:rsidR="00BE2091" w:rsidRDefault="009D3966" w:rsidP="009D3966">
      <w:r w:rsidRPr="009D3966">
        <w:t xml:space="preserve"> switchport port-security mac-address sticky</w:t>
      </w:r>
    </w:p>
    <w:p w14:paraId="7B32F3B6" w14:textId="6CBC7B7C" w:rsidR="00BE2091" w:rsidRDefault="009D3966" w:rsidP="009D3966">
      <w:r w:rsidRPr="009D3966">
        <w:t xml:space="preserve"> interface range f0/5 </w:t>
      </w:r>
      <w:r w:rsidR="00BE2091">
        <w:t>–</w:t>
      </w:r>
      <w:r w:rsidRPr="009D3966">
        <w:t xml:space="preserve"> 22</w:t>
      </w:r>
    </w:p>
    <w:p w14:paraId="6AFA97E8" w14:textId="0E8ABAF5" w:rsidR="00BE2091" w:rsidRDefault="009D3966" w:rsidP="009D3966">
      <w:r w:rsidRPr="009D3966">
        <w:t xml:space="preserve"> shutdown</w:t>
      </w:r>
    </w:p>
    <w:p w14:paraId="73381E41" w14:textId="54DADA6E" w:rsidR="009D3966" w:rsidRPr="009D3966" w:rsidRDefault="009D3966" w:rsidP="009D3966">
      <w:r w:rsidRPr="009D3966">
        <w:t xml:space="preserve"> end </w:t>
      </w:r>
    </w:p>
    <w:p w14:paraId="6EEF7A39" w14:textId="77777777" w:rsidR="00BE2091" w:rsidRDefault="009D3966" w:rsidP="009D3966">
      <w:r w:rsidRPr="009D3966">
        <w:rPr>
          <w:b/>
          <w:bCs/>
        </w:rPr>
        <w:t xml:space="preserve">!!!Script for SW-B </w:t>
      </w:r>
      <w:r w:rsidRPr="009D3966">
        <w:t>conf t</w:t>
      </w:r>
    </w:p>
    <w:p w14:paraId="4AED9D12" w14:textId="15DA3351" w:rsidR="009D3966" w:rsidRPr="009D3966" w:rsidRDefault="009D3966" w:rsidP="009D3966">
      <w:r w:rsidRPr="009D3966">
        <w:t xml:space="preserve"> interface range f0/1 - 4 </w:t>
      </w:r>
    </w:p>
    <w:p w14:paraId="3CF29F2A" w14:textId="77777777" w:rsidR="00BE2091" w:rsidRDefault="009D3966" w:rsidP="009D3966">
      <w:r w:rsidRPr="009D3966">
        <w:t xml:space="preserve">spanning-tree </w:t>
      </w:r>
      <w:proofErr w:type="spellStart"/>
      <w:r w:rsidRPr="009D3966">
        <w:t>portfast</w:t>
      </w:r>
      <w:proofErr w:type="spellEnd"/>
      <w:r w:rsidRPr="009D3966">
        <w:t xml:space="preserve"> </w:t>
      </w:r>
    </w:p>
    <w:p w14:paraId="62370655" w14:textId="77777777" w:rsidR="00BE2091" w:rsidRDefault="009D3966" w:rsidP="009D3966">
      <w:r w:rsidRPr="009D3966">
        <w:t xml:space="preserve">spanning-tree </w:t>
      </w:r>
      <w:proofErr w:type="spellStart"/>
      <w:r w:rsidRPr="009D3966">
        <w:t>bpduguard</w:t>
      </w:r>
      <w:proofErr w:type="spellEnd"/>
      <w:r w:rsidRPr="009D3966">
        <w:t xml:space="preserve"> enable</w:t>
      </w:r>
    </w:p>
    <w:p w14:paraId="77E366CB" w14:textId="0B449EEC" w:rsidR="00BE2091" w:rsidRDefault="009D3966" w:rsidP="009D3966">
      <w:r w:rsidRPr="009D3966">
        <w:t xml:space="preserve"> interface range f0/1 </w:t>
      </w:r>
      <w:r w:rsidR="00BE2091">
        <w:t>–</w:t>
      </w:r>
      <w:r w:rsidRPr="009D3966">
        <w:t xml:space="preserve"> 22</w:t>
      </w:r>
    </w:p>
    <w:p w14:paraId="0257BBA1" w14:textId="77777777" w:rsidR="00BE2091" w:rsidRDefault="009D3966" w:rsidP="009D3966">
      <w:r w:rsidRPr="009D3966">
        <w:t xml:space="preserve"> switchport mode access </w:t>
      </w:r>
    </w:p>
    <w:p w14:paraId="247CF507" w14:textId="68D0D34D" w:rsidR="00BE2091" w:rsidRDefault="009D3966" w:rsidP="009D3966">
      <w:r w:rsidRPr="009D3966">
        <w:t xml:space="preserve">switchport port-security </w:t>
      </w:r>
    </w:p>
    <w:p w14:paraId="7714B81E" w14:textId="77777777" w:rsidR="00BE2091" w:rsidRDefault="009D3966" w:rsidP="009D3966">
      <w:r w:rsidRPr="009D3966">
        <w:t>switchport port-security maximum 2</w:t>
      </w:r>
    </w:p>
    <w:p w14:paraId="1CD82CD1" w14:textId="77777777" w:rsidR="00BE2091" w:rsidRDefault="009D3966" w:rsidP="009D3966">
      <w:r w:rsidRPr="009D3966">
        <w:t xml:space="preserve"> switchport port-security violation </w:t>
      </w:r>
    </w:p>
    <w:p w14:paraId="6DC4B770" w14:textId="2EBE477D" w:rsidR="00BE2091" w:rsidRDefault="009D3966" w:rsidP="009D3966">
      <w:r w:rsidRPr="009D3966">
        <w:t>shutdown</w:t>
      </w:r>
    </w:p>
    <w:p w14:paraId="6A844792" w14:textId="6FBAA86B" w:rsidR="00BE2091" w:rsidRDefault="009D3966" w:rsidP="009D3966">
      <w:r w:rsidRPr="009D3966">
        <w:t xml:space="preserve"> switchport port-security mac-address sticky</w:t>
      </w:r>
    </w:p>
    <w:p w14:paraId="20CA7735" w14:textId="06036164" w:rsidR="00BE2091" w:rsidRDefault="009D3966" w:rsidP="009D3966">
      <w:r w:rsidRPr="009D3966">
        <w:t xml:space="preserve"> interface range f0/5 </w:t>
      </w:r>
      <w:r w:rsidR="00BE2091">
        <w:t>–</w:t>
      </w:r>
      <w:r w:rsidRPr="009D3966">
        <w:t xml:space="preserve"> 22</w:t>
      </w:r>
    </w:p>
    <w:p w14:paraId="26B4C9CB" w14:textId="77777777" w:rsidR="00BE2091" w:rsidRDefault="009D3966" w:rsidP="009D3966">
      <w:r w:rsidRPr="009D3966">
        <w:t xml:space="preserve"> shutdown</w:t>
      </w:r>
    </w:p>
    <w:p w14:paraId="685CBE7A" w14:textId="4ABBEE61" w:rsidR="009D3966" w:rsidRDefault="009D3966" w:rsidP="009D3966">
      <w:r w:rsidRPr="009D3966">
        <w:t xml:space="preserve"> end</w:t>
      </w:r>
    </w:p>
    <w:sectPr w:rsidR="009D39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66"/>
    <w:rsid w:val="000B753F"/>
    <w:rsid w:val="009D3966"/>
    <w:rsid w:val="00BE2091"/>
    <w:rsid w:val="00E04D02"/>
    <w:rsid w:val="00EE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C398"/>
  <w15:chartTrackingRefBased/>
  <w15:docId w15:val="{CB228DBE-D7F5-48B2-BB11-234EC022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6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96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96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39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D39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D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SALUNKE</dc:creator>
  <cp:keywords/>
  <dc:description/>
  <cp:lastModifiedBy>TANISH SALUNKE</cp:lastModifiedBy>
  <cp:revision>2</cp:revision>
  <dcterms:created xsi:type="dcterms:W3CDTF">2026-03-09T18:12:00Z</dcterms:created>
  <dcterms:modified xsi:type="dcterms:W3CDTF">2026-03-09T18:12:00Z</dcterms:modified>
</cp:coreProperties>
</file>