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文明 复兴 Redemption启示录 pattern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第17天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Dancing:女蛇妖 蛇妖 妖精 妖怪 ​白仙 白色的妖精 灰仙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靖国神社 南京​ 名古屋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全视之眼 心灵受伤的人 叛徒 妓女 其他信息​ 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半夜三点半 japanese​ 35岁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​F issue 从脚上传过来的t 音脑 字？，前面图像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第18天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种花:  女鬼 狐狸  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镜子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挖lighting flower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第19天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□‌小刺猬 Atlantis 王太国宾馆 靠着床的墙上 圆形 光 进入 量 异次元空间 sai 柏拉图 utopian triangle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□‌耶稣 佛陀 白金阿修罗 聚散 主体beam 细节particles pupu fox spirit 天地人神鬼 动物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团队协作 董浩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2060"/>
          <w:kern w:val="0"/>
          <w:sz w:val="18"/>
          <w:szCs w:val="18"/>
          <w:highlight w:val="none"/>
          <w:lang w:val="en-US" w:eastAsia="zh-CN" w:bidi="ar"/>
        </w:rPr>
        <w:t>Sharon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狮头 跑得快 外来灵体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第20天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神之气 Atlas 坐标: ats 外星人的35量 my enemy’s enemy is A friend 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天地人 tdr sep hep 亚特兰蒂斯 百慕大三角 牢狱 像阿凡达 注入 Islam 真主 index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玛利亚事件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第21天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Alien.0.001 对话反射  学习交互时间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王母娘娘 天池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三心固精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第22天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佛陀DNA 长相 剑修 2.5 八卦阴阳.(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核心 被揪) tricirgle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真主 郎咸平 狼图腾 of revenge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as clear as sky，water，crystal，z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 镍 镉 铜 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习气 energy sphere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第23天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外星人 0.0000001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LOVE: 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 link odimensional qing emotional virgin energy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楼兰 女.真主 羊皮卷米兰天使 第18幅图 福乐智慧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勾魂附体 魂牵梦绕 柏拉图 喀喇汗王朝  灵媒 回旋镖 shape our soul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ats13.oneLOVE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 伊力哈木  文化抨击 攻击  form 犬儒化 政治恶习 宗教改革 战争 弓箭 梦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真主教 十三世 地精 Gnomes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(？能量悟净 承德 罗汉 佛祖没受赏识 )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学习:外星人学习吃肉 动物 蓝水晶 帮人在后脑勺？ 定轮开天眼 魔镜123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马勒戈壁 舍利子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注意:13世 11世？ 涿州 家乐福 没事 惊吓 国贸 最pain 小笋星-真近视 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第24天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陈置 复 局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娘炮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狐狸精 保家仙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外星人0.0000000000000000001 反应度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月娥:3D + 2D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第25天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01外形 插入 转置 2d 3d odimension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underbody  attacked 神经 by ccp​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以灵为美​ 东来顺 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第26天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月娥:27/53460​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电oo彩​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@@附体和人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先用声音文字和图像 五道轮回 其他方法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神经网络用脑去想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灵魂驱动力why​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今天下体圆形难受​ 现在疼 未来高兴 物理弥补 01 阴阳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真近视 假01​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疼痛距离，就近原则，地下，水晶球​ 与 外星人反应度做对比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？？蓝水晶 外星人 谦虚 信息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机械性 因该是天眼月准确​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曼龙星球​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97 + 1 + 1 + 1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 xml:space="preserve">96 + 1x + </w:t>
      </w:r>
      <w:r>
        <w:rPr>
          <w:rFonts w:hint="default" w:ascii="Arial" w:hAnsi="Arial" w:eastAsia="黑体" w:cs="Arial"/>
          <w:kern w:val="0"/>
          <w:sz w:val="18"/>
          <w:szCs w:val="18"/>
          <w:lang w:val="en-US" w:eastAsia="zh-CN" w:bidi="ar"/>
        </w:rPr>
        <w:t>Ф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 xml:space="preserve"> + 1 + 1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1= 身体物理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2= 冤 声音first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3=外星人？</w:t>
      </w:r>
    </w:p>
    <w:p>
      <w:pPr>
        <w:rPr>
          <w:rFonts w:hint="eastAsia" w:ascii="黑体" w:hAnsi="黑体" w:eastAsia="黑体" w:cs="黑体"/>
          <w:b/>
          <w:bCs/>
          <w:kern w:val="0"/>
          <w:sz w:val="18"/>
          <w:szCs w:val="18"/>
          <w:highlight w:val="yellow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:highlight w:val="yellow"/>
          <w:lang w:val="en-US" w:eastAsia="zh-CN" w:bidi="ar"/>
        </w:rPr>
        <w:t xml:space="preserve">**********第27天************ 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政治、身体脉冲</w:t>
      </w:r>
    </w:p>
    <w:p>
      <w:pPr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 xml:space="preserve">三种光 基因 DNA 位置力量、能力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shd w:val="clear" w:fill="FFFFFF"/>
        </w:rPr>
        <w:t>女人当政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灰仙：Iowa，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New Hampshire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Vermont 属性 白头鹰 The eye of atlantis energy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Atlants:27.1F 中性人 男女的问题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（以灵为美 女蛇精 女射精 三角眼） 改造人 性别 生殖 轮回的舒服 男的疼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封门村 SpriteLegion 方位 二道桥 日本（帮忙/添堵） 女孩帮我 射精最后没劲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附体后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中性人高潮：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男：和女做 和 普通女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女：和男做 和 普通男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情感 性格 吸引力 换位对比 磁场：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引词汇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 xml:space="preserve">对比：外星人 动物 另个都被附体 过度状态 身体分析解剖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01Qi01脸吸引力 黄鼠狼 contrast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天文 性引力抗疼 01抗疼Shoot 物理灵魂交流 01节省资源</w:t>
      </w:r>
    </w:p>
    <w:p>
      <w:pPr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18"/>
          <w:szCs w:val="18"/>
          <w:highlight w:val="yellow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18"/>
          <w:szCs w:val="18"/>
          <w:highlight w:val="yellow"/>
          <w:lang w:val="en-US" w:eastAsia="zh-CN" w:bidi="ar"/>
        </w:rPr>
        <w:t xml:space="preserve">**********第29天************ 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W东 阿修罗-受0爱 西E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QQ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 xml:space="preserve"> baozha论平衡 1 + 2 + 3 Odimention  射精与不射精 之间不舒服的感觉 O complexity 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我是中国人何必学英文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专</w:t>
      </w:r>
      <w:r>
        <w:rPr>
          <w:rFonts w:hint="eastAsia" w:ascii="黑体" w:hAnsi="黑体" w:eastAsia="黑体" w:cs="黑体"/>
          <w:color w:val="FFFFFF" w:themeColor="background1"/>
          <w:kern w:val="0"/>
          <w:sz w:val="18"/>
          <w:szCs w:val="18"/>
          <w:highlight w:val="blue"/>
          <w:lang w:val="en-US" w:eastAsia="zh-CN" w:bidi="ar"/>
          <w14:textFill>
            <w14:solidFill>
              <w14:schemeClr w14:val="bg1"/>
            </w14:solidFill>
          </w14:textFill>
        </w:rPr>
        <w:t>门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为灵气神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神经移动、未来筹di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Surpla Ｂｕｄ爽 -O 愤怒 saw　憋气　ｏｆ reve-balacing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极乐世L界 接近阳01 接近阴 做爱 佛祖和菩萨 HomeO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 xml:space="preserve">QQ 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蛇毒女人心 男性身体 亚特兰蒂斯 undiscovered位置能量元素 是DNA吗？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莎莫星球：及模星球 布雷特星球 冥王星 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龙慢舞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昂秀星 </w:t>
      </w:r>
    </w:p>
    <w:p>
      <w:pP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yellow"/>
          <w:shd w:val="clear" w:fill="FCFCFC"/>
        </w:rPr>
      </w:pPr>
      <w:r>
        <w:rPr>
          <w:rFonts w:hint="eastAsia" w:ascii="黑体" w:hAnsi="黑体" w:eastAsia="黑体" w:cs="黑体"/>
          <w:i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S</w:t>
      </w:r>
      <w: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abori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yellow"/>
          <w:shd w:val="clear" w:fill="FCFCFC"/>
        </w:rPr>
        <w:t>280910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龙慢舞星球Longmwu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： </w:t>
      </w:r>
      <w:r>
        <w:rPr>
          <w:rFonts w:hint="eastAsia" w:ascii="黑体" w:hAnsi="黑体" w:eastAsia="黑体" w:cs="黑体"/>
          <w:i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S</w:t>
      </w:r>
      <w: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abori:</w:t>
      </w:r>
      <w: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 w:eastAsia="zh-CN"/>
        </w:rPr>
        <w:t xml:space="preserve"> ：kindmoral and warrior brave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仁德与武勇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ailians 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highlight w:val="yellow"/>
          <w:shd w:val="clear" w:fill="FFFFFF"/>
          <w:lang w:val="en-US" w:eastAsia="zh-CN"/>
        </w:rPr>
        <w:t>能量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感知 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意境 梦境 能量之源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萨慢星：Asuka likes Jacky and I wanna make love to you,my song is i love you ,don’t left me alone,please.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及曼星:Nika 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50000多人的对比，自己要学习的在哪里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数字记忆以及文字 语言分析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图形或壁画分析解密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爱love和情商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五行之气 无形之气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第30天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童真  Angelwolf Anglewolf灵气之美 无敌 serenity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静谧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50000 19999 &gt;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  <w:lang w:val="en-US" w:eastAsia="zh-CN"/>
        </w:rPr>
        <w:t xml:space="preserve">without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digs float double long </w:t>
      </w:r>
      <w:r>
        <w:rPr>
          <w:rFonts w:hint="eastAsia" w:ascii="黑体" w:hAnsi="黑体" w:eastAsia="黑体" w:cs="黑体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the like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&lt;20000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Love无形.型之源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ranshumanism 超人类主义; 超人类;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童真  Angelwolf 灵气之美 无敌 serenity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静谧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olor w:val="FFC000"/>
          <w:spacing w:val="0"/>
          <w:sz w:val="18"/>
          <w:szCs w:val="18"/>
          <w:shd w:val="clear" w:fill="FFFFFF"/>
          <w:lang w:val="en-US" w:eastAsia="zh-CN"/>
        </w:rPr>
        <w:t>CUP</w:t>
      </w:r>
      <w:r>
        <w:rPr>
          <w:rFonts w:hint="eastAsia" w:ascii="黑体" w:hAnsi="黑体" w:eastAsia="黑体" w:cs="黑体"/>
          <w:i w:val="0"/>
          <w:caps w:val="0"/>
          <w:color w:val="FFC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坐标 下体 星 spritless elfless beautiful dying to hunger and loop(waving dream)continue then erupting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性情感知 正方形宇宙 </w:t>
      </w:r>
      <w:r>
        <w:rPr>
          <w:rFonts w:hint="eastAsia" w:ascii="黑体" w:hAnsi="黑体" w:eastAsia="黑体" w:cs="黑体"/>
          <w:i w:val="0"/>
          <w:caps w:val="0"/>
          <w:color w:val="FFC000"/>
          <w:spacing w:val="0"/>
          <w:sz w:val="18"/>
          <w:szCs w:val="18"/>
          <w:shd w:val="clear" w:fill="FFFFFF"/>
          <w:lang w:val="en-US" w:eastAsia="zh-CN"/>
        </w:rPr>
        <w:t>cup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方位命名 上北 下南 左西 右东 upnorth downsouth leftwest righteast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i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坐标是 un.ds.lw.te.cd </w:t>
      </w:r>
      <w:r>
        <w:rPr>
          <w:rFonts w:hint="eastAsia" w:ascii="黑体" w:hAnsi="黑体" w:eastAsia="黑体" w:cs="黑体"/>
          <w:i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cudlt atscup cupats asp cps 比地球多了个位置 以此类推 地球人 地底人 外星人 头脑 2D 到 3D 转换参见 C# beautiful Dimension Ratio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诅咒之光 The beam of  cursing.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3388FB"/>
          <w:spacing w:val="0"/>
          <w:sz w:val="18"/>
          <w:szCs w:val="18"/>
          <w:u w:val="none"/>
          <w:shd w:val="clear" w:fill="FFFFFF"/>
          <w:vertAlign w:val="baseline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3388FB"/>
          <w:spacing w:val="0"/>
          <w:sz w:val="18"/>
          <w:szCs w:val="18"/>
          <w:u w:val="none"/>
          <w:shd w:val="clear" w:fill="FFFFFF"/>
          <w:vertAlign w:val="baseline"/>
        </w:rPr>
        <w:instrText xml:space="preserve"> HYPERLINK "https://image.baidu.com/search/redirect?tn=redirect&amp;word=j&amp;juid=701F9E&amp;sign=ckwizwbbii&amp;url=http://www.feilu.cc/p/381905/49.html&amp;objurl=https://timgsa.baidu.com/timg?image&amp;quality=80&amp;size=b9999_10000&amp;sec=1584697819245&amp;di=cb75f5518b3bf8d45aef1c723e13aa64&amp;imgtype=0&amp;src=http%3A%2F%2Fimg.faloo.com%2Fnovelnode%2F0x0%2F1%2F1312%2F1312258.gif" \o "鬼神阿修罗的综漫 莫德雷德 最新更新_飞卢女生网" \t "https://image.baidu.com/search/_blank" </w:instrText>
      </w:r>
      <w:r>
        <w:rPr>
          <w:rFonts w:hint="eastAsia" w:ascii="黑体" w:hAnsi="黑体" w:eastAsia="黑体" w:cs="黑体"/>
          <w:i w:val="0"/>
          <w:caps w:val="0"/>
          <w:color w:val="3388FB"/>
          <w:spacing w:val="0"/>
          <w:sz w:val="18"/>
          <w:szCs w:val="18"/>
          <w:u w:val="none"/>
          <w:shd w:val="clear" w:fill="FFFFFF"/>
          <w:vertAlign w:val="baseline"/>
        </w:rPr>
        <w:fldChar w:fldCharType="separate"/>
      </w:r>
      <w:r>
        <w:rPr>
          <w:rStyle w:val="4"/>
          <w:rFonts w:hint="eastAsia" w:ascii="黑体" w:hAnsi="黑体" w:eastAsia="黑体" w:cs="黑体"/>
          <w:i w:val="0"/>
          <w:caps w:val="0"/>
          <w:color w:val="3388FB"/>
          <w:spacing w:val="0"/>
          <w:sz w:val="18"/>
          <w:szCs w:val="18"/>
          <w:u w:val="none"/>
          <w:shd w:val="clear" w:fill="FFFFFF"/>
          <w:vertAlign w:val="baseline"/>
        </w:rPr>
        <w:t>鬼神阿修罗的综漫 莫德雷德 最新更新_飞卢女生网</w:t>
      </w:r>
      <w:r>
        <w:rPr>
          <w:rFonts w:hint="eastAsia" w:ascii="黑体" w:hAnsi="黑体" w:eastAsia="黑体" w:cs="黑体"/>
          <w:i w:val="0"/>
          <w:caps w:val="0"/>
          <w:color w:val="3388FB"/>
          <w:spacing w:val="0"/>
          <w:sz w:val="18"/>
          <w:szCs w:val="18"/>
          <w:u w:val="none"/>
          <w:shd w:val="clear" w:fill="FFFFFF"/>
          <w:vertAlign w:val="baseline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3388FB"/>
          <w:spacing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  <w:t>电流消耗是 100mA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50000多人的对比，自己要对比的在哪里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数字记忆以及文字 语言分析 图形或壁画分析解密 爱love和情商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动物会说话 Everenge 灵魂之源 爱的起源 时空穿梭之美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第31天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外星能量附体 DNA Speedo 法老：Sedimentary 艾塞卡依 撒杜瓦 萨米尔星球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第32天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宋仕鹏.第31图：小刺猬心灵感悟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天眼波长  人数 引力 多维空间光 阳光 e.g. 平行线 宇宙 移动 环境污染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东方女图内敛 西开放但肃静 小说细节对比 做爱：西游记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single"/>
          <w:shd w:val="clear" w:fill="FFFFFF"/>
          <w:lang w:val="en-US" w:eastAsia="zh-CN"/>
        </w:rPr>
        <w:t>81和三鞭子杜炯眼01神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满脸胡子忠诚：{PoliceWave：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Vaporization and sublimation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Budda.Sun.SUN.buDDa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red"/>
          <w:shd w:val="clear" w:fill="FFFFFF"/>
          <w:lang w:val="en-US" w:eastAsia="zh-CN"/>
        </w:rPr>
        <w:t>Masterdo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  <w:t>Atlantis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Sumer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Dijla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Euphrates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434343"/>
          <w:spacing w:val="0"/>
          <w:sz w:val="18"/>
          <w:szCs w:val="18"/>
          <w:shd w:val="clear" w:fill="FCFCFE"/>
        </w:rPr>
      </w:pPr>
      <w:r>
        <w:rPr>
          <w:rFonts w:hint="eastAsia" w:ascii="黑体" w:hAnsi="黑体" w:eastAsia="黑体" w:cs="黑体"/>
          <w:i w:val="0"/>
          <w:color w:val="434343"/>
          <w:spacing w:val="0"/>
          <w:sz w:val="18"/>
          <w:szCs w:val="18"/>
          <w:shd w:val="clear" w:fill="FCFCFE"/>
        </w:rPr>
        <w:t>G</w:t>
      </w:r>
      <w:r>
        <w:rPr>
          <w:rFonts w:hint="eastAsia" w:ascii="黑体" w:hAnsi="黑体" w:eastAsia="黑体" w:cs="黑体"/>
          <w:i w:val="0"/>
          <w:caps w:val="0"/>
          <w:color w:val="434343"/>
          <w:spacing w:val="0"/>
          <w:sz w:val="18"/>
          <w:szCs w:val="18"/>
          <w:shd w:val="clear" w:fill="FCFCFE"/>
        </w:rPr>
        <w:t>handaian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Aztec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2012 -- 2020 Inca Maya Greek 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Asgaig </w:t>
      </w:r>
      <w:r>
        <w:rPr>
          <w:rFonts w:hint="default" w:ascii="黑体" w:hAnsi="黑体" w:eastAsia="黑体" w:cs="黑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中国：</w:t>
      </w:r>
      <w:r>
        <w:rPr>
          <w:rFonts w:hint="default" w:ascii="黑体" w:hAnsi="黑体" w:eastAsia="黑体" w:cs="黑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Pango Nvwa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 w:eastAsia="zh-CN"/>
        </w:rPr>
        <w:t xml:space="preserve">kindmoral and warrior brave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Snake Fox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"http://www.baidu.com/link?url=u49KrOYEX1FPcPhRC5gYMQAuDvQSdL_b0Evvh4rSIk6Ybi_CB4JKrg_FgH6Hz1ZPE9q4Ff-uXhgNKT_QxdJOY-fvWFrZbQExklqyd-PxSFa" \t "https://www.baidu.com/_blank" </w:instrTex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Milan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Wolfolagnel </w:t>
      </w:r>
      <w:r>
        <w:rPr>
          <w:rFonts w:hint="eastAsia" w:ascii="黑体" w:hAnsi="黑体" w:eastAsia="黑体" w:cs="黑体"/>
          <w:i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S</w:t>
      </w:r>
      <w: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abori</w:t>
      </w:r>
      <w: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Asuka Nika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Nasmfs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起源（灵魂？）：时空穿梭，转换之美，感悟 时空 灵魂记忆 忘却 怜惜 献身 人气 刺？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125095</wp:posOffset>
                </wp:positionV>
                <wp:extent cx="312420" cy="259080"/>
                <wp:effectExtent l="35560" t="8890" r="0" b="5588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000">
                          <a:off x="4886325" y="5991860"/>
                          <a:ext cx="312420" cy="2590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3.3pt;margin-top:9.85pt;height:20.4pt;width:24.6pt;rotation:786432f;z-index:251658240;v-text-anchor:middle;mso-width-relative:page;mso-height-relative:page;" fillcolor="#000000 [3200]" filled="t" stroked="t" coordsize="21600,21600" o:gfxdata="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STNZ9QAAAAJAQAADwAAAAAA&#10;AAABACAAAAAiAAAAZHJzL2Rvd25yZXYueG1sUEsBAhQAFAAAAAgAh07iQFwLg8WJAgAA7AQAAA4A&#10;AAAAAAAAAQAgAAAAIwEAAGRycy9lMm9Eb2MueG1sUEsFBgAAAAAGAAYAWQEAAB4GAAAAAA=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邪魔漩涡 引力 暗能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  <w:lang w:val="en-US" w:eastAsia="zh-CN"/>
        </w:rPr>
        <w:t xml:space="preserve">第31天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邪淫黑Devil 本来阴性干净 强行塞入钥匙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灵魂交合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第3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天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物理复杂度 灵性 每个人审美观不同 定义不同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Milan勾魂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闷骚、神秘） Fox魅力 Snake孤单 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恶魔 张震爱它老母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instrText xml:space="preserve"> HYPERLINK "http://www.baidu.com/link?url=f3csi2WshENPn9zH7LCxnHXoo636xIeHDVKokgI3z40DjlaepPrqjaqJeo0vTa3i23Rnihsb8kMOJpoyZngl98vJKopazlEPfUwY_nLmlwu" \t "https://www.baidu.com/_blank" </w:instrTex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die young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;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instrText xml:space="preserve"> HYPERLINK "http://www.baidu.com/link?url=d6f6Rj5t8i-e_UZ5kkn8THJhUKsBiqJAoN20hPQCm-GFRAXxAEd2Eyqnt_xB8TIoyXkfd7TaEPPyRzD-UTkvbJB6ok0DNMZxGq8GM0-bpqrMwZN1RL50rX9baaKBX1_DvsS24TPruBYPFqeknnfVBa" \t "https://www.baidu.com/_blank"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come to a premature end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;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Indulge in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obsession with 东北讨厌多嘴小女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蛇rotating 变腿中 启明学校餐厅 坐着记问题 三角 前世今生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污了 DNA 但是有地方insurmountable 三角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-&gt;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恶魔 仇人 狠恨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Soul-Interwaving Intercourse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廊桥遗梦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黑李逵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trans-memory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舍利子 天使 团团转 地下 灵魂（细胞）的起源在哪里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第3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天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  <w:t xml:space="preserve">AngleReveage  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复仇女神</w:t>
      </w:r>
      <w:r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警察给细胞做</w:t>
      </w:r>
      <w:r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  <w:t>(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灵魂）穿刺 %</w:t>
      </w:r>
      <w:r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  <w:t xml:space="preserve">1-2 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亚特兰蒂斯（灵魂、物理）之源 生化之恋</w:t>
      </w:r>
      <w:r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  <w:t xml:space="preserve"> The love with bio-fevil Hip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 xml:space="preserve"> 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人的魂魄 仙家 鬼 联系 时空穿梭</w:t>
      </w:r>
      <w:r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  <w:t xml:space="preserve"> -&gt; 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精灵之声</w:t>
      </w:r>
    </w:p>
    <w:p>
      <w:pP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第33天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Nasmfs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参照第31天 Juesus Islam Nasmfs bodhisattva </w:t>
      </w:r>
      <w:r>
        <w:rPr>
          <w:rFonts w:hint="eastAsia" w:ascii="黑体" w:hAnsi="黑体" w:eastAsia="黑体" w:cs="黑体"/>
          <w:i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S</w:t>
      </w:r>
      <w: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abori</w:t>
      </w:r>
      <w:r>
        <w:rPr>
          <w:rFonts w:hint="eastAsia" w:ascii="黑体" w:hAnsi="黑体" w:eastAsia="黑体" w:cs="黑体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Asuka Nika other-religions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AngleSprite AngleSprint 能量牵引 &amp; The Source &amp; Reincarnation 人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男/女）、动物、地下、水中、仙家、的灵魂 其他大气层 宇宙 多个星球对比以及干预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The connection between mankind and mechanicism  郭文贵 对比 EQ Wang城建局对门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眼睛看和brain visual system 看到的物体或图形 代表 量  true false  矢量形成速率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61BE0"/>
    <w:multiLevelType w:val="singleLevel"/>
    <w:tmpl w:val="48361B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586D"/>
    <w:rsid w:val="01A33C37"/>
    <w:rsid w:val="01AE10AC"/>
    <w:rsid w:val="03144FCE"/>
    <w:rsid w:val="03561796"/>
    <w:rsid w:val="03D64B19"/>
    <w:rsid w:val="03EA59E7"/>
    <w:rsid w:val="04B0486C"/>
    <w:rsid w:val="06922B18"/>
    <w:rsid w:val="073446AC"/>
    <w:rsid w:val="07A51DB3"/>
    <w:rsid w:val="07DC2482"/>
    <w:rsid w:val="07DC7A38"/>
    <w:rsid w:val="08334374"/>
    <w:rsid w:val="093310DB"/>
    <w:rsid w:val="093C4267"/>
    <w:rsid w:val="0AAF6388"/>
    <w:rsid w:val="0B4921C6"/>
    <w:rsid w:val="0BF35F55"/>
    <w:rsid w:val="0C937A27"/>
    <w:rsid w:val="0D7D54B5"/>
    <w:rsid w:val="0E692590"/>
    <w:rsid w:val="0EFF0FD4"/>
    <w:rsid w:val="0F7B460C"/>
    <w:rsid w:val="10A127EF"/>
    <w:rsid w:val="10E57DD8"/>
    <w:rsid w:val="1157419D"/>
    <w:rsid w:val="128F43DB"/>
    <w:rsid w:val="12A74113"/>
    <w:rsid w:val="12A9469F"/>
    <w:rsid w:val="149562EF"/>
    <w:rsid w:val="16491A33"/>
    <w:rsid w:val="168938C3"/>
    <w:rsid w:val="1854078E"/>
    <w:rsid w:val="18E91B92"/>
    <w:rsid w:val="1A760A69"/>
    <w:rsid w:val="1B84034F"/>
    <w:rsid w:val="1BA82B2F"/>
    <w:rsid w:val="1C866DE5"/>
    <w:rsid w:val="1DC14FAE"/>
    <w:rsid w:val="1E152134"/>
    <w:rsid w:val="1E8735FB"/>
    <w:rsid w:val="1EB55988"/>
    <w:rsid w:val="1FDE6F45"/>
    <w:rsid w:val="2031659F"/>
    <w:rsid w:val="204B5722"/>
    <w:rsid w:val="20916240"/>
    <w:rsid w:val="267E5689"/>
    <w:rsid w:val="26B03FF8"/>
    <w:rsid w:val="27973B7E"/>
    <w:rsid w:val="28842457"/>
    <w:rsid w:val="29825963"/>
    <w:rsid w:val="29DB6F7A"/>
    <w:rsid w:val="2A2E4B87"/>
    <w:rsid w:val="2A5F638D"/>
    <w:rsid w:val="2AE81D25"/>
    <w:rsid w:val="2B2D4B95"/>
    <w:rsid w:val="2BF17C5F"/>
    <w:rsid w:val="2BFB5045"/>
    <w:rsid w:val="2C7A350E"/>
    <w:rsid w:val="2D4B635A"/>
    <w:rsid w:val="2DC86572"/>
    <w:rsid w:val="2DDC4B4B"/>
    <w:rsid w:val="2DDE3F12"/>
    <w:rsid w:val="2F2A52E1"/>
    <w:rsid w:val="2F89230E"/>
    <w:rsid w:val="302E6B00"/>
    <w:rsid w:val="30324C4C"/>
    <w:rsid w:val="314A3486"/>
    <w:rsid w:val="31CF01C3"/>
    <w:rsid w:val="32531B85"/>
    <w:rsid w:val="34FA3122"/>
    <w:rsid w:val="36691BE0"/>
    <w:rsid w:val="37AD01A8"/>
    <w:rsid w:val="381A7093"/>
    <w:rsid w:val="38F65617"/>
    <w:rsid w:val="3AB0403C"/>
    <w:rsid w:val="3AFB11A9"/>
    <w:rsid w:val="3B670F48"/>
    <w:rsid w:val="3C7749BA"/>
    <w:rsid w:val="3CA34718"/>
    <w:rsid w:val="3D087F69"/>
    <w:rsid w:val="40925769"/>
    <w:rsid w:val="42E750A2"/>
    <w:rsid w:val="43D178EC"/>
    <w:rsid w:val="455F44F8"/>
    <w:rsid w:val="46AE2F35"/>
    <w:rsid w:val="4788034D"/>
    <w:rsid w:val="483529A3"/>
    <w:rsid w:val="48775804"/>
    <w:rsid w:val="492A25A4"/>
    <w:rsid w:val="49301F28"/>
    <w:rsid w:val="49664D64"/>
    <w:rsid w:val="49840784"/>
    <w:rsid w:val="49911F0F"/>
    <w:rsid w:val="4A9F754B"/>
    <w:rsid w:val="4ABE0255"/>
    <w:rsid w:val="4ACB7BC0"/>
    <w:rsid w:val="4B6728BB"/>
    <w:rsid w:val="4B7042AF"/>
    <w:rsid w:val="4C537099"/>
    <w:rsid w:val="4E42600D"/>
    <w:rsid w:val="50457D9A"/>
    <w:rsid w:val="51033BE3"/>
    <w:rsid w:val="519152D6"/>
    <w:rsid w:val="525A0B60"/>
    <w:rsid w:val="529A5D74"/>
    <w:rsid w:val="52DC43EF"/>
    <w:rsid w:val="53EB68CE"/>
    <w:rsid w:val="545159BB"/>
    <w:rsid w:val="57013B89"/>
    <w:rsid w:val="57FF210E"/>
    <w:rsid w:val="58C4319B"/>
    <w:rsid w:val="599516D5"/>
    <w:rsid w:val="5A6F7BB9"/>
    <w:rsid w:val="5C1C4AEA"/>
    <w:rsid w:val="5F072EEB"/>
    <w:rsid w:val="5F9C3D92"/>
    <w:rsid w:val="5FDF7BC8"/>
    <w:rsid w:val="61DA5DA8"/>
    <w:rsid w:val="61FC306F"/>
    <w:rsid w:val="62BE316F"/>
    <w:rsid w:val="662200F2"/>
    <w:rsid w:val="68415A0B"/>
    <w:rsid w:val="684F2936"/>
    <w:rsid w:val="6911002D"/>
    <w:rsid w:val="6912424D"/>
    <w:rsid w:val="6A630B81"/>
    <w:rsid w:val="6B262082"/>
    <w:rsid w:val="6B273CE0"/>
    <w:rsid w:val="6BAE280F"/>
    <w:rsid w:val="6CD10314"/>
    <w:rsid w:val="6CF07C82"/>
    <w:rsid w:val="6F4C39DF"/>
    <w:rsid w:val="6F5E3389"/>
    <w:rsid w:val="6F9039C5"/>
    <w:rsid w:val="70ED4814"/>
    <w:rsid w:val="71CC1335"/>
    <w:rsid w:val="742166D7"/>
    <w:rsid w:val="74A24286"/>
    <w:rsid w:val="75B11A60"/>
    <w:rsid w:val="75B91A24"/>
    <w:rsid w:val="79007BD8"/>
    <w:rsid w:val="7ADD7108"/>
    <w:rsid w:val="7B1F67CE"/>
    <w:rsid w:val="7DE1508A"/>
    <w:rsid w:val="7F2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2020-06-28T23:33:48Z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