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9D73FB">
              <w:rPr>
                <w:szCs w:val="20"/>
              </w:rPr>
              <w:t>03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9D73FB" w:rsidRDefault="00C25E38" w:rsidP="009D73F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9D73FB">
              <w:rPr>
                <w:szCs w:val="20"/>
              </w:rPr>
              <w:t>10</w:t>
            </w:r>
            <w:r w:rsidR="006F4101">
              <w:rPr>
                <w:szCs w:val="20"/>
              </w:rPr>
              <w:t>.</w:t>
            </w:r>
            <w:r w:rsidR="009D73FB">
              <w:rPr>
                <w:szCs w:val="20"/>
              </w:rPr>
              <w:t>11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5F3569" w:rsidRDefault="005F3569" w:rsidP="007702BD">
      <w:pPr>
        <w:jc w:val="left"/>
        <w:rPr>
          <w:szCs w:val="20"/>
        </w:rPr>
      </w:pPr>
    </w:p>
    <w:p w:rsidR="007702BD" w:rsidRPr="007702BD" w:rsidRDefault="007702BD" w:rsidP="007702BD">
      <w:pPr>
        <w:pStyle w:val="a4"/>
        <w:numPr>
          <w:ilvl w:val="0"/>
          <w:numId w:val="5"/>
        </w:numPr>
        <w:ind w:leftChars="0"/>
        <w:jc w:val="left"/>
        <w:rPr>
          <w:szCs w:val="20"/>
        </w:rPr>
      </w:pPr>
      <w:r w:rsidRPr="007702BD">
        <w:rPr>
          <w:szCs w:val="20"/>
        </w:rPr>
        <w:t>My Image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7702BD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++</w:t>
            </w:r>
            <w:r>
              <w:rPr>
                <w:rFonts w:hint="eastAsia"/>
                <w:szCs w:val="20"/>
              </w:rPr>
              <w:t>을 이용해 픽셀마다의 색을 지정해서 움직이는 영상을 만든다.</w:t>
            </w:r>
          </w:p>
        </w:tc>
      </w:tr>
      <w:tr w:rsidR="00C25E38" w:rsidTr="005F3569">
        <w:tc>
          <w:tcPr>
            <w:tcW w:w="2254" w:type="dxa"/>
          </w:tcPr>
          <w:p w:rsidR="00C25E38" w:rsidRPr="007702BD" w:rsidRDefault="00C25E38" w:rsidP="007702B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 w:rsidRPr="007702BD"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7702BD" w:rsidRDefault="007702BD" w:rsidP="007702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j, m,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individual_idx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compositive_idx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(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는 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문을 위한 변수,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은 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픽셀간의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시간차 개념,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나머지는 인덱스를 위한 변수)</w:t>
            </w:r>
          </w:p>
          <w:p w:rsidR="007702BD" w:rsidRDefault="007702BD" w:rsidP="007702B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video.rgb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out |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::binary);(</w:t>
            </w: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로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값을 입력한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video.rgb</w:t>
            </w:r>
            <w:proofErr w:type="spell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파일 생성)</w:t>
            </w:r>
          </w:p>
          <w:p w:rsidR="00C25E38" w:rsidRDefault="007702BD" w:rsidP="007702BD">
            <w:pPr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G[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], B[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RGB[3 *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];(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원하는 크기로 지정)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7702BD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가장 바깥의 f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 xml:space="preserve">문으로 </w:t>
            </w:r>
            <w:proofErr w:type="spellStart"/>
            <w:r>
              <w:rPr>
                <w:rFonts w:hint="eastAsia"/>
                <w:szCs w:val="20"/>
              </w:rPr>
              <w:t>시간축에</w:t>
            </w:r>
            <w:proofErr w:type="spellEnd"/>
            <w:r>
              <w:rPr>
                <w:rFonts w:hint="eastAsia"/>
                <w:szCs w:val="20"/>
              </w:rPr>
              <w:t xml:space="preserve"> 해당하는 순간순간의 프레임을 지정해주고 안쪽의 f</w:t>
            </w:r>
            <w:r>
              <w:rPr>
                <w:szCs w:val="20"/>
              </w:rPr>
              <w:t>or</w:t>
            </w:r>
            <w:r>
              <w:rPr>
                <w:rFonts w:hint="eastAsia"/>
                <w:szCs w:val="20"/>
              </w:rPr>
              <w:t>문으로 배경색을 먼저 지정한 후 원하는 이미지를 더해주는 방법으로 영상을 제작함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7702BD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m의 크기에 따라서 변화의 정도를 조정할 수 있었으며 m값을 이용해서 그림의 크기나 모양도 조절할 수 있음을 알게 되었다.</w:t>
            </w:r>
            <w:r>
              <w:rPr>
                <w:szCs w:val="20"/>
              </w:rPr>
              <w:t xml:space="preserve"> </w:t>
            </w:r>
          </w:p>
        </w:tc>
      </w:tr>
      <w:tr w:rsidR="00C25E38" w:rsidTr="005F3569">
        <w:tc>
          <w:tcPr>
            <w:tcW w:w="2254" w:type="dxa"/>
          </w:tcPr>
          <w:p w:rsidR="00C25E38" w:rsidRPr="005F3569" w:rsidRDefault="00C25E38" w:rsidP="005F356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proofErr w:type="spellStart"/>
            <w:r w:rsidRPr="005F3569">
              <w:rPr>
                <w:rFonts w:hint="eastAsia"/>
                <w:szCs w:val="20"/>
              </w:rPr>
              <w:t>느낀점</w:t>
            </w:r>
            <w:proofErr w:type="spellEnd"/>
          </w:p>
        </w:tc>
        <w:tc>
          <w:tcPr>
            <w:tcW w:w="6813" w:type="dxa"/>
          </w:tcPr>
          <w:p w:rsidR="00C25E38" w:rsidRDefault="007702BD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조금 더 </w:t>
            </w:r>
            <w:r>
              <w:rPr>
                <w:szCs w:val="20"/>
              </w:rPr>
              <w:t>for</w:t>
            </w:r>
            <w:r>
              <w:rPr>
                <w:rFonts w:hint="eastAsia"/>
                <w:szCs w:val="20"/>
              </w:rPr>
              <w:t xml:space="preserve">문을 추가하면 더 멋진 영상을 만들 수 있을 것 같은데 단순한 반복 말고 </w:t>
            </w:r>
            <w:proofErr w:type="spellStart"/>
            <w:r>
              <w:rPr>
                <w:rFonts w:hint="eastAsia"/>
                <w:szCs w:val="20"/>
              </w:rPr>
              <w:t>어떻게하면</w:t>
            </w:r>
            <w:proofErr w:type="spellEnd"/>
            <w:r>
              <w:rPr>
                <w:rFonts w:hint="eastAsia"/>
                <w:szCs w:val="20"/>
              </w:rPr>
              <w:t xml:space="preserve"> 좀더 심플하게 복잡한 모양을 만들 수 있을까 생각했다.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우리가 간단히 이용하는 툴들이 이런 방식으로 작동된다는 것을 알 수 있었다.</w:t>
            </w:r>
          </w:p>
        </w:tc>
      </w:tr>
    </w:tbl>
    <w:p w:rsidR="005F3569" w:rsidRDefault="007702BD" w:rsidP="007702BD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6430" cy="2603500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D" w:rsidRDefault="007702BD" w:rsidP="007702BD">
      <w:pPr>
        <w:jc w:val="left"/>
        <w:rPr>
          <w:szCs w:val="20"/>
        </w:rPr>
      </w:pPr>
    </w:p>
    <w:p w:rsidR="007702BD" w:rsidRDefault="007702BD" w:rsidP="007702BD">
      <w:pPr>
        <w:jc w:val="left"/>
        <w:rPr>
          <w:szCs w:val="20"/>
        </w:rPr>
      </w:pPr>
    </w:p>
    <w:p w:rsidR="007702BD" w:rsidRDefault="007702BD" w:rsidP="007702BD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770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B16588B"/>
    <w:multiLevelType w:val="hybridMultilevel"/>
    <w:tmpl w:val="4BCAFAE0"/>
    <w:lvl w:ilvl="0" w:tplc="D18A206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B7111"/>
    <w:rsid w:val="00343870"/>
    <w:rsid w:val="00530663"/>
    <w:rsid w:val="005F3569"/>
    <w:rsid w:val="006F4101"/>
    <w:rsid w:val="007702BD"/>
    <w:rsid w:val="007B3417"/>
    <w:rsid w:val="00944B4C"/>
    <w:rsid w:val="009D73FB"/>
    <w:rsid w:val="00C25E38"/>
    <w:rsid w:val="00D82986"/>
    <w:rsid w:val="00DB4CA0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3307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7</cp:revision>
  <dcterms:created xsi:type="dcterms:W3CDTF">2019-09-19T06:07:00Z</dcterms:created>
  <dcterms:modified xsi:type="dcterms:W3CDTF">2019-10-10T15:42:00Z</dcterms:modified>
</cp:coreProperties>
</file>