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黄远航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黄远航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黄锡珍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丰顺县汤西中学九年级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黄宝娟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黄吉文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丰顺县三友中学八年级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108.63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5745.00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17271.60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14306.0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产业扶贫养蜜蜂，实际投入8000.0元，实际收益36000.0元，盈利28000.0元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6061.52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79306.75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37245.23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1.医疗报销0.0元；2.医疗救助0.0元；3.养老保险金0.0元；4.生态补偿108.63元；其他转移性收入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22830.6元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转移性支出明细：1.社会保障支出1530.0元；2.其他转移性支出0.0元。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69776.75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17444.19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欧杏昌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13602720204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