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2026-09-14T06:55:19.175Z</dcterms:created>
  <dcterms:modified xsi:type="dcterms:W3CDTF">2026-09-14T06:55:19.175Z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