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2026-08-30T07:13:38.497Z</dcterms:created>
  <dcterms:modified xsi:type="dcterms:W3CDTF">2026-08-30T07:13:38.498Z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