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2026-08-23T12:50:12.285Z</dcterms:created>
  <dcterms:modified xsi:type="dcterms:W3CDTF">2026-08-23T12:50:12.285Z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