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2026-08-23T05:15:34.021Z</dcterms:created>
  <dcterms:modified xsi:type="dcterms:W3CDTF">2026-08-23T05:15:34.022Z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