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2026-03-21T09:03:31.258Z</dcterms:created>
  <dcterms:modified xsi:type="dcterms:W3CDTF">2026-03-21T09:03:31.258Z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