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2026-09-18T11:51:44.285Z</dcterms:created>
  <dcterms:modified xsi:type="dcterms:W3CDTF">2026-09-18T11:51:44.285Z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