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2026-05-02T21:10:52.549Z</dcterms:created>
  <dcterms:modified xsi:type="dcterms:W3CDTF">2026-05-02T21:10:52.549Z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