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2026-03-14T17:57:04.342Z</dcterms:created>
  <dcterms:modified xsi:type="dcterms:W3CDTF">2026-03-14T17:57:04.342Z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