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2026-05-21T19:23:24.744Z</dcterms:created>
  <dcterms:modified xsi:type="dcterms:W3CDTF">2026-05-21T19:23:24.744Z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