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2026-08-13T00:08:57.220Z</dcterms:created>
  <dcterms:modified xsi:type="dcterms:W3CDTF">2026-08-13T00:08:57.220Z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