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2026-08-21T11:46:23.708Z</dcterms:created>
  <dcterms:modified xsi:type="dcterms:W3CDTF">2026-08-21T11:46:23.708Z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