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2026-08-02T21:08:42.432Z</dcterms:created>
  <dcterms:modified xsi:type="dcterms:W3CDTF">2026-08-02T21:08:42.433Z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