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2026-03-14T19:17:57.056Z</dcterms:created>
  <dcterms:modified xsi:type="dcterms:W3CDTF">2026-03-14T19:17:57.056Z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