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2026-06-03T18:58:16.379Z</dcterms:created>
  <dcterms:modified xsi:type="dcterms:W3CDTF">2026-06-03T18:58:16.379Z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