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2026-04-08T01:25:19.407Z</dcterms:created>
  <dcterms:modified xsi:type="dcterms:W3CDTF">2026-04-08T01:25:19.407Z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