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2026-04-26T16:54:49.667Z</dcterms:created>
  <dcterms:modified xsi:type="dcterms:W3CDTF">2026-04-26T16:54:49.667Z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