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2026-04-24T17:39:55.569Z</dcterms:created>
  <dcterms:modified xsi:type="dcterms:W3CDTF">2026-04-24T17:39:55.570Z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