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2026-04-05T10:03:27.751Z</dcterms:created>
  <dcterms:modified xsi:type="dcterms:W3CDTF">2026-04-05T10:03:27.751Z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