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2026-09-16T14:49:11.973Z</dcterms:created>
  <dcterms:modified xsi:type="dcterms:W3CDTF">2026-09-16T14:49:11.973Z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