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2026-08-22T15:48:31.736Z</dcterms:created>
  <dcterms:modified xsi:type="dcterms:W3CDTF">2026-08-22T15:48:31.736Z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