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2026-04-21T16:44:33.240Z</dcterms:created>
  <dcterms:modified xsi:type="dcterms:W3CDTF">2026-04-21T16:44:33.240Z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