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2026-09-06T01:15:59.158Z</dcterms:created>
  <dcterms:modified xsi:type="dcterms:W3CDTF">2026-09-06T01:15:59.158Z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