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2026-03-22T07:29:38.439Z</dcterms:created>
  <dcterms:modified xsi:type="dcterms:W3CDTF">2026-03-22T07:29:38.439Z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