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2026-05-30T21:39:44.979Z</dcterms:created>
  <dcterms:modified xsi:type="dcterms:W3CDTF">2026-05-30T21:39:44.979Z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