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2026-09-11T23:22:17.754Z</dcterms:created>
  <dcterms:modified xsi:type="dcterms:W3CDTF">2026-09-11T23:22:17.754Z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