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2026-08-25T03:35:40.121Z</dcterms:created>
  <dcterms:modified xsi:type="dcterms:W3CDTF">2026-08-25T03:35:40.122Z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