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v="urn:schemas-microsoft-com:vml" xmlns:o="urn:schemas-microsoft-com:office:office" xmlns:r="http://schemas.openxmlformats.org/officeDocument/2006/relationships" xmlns:w10="urn:schemas-microsoft-com:office:word" xmlns:wp="http://schemas.openxmlformats.org/drawingml/2006/wordprocessingDrawing">
  <w:body>
    <w:p>
      <w:pPr>
        <w:pageBreakBefore w:val="0"/>
        <w:spacing w:before="0" w:after="0" w:line="20" w:lineRule="exact"/>
        <w:autoSpaceDE w:val="0"/>
        <w:autoSpaceDN w:val="0"/>
      </w:pPr>
      <w:r>
        <w:pict>
          <v:rect id="bg_0" style="position:absolute;left:0;top:0;margin-left:0pt;margin-top:0pt;width:595.280pt;height:841.890pt;z-index:0;mso-position-horizontal-relative:page;mso-position-vertical-relative:page;mso-wrap-style:none" filled="t" stroked="f" fillcolor="#FFFFFF"/>
        </w:pict>
      </w:r>
      <w:r>
        <w:pict>
          <v:rect id="s_0_0" alt="7:963" o:title="Frame" style="position:absolute;left:0;top:0;margin-left:40.485pt;margin-top:40.483pt;width:514.310pt;height:28.488pt;z-index:1;mso-position-horizontal-relative:page;mso-position-vertical-relative:page;mso-wrap-style:none" filled="t" fillcolor="#FFFFFF" stroked="f">
    </v:rect>
        </w:pict>
      </w:r>
      <w:r>
        <w:pict>
          <v:shape id="s_0_1" alt="7:965" o:title="aireka-logo" style="position:absolute;left:0;top:0;margin-left:40.485pt;margin-top:43.919pt;width:51.731pt;height:21.615pt;z-index:2;mso-position-horizontal-relative:page;mso-position-vertical-relative:page;mso-wrap-style:none" filled="f" stroked="f">
            <v:imagedata r:id="rId2" o:title="aireka-logo"/>
          </v:shape>
        </w:pict>
      </w:r>
      <w:r>
        <w:pict>
          <v:roundrect id="s_0_2" alt="7:966" o:title="Frame" style="position:absolute;left:0;top:0;margin-left:474.575pt;margin-top:46.105pt;width:80.220pt;height:17.243pt;z-index:3;mso-position-horizontal-relative:page;mso-position-vertical-relative:page;mso-wrap-style:none" filled="t" fillcolor="#2A3D80" stroked="f" arcsize="0.500">
            <v:fill opacity="0.08"/>
          </v:roundrect>
        </w:pict>
      </w:r>
      <w:r>
        <w:pict>
          <v:rect id="s_0_3" alt="7:967" o:title="드론 AI 외벽 진단" style="position:absolute;left:0;top:0;margin-left:482.072pt;margin-top:46.105pt;width:65.226pt;height:17.243pt;z-index: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2A3D80"/>
                      <w:b/>
                    </w:rPr>
                    <w:t xml:space="preserve">드론 AI 외벽 진단</w:t>
                  </w:r>
                </w:p>
              </w:txbxContent>
            </v:textbox>
          </v:rect>
        </w:pict>
      </w:r>
      <w:r>
        <w:pict>
          <v:rect id="s_0_4" alt="7:968" o:title="Frame" style="position:absolute;left:0;top:0;margin-left:40.485pt;margin-top:92.960pt;width:514.310pt;height:139.440pt;z-index:5;mso-position-horizontal-relative:page;mso-position-vertical-relative:page;mso-wrap-style:none" filled="t" fillcolor="#FFFFFF" stroked="f">
    </v:rect>
        </w:pict>
      </w:r>
      <w:r>
        <w:pict>
          <v:roundrect id="s_0_5" alt="7:970" o:title="Frame" style="position:absolute;left:0;top:0;margin-left:40.485pt;margin-top:122.947pt;width:52.481pt;height:20.991pt;z-index:6;mso-position-horizontal-relative:page;mso-position-vertical-relative:page;mso-wrap-style:none" filled="t" fillcolor="#2A3D80" stroked="f" arcsize="0.143">
    </v:roundrect>
        </w:pict>
      </w:r>
      <w:r>
        <w:pict>
          <v:rect id="s_0_6" alt="7:971" o:title="1차 진단" style="position:absolute;left:0;top:0;margin-left:49.482pt;margin-top:122.947pt;width:34.487pt;height:20.991pt;z-index: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FFFFFF"/>
                      <w:b/>
                    </w:rPr>
                    <w:t xml:space="preserve">1차 진단</w:t>
                  </w:r>
                </w:p>
              </w:txbxContent>
            </v:textbox>
          </v:rect>
        </w:pict>
      </w:r>
      <w:r>
        <w:pict>
          <v:rect id="s_0_7" alt="7:972" o:title="2026 정밀 진단 종합보고" style="position:absolute;left:0;top:0;margin-left:98.963pt;margin-top:122.947pt;width:112.458pt;height:20.991pt;z-index:8;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21"/>
                      <w:szCs w:val="21"/>
                      <w:color w:val="62666A"/>
                    </w:rPr>
                    <w:t xml:space="preserve">2026 정밀 진단 종합보고</w:t>
                  </w:r>
                </w:p>
              </w:txbxContent>
            </v:textbox>
          </v:rect>
        </w:pict>
      </w:r>
      <w:r>
        <w:pict>
          <v:rect id="s_0_8" alt="7:974" o:title="해운대동신아파트" style="position:absolute;left:0;top:0;margin-left:40.485pt;margin-top:161.931pt;width:514.310pt;height:41.232pt;z-index:9;mso-position-horizontal-relative:page;mso-position-vertical-relative:page;mso-wrap-style:none" filled="f" stroked="f">
            <v:textbox style="mso-fit-shape-to-text:t;mso-next-textbox:none;v-text-anchor:top" inset="0.00pt,0.00pt,0.00pt,0.00pt">
              <w:txbxContent>
                <w:p>
                  <w:pPr>
                    <w:jc w:val="left"/>
                    <w:spacing w:before="0" w:after="0" w:line="828" w:lineRule="atLeast"/>
                    <w:contextualSpacing w:val="0"/>
                    <w:autoSpaceDE w:val="0"/>
                    <w:autoSpaceDN w:val="0"/>
                  </w:pPr>
                  <w:r>
                    <w:rPr>
                      <w:rFonts w:ascii="Inter" w:hAnsi="Inter" w:eastAsia="맑은 고딕" w:cs="Inter"/>
                      <w:sz w:val="69"/>
                      <w:szCs w:val="69"/>
                      <w:color w:val="1E2022"/>
                      <w:b/>
                    </w:rPr>
                    <w:t xml:space="preserve">해운대동신아파트</w:t>
                  </w:r>
                </w:p>
              </w:txbxContent>
            </v:textbox>
          </v:rect>
        </w:pict>
      </w:r>
      <w:r>
        <w:pict>
          <v:rect id="s_0_9" alt="7:975" o:title="외벽 균열 진단 종합보고서 · 9개 동 · 기준 2026" style="position:absolute;left:0;top:0;margin-left:40.485pt;margin-top:212.159pt;width:514.310pt;height:20.241pt;z-index:1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33"/>
                      <w:szCs w:val="33"/>
                      <w:color w:val="62666A"/>
                    </w:rPr>
                    <w:t xml:space="preserve">외벽 균열 진단 종합보고서 · 9개 동 · 기준 2026</w:t>
                  </w:r>
                </w:p>
              </w:txbxContent>
            </v:textbox>
          </v:rect>
        </w:pict>
      </w:r>
      <w:r>
        <w:pict>
          <v:roundrect id="s_0_10" alt="7:976" o:title="Frame" style="position:absolute;left:0;top:0;margin-left:40.485pt;margin-top:256.390pt;width:514.310pt;height:164.929pt;z-index:11;mso-position-horizontal-relative:page;mso-position-vertical-relative:page;mso-wrap-style:none" filled="t" fillcolor="#FFFFFF" stroked="f" arcsize="0.036">
    </v:roundrect>
        </w:pict>
      </w:r>
      <w:r>
        <w:pict>
          <v:shape id="s_0_11" alt="7:977" o:title="Rectangle" style="position:absolute;left:0;top:0;margin-left:40.485pt;margin-top:256.390pt;width:514.310pt;height:164.929pt;z-index:12;mso-position-horizontal-relative:page;mso-position-vertical-relative:page;mso-wrap-style:none" filled="f" stroked="f">
            <v:imagedata r:id="rId3" croptop="8750f" cropbottom="8750f" o:title="Rectangle"/>
          </v:shape>
        </w:pict>
      </w:r>
      <w:r>
        <w:pict>
          <v:rect id="s_0_12" alt="7:978" o:title="Frame" style="position:absolute;left:0;top:0;margin-left:40.485pt;margin-top:445.310pt;width:514.310pt;height:73.469pt;z-index:13;mso-position-horizontal-relative:page;mso-position-vertical-relative:page;mso-wrap-style:none" filled="t" fillcolor="#FFFFFF" stroked="f">
    </v:rect>
        </w:pict>
      </w:r>
      <w:r>
        <w:pict>
          <v:roundrect id="s_0_13" alt="7:979" o:title="Frame" style="position:absolute;left:0;top:0;margin-left:40.485pt;margin-top:445.310pt;width:121.830pt;height:73.469pt;z-index:14;mso-position-horizontal-relative:page;mso-position-vertical-relative:page;mso-wrap-style:none" filled="t" fillcolor="#F5F4EF" stroked="f" arcsize="0.061">
    </v:roundrect>
        </w:pict>
      </w:r>
      <w:r>
        <w:pict>
          <v:rect id="s_0_14" alt="7:980" o:title="균열밀도 (CDI)" style="position:absolute;left:0;top:0;margin-left:52.481pt;margin-top:457.304pt;width:53.980pt;height:9.746pt;z-index:1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62666A"/>
                      <w:b/>
                    </w:rPr>
                    <w:t xml:space="preserve">균열밀도 (CDI)</w:t>
                  </w:r>
                </w:p>
              </w:txbxContent>
            </v:textbox>
          </v:rect>
        </w:pict>
      </w:r>
      <w:r>
        <w:pict>
          <v:rect id="s_0_15" alt="7:981" o:title="0.031%" style="position:absolute;left:0;top:0;margin-left:52.481pt;margin-top:473.048pt;width:55.479pt;height:17.992pt;z-index:16;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30"/>
                      <w:szCs w:val="30"/>
                      <w:color w:val="2A3D80"/>
                      <w:b/>
                    </w:rPr>
                    <w:t xml:space="preserve">0.031%</w:t>
                  </w:r>
                </w:p>
              </w:txbxContent>
            </v:textbox>
          </v:rect>
        </w:pict>
      </w:r>
      <w:r>
        <w:pict>
          <v:rect id="s_0_16" alt="7:982" o:title="안전 기준선 이하" style="position:absolute;left:0;top:0;margin-left:52.481pt;margin-top:497.037pt;width:58.478pt;height:9.746pt;z-index:1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8A8F93"/>
                    </w:rPr>
                    <w:t xml:space="preserve">안전 기준선 이하</w:t>
                  </w:r>
                </w:p>
              </w:txbxContent>
            </v:textbox>
          </v:rect>
        </w:pict>
      </w:r>
      <w:r>
        <w:pict>
          <v:roundrect id="s_0_17" alt="7:983" o:title="Frame" style="position:absolute;left:0;top:0;margin-left:171.312pt;margin-top:445.310pt;width:121.830pt;height:73.469pt;z-index:18;mso-position-horizontal-relative:page;mso-position-vertical-relative:page;mso-wrap-style:none" filled="t" fillcolor="#F5F4EF" stroked="f" arcsize="0.061">
    </v:roundrect>
        </w:pict>
      </w:r>
      <w:r>
        <w:pict>
          <v:rect id="s_0_18" alt="7:984" o:title="건전성 지수 (BHI)" style="position:absolute;left:0;top:0;margin-left:183.307pt;margin-top:457.304pt;width:62.977pt;height:9.746pt;z-index:1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62666A"/>
                      <w:b/>
                    </w:rPr>
                    <w:t xml:space="preserve">건전성 지수 (BHI)</w:t>
                  </w:r>
                </w:p>
              </w:txbxContent>
            </v:textbox>
          </v:rect>
        </w:pict>
      </w:r>
      <w:r>
        <w:pict>
          <v:rect id="s_0_19" alt="7:985" o:title="84/100" style="position:absolute;left:0;top:0;margin-left:183.307pt;margin-top:473.048pt;width:55.479pt;height:17.992pt;z-index:2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30"/>
                      <w:szCs w:val="30"/>
                      <w:color w:val="2A3D80"/>
                      <w:b/>
                    </w:rPr>
                    <w:t xml:space="preserve">84/100</w:t>
                  </w:r>
                </w:p>
              </w:txbxContent>
            </v:textbox>
          </v:rect>
        </w:pict>
      </w:r>
      <w:r>
        <w:pict>
          <v:rect id="s_0_20" alt="7:986" o:title="A등급 우수 상태" style="position:absolute;left:0;top:0;margin-left:183.307pt;margin-top:497.037pt;width:56.229pt;height:9.746pt;z-index:2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8A8F93"/>
                    </w:rPr>
                    <w:t xml:space="preserve">A등급 우수 상태</w:t>
                  </w:r>
                </w:p>
              </w:txbxContent>
            </v:textbox>
          </v:rect>
        </w:pict>
      </w:r>
      <w:r>
        <w:pict>
          <v:roundrect id="s_0_21" alt="7:987" o:title="Frame" style="position:absolute;left:0;top:0;margin-left:302.138pt;margin-top:445.310pt;width:121.830pt;height:73.469pt;z-index:22;mso-position-horizontal-relative:page;mso-position-vertical-relative:page;mso-wrap-style:none" filled="t" fillcolor="#F5F4EF" stroked="f" arcsize="0.061">
    </v:roundrect>
        </w:pict>
      </w:r>
      <w:r>
        <w:pict>
          <v:rect id="s_0_22" alt="7:988" o:title="정제 검출 균열" style="position:absolute;left:0;top:0;margin-left:314.134pt;margin-top:457.304pt;width:50.231pt;height:9.746pt;z-index:2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62666A"/>
                      <w:b/>
                    </w:rPr>
                    <w:t xml:space="preserve">정제 검출 균열</w:t>
                  </w:r>
                </w:p>
              </w:txbxContent>
            </v:textbox>
          </v:rect>
        </w:pict>
      </w:r>
      <w:r>
        <w:pict>
          <v:rect id="s_0_23" alt="7:989" o:title="1,248 개" style="position:absolute;left:0;top:0;margin-left:314.134pt;margin-top:473.048pt;width:58.478pt;height:17.992pt;z-index:2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30"/>
                      <w:szCs w:val="30"/>
                      <w:color w:val="2A3D80"/>
                      <w:b/>
                    </w:rPr>
                    <w:t xml:space="preserve">1,248 개</w:t>
                  </w:r>
                </w:p>
              </w:txbxContent>
            </v:textbox>
          </v:rect>
        </w:pict>
      </w:r>
      <w:r>
        <w:pict>
          <v:rect id="s_0_24" alt="7:990" o:title="노이즈 정제 완료" style="position:absolute;left:0;top:0;margin-left:314.134pt;margin-top:497.037pt;width:58.478pt;height:9.746pt;z-index:2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8A8F93"/>
                    </w:rPr>
                    <w:t xml:space="preserve">노이즈 정제 완료</w:t>
                  </w:r>
                </w:p>
              </w:txbxContent>
            </v:textbox>
          </v:rect>
        </w:pict>
      </w:r>
      <w:r>
        <w:pict>
          <v:roundrect id="s_0_25" alt="7:991" o:title="Frame" style="position:absolute;left:0;top:0;margin-left:432.965pt;margin-top:445.310pt;width:121.830pt;height:73.469pt;z-index:26;mso-position-horizontal-relative:page;mso-position-vertical-relative:page;mso-wrap-style:none" filled="t" fillcolor="#F5F4EF" stroked="f" arcsize="0.061">
    </v:roundrect>
        </w:pict>
      </w:r>
      <w:r>
        <w:pict>
          <v:rect id="s_0_26" alt="7:992" o:title="순외벽면적" style="position:absolute;left:0;top:0;margin-left:444.961pt;margin-top:457.304pt;width:38.236pt;height:9.746pt;z-index:2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62666A"/>
                      <w:b/>
                    </w:rPr>
                    <w:t xml:space="preserve">순외벽면적</w:t>
                  </w:r>
                </w:p>
              </w:txbxContent>
            </v:textbox>
          </v:rect>
        </w:pict>
      </w:r>
      <w:r>
        <w:pict>
          <v:rect id="s_0_27" alt="7:993" o:title="36,910 ㎡" style="position:absolute;left:0;top:0;margin-left:444.961pt;margin-top:473.048pt;width:71.224pt;height:17.992pt;z-index:2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30"/>
                      <w:szCs w:val="30"/>
                      <w:color w:val="2A3D80"/>
                      <w:b/>
                    </w:rPr>
                    <w:t xml:space="preserve">36,910 ㎡</w:t>
                  </w:r>
                </w:p>
              </w:txbxContent>
            </v:textbox>
          </v:rect>
        </w:pict>
      </w:r>
      <w:r>
        <w:pict>
          <v:rect id="s_0_28" alt="7:994" o:title="9개 동 정밀 매핑" style="position:absolute;left:0;top:0;margin-left:444.961pt;margin-top:497.037pt;width:57.729pt;height:9.746pt;z-index:2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8A8F93"/>
                    </w:rPr>
                    <w:t xml:space="preserve">9개 동 정밀 매핑</w:t>
                  </w:r>
                </w:p>
              </w:txbxContent>
            </v:textbox>
          </v:rect>
        </w:pict>
      </w:r>
      <w:r>
        <w:pict>
          <v:roundrect id="s_0_29" alt="7:995" o:title="Frame" style="position:absolute;left:0;top:0;margin-left:40.485pt;margin-top:542.768pt;width:514.310pt;height:59.974pt;z-index:30;mso-position-horizontal-relative:page;mso-position-vertical-relative:page;mso-wrap-style:none" filled="t" fillcolor="#FFFFFF" stroked="t" strokecolor="#E4E3DF" strokeweight="0.75pt" arcsize="0.100">
    </v:roundrect>
        </w:pict>
      </w:r>
      <w:r>
        <w:pict>
          <v:roundrect id="s_0_30" alt="7:996" o:title="Frame" style="position:absolute;left:0;top:0;margin-left:55.479pt;margin-top:563.759pt;width:42.734pt;height:17.992pt;z-index:31;mso-position-horizontal-relative:page;mso-position-vertical-relative:page;mso-wrap-style:none" filled="t" fillcolor="#639922" stroked="f" arcsize="0.167">
            <v:fill opacity="0.13"/>
          </v:roundrect>
        </w:pict>
      </w:r>
      <w:r>
        <w:pict>
          <v:rect id="s_0_31" alt="7:997" o:title="A 등급" style="position:absolute;left:0;top:0;margin-left:62.977pt;margin-top:563.759pt;width:27.740pt;height:17.992pt;z-index:32;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639922"/>
                      <w:b/>
                    </w:rPr>
                    <w:t xml:space="preserve">A 등급</w:t>
                  </w:r>
                </w:p>
              </w:txbxContent>
            </v:textbox>
          </v:rect>
        </w:pict>
      </w:r>
      <w:r>
        <w:pict>
          <v:rect id="s_0_32" alt="7:998" o:title="전반적인 외벽 균열 상태는 안전 범주에 있습니다. 최우선 보수 대상 동은 109동, 108동, 102동 순으로 도출되었습니다." style="position:absolute;left:0;top:0;margin-left:113.208pt;margin-top:542.768pt;width:426.592pt;height:59.974pt;z-index:33;mso-position-horizontal-relative:page;mso-position-vertical-relative:page;mso-wrap-style:square" filled="f" stroked="f">
            <v:textbox style="mso-fit-shape-to-text:f;mso-next-textbox:none;v-text-anchor:middle" inset="0.00pt,0.00pt,0.00pt,0.00pt">
              <w:txbxContent>
                <w:p>
                  <w:pPr>
                    <w:jc w:val="left"/>
                    <w:spacing w:before="0" w:after="0" w:line="292" w:lineRule="exact"/>
                    <w:contextualSpacing w:val="0"/>
                    <w:autoSpaceDE w:val="0"/>
                    <w:autoSpaceDN w:val="0"/>
                  </w:pPr>
                  <w:r>
                    <w:rPr>
                      <w:rFonts w:ascii="Inter" w:hAnsi="Inter" w:eastAsia="맑은 고딕" w:cs="Inter"/>
                      <w:sz w:val="19"/>
                      <w:szCs w:val="19"/>
                      <w:color w:val="1E2022"/>
                    </w:rPr>
                    <w:t xml:space="preserve">전반적인 외벽 균열 상태는 안전 범주에 있습니다. 최우선 보수 대상 동은 </w:t>
                  </w:r>
                  <w:r>
                    <w:rPr>
                      <w:rFonts w:ascii="Inter" w:hAnsi="Inter" w:eastAsia="맑은 고딕" w:cs="Inter"/>
                      <w:sz w:val="19"/>
                      <w:szCs w:val="19"/>
                      <w:color w:val="D85A30"/>
                      <w:b/>
                    </w:rPr>
                    <w:t xml:space="preserve">109동</w:t>
                  </w:r>
                  <w:r>
                    <w:rPr>
                      <w:rFonts w:ascii="Inter" w:hAnsi="Inter" w:eastAsia="맑은 고딕" w:cs="Inter"/>
                      <w:sz w:val="19"/>
                      <w:szCs w:val="19"/>
                      <w:color w:val="1E2022"/>
                    </w:rPr>
                    <w:t xml:space="preserve">, </w:t>
                  </w:r>
                  <w:r>
                    <w:rPr>
                      <w:rFonts w:ascii="Inter" w:hAnsi="Inter" w:eastAsia="맑은 고딕" w:cs="Inter"/>
                      <w:sz w:val="19"/>
                      <w:szCs w:val="19"/>
                      <w:color w:val="D85A30"/>
                      <w:b/>
                    </w:rPr>
                    <w:t xml:space="preserve">108동</w:t>
                  </w:r>
                  <w:r>
                    <w:rPr>
                      <w:rFonts w:ascii="Inter" w:hAnsi="Inter" w:eastAsia="맑은 고딕" w:cs="Inter"/>
                      <w:sz w:val="19"/>
                      <w:szCs w:val="19"/>
                      <w:color w:val="1E2022"/>
                    </w:rPr>
                    <w:t xml:space="preserve">, </w:t>
                  </w:r>
                  <w:r>
                    <w:rPr>
                      <w:rFonts w:ascii="Inter" w:hAnsi="Inter" w:eastAsia="맑은 고딕" w:cs="Inter"/>
                      <w:sz w:val="19"/>
                      <w:szCs w:val="19"/>
                      <w:color w:val="EF9F27"/>
                      <w:b/>
                    </w:rPr>
                    <w:t xml:space="preserve">102동</w:t>
                  </w:r>
                  <w:r>
                    <w:rPr>
                      <w:rFonts w:ascii="Inter" w:hAnsi="Inter" w:eastAsia="맑은 고딕" w:cs="Inter"/>
                      <w:sz w:val="19"/>
                      <w:szCs w:val="19"/>
                      <w:color w:val="1E2022"/>
                    </w:rPr>
                    <w:t xml:space="preserve"> 순으로 도출되었습니다.</w:t>
                  </w:r>
                </w:p>
              </w:txbxContent>
            </v:textbox>
          </v:rect>
        </w:pict>
      </w:r>
      <w:r>
        <w:pict>
          <v:rect id="s_0_33" alt="7:999" o:title="spacer" style="position:absolute;left:0;top:0;margin-left:40.485pt;margin-top:626.732pt;width:514.310pt;height:139.440pt;z-index:34;mso-position-horizontal-relative:page;mso-position-vertical-relative:page;mso-wrap-style:none" filled="t" fillcolor="#FFFFFF" stroked="f">
    </v:rect>
        </w:pict>
      </w:r>
      <w:r>
        <w:pict>
          <v:rect id="s_0_34" alt="7:1000" o:title="Frame" style="position:absolute;left:0;top:0;margin-left:40.485pt;margin-top:790.162pt;width:514.310pt;height:11.245pt;z-index:35;mso-position-horizontal-relative:page;mso-position-vertical-relative:page;mso-wrap-style:none" filled="t" fillcolor="#FFFFFF" stroked="f">
    </v:rect>
        </w:pict>
      </w:r>
      <w:r>
        <w:pict>
          <v:rect id="s_0_35" alt="7:1001" o:title="발행기관: 넥스비전랩 · 펜테크" style="position:absolute;left:0;top:0;margin-left:40.485pt;margin-top:790.162pt;width:112.458pt;height:11.245pt;z-index:36;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62666A"/>
                    </w:rPr>
                    <w:t xml:space="preserve">발행기관: 넥스비전랩 · 펜테크</w:t>
                  </w:r>
                </w:p>
              </w:txbxContent>
            </v:textbox>
          </v:rect>
        </w:pict>
      </w:r>
      <w:r>
        <w:pict>
          <v:rect id="s_0_36" alt="7:1002" o:title="AIREKA-REPORT-2026-01" style="position:absolute;left:0;top:0;margin-left:453.582pt;margin-top:790.912pt;width:101.213pt;height:9.746pt;z-index:3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8A8F93"/>
                    </w:rPr>
                    <w:t xml:space="preserve">AIREKA-REPORT-2026-01</w:t>
                  </w:r>
                </w:p>
              </w:txbxContent>
            </v:textbox>
          </v:rect>
        </w:pict>
      </w:r>
    </w:p>
    <w:p>
      <w:pPr>
        <w:pageBreakBefore/>
        <w:spacing w:before="0" w:after="0" w:line="20" w:lineRule="exact"/>
        <w:autoSpaceDE w:val="0"/>
        <w:autoSpaceDN w:val="0"/>
      </w:pPr>
      <w:r>
        <w:pict>
          <v:rect id="bg_1" style="position:absolute;left:0;top:0;margin-left:0pt;margin-top:0pt;width:595.280pt;height:841.890pt;z-index:0;mso-position-horizontal-relative:page;mso-position-vertical-relative:page;mso-wrap-style:none" filled="t" stroked="f" fillcolor="#FFFFFF"/>
        </w:pict>
      </w:r>
      <w:r>
        <w:pict>
          <v:line id="s_1_0" alt="7:1004_b" o:title="PageHeader_bottom" from="40.485pt,56.226pt" to="554.795pt,56.226pt" style="position:absolute;z-index:1;mso-position-horizontal-relative:page;mso-position-vertical-relative:page" strokecolor="#E4E4E7" strokeweight="0.75pt"/>
        </w:pict>
      </w:r>
      <w:r>
        <w:pict>
          <v:shape id="s_1_1" alt="7:1006" o:title="aireka-logo" style="position:absolute;left:0;top:0;margin-left:52.532pt;margin-top:40.483pt;width:35.884pt;height:14.994pt;z-index:2;mso-position-horizontal-relative:page;mso-position-vertical-relative:page;mso-wrap-style:none" filled="f" stroked="f">
            <v:imagedata r:id="rId2" o:title="aireka-logo"/>
          </v:shape>
        </w:pict>
      </w:r>
      <w:r>
        <w:pict>
          <v:rect id="s_1_2" alt="7:1007" o:title="외벽 균열 진단 종합보고서" style="position:absolute;left:0;top:0;margin-left:106.461pt;margin-top:40.483pt;width:104.961pt;height:14.994pt;z-index: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52525B"/>
                    </w:rPr>
                    <w:t xml:space="preserve">외벽 균열 진단 종합보고서</w:t>
                  </w:r>
                </w:p>
              </w:txbxContent>
            </v:textbox>
          </v:rect>
        </w:pict>
      </w:r>
      <w:r>
        <w:pict>
          <v:line id="s_1_3" alt="7:1009_b" o:title="Frame_bottom" from="40.485pt,99.707pt" to="554.795pt,99.707pt" style="position:absolute;z-index:4;mso-position-horizontal-relative:page;mso-position-vertical-relative:page" strokecolor="#2A3D80" strokeweight="1.50pt"/>
        </w:pict>
      </w:r>
      <w:r>
        <w:pict>
          <v:rect id="s_1_4" alt="7:1010" o:title="1. 진단 개요" style="position:absolute;left:0;top:0;margin-left:40.485pt;margin-top:74.218pt;width:72.723pt;height:17.992pt;z-index: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30"/>
                      <w:szCs w:val="30"/>
                      <w:color w:val="2A3D80"/>
                      <w:spacing w:val="-1"/>
                      <w:b/>
                    </w:rPr>
                    <w:t xml:space="preserve">1. 진단 개요</w:t>
                  </w:r>
                </w:p>
              </w:txbxContent>
            </v:textbox>
          </v:rect>
        </w:pict>
      </w:r>
      <w:r>
        <w:pict>
          <v:rect id="s_1_5" alt="7:1011" o:title="본 보고서는 보수 착수 전 건전성 기록 및 우선순위 도출을 위한 1차 진단 결과입니다." style="position:absolute;left:0;top:0;margin-left:40.485pt;margin-top:117.700pt;width:514.310pt;height:16.493pt;z-index:6;mso-position-horizontal-relative:page;mso-position-vertical-relative:page;mso-wrap-style:none" filled="f" stroked="f">
            <v:textbox style="mso-fit-shape-to-text:t;mso-next-textbox:none;v-text-anchor:top" inset="0.00pt,0.00pt,0.00pt,0.00pt">
              <w:txbxContent>
                <w:p>
                  <w:pPr>
                    <w:jc w:val="left"/>
                    <w:spacing w:before="0" w:after="0" w:line="336" w:lineRule="exact"/>
                    <w:contextualSpacing w:val="0"/>
                    <w:autoSpaceDE w:val="0"/>
                    <w:autoSpaceDN w:val="0"/>
                  </w:pPr>
                  <w:r>
                    <w:rPr>
                      <w:rFonts w:ascii="Inter" w:hAnsi="Inter" w:eastAsia="맑은 고딕" w:cs="Inter"/>
                      <w:sz w:val="21"/>
                      <w:szCs w:val="21"/>
                      <w:color w:val="1E2022"/>
                    </w:rPr>
                    <w:t xml:space="preserve">본 보고서는 보수 착수 전 건전성 기록 및 우선순위 도출을 위한 </w:t>
                  </w:r>
                  <w:r>
                    <w:rPr>
                      <w:rFonts w:ascii="Inter" w:hAnsi="Inter" w:eastAsia="맑은 고딕" w:cs="Inter"/>
                      <w:sz w:val="21"/>
                      <w:szCs w:val="21"/>
                      <w:color w:val="2A3D80"/>
                      <w:b/>
                    </w:rPr>
                    <w:t xml:space="preserve">1차 진단 결과</w:t>
                  </w:r>
                  <w:r>
                    <w:rPr>
                      <w:rFonts w:ascii="Inter" w:hAnsi="Inter" w:eastAsia="맑은 고딕" w:cs="Inter"/>
                      <w:sz w:val="21"/>
                      <w:szCs w:val="21"/>
                      <w:color w:val="1E2022"/>
                    </w:rPr>
                    <w:t xml:space="preserve">입니다.</w:t>
                  </w:r>
                </w:p>
              </w:txbxContent>
            </v:textbox>
          </v:rect>
        </w:pict>
      </w:r>
      <w:r>
        <w:pict>
          <v:rect id="s_1_6" alt="7:1013" o:title="■ 대상 건축물 기본정보" style="position:absolute;left:0;top:0;margin-left:40.485pt;margin-top:152.185pt;width:104.211pt;height:12.745pt;z-index: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21"/>
                      <w:szCs w:val="21"/>
                      <w:color w:val="1E2022"/>
                      <w:b/>
                    </w:rPr>
                    <w:t xml:space="preserve">■ 대상 건축물 기본정보</w:t>
                  </w:r>
                </w:p>
              </w:txbxContent>
            </v:textbox>
          </v:rect>
        </w:pict>
      </w:r>
      <w:r>
        <w:pict>
          <v:roundrect id="s_1_7" alt="7:1014" o:title="Frame" style="position:absolute;left:0;top:0;margin-left:40.485pt;margin-top:170.927pt;width:514.310pt;height:87.712pt;z-index:8;mso-position-horizontal-relative:page;mso-position-vertical-relative:page;mso-wrap-style:none" filled="f" stroked="t" strokecolor="#E4E3DF" strokeweight="0.75pt" arcsize="0.034">
    </v:roundrect>
        </w:pict>
      </w:r>
      <w:r>
        <w:pict>
          <v:rect id="s_1_8" alt="7:1016" o:title="Frame" style="position:absolute;left:0;top:0;margin-left:40.485pt;margin-top:170.927pt;width:89.967pt;height:29.237pt;z-index:9;mso-position-horizontal-relative:page;mso-position-vertical-relative:page;mso-wrap-style:none" filled="t" fillcolor="#F3F1EA" stroked="f">
    </v:rect>
        </w:pict>
      </w:r>
      <w:r>
        <w:pict>
          <v:rect id="s_1_9" alt="7:1017" o:title="단지명" style="position:absolute;left:0;top:0;margin-left:49.482pt;margin-top:170.927pt;width:25.491pt;height:29.237pt;z-index:10;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단지명</w:t>
                  </w:r>
                </w:p>
              </w:txbxContent>
            </v:textbox>
          </v:rect>
        </w:pict>
      </w:r>
      <w:r>
        <w:pict>
          <v:rect id="s_1_10" alt="7:1018" o:title="Frame" style="position:absolute;left:0;top:0;margin-left:130.452pt;margin-top:170.927pt;width:166.813pt;height:29.237pt;z-index:11;mso-position-horizontal-relative:page;mso-position-vertical-relative:page;mso-wrap-style:none" filled="t" fillcolor="#FFFFFF" stroked="f">
    </v:rect>
        </w:pict>
      </w:r>
      <w:r>
        <w:pict>
          <v:rect id="s_1_11" alt="7:1019" o:title="해운대동신아파트" style="position:absolute;left:0;top:0;margin-left:139.448pt;margin-top:170.927pt;width:148.820pt;height:29.237pt;z-index:12;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rPr>
                    <w:t xml:space="preserve">해운대동신아파트</w:t>
                  </w:r>
                </w:p>
              </w:txbxContent>
            </v:textbox>
          </v:rect>
        </w:pict>
      </w:r>
      <w:r>
        <w:pict>
          <v:rect id="s_1_12" alt="7:1020" o:title="Frame" style="position:absolute;left:0;top:0;margin-left:297.265pt;margin-top:170.927pt;width:89.967pt;height:29.237pt;z-index:13;mso-position-horizontal-relative:page;mso-position-vertical-relative:page;mso-wrap-style:none" filled="t" fillcolor="#F3F1EA" stroked="f">
    </v:rect>
        </w:pict>
      </w:r>
      <w:r>
        <w:pict>
          <v:line id="s_1_13" alt="7:1020_l" o:title="Frame_left" from="297.265pt,170.927pt" to="298.265pt,200.164pt" style="position:absolute;z-index:14;mso-position-horizontal-relative:page;mso-position-vertical-relative:page" strokecolor="#E4E3DF" strokeweight="0.75pt"/>
        </w:pict>
      </w:r>
      <w:r>
        <w:pict>
          <v:rect id="s_1_14" alt="7:1021" o:title="소재지" style="position:absolute;left:0;top:0;margin-left:306.262pt;margin-top:170.927pt;width:25.491pt;height:29.237pt;z-index:15;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소재지</w:t>
                  </w:r>
                </w:p>
              </w:txbxContent>
            </v:textbox>
          </v:rect>
        </w:pict>
      </w:r>
      <w:r>
        <w:pict>
          <v:rect id="s_1_15" alt="7:1022" o:title="Frame" style="position:absolute;left:0;top:0;margin-left:387.232pt;margin-top:170.927pt;width:167.563pt;height:29.237pt;z-index:16;mso-position-horizontal-relative:page;mso-position-vertical-relative:page;mso-wrap-style:none" filled="t" fillcolor="#FFFFFF" stroked="f">
    </v:rect>
        </w:pict>
      </w:r>
      <w:r>
        <w:pict>
          <v:line id="s_1_16" alt="7:1022_l" o:title="Frame_left" from="387.232pt,170.927pt" to="388.232pt,200.164pt" style="position:absolute;z-index:17;mso-position-horizontal-relative:page;mso-position-vertical-relative:page" strokecolor="#E4E3DF" strokeweight="0.75pt"/>
        </w:pict>
      </w:r>
      <w:r>
        <w:pict>
          <v:rect id="s_1_17" alt="7:1023" o:title="부산 해운대구 좌동 1407" style="position:absolute;left:0;top:0;margin-left:396.229pt;margin-top:170.927pt;width:149.570pt;height:29.237pt;z-index:18;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rPr>
                    <w:t xml:space="preserve">부산 해운대구 좌동 1407</w:t>
                  </w:r>
                </w:p>
              </w:txbxContent>
            </v:textbox>
          </v:rect>
        </w:pict>
      </w:r>
      <w:r>
        <w:pict>
          <v:line id="s_1_18" alt="7:1024_t" o:title="Frame_top" from="40.485pt,200.164pt" to="554.795pt,200.164pt" style="position:absolute;z-index:19;mso-position-horizontal-relative:page;mso-position-vertical-relative:page" strokecolor="#E4E3DF" strokeweight="0.75pt"/>
        </w:pict>
      </w:r>
      <w:r>
        <w:pict>
          <v:rect id="s_1_19" alt="7:1025" o:title="Frame" style="position:absolute;left:0;top:0;margin-left:40.485pt;margin-top:200.164pt;width:89.967pt;height:29.237pt;z-index:20;mso-position-horizontal-relative:page;mso-position-vertical-relative:page;mso-wrap-style:none" filled="t" fillcolor="#F3F1EA" stroked="f">
    </v:rect>
        </w:pict>
      </w:r>
      <w:r>
        <w:pict>
          <v:rect id="s_1_20" alt="7:1026" o:title="규모" style="position:absolute;left:0;top:0;margin-left:49.482pt;margin-top:200.164pt;width:17.244pt;height:29.237pt;z-index:2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규모</w:t>
                  </w:r>
                </w:p>
              </w:txbxContent>
            </v:textbox>
          </v:rect>
        </w:pict>
      </w:r>
      <w:r>
        <w:pict>
          <v:rect id="s_1_21" alt="7:1027" o:title="Frame" style="position:absolute;left:0;top:0;margin-left:130.452pt;margin-top:200.164pt;width:166.813pt;height:29.237pt;z-index:22;mso-position-horizontal-relative:page;mso-position-vertical-relative:page;mso-wrap-style:none" filled="t" fillcolor="#FFFFFF" stroked="f">
    </v:rect>
        </w:pict>
      </w:r>
      <w:r>
        <w:pict>
          <v:rect id="s_1_22" alt="7:1028" o:title="9개 동 (7층 15동~20동)" style="position:absolute;left:0;top:0;margin-left:139.448pt;margin-top:200.164pt;width:148.820pt;height:29.237pt;z-index:2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rPr>
                    <w:t xml:space="preserve">9개 동 (7층 15동~20동)</w:t>
                  </w:r>
                </w:p>
              </w:txbxContent>
            </v:textbox>
          </v:rect>
        </w:pict>
      </w:r>
      <w:r>
        <w:pict>
          <v:rect id="s_1_23" alt="7:1029" o:title="Frame" style="position:absolute;left:0;top:0;margin-left:297.265pt;margin-top:200.164pt;width:89.967pt;height:29.237pt;z-index:24;mso-position-horizontal-relative:page;mso-position-vertical-relative:page;mso-wrap-style:none" filled="t" fillcolor="#F3F1EA" stroked="f">
    </v:rect>
        </w:pict>
      </w:r>
      <w:r>
        <w:pict>
          <v:line id="s_1_24" alt="7:1029_l" o:title="Frame_left" from="297.265pt,200.164pt" to="298.265pt,229.402pt" style="position:absolute;z-index:25;mso-position-horizontal-relative:page;mso-position-vertical-relative:page" strokecolor="#E4E3DF" strokeweight="0.75pt"/>
        </w:pict>
      </w:r>
      <w:r>
        <w:pict>
          <v:rect id="s_1_25" alt="7:1030" o:title="준공연도" style="position:absolute;left:0;top:0;margin-left:306.262pt;margin-top:200.164pt;width:33.738pt;height:29.237pt;z-index:2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준공연도</w:t>
                  </w:r>
                </w:p>
              </w:txbxContent>
            </v:textbox>
          </v:rect>
        </w:pict>
      </w:r>
      <w:r>
        <w:pict>
          <v:rect id="s_1_26" alt="7:1031" o:title="Frame" style="position:absolute;left:0;top:0;margin-left:387.232pt;margin-top:200.164pt;width:167.563pt;height:29.237pt;z-index:27;mso-position-horizontal-relative:page;mso-position-vertical-relative:page;mso-wrap-style:none" filled="t" fillcolor="#FFFFFF" stroked="f">
    </v:rect>
        </w:pict>
      </w:r>
      <w:r>
        <w:pict>
          <v:line id="s_1_27" alt="7:1031_l" o:title="Frame_left" from="387.232pt,200.164pt" to="388.232pt,229.402pt" style="position:absolute;z-index:28;mso-position-horizontal-relative:page;mso-position-vertical-relative:page" strokecolor="#E4E3DF" strokeweight="0.75pt"/>
        </w:pict>
      </w:r>
      <w:r>
        <w:pict>
          <v:rect id="s_1_28" alt="7:1032" o:title="1996년 (경과 30년)" style="position:absolute;left:0;top:0;margin-left:396.229pt;margin-top:200.164pt;width:149.570pt;height:29.237pt;z-index:2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rPr>
                    <w:t xml:space="preserve">1996년 (경과 30년)</w:t>
                  </w:r>
                </w:p>
              </w:txbxContent>
            </v:textbox>
          </v:rect>
        </w:pict>
      </w:r>
      <w:r>
        <w:pict>
          <v:line id="s_1_29" alt="7:1033_t" o:title="Frame_top" from="40.485pt,229.402pt" to="554.795pt,229.402pt" style="position:absolute;z-index:30;mso-position-horizontal-relative:page;mso-position-vertical-relative:page" strokecolor="#E4E3DF" strokeweight="0.75pt"/>
        </w:pict>
      </w:r>
      <w:r>
        <w:pict>
          <v:rect id="s_1_30" alt="7:1034" o:title="Frame" style="position:absolute;left:0;top:0;margin-left:40.485pt;margin-top:229.402pt;width:89.967pt;height:29.237pt;z-index:31;mso-position-horizontal-relative:page;mso-position-vertical-relative:page;mso-wrap-style:none" filled="t" fillcolor="#F3F1EA" stroked="f">
    </v:rect>
        </w:pict>
      </w:r>
      <w:r>
        <w:pict>
          <v:rect id="s_1_31" alt="7:1035" o:title="시공사" style="position:absolute;left:0;top:0;margin-left:49.482pt;margin-top:229.402pt;width:25.491pt;height:29.237pt;z-index:32;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시공사</w:t>
                  </w:r>
                </w:p>
              </w:txbxContent>
            </v:textbox>
          </v:rect>
        </w:pict>
      </w:r>
      <w:r>
        <w:pict>
          <v:rect id="s_1_32" alt="7:1036" o:title="Frame" style="position:absolute;left:0;top:0;margin-left:130.452pt;margin-top:229.402pt;width:166.813pt;height:29.237pt;z-index:33;mso-position-horizontal-relative:page;mso-position-vertical-relative:page;mso-wrap-style:none" filled="t" fillcolor="#FFFFFF" stroked="f">
    </v:rect>
        </w:pict>
      </w:r>
      <w:r>
        <w:pict>
          <v:rect id="s_1_33" alt="7:1037" o:title="(주)동신" style="position:absolute;left:0;top:0;margin-left:139.448pt;margin-top:229.402pt;width:148.820pt;height:29.237pt;z-index:3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rPr>
                    <w:t xml:space="preserve">(주)동신</w:t>
                  </w:r>
                </w:p>
              </w:txbxContent>
            </v:textbox>
          </v:rect>
        </w:pict>
      </w:r>
      <w:r>
        <w:pict>
          <v:rect id="s_1_34" alt="7:1038" o:title="Frame" style="position:absolute;left:0;top:0;margin-left:297.265pt;margin-top:229.402pt;width:89.967pt;height:29.237pt;z-index:35;mso-position-horizontal-relative:page;mso-position-vertical-relative:page;mso-wrap-style:none" filled="t" fillcolor="#F3F1EA" stroked="f">
    </v:rect>
        </w:pict>
      </w:r>
      <w:r>
        <w:pict>
          <v:line id="s_1_35" alt="7:1038_l" o:title="Frame_left" from="297.265pt,229.402pt" to="298.265pt,258.639pt" style="position:absolute;z-index:36;mso-position-horizontal-relative:page;mso-position-vertical-relative:page" strokecolor="#E4E3DF" strokeweight="0.75pt"/>
        </w:pict>
      </w:r>
      <w:r>
        <w:pict>
          <v:rect id="s_1_36" alt="7:1039" o:title="구조·지붕" style="position:absolute;left:0;top:0;margin-left:306.262pt;margin-top:229.402pt;width:35.987pt;height:29.237pt;z-index:3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구조·지붕</w:t>
                  </w:r>
                </w:p>
              </w:txbxContent>
            </v:textbox>
          </v:rect>
        </w:pict>
      </w:r>
      <w:r>
        <w:pict>
          <v:rect id="s_1_37" alt="7:1040" o:title="Frame" style="position:absolute;left:0;top:0;margin-left:387.232pt;margin-top:229.402pt;width:167.563pt;height:29.237pt;z-index:38;mso-position-horizontal-relative:page;mso-position-vertical-relative:page;mso-wrap-style:none" filled="t" fillcolor="#FFFFFF" stroked="f">
    </v:rect>
        </w:pict>
      </w:r>
      <w:r>
        <w:pict>
          <v:line id="s_1_38" alt="7:1040_l" o:title="Frame_left" from="387.232pt,229.402pt" to="388.232pt,258.639pt" style="position:absolute;z-index:39;mso-position-horizontal-relative:page;mso-position-vertical-relative:page" strokecolor="#E4E3DF" strokeweight="0.75pt"/>
        </w:pict>
      </w:r>
      <w:r>
        <w:pict>
          <v:rect id="s_1_39" alt="7:1041" o:title="철근콘크리트 벽식 구조" style="position:absolute;left:0;top:0;margin-left:396.229pt;margin-top:229.402pt;width:149.570pt;height:29.237pt;z-index:40;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rPr>
                    <w:t xml:space="preserve">철근콘크리트 벽식 구조</w:t>
                  </w:r>
                </w:p>
              </w:txbxContent>
            </v:textbox>
          </v:rect>
        </w:pict>
      </w:r>
      <w:r>
        <w:pict>
          <v:rect id="s_1_40" alt="7:1043" o:title="■ 드론 촬영 및 분석 프로세스" style="position:absolute;left:0;top:0;margin-left:40.485pt;margin-top:276.632pt;width:128.203pt;height:12.745pt;z-index:4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21"/>
                      <w:szCs w:val="21"/>
                      <w:color w:val="1E2022"/>
                      <w:b/>
                    </w:rPr>
                    <w:t xml:space="preserve">■ 드론 촬영 및 분석 프로세스</w:t>
                  </w:r>
                </w:p>
              </w:txbxContent>
            </v:textbox>
          </v:rect>
        </w:pict>
      </w:r>
      <w:r>
        <w:pict>
          <v:roundrect id="s_1_41" alt="7:1044" o:title="Frame" style="position:absolute;left:0;top:0;margin-left:40.485pt;margin-top:295.374pt;width:514.310pt;height:183.671pt;z-index:42;mso-position-horizontal-relative:page;mso-position-vertical-relative:page;mso-wrap-style:none" filled="f" stroked="t" strokecolor="#E4E3DF" strokeweight="0.75pt" arcsize="0.016">
    </v:roundrect>
        </w:pict>
      </w:r>
      <w:r>
        <w:pict>
          <v:rect id="s_1_42" alt="7:1046" o:title="Frame" style="position:absolute;left:0;top:0;margin-left:40.485pt;margin-top:295.374pt;width:134.950pt;height:26.239pt;z-index:43;mso-position-horizontal-relative:page;mso-position-vertical-relative:page;mso-wrap-style:none" filled="t" fillcolor="#F3F1EA" stroked="f">
    </v:rect>
        </w:pict>
      </w:r>
      <w:r>
        <w:pict>
          <v:rect id="s_1_43" alt="7:1047" o:title="촬영 장비" style="position:absolute;left:0;top:0;margin-left:47.982pt;margin-top:295.374pt;width:35.987pt;height:26.239pt;z-index:4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촬영 장비</w:t>
                  </w:r>
                </w:p>
              </w:txbxContent>
            </v:textbox>
          </v:rect>
        </w:pict>
      </w:r>
      <w:r>
        <w:pict>
          <v:rect id="s_1_44" alt="7:1048" o:title="Frame" style="position:absolute;left:0;top:0;margin-left:175.435pt;margin-top:295.374pt;width:379.360pt;height:26.239pt;z-index:45;mso-position-horizontal-relative:page;mso-position-vertical-relative:page;mso-wrap-style:none" filled="t" fillcolor="#FFFFFF" stroked="f">
    </v:rect>
        </w:pict>
      </w:r>
      <w:r>
        <w:pict>
          <v:line id="s_1_45" alt="7:1048_l" o:title="Frame_left" from="175.435pt,295.374pt" to="176.435pt,321.612pt" style="position:absolute;z-index:46;mso-position-horizontal-relative:page;mso-position-vertical-relative:page" strokecolor="#E4E3DF" strokeweight="0.75pt"/>
        </w:pict>
      </w:r>
      <w:r>
        <w:pict>
          <v:rect id="s_1_46" alt="7:1049" o:title="AIREKA Custom RTK Drone (61MP)" style="position:absolute;left:0;top:0;margin-left:182.932pt;margin-top:295.374pt;width:364.365pt;height:26.239pt;z-index:4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rPr>
                    <w:t xml:space="preserve">AIREKA Custom RTK Drone (61MP)</w:t>
                  </w:r>
                </w:p>
              </w:txbxContent>
            </v:textbox>
          </v:rect>
        </w:pict>
      </w:r>
      <w:r>
        <w:pict>
          <v:line id="s_1_47" alt="7:1050_t" o:title="Frame_top" from="40.485pt,321.612pt" to="554.795pt,321.612pt" style="position:absolute;z-index:48;mso-position-horizontal-relative:page;mso-position-vertical-relative:page" strokecolor="#E4E3DF" strokeweight="0.75pt"/>
        </w:pict>
      </w:r>
      <w:r>
        <w:pict>
          <v:rect id="s_1_48" alt="7:1051" o:title="Frame" style="position:absolute;left:0;top:0;margin-left:40.485pt;margin-top:321.612pt;width:134.950pt;height:26.239pt;z-index:49;mso-position-horizontal-relative:page;mso-position-vertical-relative:page;mso-wrap-style:none" filled="t" fillcolor="#F3F1EA" stroked="f">
    </v:rect>
        </w:pict>
      </w:r>
      <w:r>
        <w:pict>
          <v:rect id="s_1_49" alt="7:1052" o:title="촬영 기간" style="position:absolute;left:0;top:0;margin-left:47.982pt;margin-top:321.612pt;width:35.987pt;height:26.239pt;z-index:50;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촬영 기간</w:t>
                  </w:r>
                </w:p>
              </w:txbxContent>
            </v:textbox>
          </v:rect>
        </w:pict>
      </w:r>
      <w:r>
        <w:pict>
          <v:rect id="s_1_50" alt="7:1053" o:title="Frame" style="position:absolute;left:0;top:0;margin-left:175.435pt;margin-top:321.612pt;width:379.360pt;height:26.239pt;z-index:51;mso-position-horizontal-relative:page;mso-position-vertical-relative:page;mso-wrap-style:none" filled="t" fillcolor="#FFFFFF" stroked="f">
    </v:rect>
        </w:pict>
      </w:r>
      <w:r>
        <w:pict>
          <v:line id="s_1_51" alt="7:1053_l" o:title="Frame_left" from="175.435pt,321.612pt" to="176.435pt,347.851pt" style="position:absolute;z-index:52;mso-position-horizontal-relative:page;mso-position-vertical-relative:page" strokecolor="#E4E3DF" strokeweight="0.75pt"/>
        </w:pict>
      </w:r>
      <w:r>
        <w:pict>
          <v:rect id="s_1_52" alt="7:1054" o:title="2026.03.10 ~ 2026.03.14" style="position:absolute;left:0;top:0;margin-left:182.932pt;margin-top:321.612pt;width:364.365pt;height:26.239pt;z-index:5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rPr>
                    <w:t xml:space="preserve">2026.03.10 ~ 2026.03.14</w:t>
                  </w:r>
                </w:p>
              </w:txbxContent>
            </v:textbox>
          </v:rect>
        </w:pict>
      </w:r>
      <w:r>
        <w:pict>
          <v:line id="s_1_53" alt="7:1055_t" o:title="Frame_top" from="40.485pt,347.851pt" to="554.795pt,347.851pt" style="position:absolute;z-index:54;mso-position-horizontal-relative:page;mso-position-vertical-relative:page" strokecolor="#E4E3DF" strokeweight="0.75pt"/>
        </w:pict>
      </w:r>
      <w:r>
        <w:pict>
          <v:rect id="s_1_54" alt="7:1056" o:title="Frame" style="position:absolute;left:0;top:0;margin-left:40.485pt;margin-top:347.851pt;width:134.950pt;height:26.239pt;z-index:55;mso-position-horizontal-relative:page;mso-position-vertical-relative:page;mso-wrap-style:none" filled="t" fillcolor="#F3F1EA" stroked="f">
    </v:rect>
        </w:pict>
      </w:r>
      <w:r>
        <w:pict>
          <v:rect id="s_1_55" alt="7:1057" o:title="분석 엔진" style="position:absolute;left:0;top:0;margin-left:47.982pt;margin-top:347.851pt;width:35.987pt;height:26.239pt;z-index:5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분석 엔진</w:t>
                  </w:r>
                </w:p>
              </w:txbxContent>
            </v:textbox>
          </v:rect>
        </w:pict>
      </w:r>
      <w:r>
        <w:pict>
          <v:rect id="s_1_56" alt="7:1058" o:title="Frame" style="position:absolute;left:0;top:0;margin-left:175.435pt;margin-top:347.851pt;width:379.360pt;height:26.239pt;z-index:57;mso-position-horizontal-relative:page;mso-position-vertical-relative:page;mso-wrap-style:none" filled="t" fillcolor="#FFFFFF" stroked="f">
    </v:rect>
        </w:pict>
      </w:r>
      <w:r>
        <w:pict>
          <v:line id="s_1_57" alt="7:1058_l" o:title="Frame_left" from="175.435pt,347.851pt" to="176.435pt,374.090pt" style="position:absolute;z-index:58;mso-position-horizontal-relative:page;mso-position-vertical-relative:page" strokecolor="#E4E3DF" strokeweight="0.75pt"/>
        </w:pict>
      </w:r>
      <w:r>
        <w:pict>
          <v:rect id="s_1_58" alt="7:1059" o:title="AIREKA Wall-AI v4.2 Deep Crack" style="position:absolute;left:0;top:0;margin-left:182.932pt;margin-top:347.851pt;width:364.365pt;height:26.239pt;z-index:5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rPr>
                    <w:t xml:space="preserve">AIREKA Wall-AI v4.2 Deep Crack</w:t>
                  </w:r>
                </w:p>
              </w:txbxContent>
            </v:textbox>
          </v:rect>
        </w:pict>
      </w:r>
      <w:r>
        <w:pict>
          <v:line id="s_1_59" alt="7:1060_t" o:title="Frame_top" from="40.485pt,374.090pt" to="554.795pt,374.090pt" style="position:absolute;z-index:60;mso-position-horizontal-relative:page;mso-position-vertical-relative:page" strokecolor="#E4E3DF" strokeweight="0.75pt"/>
        </w:pict>
      </w:r>
      <w:r>
        <w:pict>
          <v:rect id="s_1_60" alt="7:1061" o:title="Frame" style="position:absolute;left:0;top:0;margin-left:40.485pt;margin-top:374.090pt;width:134.950pt;height:26.239pt;z-index:61;mso-position-horizontal-relative:page;mso-position-vertical-relative:page;mso-wrap-style:none" filled="t" fillcolor="#F3F1EA" stroked="f">
    </v:rect>
        </w:pict>
      </w:r>
      <w:r>
        <w:pict>
          <v:rect id="s_1_61" alt="7:1062" o:title="검출 기준" style="position:absolute;left:0;top:0;margin-left:47.982pt;margin-top:374.090pt;width:35.987pt;height:26.239pt;z-index:62;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검출 기준</w:t>
                  </w:r>
                </w:p>
              </w:txbxContent>
            </v:textbox>
          </v:rect>
        </w:pict>
      </w:r>
      <w:r>
        <w:pict>
          <v:rect id="s_1_62" alt="7:1063" o:title="Frame" style="position:absolute;left:0;top:0;margin-left:175.435pt;margin-top:374.090pt;width:379.360pt;height:26.239pt;z-index:63;mso-position-horizontal-relative:page;mso-position-vertical-relative:page;mso-wrap-style:none" filled="t" fillcolor="#FFFFFF" stroked="f">
    </v:rect>
        </w:pict>
      </w:r>
      <w:r>
        <w:pict>
          <v:line id="s_1_63" alt="7:1063_l" o:title="Frame_left" from="175.435pt,374.090pt" to="176.435pt,400.329pt" style="position:absolute;z-index:64;mso-position-horizontal-relative:page;mso-position-vertical-relative:page" strokecolor="#E4E3DF" strokeweight="0.75pt"/>
        </w:pict>
      </w:r>
      <w:r>
        <w:pict>
          <v:rect id="s_1_64" alt="7:1064" o:title="폭 0.3mm 이상의 하중유발 균열" style="position:absolute;left:0;top:0;margin-left:182.932pt;margin-top:374.090pt;width:364.365pt;height:26.239pt;z-index:65;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rPr>
                    <w:t xml:space="preserve">폭 0.3mm 이상의 하중유발 균열</w:t>
                  </w:r>
                </w:p>
              </w:txbxContent>
            </v:textbox>
          </v:rect>
        </w:pict>
      </w:r>
      <w:r>
        <w:pict>
          <v:line id="s_1_65" alt="7:1065_t" o:title="Frame_top" from="40.485pt,400.329pt" to="554.795pt,400.329pt" style="position:absolute;z-index:66;mso-position-horizontal-relative:page;mso-position-vertical-relative:page" strokecolor="#E4E3DF" strokeweight="0.75pt"/>
        </w:pict>
      </w:r>
      <w:r>
        <w:pict>
          <v:rect id="s_1_66" alt="7:1066" o:title="Frame" style="position:absolute;left:0;top:0;margin-left:40.485pt;margin-top:400.329pt;width:134.950pt;height:26.239pt;z-index:67;mso-position-horizontal-relative:page;mso-position-vertical-relative:page;mso-wrap-style:none" filled="t" fillcolor="#F3F1EA" stroked="f">
    </v:rect>
        </w:pict>
      </w:r>
      <w:r>
        <w:pict>
          <v:rect id="s_1_67" alt="7:1067" o:title="GSD (해상도)" style="position:absolute;left:0;top:0;margin-left:47.982pt;margin-top:400.329pt;width:53.980pt;height:26.239pt;z-index:68;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GSD (해상도)</w:t>
                  </w:r>
                </w:p>
              </w:txbxContent>
            </v:textbox>
          </v:rect>
        </w:pict>
      </w:r>
      <w:r>
        <w:pict>
          <v:rect id="s_1_68" alt="7:1068" o:title="Frame" style="position:absolute;left:0;top:0;margin-left:175.435pt;margin-top:400.329pt;width:379.360pt;height:26.239pt;z-index:69;mso-position-horizontal-relative:page;mso-position-vertical-relative:page;mso-wrap-style:none" filled="t" fillcolor="#FFFFFF" stroked="f">
    </v:rect>
        </w:pict>
      </w:r>
      <w:r>
        <w:pict>
          <v:line id="s_1_69" alt="7:1068_l" o:title="Frame_left" from="175.435pt,400.329pt" to="176.435pt,426.568pt" style="position:absolute;z-index:70;mso-position-horizontal-relative:page;mso-position-vertical-relative:page" strokecolor="#E4E3DF" strokeweight="0.75pt"/>
        </w:pict>
      </w:r>
      <w:r>
        <w:pict>
          <v:rect id="s_1_70" alt="7:1069" o:title="0.8mm/px" style="position:absolute;left:0;top:0;margin-left:182.932pt;margin-top:400.329pt;width:364.365pt;height:26.239pt;z-index:7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rPr>
                    <w:t xml:space="preserve">0.8mm/px</w:t>
                  </w:r>
                </w:p>
              </w:txbxContent>
            </v:textbox>
          </v:rect>
        </w:pict>
      </w:r>
      <w:r>
        <w:pict>
          <v:line id="s_1_71" alt="7:1070_t" o:title="Frame_top" from="40.485pt,426.568pt" to="554.795pt,426.568pt" style="position:absolute;z-index:72;mso-position-horizontal-relative:page;mso-position-vertical-relative:page" strokecolor="#E4E3DF" strokeweight="0.75pt"/>
        </w:pict>
      </w:r>
      <w:r>
        <w:pict>
          <v:rect id="s_1_72" alt="7:1071" o:title="Frame" style="position:absolute;left:0;top:0;margin-left:40.485pt;margin-top:426.568pt;width:134.950pt;height:26.239pt;z-index:73;mso-position-horizontal-relative:page;mso-position-vertical-relative:page;mso-wrap-style:none" filled="t" fillcolor="#F3F1EA" stroked="f">
    </v:rect>
        </w:pict>
      </w:r>
      <w:r>
        <w:pict>
          <v:rect id="s_1_73" alt="7:1072" o:title="분석 범위" style="position:absolute;left:0;top:0;margin-left:47.982pt;margin-top:426.568pt;width:35.987pt;height:26.239pt;z-index:7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분석 범위</w:t>
                  </w:r>
                </w:p>
              </w:txbxContent>
            </v:textbox>
          </v:rect>
        </w:pict>
      </w:r>
      <w:r>
        <w:pict>
          <v:rect id="s_1_74" alt="7:1073" o:title="Frame" style="position:absolute;left:0;top:0;margin-left:175.435pt;margin-top:426.568pt;width:379.360pt;height:26.239pt;z-index:75;mso-position-horizontal-relative:page;mso-position-vertical-relative:page;mso-wrap-style:none" filled="t" fillcolor="#FFFFFF" stroked="f">
    </v:rect>
        </w:pict>
      </w:r>
      <w:r>
        <w:pict>
          <v:line id="s_1_75" alt="7:1073_l" o:title="Frame_left" from="175.435pt,426.568pt" to="176.435pt,452.806pt" style="position:absolute;z-index:76;mso-position-horizontal-relative:page;mso-position-vertical-relative:page" strokecolor="#E4E3DF" strokeweight="0.75pt"/>
        </w:pict>
      </w:r>
      <w:r>
        <w:pict>
          <v:rect id="s_1_76" alt="7:1074" o:title="순외벽 면적 36,910㎡" style="position:absolute;left:0;top:0;margin-left:182.932pt;margin-top:426.568pt;width:364.365pt;height:26.239pt;z-index:7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rPr>
                    <w:t xml:space="preserve">순외벽 면적 36,910㎡</w:t>
                  </w:r>
                </w:p>
              </w:txbxContent>
            </v:textbox>
          </v:rect>
        </w:pict>
      </w:r>
      <w:r>
        <w:pict>
          <v:line id="s_1_77" alt="7:1075_t" o:title="Frame_top" from="40.485pt,452.806pt" to="554.795pt,452.806pt" style="position:absolute;z-index:78;mso-position-horizontal-relative:page;mso-position-vertical-relative:page" strokecolor="#E4E3DF" strokeweight="0.75pt"/>
        </w:pict>
      </w:r>
      <w:r>
        <w:pict>
          <v:rect id="s_1_78" alt="7:1076" o:title="Frame" style="position:absolute;left:0;top:0;margin-left:40.485pt;margin-top:452.806pt;width:134.950pt;height:26.239pt;z-index:79;mso-position-horizontal-relative:page;mso-position-vertical-relative:page;mso-wrap-style:none" filled="t" fillcolor="#F3F1EA" stroked="f">
    </v:rect>
        </w:pict>
      </w:r>
      <w:r>
        <w:pict>
          <v:rect id="s_1_79" alt="7:1077" o:title="총 촬영 컷수" style="position:absolute;left:0;top:0;margin-left:47.982pt;margin-top:452.806pt;width:46.483pt;height:26.239pt;z-index:80;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총 촬영 컷수</w:t>
                  </w:r>
                </w:p>
              </w:txbxContent>
            </v:textbox>
          </v:rect>
        </w:pict>
      </w:r>
      <w:r>
        <w:pict>
          <v:rect id="s_1_80" alt="7:1078" o:title="Frame" style="position:absolute;left:0;top:0;margin-left:175.435pt;margin-top:452.806pt;width:379.360pt;height:26.239pt;z-index:81;mso-position-horizontal-relative:page;mso-position-vertical-relative:page;mso-wrap-style:none" filled="t" fillcolor="#FFFFFF" stroked="f">
    </v:rect>
        </w:pict>
      </w:r>
      <w:r>
        <w:pict>
          <v:line id="s_1_81" alt="7:1078_l" o:title="Frame_left" from="175.435pt,452.806pt" to="176.435pt,479.045pt" style="position:absolute;z-index:82;mso-position-horizontal-relative:page;mso-position-vertical-relative:page" strokecolor="#E4E3DF" strokeweight="0.75pt"/>
        </w:pict>
      </w:r>
      <w:r>
        <w:pict>
          <v:rect id="s_1_82" alt="7:1079" o:title="16,320매" style="position:absolute;left:0;top:0;margin-left:182.932pt;margin-top:452.806pt;width:364.365pt;height:26.239pt;z-index:8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rPr>
                    <w:t xml:space="preserve">16,320매</w:t>
                  </w:r>
                </w:p>
              </w:txbxContent>
            </v:textbox>
          </v:rect>
        </w:pict>
      </w:r>
      <w:r>
        <w:pict>
          <v:roundrect id="s_1_83" alt="7:1080" o:title="Frame" style="position:absolute;left:0;top:0;margin-left:40.485pt;margin-top:497.037pt;width:514.310pt;height:37.484pt;z-index:84;mso-position-horizontal-relative:page;mso-position-vertical-relative:page;mso-wrap-style:none" filled="t" fillcolor="#FDF6EC" stroked="t" strokecolor="#F5DBCA" strokeweight="0.75pt" arcsize="0.120">
    </v:roundrect>
        </w:pict>
      </w:r>
      <w:r>
        <w:pict>
          <v:roundrect id="s_1_84" alt="7:1081" o:title="Rectangle" style="position:absolute;left:0;top:0;margin-left:133.826pt;margin-top:509.032pt;width:13.495pt;height:13.494pt;z-index:85;mso-position-horizontal-relative:page;mso-position-vertical-relative:page;mso-wrap-style:none" filled="t" fillcolor="#D85A30" stroked="f" arcsize="0.500">
    </v:roundrect>
        </w:pict>
      </w:r>
      <w:r>
        <w:pict>
          <v:rect id="s_1_85" alt="7:1082" o:title="품질 가공 단계: AI 원검출 → 노이즈 제거 → 중첩 보정 → 정제 1,248개 기준" style="position:absolute;left:0;top:0;margin-left:156.317pt;margin-top:497.037pt;width:305.137pt;height:37.484pt;z-index:8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D85A30"/>
                      <w:b/>
                    </w:rPr>
                    <w:t xml:space="preserve">품질 가공 단계: AI 원검출 → 노이즈 제거 → 중첩 보정 → 정제 1,248개 기준</w:t>
                  </w:r>
                </w:p>
              </w:txbxContent>
            </v:textbox>
          </v:rect>
        </w:pict>
      </w:r>
      <w:r>
        <w:pict>
          <v:line id="s_1_86" alt="7:1083_t" o:title="Frame_top" from="40.485pt,779.667pt" to="554.795pt,779.667pt" style="position:absolute;z-index:87;mso-position-horizontal-relative:page;mso-position-vertical-relative:page" strokecolor="#E4E3DF" strokeweight="0.75pt"/>
        </w:pict>
      </w:r>
      <w:r>
        <w:pict>
          <v:rect id="s_1_87" alt="7:1084" o:title="에어레카(AIREKA) · 드론 AI 외벽 균열 진단 · 넥스비전랩 · 펜테크" style="position:absolute;left:0;top:0;margin-left:40.485pt;margin-top:791.661pt;width:224.917pt;height:9.746pt;z-index:8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8A8F93"/>
                    </w:rPr>
                    <w:t xml:space="preserve">에어레카(AIREKA) · 드론 AI 외벽 균열 진단 · 넥스비전랩 · 펜테크</w:t>
                  </w:r>
                </w:p>
              </w:txbxContent>
            </v:textbox>
          </v:rect>
        </w:pict>
      </w:r>
      <w:r>
        <w:pict>
          <v:rect id="s_1_88" alt="7:1085" o:title="1" style="position:absolute;left:0;top:0;margin-left:550.297pt;margin-top:791.661pt;width:4.498pt;height:9.746pt;z-index:8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62666A"/>
                      <w:b/>
                    </w:rPr>
                    <w:t xml:space="preserve">1</w:t>
                  </w:r>
                </w:p>
              </w:txbxContent>
            </v:textbox>
          </v:rect>
        </w:pict>
      </w:r>
    </w:p>
    <w:p>
      <w:pPr>
        <w:pageBreakBefore/>
        <w:spacing w:before="0" w:after="0" w:line="20" w:lineRule="exact"/>
        <w:autoSpaceDE w:val="0"/>
        <w:autoSpaceDN w:val="0"/>
      </w:pPr>
      <w:r>
        <w:pict>
          <v:rect id="bg_2" style="position:absolute;left:0;top:0;margin-left:0pt;margin-top:0pt;width:595.280pt;height:841.890pt;z-index:0;mso-position-horizontal-relative:page;mso-position-vertical-relative:page;mso-wrap-style:none" filled="t" stroked="f" fillcolor="#FFFFFF"/>
        </w:pict>
      </w:r>
      <w:r>
        <w:pict>
          <v:line id="s_2_0" alt="7:1087_b" o:title="PageHeader_bottom" from="40.485pt,56.226pt" to="554.795pt,56.226pt" style="position:absolute;z-index:1;mso-position-horizontal-relative:page;mso-position-vertical-relative:page" strokecolor="#E4E4E7" strokeweight="0.75pt"/>
        </w:pict>
      </w:r>
      <w:r>
        <w:pict>
          <v:shape id="s_2_1" alt="7:1089" o:title="aireka-logo" style="position:absolute;left:0;top:0;margin-left:52.532pt;margin-top:40.483pt;width:35.884pt;height:14.994pt;z-index:2;mso-position-horizontal-relative:page;mso-position-vertical-relative:page;mso-wrap-style:none" filled="f" stroked="f">
            <v:imagedata r:id="rId2" o:title="aireka-logo"/>
          </v:shape>
        </w:pict>
      </w:r>
      <w:r>
        <w:pict>
          <v:rect id="s_2_2" alt="7:1090" o:title="외벽 균열 진단 종합보고서" style="position:absolute;left:0;top:0;margin-left:106.461pt;margin-top:40.483pt;width:104.961pt;height:14.994pt;z-index: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52525B"/>
                    </w:rPr>
                    <w:t xml:space="preserve">외벽 균열 진단 종합보고서</w:t>
                  </w:r>
                </w:p>
              </w:txbxContent>
            </v:textbox>
          </v:rect>
        </w:pict>
      </w:r>
      <w:r>
        <w:pict>
          <v:line id="s_2_3" alt="7:1092_b" o:title="Frame_bottom" from="40.485pt,99.707pt" to="554.795pt,99.707pt" style="position:absolute;z-index:4;mso-position-horizontal-relative:page;mso-position-vertical-relative:page" strokecolor="#2A3D80" strokeweight="1.50pt"/>
        </w:pict>
      </w:r>
      <w:r>
        <w:pict>
          <v:rect id="s_2_4" alt="7:1093" o:title="2. 균열 밀도 (CDI)" style="position:absolute;left:0;top:0;margin-left:40.485pt;margin-top:74.218pt;width:116.957pt;height:17.992pt;z-index: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30"/>
                      <w:szCs w:val="30"/>
                      <w:color w:val="2A3D80"/>
                      <w:spacing w:val="-1"/>
                      <w:b/>
                    </w:rPr>
                    <w:t xml:space="preserve">2. 균열 밀도 (CDI)</w:t>
                  </w:r>
                </w:p>
              </w:txbxContent>
            </v:textbox>
          </v:rect>
        </w:pict>
      </w:r>
      <w:r>
        <w:pict>
          <v:roundrect id="s_2_5" alt="7:1094" o:title="Frame" style="position:absolute;left:0;top:0;margin-left:40.485pt;margin-top:117.700pt;width:514.310pt;height:26.239pt;z-index:6;mso-position-horizontal-relative:page;mso-position-vertical-relative:page;mso-wrap-style:none" filled="t" fillcolor="#F5F4EF" stroked="f" arcsize="0.114">
    </v:roundrect>
        </w:pict>
      </w:r>
      <w:r>
        <w:pict>
          <v:rect id="s_2_6" alt="7:1095" o:title="CDI (Crack Density Index) = 균열 총 면적 ÷ 순외벽 면적 × 100 (%) · 막대 색상 = 동별 상대등급" style="position:absolute;left:0;top:0;margin-left:50.981pt;margin-top:117.700pt;width:493.318pt;height:26.239pt;z-index: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62666A"/>
                      <w:b/>
                    </w:rPr>
                    <w:t xml:space="preserve">CDI (Crack Density Index) = 균열 총 면적 ÷ 순외벽 면적 × 100 (%)  ·  막대 색상 = 동별 상대등급</w:t>
                  </w:r>
                </w:p>
              </w:txbxContent>
            </v:textbox>
          </v:rect>
        </w:pict>
      </w:r>
      <w:r>
        <w:pict>
          <v:rect id="s_2_7" alt="7:1097" o:title="■ 동별 균열 밀도 분포도 (CDI)" style="position:absolute;left:0;top:0;margin-left:40.485pt;margin-top:161.931pt;width:126.703pt;height:11.995pt;z-index: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1E2022"/>
                      <w:b/>
                    </w:rPr>
                    <w:t xml:space="preserve">■ 동별 균열 밀도 분포도 (CDI)</w:t>
                  </w:r>
                </w:p>
              </w:txbxContent>
            </v:textbox>
          </v:rect>
        </w:pict>
      </w:r>
      <w:r>
        <w:pict>
          <v:roundrect id="s_2_8" alt="7:1098" o:title="Frame" style="position:absolute;left:0;top:0;margin-left:40.485pt;margin-top:179.923pt;width:514.310pt;height:166.429pt;z-index:9;mso-position-horizontal-relative:page;mso-position-vertical-relative:page;mso-wrap-style:none" filled="t" fillcolor="#FAF9F5" stroked="t" strokecolor="#E4E3DF" strokeweight="0.75pt" arcsize="0.027">
    </v:roundrect>
        </w:pict>
      </w:r>
      <w:r>
        <w:pict>
          <v:rect id="s_2_9" alt="7:1100" o:title="109동" style="position:absolute;left:0;top:0;margin-left:52.481pt;margin-top:192.293pt;width:37.486pt;height:9.746pt;z-index:1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1E2022"/>
                      <w:b/>
                    </w:rPr>
                    <w:t xml:space="preserve">109동</w:t>
                  </w:r>
                </w:p>
              </w:txbxContent>
            </v:textbox>
          </v:rect>
        </w:pict>
      </w:r>
      <w:r>
        <w:pict>
          <v:roundrect id="s_2_10" alt="7:1101" o:title="Frame" style="position:absolute;left:0;top:0;margin-left:98.963pt;margin-top:191.918pt;width:337.375pt;height:10.496pt;z-index:11;mso-position-horizontal-relative:page;mso-position-vertical-relative:page;mso-wrap-style:none" filled="t" fillcolor="#F5F4EF" stroked="f" arcsize="0.143">
    </v:roundrect>
        </w:pict>
      </w:r>
      <w:r>
        <w:pict>
          <v:rect id="s_2_11" alt="7:1102" o:title="Rectangle" style="position:absolute;left:0;top:0;margin-left:98.963pt;margin-top:191.918pt;width:293.142pt;height:10.496pt;z-index:12;mso-position-horizontal-relative:page;mso-position-vertical-relative:page;mso-wrap-style:none" filled="t" fillcolor="#D85A30" stroked="f">
    </v:rect>
        </w:pict>
      </w:r>
      <w:r>
        <w:pict>
          <v:rect id="s_2_12" alt="7:1103" o:title="0.071%" style="position:absolute;left:0;top:0;margin-left:445.335pt;margin-top:192.293pt;width:37.486pt;height:9.746pt;z-index:13;mso-position-horizontal-relative:page;mso-position-vertical-relative:page;mso-wrap-style:none" filled="f" stroked="f">
            <v:textbox style="mso-fit-shape-to-text:t;mso-next-textbox:none;v-text-anchor:top" inset="0.00pt,0.00pt,0.00pt,0.00pt">
              <w:txbxContent>
                <w:p>
                  <w:pPr>
                    <w:jc w:val="right"/>
                    <w:spacing w:before="0" w:after="0" w:line="240" w:lineRule="auto"/>
                    <w:contextualSpacing w:val="0"/>
                    <w:autoSpaceDE w:val="0"/>
                    <w:autoSpaceDN w:val="0"/>
                  </w:pPr>
                  <w:r>
                    <w:rPr>
                      <w:rFonts w:ascii="Inter" w:hAnsi="Inter" w:eastAsia="맑은 고딕" w:cs="Inter"/>
                      <w:sz w:val="16"/>
                      <w:szCs w:val="16"/>
                      <w:color w:val="D85A30"/>
                      <w:b/>
                    </w:rPr>
                    <w:t xml:space="preserve">0.071%</w:t>
                  </w:r>
                </w:p>
              </w:txbxContent>
            </v:textbox>
          </v:rect>
        </w:pict>
      </w:r>
      <w:r>
        <w:pict>
          <v:rect id="s_2_13" alt="7:1105" o:title="108동" style="position:absolute;left:0;top:0;margin-left:52.481pt;margin-top:208.786pt;width:37.486pt;height:9.746pt;z-index:1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1E2022"/>
                      <w:b/>
                    </w:rPr>
                    <w:t xml:space="preserve">108동</w:t>
                  </w:r>
                </w:p>
              </w:txbxContent>
            </v:textbox>
          </v:rect>
        </w:pict>
      </w:r>
      <w:r>
        <w:pict>
          <v:roundrect id="s_2_14" alt="7:1106" o:title="Frame" style="position:absolute;left:0;top:0;margin-left:98.963pt;margin-top:208.411pt;width:337.375pt;height:10.496pt;z-index:15;mso-position-horizontal-relative:page;mso-position-vertical-relative:page;mso-wrap-style:none" filled="t" fillcolor="#F5F4EF" stroked="f" arcsize="0.143">
    </v:roundrect>
        </w:pict>
      </w:r>
      <w:r>
        <w:pict>
          <v:rect id="s_2_15" alt="7:1107" o:title="Rectangle" style="position:absolute;left:0;top:0;margin-left:98.963pt;margin-top:208.411pt;width:239.162pt;height:10.496pt;z-index:16;mso-position-horizontal-relative:page;mso-position-vertical-relative:page;mso-wrap-style:none" filled="t" fillcolor="#D85A30" stroked="f">
    </v:rect>
        </w:pict>
      </w:r>
      <w:r>
        <w:pict>
          <v:rect id="s_2_16" alt="7:1108" o:title="0.058%" style="position:absolute;left:0;top:0;margin-left:445.335pt;margin-top:208.786pt;width:37.486pt;height:9.746pt;z-index:17;mso-position-horizontal-relative:page;mso-position-vertical-relative:page;mso-wrap-style:none" filled="f" stroked="f">
            <v:textbox style="mso-fit-shape-to-text:t;mso-next-textbox:none;v-text-anchor:top" inset="0.00pt,0.00pt,0.00pt,0.00pt">
              <w:txbxContent>
                <w:p>
                  <w:pPr>
                    <w:jc w:val="right"/>
                    <w:spacing w:before="0" w:after="0" w:line="240" w:lineRule="auto"/>
                    <w:contextualSpacing w:val="0"/>
                    <w:autoSpaceDE w:val="0"/>
                    <w:autoSpaceDN w:val="0"/>
                  </w:pPr>
                  <w:r>
                    <w:rPr>
                      <w:rFonts w:ascii="Inter" w:hAnsi="Inter" w:eastAsia="맑은 고딕" w:cs="Inter"/>
                      <w:sz w:val="16"/>
                      <w:szCs w:val="16"/>
                      <w:color w:val="D85A30"/>
                      <w:b/>
                    </w:rPr>
                    <w:t xml:space="preserve">0.058%</w:t>
                  </w:r>
                </w:p>
              </w:txbxContent>
            </v:textbox>
          </v:rect>
        </w:pict>
      </w:r>
      <w:r>
        <w:pict>
          <v:rect id="s_2_17" alt="7:1110" o:title="102동" style="position:absolute;left:0;top:0;margin-left:52.481pt;margin-top:225.279pt;width:37.486pt;height:9.746pt;z-index:1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1E2022"/>
                      <w:b/>
                    </w:rPr>
                    <w:t xml:space="preserve">102동</w:t>
                  </w:r>
                </w:p>
              </w:txbxContent>
            </v:textbox>
          </v:rect>
        </w:pict>
      </w:r>
      <w:r>
        <w:pict>
          <v:roundrect id="s_2_18" alt="7:1111" o:title="Frame" style="position:absolute;left:0;top:0;margin-left:98.963pt;margin-top:224.904pt;width:337.375pt;height:10.496pt;z-index:19;mso-position-horizontal-relative:page;mso-position-vertical-relative:page;mso-wrap-style:none" filled="t" fillcolor="#F5F4EF" stroked="f" arcsize="0.143">
    </v:roundrect>
        </w:pict>
      </w:r>
      <w:r>
        <w:pict>
          <v:rect id="s_2_19" alt="7:1112" o:title="Rectangle" style="position:absolute;left:0;top:0;margin-left:98.963pt;margin-top:224.904pt;width:214.421pt;height:10.496pt;z-index:20;mso-position-horizontal-relative:page;mso-position-vertical-relative:page;mso-wrap-style:none" filled="t" fillcolor="#EF9F27" stroked="f">
    </v:rect>
        </w:pict>
      </w:r>
      <w:r>
        <w:pict>
          <v:rect id="s_2_20" alt="7:1113" o:title="0.052%" style="position:absolute;left:0;top:0;margin-left:445.335pt;margin-top:225.279pt;width:37.486pt;height:9.746pt;z-index:21;mso-position-horizontal-relative:page;mso-position-vertical-relative:page;mso-wrap-style:none" filled="f" stroked="f">
            <v:textbox style="mso-fit-shape-to-text:t;mso-next-textbox:none;v-text-anchor:top" inset="0.00pt,0.00pt,0.00pt,0.00pt">
              <w:txbxContent>
                <w:p>
                  <w:pPr>
                    <w:jc w:val="right"/>
                    <w:spacing w:before="0" w:after="0" w:line="240" w:lineRule="auto"/>
                    <w:contextualSpacing w:val="0"/>
                    <w:autoSpaceDE w:val="0"/>
                    <w:autoSpaceDN w:val="0"/>
                  </w:pPr>
                  <w:r>
                    <w:rPr>
                      <w:rFonts w:ascii="Inter" w:hAnsi="Inter" w:eastAsia="맑은 고딕" w:cs="Inter"/>
                      <w:sz w:val="16"/>
                      <w:szCs w:val="16"/>
                      <w:color w:val="EF9F27"/>
                      <w:b/>
                    </w:rPr>
                    <w:t xml:space="preserve">0.052%</w:t>
                  </w:r>
                </w:p>
              </w:txbxContent>
            </v:textbox>
          </v:rect>
        </w:pict>
      </w:r>
      <w:r>
        <w:pict>
          <v:rect id="s_2_21" alt="7:1115" o:title="106동" style="position:absolute;left:0;top:0;margin-left:52.481pt;margin-top:241.772pt;width:37.486pt;height:9.746pt;z-index:2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1E2022"/>
                      <w:b/>
                    </w:rPr>
                    <w:t xml:space="preserve">106동</w:t>
                  </w:r>
                </w:p>
              </w:txbxContent>
            </v:textbox>
          </v:rect>
        </w:pict>
      </w:r>
      <w:r>
        <w:pict>
          <v:roundrect id="s_2_22" alt="7:1116" o:title="Frame" style="position:absolute;left:0;top:0;margin-left:98.963pt;margin-top:241.397pt;width:337.375pt;height:10.496pt;z-index:23;mso-position-horizontal-relative:page;mso-position-vertical-relative:page;mso-wrap-style:none" filled="t" fillcolor="#F5F4EF" stroked="f" arcsize="0.143">
    </v:roundrect>
        </w:pict>
      </w:r>
      <w:r>
        <w:pict>
          <v:rect id="s_2_23" alt="7:1117" o:title="Rectangle" style="position:absolute;left:0;top:0;margin-left:98.963pt;margin-top:241.397pt;width:136.450pt;height:10.496pt;z-index:24;mso-position-horizontal-relative:page;mso-position-vertical-relative:page;mso-wrap-style:none" filled="t" fillcolor="#5DCAA5" stroked="f">
    </v:rect>
        </w:pict>
      </w:r>
      <w:r>
        <w:pict>
          <v:rect id="s_2_24" alt="7:1118" o:title="0.033%" style="position:absolute;left:0;top:0;margin-left:445.335pt;margin-top:241.772pt;width:37.486pt;height:9.746pt;z-index:25;mso-position-horizontal-relative:page;mso-position-vertical-relative:page;mso-wrap-style:none" filled="f" stroked="f">
            <v:textbox style="mso-fit-shape-to-text:t;mso-next-textbox:none;v-text-anchor:top" inset="0.00pt,0.00pt,0.00pt,0.00pt">
              <w:txbxContent>
                <w:p>
                  <w:pPr>
                    <w:jc w:val="right"/>
                    <w:spacing w:before="0" w:after="0" w:line="240" w:lineRule="auto"/>
                    <w:contextualSpacing w:val="0"/>
                    <w:autoSpaceDE w:val="0"/>
                    <w:autoSpaceDN w:val="0"/>
                  </w:pPr>
                  <w:r>
                    <w:rPr>
                      <w:rFonts w:ascii="Inter" w:hAnsi="Inter" w:eastAsia="맑은 고딕" w:cs="Inter"/>
                      <w:sz w:val="16"/>
                      <w:szCs w:val="16"/>
                      <w:color w:val="5DCAA5"/>
                      <w:b/>
                    </w:rPr>
                    <w:t xml:space="preserve">0.033%</w:t>
                  </w:r>
                </w:p>
              </w:txbxContent>
            </v:textbox>
          </v:rect>
        </w:pict>
      </w:r>
      <w:r>
        <w:pict>
          <v:rect id="s_2_25" alt="7:1120" o:title="104동" style="position:absolute;left:0;top:0;margin-left:52.481pt;margin-top:258.265pt;width:37.486pt;height:9.746pt;z-index:26;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1E2022"/>
                      <w:b/>
                    </w:rPr>
                    <w:t xml:space="preserve">104동</w:t>
                  </w:r>
                </w:p>
              </w:txbxContent>
            </v:textbox>
          </v:rect>
        </w:pict>
      </w:r>
      <w:r>
        <w:pict>
          <v:roundrect id="s_2_26" alt="7:1121" o:title="Frame" style="position:absolute;left:0;top:0;margin-left:98.963pt;margin-top:257.890pt;width:337.375pt;height:10.496pt;z-index:27;mso-position-horizontal-relative:page;mso-position-vertical-relative:page;mso-wrap-style:none" filled="t" fillcolor="#F5F4EF" stroked="f" arcsize="0.143">
    </v:roundrect>
        </w:pict>
      </w:r>
      <w:r>
        <w:pict>
          <v:rect id="s_2_27" alt="7:1122" o:title="Rectangle" style="position:absolute;left:0;top:0;margin-left:98.963pt;margin-top:257.890pt;width:119.956pt;height:10.496pt;z-index:28;mso-position-horizontal-relative:page;mso-position-vertical-relative:page;mso-wrap-style:none" filled="t" fillcolor="#5DCAA5" stroked="f">
    </v:rect>
        </w:pict>
      </w:r>
      <w:r>
        <w:pict>
          <v:rect id="s_2_28" alt="7:1123" o:title="0.029%" style="position:absolute;left:0;top:0;margin-left:445.335pt;margin-top:258.265pt;width:37.486pt;height:9.746pt;z-index:29;mso-position-horizontal-relative:page;mso-position-vertical-relative:page;mso-wrap-style:none" filled="f" stroked="f">
            <v:textbox style="mso-fit-shape-to-text:t;mso-next-textbox:none;v-text-anchor:top" inset="0.00pt,0.00pt,0.00pt,0.00pt">
              <w:txbxContent>
                <w:p>
                  <w:pPr>
                    <w:jc w:val="right"/>
                    <w:spacing w:before="0" w:after="0" w:line="240" w:lineRule="auto"/>
                    <w:contextualSpacing w:val="0"/>
                    <w:autoSpaceDE w:val="0"/>
                    <w:autoSpaceDN w:val="0"/>
                  </w:pPr>
                  <w:r>
                    <w:rPr>
                      <w:rFonts w:ascii="Inter" w:hAnsi="Inter" w:eastAsia="맑은 고딕" w:cs="Inter"/>
                      <w:sz w:val="16"/>
                      <w:szCs w:val="16"/>
                      <w:color w:val="5DCAA5"/>
                      <w:b/>
                    </w:rPr>
                    <w:t xml:space="preserve">0.029%</w:t>
                  </w:r>
                </w:p>
              </w:txbxContent>
            </v:textbox>
          </v:rect>
        </w:pict>
      </w:r>
      <w:r>
        <w:pict>
          <v:rect id="s_2_29" alt="7:1125" o:title="101동" style="position:absolute;left:0;top:0;margin-left:52.481pt;margin-top:274.758pt;width:37.486pt;height:9.746pt;z-index:3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1E2022"/>
                      <w:b/>
                    </w:rPr>
                    <w:t xml:space="preserve">101동</w:t>
                  </w:r>
                </w:p>
              </w:txbxContent>
            </v:textbox>
          </v:rect>
        </w:pict>
      </w:r>
      <w:r>
        <w:pict>
          <v:roundrect id="s_2_30" alt="7:1126" o:title="Frame" style="position:absolute;left:0;top:0;margin-left:98.963pt;margin-top:274.383pt;width:337.375pt;height:10.496pt;z-index:31;mso-position-horizontal-relative:page;mso-position-vertical-relative:page;mso-wrap-style:none" filled="t" fillcolor="#F5F4EF" stroked="f" arcsize="0.143">
    </v:roundrect>
        </w:pict>
      </w:r>
      <w:r>
        <w:pict>
          <v:rect id="s_2_31" alt="7:1127" o:title="Rectangle" style="position:absolute;left:0;top:0;margin-left:98.963pt;margin-top:274.383pt;width:74.223pt;height:10.496pt;z-index:32;mso-position-horizontal-relative:page;mso-position-vertical-relative:page;mso-wrap-style:none" filled="t" fillcolor="#639922" stroked="f">
    </v:rect>
        </w:pict>
      </w:r>
      <w:r>
        <w:pict>
          <v:rect id="s_2_32" alt="7:1128" o:title="0.018%" style="position:absolute;left:0;top:0;margin-left:445.335pt;margin-top:274.758pt;width:37.486pt;height:9.746pt;z-index:33;mso-position-horizontal-relative:page;mso-position-vertical-relative:page;mso-wrap-style:none" filled="f" stroked="f">
            <v:textbox style="mso-fit-shape-to-text:t;mso-next-textbox:none;v-text-anchor:top" inset="0.00pt,0.00pt,0.00pt,0.00pt">
              <w:txbxContent>
                <w:p>
                  <w:pPr>
                    <w:jc w:val="right"/>
                    <w:spacing w:before="0" w:after="0" w:line="240" w:lineRule="auto"/>
                    <w:contextualSpacing w:val="0"/>
                    <w:autoSpaceDE w:val="0"/>
                    <w:autoSpaceDN w:val="0"/>
                  </w:pPr>
                  <w:r>
                    <w:rPr>
                      <w:rFonts w:ascii="Inter" w:hAnsi="Inter" w:eastAsia="맑은 고딕" w:cs="Inter"/>
                      <w:sz w:val="16"/>
                      <w:szCs w:val="16"/>
                      <w:color w:val="639922"/>
                      <w:b/>
                    </w:rPr>
                    <w:t xml:space="preserve">0.018%</w:t>
                  </w:r>
                </w:p>
              </w:txbxContent>
            </v:textbox>
          </v:rect>
        </w:pict>
      </w:r>
      <w:r>
        <w:pict>
          <v:rect id="s_2_33" alt="7:1130" o:title="103동" style="position:absolute;left:0;top:0;margin-left:52.481pt;margin-top:291.250pt;width:37.486pt;height:9.746pt;z-index:3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1E2022"/>
                      <w:b/>
                    </w:rPr>
                    <w:t xml:space="preserve">103동</w:t>
                  </w:r>
                </w:p>
              </w:txbxContent>
            </v:textbox>
          </v:rect>
        </w:pict>
      </w:r>
      <w:r>
        <w:pict>
          <v:roundrect id="s_2_34" alt="7:1131" o:title="Frame" style="position:absolute;left:0;top:0;margin-left:98.963pt;margin-top:290.876pt;width:337.375pt;height:10.496pt;z-index:35;mso-position-horizontal-relative:page;mso-position-vertical-relative:page;mso-wrap-style:none" filled="t" fillcolor="#F5F4EF" stroked="f" arcsize="0.143">
    </v:roundrect>
        </w:pict>
      </w:r>
      <w:r>
        <w:pict>
          <v:rect id="s_2_35" alt="7:1132" o:title="Rectangle" style="position:absolute;left:0;top:0;margin-left:98.963pt;margin-top:290.876pt;width:86.968pt;height:10.496pt;z-index:36;mso-position-horizontal-relative:page;mso-position-vertical-relative:page;mso-wrap-style:none" filled="t" fillcolor="#639922" stroked="f">
    </v:rect>
        </w:pict>
      </w:r>
      <w:r>
        <w:pict>
          <v:rect id="s_2_36" alt="7:1133" o:title="0.021%" style="position:absolute;left:0;top:0;margin-left:445.335pt;margin-top:291.250pt;width:37.486pt;height:9.746pt;z-index:37;mso-position-horizontal-relative:page;mso-position-vertical-relative:page;mso-wrap-style:none" filled="f" stroked="f">
            <v:textbox style="mso-fit-shape-to-text:t;mso-next-textbox:none;v-text-anchor:top" inset="0.00pt,0.00pt,0.00pt,0.00pt">
              <w:txbxContent>
                <w:p>
                  <w:pPr>
                    <w:jc w:val="right"/>
                    <w:spacing w:before="0" w:after="0" w:line="240" w:lineRule="auto"/>
                    <w:contextualSpacing w:val="0"/>
                    <w:autoSpaceDE w:val="0"/>
                    <w:autoSpaceDN w:val="0"/>
                  </w:pPr>
                  <w:r>
                    <w:rPr>
                      <w:rFonts w:ascii="Inter" w:hAnsi="Inter" w:eastAsia="맑은 고딕" w:cs="Inter"/>
                      <w:sz w:val="16"/>
                      <w:szCs w:val="16"/>
                      <w:color w:val="639922"/>
                      <w:b/>
                    </w:rPr>
                    <w:t xml:space="preserve">0.021%</w:t>
                  </w:r>
                </w:p>
              </w:txbxContent>
            </v:textbox>
          </v:rect>
        </w:pict>
      </w:r>
      <w:r>
        <w:pict>
          <v:rect id="s_2_37" alt="7:1135" o:title="105동" style="position:absolute;left:0;top:0;margin-left:52.481pt;margin-top:307.743pt;width:37.486pt;height:9.746pt;z-index:3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1E2022"/>
                      <w:b/>
                    </w:rPr>
                    <w:t xml:space="preserve">105동</w:t>
                  </w:r>
                </w:p>
              </w:txbxContent>
            </v:textbox>
          </v:rect>
        </w:pict>
      </w:r>
      <w:r>
        <w:pict>
          <v:roundrect id="s_2_38" alt="7:1136" o:title="Frame" style="position:absolute;left:0;top:0;margin-left:98.963pt;margin-top:307.369pt;width:337.375pt;height:10.496pt;z-index:39;mso-position-horizontal-relative:page;mso-position-vertical-relative:page;mso-wrap-style:none" filled="t" fillcolor="#F5F4EF" stroked="f" arcsize="0.143">
    </v:roundrect>
        </w:pict>
      </w:r>
      <w:r>
        <w:pict>
          <v:rect id="s_2_39" alt="7:1137" o:title="Rectangle" style="position:absolute;left:0;top:0;margin-left:98.963pt;margin-top:307.369pt;width:62.227pt;height:10.496pt;z-index:40;mso-position-horizontal-relative:page;mso-position-vertical-relative:page;mso-wrap-style:none" filled="t" fillcolor="#639922" stroked="f">
    </v:rect>
        </w:pict>
      </w:r>
      <w:r>
        <w:pict>
          <v:rect id="s_2_40" alt="7:1138" o:title="0.015%" style="position:absolute;left:0;top:0;margin-left:445.335pt;margin-top:307.743pt;width:37.486pt;height:9.746pt;z-index:41;mso-position-horizontal-relative:page;mso-position-vertical-relative:page;mso-wrap-style:none" filled="f" stroked="f">
            <v:textbox style="mso-fit-shape-to-text:t;mso-next-textbox:none;v-text-anchor:top" inset="0.00pt,0.00pt,0.00pt,0.00pt">
              <w:txbxContent>
                <w:p>
                  <w:pPr>
                    <w:jc w:val="right"/>
                    <w:spacing w:before="0" w:after="0" w:line="240" w:lineRule="auto"/>
                    <w:contextualSpacing w:val="0"/>
                    <w:autoSpaceDE w:val="0"/>
                    <w:autoSpaceDN w:val="0"/>
                  </w:pPr>
                  <w:r>
                    <w:rPr>
                      <w:rFonts w:ascii="Inter" w:hAnsi="Inter" w:eastAsia="맑은 고딕" w:cs="Inter"/>
                      <w:sz w:val="16"/>
                      <w:szCs w:val="16"/>
                      <w:color w:val="639922"/>
                      <w:b/>
                    </w:rPr>
                    <w:t xml:space="preserve">0.015%</w:t>
                  </w:r>
                </w:p>
              </w:txbxContent>
            </v:textbox>
          </v:rect>
        </w:pict>
      </w:r>
      <w:r>
        <w:pict>
          <v:rect id="s_2_41" alt="7:1140" o:title="107동" style="position:absolute;left:0;top:0;margin-left:52.481pt;margin-top:324.236pt;width:37.486pt;height:9.746pt;z-index:4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1E2022"/>
                      <w:b/>
                    </w:rPr>
                    <w:t xml:space="preserve">107동</w:t>
                  </w:r>
                </w:p>
              </w:txbxContent>
            </v:textbox>
          </v:rect>
        </w:pict>
      </w:r>
      <w:r>
        <w:pict>
          <v:roundrect id="s_2_42" alt="7:1141" o:title="Frame" style="position:absolute;left:0;top:0;margin-left:98.963pt;margin-top:323.862pt;width:337.375pt;height:10.496pt;z-index:43;mso-position-horizontal-relative:page;mso-position-vertical-relative:page;mso-wrap-style:none" filled="t" fillcolor="#F5F4EF" stroked="f" arcsize="0.143">
    </v:roundrect>
        </w:pict>
      </w:r>
      <w:r>
        <w:pict>
          <v:rect id="s_2_43" alt="7:1142" o:title="Rectangle" style="position:absolute;left:0;top:0;margin-left:98.963pt;margin-top:323.862pt;width:49.482pt;height:10.496pt;z-index:44;mso-position-horizontal-relative:page;mso-position-vertical-relative:page;mso-wrap-style:none" filled="t" fillcolor="#639922" stroked="f">
    </v:rect>
        </w:pict>
      </w:r>
      <w:r>
        <w:pict>
          <v:rect id="s_2_44" alt="7:1143" o:title="0.012%" style="position:absolute;left:0;top:0;margin-left:445.335pt;margin-top:324.236pt;width:37.486pt;height:9.746pt;z-index:45;mso-position-horizontal-relative:page;mso-position-vertical-relative:page;mso-wrap-style:none" filled="f" stroked="f">
            <v:textbox style="mso-fit-shape-to-text:t;mso-next-textbox:none;v-text-anchor:top" inset="0.00pt,0.00pt,0.00pt,0.00pt">
              <w:txbxContent>
                <w:p>
                  <w:pPr>
                    <w:jc w:val="right"/>
                    <w:spacing w:before="0" w:after="0" w:line="240" w:lineRule="auto"/>
                    <w:contextualSpacing w:val="0"/>
                    <w:autoSpaceDE w:val="0"/>
                    <w:autoSpaceDN w:val="0"/>
                  </w:pPr>
                  <w:r>
                    <w:rPr>
                      <w:rFonts w:ascii="Inter" w:hAnsi="Inter" w:eastAsia="맑은 고딕" w:cs="Inter"/>
                      <w:sz w:val="16"/>
                      <w:szCs w:val="16"/>
                      <w:color w:val="639922"/>
                      <w:b/>
                    </w:rPr>
                    <w:t xml:space="preserve">0.012%</w:t>
                  </w:r>
                </w:p>
              </w:txbxContent>
            </v:textbox>
          </v:rect>
        </w:pict>
      </w:r>
      <w:r>
        <w:pict>
          <v:rect id="s_2_45" alt="7:1145" o:title="■ 동별 외벽 진단 상세 목록" style="position:absolute;left:0;top:0;margin-left:40.485pt;margin-top:364.344pt;width:110.209pt;height:11.995pt;z-index:46;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1E2022"/>
                      <w:b/>
                    </w:rPr>
                    <w:t xml:space="preserve">■ 동별 외벽 진단 상세 목록</w:t>
                  </w:r>
                </w:p>
              </w:txbxContent>
            </v:textbox>
          </v:rect>
        </w:pict>
      </w:r>
      <w:r>
        <w:pict>
          <v:roundrect id="s_2_46" alt="7:1146" o:title="Frame" style="position:absolute;left:0;top:0;margin-left:40.485pt;margin-top:382.337pt;width:514.310pt;height:296.123pt;z-index:47;mso-position-horizontal-relative:page;mso-position-vertical-relative:page;mso-wrap-style:none" filled="f" stroked="t" strokecolor="#E4E3DF" strokeweight="0.75pt" arcsize="0.010">
    </v:roundrect>
        </w:pict>
      </w:r>
      <w:r>
        <w:pict>
          <v:rect id="s_2_47" alt="7:1147" o:title="Frame" style="position:absolute;left:0;top:0;margin-left:40.485pt;margin-top:382.337pt;width:514.310pt;height:26.239pt;z-index:48;mso-position-horizontal-relative:page;mso-position-vertical-relative:page;mso-wrap-style:none" filled="t" fillcolor="#F3F1EA" stroked="f">
    </v:rect>
        </w:pict>
      </w:r>
      <w:r>
        <w:pict>
          <v:rect id="s_2_48" alt="7:1148" o:title="동 명칭" style="position:absolute;left:0;top:0;margin-left:52.481pt;margin-top:382.337pt;width:74.972pt;height:26.239pt;z-index:4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동 명칭</w:t>
                  </w:r>
                </w:p>
              </w:txbxContent>
            </v:textbox>
          </v:rect>
        </w:pict>
      </w:r>
      <w:r>
        <w:pict>
          <v:rect id="s_2_49" alt="7:1149" o:title="CDI (%)" style="position:absolute;left:0;top:0;margin-left:127.453pt;margin-top:382.337pt;width:97.464pt;height:26.239pt;z-index:50;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CDI (%)</w:t>
                  </w:r>
                </w:p>
              </w:txbxContent>
            </v:textbox>
          </v:rect>
        </w:pict>
      </w:r>
      <w:r>
        <w:pict>
          <v:rect id="s_2_50" alt="7:1150" o:title="상대등급" style="position:absolute;left:0;top:0;margin-left:224.917pt;margin-top:382.337pt;width:97.464pt;height:26.239pt;z-index:51;mso-position-horizontal-relative:page;mso-position-vertical-relative:page;mso-wrap-style:none" filled="f" stroked="f">
            <v:textbox style="mso-fit-shape-to-text:f;mso-next-textbox:none;v-text-anchor:middle" inset="0.00pt,0.00pt,0.00pt,0.00pt">
              <w:txbxContent>
                <w:p>
                  <w:pPr>
                    <w:jc w:val="center"/>
                    <w:spacing w:before="0" w:after="0" w:line="240" w:lineRule="auto"/>
                    <w:contextualSpacing w:val="0"/>
                    <w:autoSpaceDE w:val="0"/>
                    <w:autoSpaceDN w:val="0"/>
                  </w:pPr>
                  <w:r>
                    <w:rPr>
                      <w:rFonts w:ascii="Inter" w:hAnsi="Inter" w:eastAsia="맑은 고딕" w:cs="Inter"/>
                      <w:sz w:val="18"/>
                      <w:szCs w:val="18"/>
                      <w:color w:val="1E2022"/>
                      <w:b/>
                    </w:rPr>
                    <w:t xml:space="preserve">상대등급</w:t>
                  </w:r>
                </w:p>
              </w:txbxContent>
            </v:textbox>
          </v:rect>
        </w:pict>
      </w:r>
      <w:r>
        <w:pict>
          <v:rect id="s_2_51" alt="7:1151" o:title="BHI 지수" style="position:absolute;left:0;top:0;margin-left:322.381pt;margin-top:382.337pt;width:97.464pt;height:26.239pt;z-index:52;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BHI 지수</w:t>
                  </w:r>
                </w:p>
              </w:txbxContent>
            </v:textbox>
          </v:rect>
        </w:pict>
      </w:r>
      <w:r>
        <w:pict>
          <v:rect id="s_2_52" alt="7:1152" o:title="보수 우선순위" style="position:absolute;left:0;top:0;margin-left:419.845pt;margin-top:382.337pt;width:122.955pt;height:26.239pt;z-index:53;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보수 우선순위</w:t>
                  </w:r>
                </w:p>
              </w:txbxContent>
            </v:textbox>
          </v:rect>
        </w:pict>
      </w:r>
      <w:r>
        <w:pict>
          <v:rect id="s_2_53" alt="7:1153" o:title="Frame" style="position:absolute;left:0;top:0;margin-left:40.485pt;margin-top:408.575pt;width:514.310pt;height:29.987pt;z-index:54;mso-position-horizontal-relative:page;mso-position-vertical-relative:page;mso-wrap-style:none" filled="t" fillcolor="#E24B4A" stroked="f">
            <v:fill opacity="0.06"/>
          </v:rect>
        </w:pict>
      </w:r>
      <w:r>
        <w:pict>
          <v:line id="s_2_54" alt="7:1153_t" o:title="Frame_top" from="40.485pt,408.575pt" to="554.795pt,408.575pt" style="position:absolute;z-index:55;mso-position-horizontal-relative:page;mso-position-vertical-relative:page" strokecolor="#E4E3DF" strokeweight="0.75pt"/>
        </w:pict>
      </w:r>
      <w:r>
        <w:pict>
          <v:rect id="s_2_55" alt="7:1154" o:title="109동" style="position:absolute;left:0;top:0;margin-left:52.481pt;margin-top:408.575pt;width:74.972pt;height:29.987pt;z-index:5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109동</w:t>
                  </w:r>
                </w:p>
              </w:txbxContent>
            </v:textbox>
          </v:rect>
        </w:pict>
      </w:r>
      <w:r>
        <w:pict>
          <v:rect id="s_2_56" alt="7:1155" o:title="0.071%" style="position:absolute;left:0;top:0;margin-left:127.453pt;margin-top:408.575pt;width:97.464pt;height:29.987pt;z-index:57;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0.071%</w:t>
                  </w:r>
                </w:p>
              </w:txbxContent>
            </v:textbox>
          </v:rect>
        </w:pict>
      </w:r>
      <w:r>
        <w:pict>
          <v:roundrect id="s_2_57" alt="7:1157" o:title="Frame" style="position:absolute;left:0;top:0;margin-left:252.282pt;margin-top:414.573pt;width:42.734pt;height:17.992pt;z-index:58;mso-position-horizontal-relative:page;mso-position-vertical-relative:page;mso-wrap-style:none" filled="t" fillcolor="#D85A30" stroked="f" arcsize="0.167">
            <v:fill opacity="0.13"/>
          </v:roundrect>
        </w:pict>
      </w:r>
      <w:r>
        <w:pict>
          <v:rect id="s_2_58" alt="7:1158" o:title="D 등급" style="position:absolute;left:0;top:0;margin-left:259.779pt;margin-top:414.573pt;width:27.740pt;height:17.992pt;z-index:5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D85A30"/>
                      <w:b/>
                    </w:rPr>
                    <w:t xml:space="preserve">D 등급</w:t>
                  </w:r>
                </w:p>
              </w:txbxContent>
            </v:textbox>
          </v:rect>
        </w:pict>
      </w:r>
      <w:r>
        <w:pict>
          <v:rect id="s_2_59" alt="7:1159" o:title="61 / 100" style="position:absolute;left:0;top:0;margin-left:322.381pt;margin-top:408.575pt;width:97.464pt;height:29.987pt;z-index:60;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61 / 100</w:t>
                  </w:r>
                </w:p>
              </w:txbxContent>
            </v:textbox>
          </v:rect>
        </w:pict>
      </w:r>
      <w:r>
        <w:pict>
          <v:rect id="s_2_60" alt="7:1160" o:title="1위▲" style="position:absolute;left:0;top:0;margin-left:419.845pt;margin-top:408.575pt;width:122.955pt;height:29.987pt;z-index:61;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E24B4A"/>
                      <w:b/>
                    </w:rPr>
                    <w:t xml:space="preserve">1위▲</w:t>
                  </w:r>
                </w:p>
              </w:txbxContent>
            </v:textbox>
          </v:rect>
        </w:pict>
      </w:r>
      <w:r>
        <w:pict>
          <v:rect id="s_2_61" alt="7:1161" o:title="Frame" style="position:absolute;left:0;top:0;margin-left:40.485pt;margin-top:438.562pt;width:514.310pt;height:29.987pt;z-index:62;mso-position-horizontal-relative:page;mso-position-vertical-relative:page;mso-wrap-style:none" filled="t" fillcolor="#FFFFFF" stroked="f">
    </v:rect>
        </w:pict>
      </w:r>
      <w:r>
        <w:pict>
          <v:line id="s_2_62" alt="7:1161_t" o:title="Frame_top" from="40.485pt,438.562pt" to="554.795pt,438.562pt" style="position:absolute;z-index:63;mso-position-horizontal-relative:page;mso-position-vertical-relative:page" strokecolor="#E4E3DF" strokeweight="0.75pt"/>
        </w:pict>
      </w:r>
      <w:r>
        <w:pict>
          <v:rect id="s_2_63" alt="7:1162" o:title="108동" style="position:absolute;left:0;top:0;margin-left:52.481pt;margin-top:438.562pt;width:74.972pt;height:29.987pt;z-index:6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108동</w:t>
                  </w:r>
                </w:p>
              </w:txbxContent>
            </v:textbox>
          </v:rect>
        </w:pict>
      </w:r>
      <w:r>
        <w:pict>
          <v:rect id="s_2_64" alt="7:1163" o:title="0.058%" style="position:absolute;left:0;top:0;margin-left:127.453pt;margin-top:438.562pt;width:97.464pt;height:29.987pt;z-index:65;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0.058%</w:t>
                  </w:r>
                </w:p>
              </w:txbxContent>
            </v:textbox>
          </v:rect>
        </w:pict>
      </w:r>
      <w:r>
        <w:pict>
          <v:roundrect id="s_2_65" alt="7:1165" o:title="Frame" style="position:absolute;left:0;top:0;margin-left:252.282pt;margin-top:444.560pt;width:42.734pt;height:17.992pt;z-index:66;mso-position-horizontal-relative:page;mso-position-vertical-relative:page;mso-wrap-style:none" filled="t" fillcolor="#D85A30" stroked="f" arcsize="0.167">
            <v:fill opacity="0.13"/>
          </v:roundrect>
        </w:pict>
      </w:r>
      <w:r>
        <w:pict>
          <v:rect id="s_2_66" alt="7:1166" o:title="D 등급" style="position:absolute;left:0;top:0;margin-left:259.779pt;margin-top:444.560pt;width:27.740pt;height:17.992pt;z-index:6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D85A30"/>
                      <w:b/>
                    </w:rPr>
                    <w:t xml:space="preserve">D 등급</w:t>
                  </w:r>
                </w:p>
              </w:txbxContent>
            </v:textbox>
          </v:rect>
        </w:pict>
      </w:r>
      <w:r>
        <w:pict>
          <v:rect id="s_2_67" alt="7:1167" o:title="68 / 100" style="position:absolute;left:0;top:0;margin-left:322.381pt;margin-top:438.562pt;width:97.464pt;height:29.987pt;z-index:68;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68 / 100</w:t>
                  </w:r>
                </w:p>
              </w:txbxContent>
            </v:textbox>
          </v:rect>
        </w:pict>
      </w:r>
      <w:r>
        <w:pict>
          <v:rect id="s_2_68" alt="7:1168" o:title="2위" style="position:absolute;left:0;top:0;margin-left:419.845pt;margin-top:438.562pt;width:122.955pt;height:29.987pt;z-index:69;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rPr>
                    <w:t xml:space="preserve">2위</w:t>
                  </w:r>
                </w:p>
              </w:txbxContent>
            </v:textbox>
          </v:rect>
        </w:pict>
      </w:r>
      <w:r>
        <w:pict>
          <v:rect id="s_2_69" alt="7:1169" o:title="Frame" style="position:absolute;left:0;top:0;margin-left:40.485pt;margin-top:468.550pt;width:514.310pt;height:29.987pt;z-index:70;mso-position-horizontal-relative:page;mso-position-vertical-relative:page;mso-wrap-style:none" filled="t" fillcolor="#FFFFFF" stroked="f">
    </v:rect>
        </w:pict>
      </w:r>
      <w:r>
        <w:pict>
          <v:line id="s_2_70" alt="7:1169_t" o:title="Frame_top" from="40.485pt,468.550pt" to="554.795pt,468.550pt" style="position:absolute;z-index:71;mso-position-horizontal-relative:page;mso-position-vertical-relative:page" strokecolor="#E4E3DF" strokeweight="0.75pt"/>
        </w:pict>
      </w:r>
      <w:r>
        <w:pict>
          <v:rect id="s_2_71" alt="7:1170" o:title="102동" style="position:absolute;left:0;top:0;margin-left:52.481pt;margin-top:468.550pt;width:74.972pt;height:29.987pt;z-index:72;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102동</w:t>
                  </w:r>
                </w:p>
              </w:txbxContent>
            </v:textbox>
          </v:rect>
        </w:pict>
      </w:r>
      <w:r>
        <w:pict>
          <v:rect id="s_2_72" alt="7:1171" o:title="0.052%" style="position:absolute;left:0;top:0;margin-left:127.453pt;margin-top:468.550pt;width:97.464pt;height:29.987pt;z-index:73;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0.052%</w:t>
                  </w:r>
                </w:p>
              </w:txbxContent>
            </v:textbox>
          </v:rect>
        </w:pict>
      </w:r>
      <w:r>
        <w:pict>
          <v:roundrect id="s_2_73" alt="7:1173" o:title="Frame" style="position:absolute;left:0;top:0;margin-left:252.282pt;margin-top:474.547pt;width:42.734pt;height:17.992pt;z-index:74;mso-position-horizontal-relative:page;mso-position-vertical-relative:page;mso-wrap-style:none" filled="t" fillcolor="#EF9F27" stroked="f" arcsize="0.167">
            <v:fill opacity="0.13"/>
          </v:roundrect>
        </w:pict>
      </w:r>
      <w:r>
        <w:pict>
          <v:rect id="s_2_74" alt="7:1174" o:title="C 등급" style="position:absolute;left:0;top:0;margin-left:259.779pt;margin-top:474.547pt;width:27.740pt;height:17.992pt;z-index:75;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EF9F27"/>
                      <w:b/>
                    </w:rPr>
                    <w:t xml:space="preserve">C 등급</w:t>
                  </w:r>
                </w:p>
              </w:txbxContent>
            </v:textbox>
          </v:rect>
        </w:pict>
      </w:r>
      <w:r>
        <w:pict>
          <v:rect id="s_2_75" alt="7:1175" o:title="72 / 100" style="position:absolute;left:0;top:0;margin-left:322.381pt;margin-top:468.550pt;width:97.464pt;height:29.987pt;z-index:76;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72 / 100</w:t>
                  </w:r>
                </w:p>
              </w:txbxContent>
            </v:textbox>
          </v:rect>
        </w:pict>
      </w:r>
      <w:r>
        <w:pict>
          <v:rect id="s_2_76" alt="7:1176" o:title="3위" style="position:absolute;left:0;top:0;margin-left:419.845pt;margin-top:468.550pt;width:122.955pt;height:29.987pt;z-index:77;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rPr>
                    <w:t xml:space="preserve">3위</w:t>
                  </w:r>
                </w:p>
              </w:txbxContent>
            </v:textbox>
          </v:rect>
        </w:pict>
      </w:r>
      <w:r>
        <w:pict>
          <v:rect id="s_2_77" alt="7:1177" o:title="Frame" style="position:absolute;left:0;top:0;margin-left:40.485pt;margin-top:498.537pt;width:514.310pt;height:29.987pt;z-index:78;mso-position-horizontal-relative:page;mso-position-vertical-relative:page;mso-wrap-style:none" filled="t" fillcolor="#FFFFFF" stroked="f">
    </v:rect>
        </w:pict>
      </w:r>
      <w:r>
        <w:pict>
          <v:line id="s_2_78" alt="7:1177_t" o:title="Frame_top" from="40.485pt,498.537pt" to="554.795pt,498.537pt" style="position:absolute;z-index:79;mso-position-horizontal-relative:page;mso-position-vertical-relative:page" strokecolor="#E4E3DF" strokeweight="0.75pt"/>
        </w:pict>
      </w:r>
      <w:r>
        <w:pict>
          <v:rect id="s_2_79" alt="7:1178" o:title="106동" style="position:absolute;left:0;top:0;margin-left:52.481pt;margin-top:498.537pt;width:74.972pt;height:29.987pt;z-index:80;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106동</w:t>
                  </w:r>
                </w:p>
              </w:txbxContent>
            </v:textbox>
          </v:rect>
        </w:pict>
      </w:r>
      <w:r>
        <w:pict>
          <v:rect id="s_2_80" alt="7:1179" o:title="0.033%" style="position:absolute;left:0;top:0;margin-left:127.453pt;margin-top:498.537pt;width:97.464pt;height:29.987pt;z-index:81;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0.033%</w:t>
                  </w:r>
                </w:p>
              </w:txbxContent>
            </v:textbox>
          </v:rect>
        </w:pict>
      </w:r>
      <w:r>
        <w:pict>
          <v:roundrect id="s_2_81" alt="7:1181" o:title="Frame" style="position:absolute;left:0;top:0;margin-left:252.657pt;margin-top:504.534pt;width:41.984pt;height:17.992pt;z-index:82;mso-position-horizontal-relative:page;mso-position-vertical-relative:page;mso-wrap-style:none" filled="t" fillcolor="#5DCAA5" stroked="f" arcsize="0.167">
            <v:fill opacity="0.13"/>
          </v:roundrect>
        </w:pict>
      </w:r>
      <w:r>
        <w:pict>
          <v:rect id="s_2_82" alt="7:1182" o:title="B 등급" style="position:absolute;left:0;top:0;margin-left:260.154pt;margin-top:504.534pt;width:26.990pt;height:17.992pt;z-index:8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5DCAA5"/>
                      <w:b/>
                    </w:rPr>
                    <w:t xml:space="preserve">B 등급</w:t>
                  </w:r>
                </w:p>
              </w:txbxContent>
            </v:textbox>
          </v:rect>
        </w:pict>
      </w:r>
      <w:r>
        <w:pict>
          <v:rect id="s_2_83" alt="7:1183" o:title="82 / 100" style="position:absolute;left:0;top:0;margin-left:322.381pt;margin-top:498.537pt;width:97.464pt;height:29.987pt;z-index:84;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82 / 100</w:t>
                  </w:r>
                </w:p>
              </w:txbxContent>
            </v:textbox>
          </v:rect>
        </w:pict>
      </w:r>
      <w:r>
        <w:pict>
          <v:rect id="s_2_84" alt="7:1184" o:title="4위" style="position:absolute;left:0;top:0;margin-left:419.845pt;margin-top:498.537pt;width:122.955pt;height:29.987pt;z-index:85;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rPr>
                    <w:t xml:space="preserve">4위</w:t>
                  </w:r>
                </w:p>
              </w:txbxContent>
            </v:textbox>
          </v:rect>
        </w:pict>
      </w:r>
      <w:r>
        <w:pict>
          <v:rect id="s_2_85" alt="7:1185" o:title="Frame" style="position:absolute;left:0;top:0;margin-left:40.485pt;margin-top:528.524pt;width:514.310pt;height:29.987pt;z-index:86;mso-position-horizontal-relative:page;mso-position-vertical-relative:page;mso-wrap-style:none" filled="t" fillcolor="#FFFFFF" stroked="f">
    </v:rect>
        </w:pict>
      </w:r>
      <w:r>
        <w:pict>
          <v:line id="s_2_86" alt="7:1185_t" o:title="Frame_top" from="40.485pt,528.524pt" to="554.795pt,528.524pt" style="position:absolute;z-index:87;mso-position-horizontal-relative:page;mso-position-vertical-relative:page" strokecolor="#E4E3DF" strokeweight="0.75pt"/>
        </w:pict>
      </w:r>
      <w:r>
        <w:pict>
          <v:rect id="s_2_87" alt="7:1186" o:title="104동" style="position:absolute;left:0;top:0;margin-left:52.481pt;margin-top:528.524pt;width:74.972pt;height:29.987pt;z-index:88;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104동</w:t>
                  </w:r>
                </w:p>
              </w:txbxContent>
            </v:textbox>
          </v:rect>
        </w:pict>
      </w:r>
      <w:r>
        <w:pict>
          <v:rect id="s_2_88" alt="7:1187" o:title="0.029%" style="position:absolute;left:0;top:0;margin-left:127.453pt;margin-top:528.524pt;width:97.464pt;height:29.987pt;z-index:89;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0.029%</w:t>
                  </w:r>
                </w:p>
              </w:txbxContent>
            </v:textbox>
          </v:rect>
        </w:pict>
      </w:r>
      <w:r>
        <w:pict>
          <v:roundrect id="s_2_89" alt="7:1189" o:title="Frame" style="position:absolute;left:0;top:0;margin-left:252.657pt;margin-top:534.521pt;width:41.984pt;height:17.992pt;z-index:90;mso-position-horizontal-relative:page;mso-position-vertical-relative:page;mso-wrap-style:none" filled="t" fillcolor="#5DCAA5" stroked="f" arcsize="0.167">
            <v:fill opacity="0.13"/>
          </v:roundrect>
        </w:pict>
      </w:r>
      <w:r>
        <w:pict>
          <v:rect id="s_2_90" alt="7:1190" o:title="B 등급" style="position:absolute;left:0;top:0;margin-left:260.154pt;margin-top:534.521pt;width:26.990pt;height:17.992pt;z-index:9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5DCAA5"/>
                      <w:b/>
                    </w:rPr>
                    <w:t xml:space="preserve">B 등급</w:t>
                  </w:r>
                </w:p>
              </w:txbxContent>
            </v:textbox>
          </v:rect>
        </w:pict>
      </w:r>
      <w:r>
        <w:pict>
          <v:rect id="s_2_91" alt="7:1191" o:title="85 / 100" style="position:absolute;left:0;top:0;margin-left:322.381pt;margin-top:528.524pt;width:97.464pt;height:29.987pt;z-index:92;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85 / 100</w:t>
                  </w:r>
                </w:p>
              </w:txbxContent>
            </v:textbox>
          </v:rect>
        </w:pict>
      </w:r>
      <w:r>
        <w:pict>
          <v:rect id="s_2_92" alt="7:1192" o:title="5위" style="position:absolute;left:0;top:0;margin-left:419.845pt;margin-top:528.524pt;width:122.955pt;height:29.987pt;z-index:93;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rPr>
                    <w:t xml:space="preserve">5위</w:t>
                  </w:r>
                </w:p>
              </w:txbxContent>
            </v:textbox>
          </v:rect>
        </w:pict>
      </w:r>
      <w:r>
        <w:pict>
          <v:rect id="s_2_93" alt="7:1193" o:title="Frame" style="position:absolute;left:0;top:0;margin-left:40.485pt;margin-top:558.511pt;width:514.310pt;height:29.987pt;z-index:94;mso-position-horizontal-relative:page;mso-position-vertical-relative:page;mso-wrap-style:none" filled="t" fillcolor="#FFFFFF" stroked="f">
    </v:rect>
        </w:pict>
      </w:r>
      <w:r>
        <w:pict>
          <v:line id="s_2_94" alt="7:1193_t" o:title="Frame_top" from="40.485pt,558.511pt" to="554.795pt,558.511pt" style="position:absolute;z-index:95;mso-position-horizontal-relative:page;mso-position-vertical-relative:page" strokecolor="#E4E3DF" strokeweight="0.75pt"/>
        </w:pict>
      </w:r>
      <w:r>
        <w:pict>
          <v:rect id="s_2_95" alt="7:1194" o:title="101동" style="position:absolute;left:0;top:0;margin-left:52.481pt;margin-top:558.511pt;width:74.972pt;height:29.987pt;z-index:9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101동</w:t>
                  </w:r>
                </w:p>
              </w:txbxContent>
            </v:textbox>
          </v:rect>
        </w:pict>
      </w:r>
      <w:r>
        <w:pict>
          <v:rect id="s_2_96" alt="7:1195" o:title="0.018%" style="position:absolute;left:0;top:0;margin-left:127.453pt;margin-top:558.511pt;width:97.464pt;height:29.987pt;z-index:97;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0.018%</w:t>
                  </w:r>
                </w:p>
              </w:txbxContent>
            </v:textbox>
          </v:rect>
        </w:pict>
      </w:r>
      <w:r>
        <w:pict>
          <v:roundrect id="s_2_97" alt="7:1197" o:title="Frame" style="position:absolute;left:0;top:0;margin-left:252.282pt;margin-top:564.509pt;width:42.734pt;height:17.992pt;z-index:98;mso-position-horizontal-relative:page;mso-position-vertical-relative:page;mso-wrap-style:none" filled="t" fillcolor="#639922" stroked="f" arcsize="0.167">
            <v:fill opacity="0.13"/>
          </v:roundrect>
        </w:pict>
      </w:r>
      <w:r>
        <w:pict>
          <v:rect id="s_2_98" alt="7:1198" o:title="A 등급" style="position:absolute;left:0;top:0;margin-left:259.779pt;margin-top:564.509pt;width:27.740pt;height:17.992pt;z-index:9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639922"/>
                      <w:b/>
                    </w:rPr>
                    <w:t xml:space="preserve">A 등급</w:t>
                  </w:r>
                </w:p>
              </w:txbxContent>
            </v:textbox>
          </v:rect>
        </w:pict>
      </w:r>
      <w:r>
        <w:pict>
          <v:rect id="s_2_99" alt="7:1199" o:title="91 / 100" style="position:absolute;left:0;top:0;margin-left:322.381pt;margin-top:558.511pt;width:97.464pt;height:29.987pt;z-index:100;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91 / 100</w:t>
                  </w:r>
                </w:p>
              </w:txbxContent>
            </v:textbox>
          </v:rect>
        </w:pict>
      </w:r>
      <w:r>
        <w:pict>
          <v:rect id="s_2_100" alt="7:1200" o:title="6위" style="position:absolute;left:0;top:0;margin-left:419.845pt;margin-top:558.511pt;width:122.955pt;height:29.987pt;z-index:101;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rPr>
                    <w:t xml:space="preserve">6위</w:t>
                  </w:r>
                </w:p>
              </w:txbxContent>
            </v:textbox>
          </v:rect>
        </w:pict>
      </w:r>
      <w:r>
        <w:pict>
          <v:rect id="s_2_101" alt="7:1201" o:title="Frame" style="position:absolute;left:0;top:0;margin-left:40.485pt;margin-top:588.498pt;width:514.310pt;height:29.987pt;z-index:102;mso-position-horizontal-relative:page;mso-position-vertical-relative:page;mso-wrap-style:none" filled="t" fillcolor="#FFFFFF" stroked="f">
    </v:rect>
        </w:pict>
      </w:r>
      <w:r>
        <w:pict>
          <v:line id="s_2_102" alt="7:1201_t" o:title="Frame_top" from="40.485pt,588.498pt" to="554.795pt,588.498pt" style="position:absolute;z-index:103;mso-position-horizontal-relative:page;mso-position-vertical-relative:page" strokecolor="#E4E3DF" strokeweight="0.75pt"/>
        </w:pict>
      </w:r>
      <w:r>
        <w:pict>
          <v:rect id="s_2_103" alt="7:1202" o:title="103동" style="position:absolute;left:0;top:0;margin-left:52.481pt;margin-top:588.498pt;width:74.972pt;height:29.987pt;z-index:10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103동</w:t>
                  </w:r>
                </w:p>
              </w:txbxContent>
            </v:textbox>
          </v:rect>
        </w:pict>
      </w:r>
      <w:r>
        <w:pict>
          <v:rect id="s_2_104" alt="7:1203" o:title="0.021%" style="position:absolute;left:0;top:0;margin-left:127.453pt;margin-top:588.498pt;width:97.464pt;height:29.987pt;z-index:105;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0.021%</w:t>
                  </w:r>
                </w:p>
              </w:txbxContent>
            </v:textbox>
          </v:rect>
        </w:pict>
      </w:r>
      <w:r>
        <w:pict>
          <v:roundrect id="s_2_105" alt="7:1205" o:title="Frame" style="position:absolute;left:0;top:0;margin-left:252.282pt;margin-top:594.496pt;width:42.734pt;height:17.992pt;z-index:106;mso-position-horizontal-relative:page;mso-position-vertical-relative:page;mso-wrap-style:none" filled="t" fillcolor="#639922" stroked="f" arcsize="0.167">
            <v:fill opacity="0.13"/>
          </v:roundrect>
        </w:pict>
      </w:r>
      <w:r>
        <w:pict>
          <v:rect id="s_2_106" alt="7:1206" o:title="A 등급" style="position:absolute;left:0;top:0;margin-left:259.779pt;margin-top:594.496pt;width:27.740pt;height:17.992pt;z-index:10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639922"/>
                      <w:b/>
                    </w:rPr>
                    <w:t xml:space="preserve">A 등급</w:t>
                  </w:r>
                </w:p>
              </w:txbxContent>
            </v:textbox>
          </v:rect>
        </w:pict>
      </w:r>
      <w:r>
        <w:pict>
          <v:rect id="s_2_107" alt="7:1207" o:title="88 / 100" style="position:absolute;left:0;top:0;margin-left:322.381pt;margin-top:588.498pt;width:97.464pt;height:29.987pt;z-index:108;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88 / 100</w:t>
                  </w:r>
                </w:p>
              </w:txbxContent>
            </v:textbox>
          </v:rect>
        </w:pict>
      </w:r>
      <w:r>
        <w:pict>
          <v:rect id="s_2_108" alt="7:1208" o:title="7위" style="position:absolute;left:0;top:0;margin-left:419.845pt;margin-top:588.498pt;width:122.955pt;height:29.987pt;z-index:109;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rPr>
                    <w:t xml:space="preserve">7위</w:t>
                  </w:r>
                </w:p>
              </w:txbxContent>
            </v:textbox>
          </v:rect>
        </w:pict>
      </w:r>
      <w:r>
        <w:pict>
          <v:rect id="s_2_109" alt="7:1209" o:title="Frame" style="position:absolute;left:0;top:0;margin-left:40.485pt;margin-top:618.486pt;width:514.310pt;height:29.987pt;z-index:110;mso-position-horizontal-relative:page;mso-position-vertical-relative:page;mso-wrap-style:none" filled="t" fillcolor="#FFFFFF" stroked="f">
    </v:rect>
        </w:pict>
      </w:r>
      <w:r>
        <w:pict>
          <v:line id="s_2_110" alt="7:1209_t" o:title="Frame_top" from="40.485pt,618.486pt" to="554.795pt,618.486pt" style="position:absolute;z-index:111;mso-position-horizontal-relative:page;mso-position-vertical-relative:page" strokecolor="#E4E3DF" strokeweight="0.75pt"/>
        </w:pict>
      </w:r>
      <w:r>
        <w:pict>
          <v:rect id="s_2_111" alt="7:1210" o:title="105동" style="position:absolute;left:0;top:0;margin-left:52.481pt;margin-top:618.486pt;width:74.972pt;height:29.987pt;z-index:112;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105동</w:t>
                  </w:r>
                </w:p>
              </w:txbxContent>
            </v:textbox>
          </v:rect>
        </w:pict>
      </w:r>
      <w:r>
        <w:pict>
          <v:rect id="s_2_112" alt="7:1211" o:title="0.015%" style="position:absolute;left:0;top:0;margin-left:127.453pt;margin-top:618.486pt;width:97.464pt;height:29.987pt;z-index:113;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0.015%</w:t>
                  </w:r>
                </w:p>
              </w:txbxContent>
            </v:textbox>
          </v:rect>
        </w:pict>
      </w:r>
      <w:r>
        <w:pict>
          <v:roundrect id="s_2_113" alt="7:1213" o:title="Frame" style="position:absolute;left:0;top:0;margin-left:252.282pt;margin-top:624.483pt;width:42.734pt;height:17.992pt;z-index:114;mso-position-horizontal-relative:page;mso-position-vertical-relative:page;mso-wrap-style:none" filled="t" fillcolor="#639922" stroked="f" arcsize="0.167">
            <v:fill opacity="0.13"/>
          </v:roundrect>
        </w:pict>
      </w:r>
      <w:r>
        <w:pict>
          <v:rect id="s_2_114" alt="7:1214" o:title="A 등급" style="position:absolute;left:0;top:0;margin-left:259.779pt;margin-top:624.483pt;width:27.740pt;height:17.992pt;z-index:115;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639922"/>
                      <w:b/>
                    </w:rPr>
                    <w:t xml:space="preserve">A 등급</w:t>
                  </w:r>
                </w:p>
              </w:txbxContent>
            </v:textbox>
          </v:rect>
        </w:pict>
      </w:r>
      <w:r>
        <w:pict>
          <v:rect id="s_2_115" alt="7:1215" o:title="93 / 100" style="position:absolute;left:0;top:0;margin-left:322.381pt;margin-top:618.486pt;width:97.464pt;height:29.987pt;z-index:116;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93 / 100</w:t>
                  </w:r>
                </w:p>
              </w:txbxContent>
            </v:textbox>
          </v:rect>
        </w:pict>
      </w:r>
      <w:r>
        <w:pict>
          <v:rect id="s_2_116" alt="7:1216" o:title="8위" style="position:absolute;left:0;top:0;margin-left:419.845pt;margin-top:618.486pt;width:122.955pt;height:29.987pt;z-index:117;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rPr>
                    <w:t xml:space="preserve">8위</w:t>
                  </w:r>
                </w:p>
              </w:txbxContent>
            </v:textbox>
          </v:rect>
        </w:pict>
      </w:r>
      <w:r>
        <w:pict>
          <v:rect id="s_2_117" alt="7:1217" o:title="Frame" style="position:absolute;left:0;top:0;margin-left:40.485pt;margin-top:648.473pt;width:514.310pt;height:29.987pt;z-index:118;mso-position-horizontal-relative:page;mso-position-vertical-relative:page;mso-wrap-style:none" filled="t" fillcolor="#FFFFFF" stroked="f">
    </v:rect>
        </w:pict>
      </w:r>
      <w:r>
        <w:pict>
          <v:line id="s_2_118" alt="7:1217_t" o:title="Frame_top" from="40.485pt,648.473pt" to="554.795pt,648.473pt" style="position:absolute;z-index:119;mso-position-horizontal-relative:page;mso-position-vertical-relative:page" strokecolor="#E4E3DF" strokeweight="0.75pt"/>
        </w:pict>
      </w:r>
      <w:r>
        <w:pict>
          <v:rect id="s_2_119" alt="7:1218" o:title="107동" style="position:absolute;left:0;top:0;margin-left:52.481pt;margin-top:648.473pt;width:74.972pt;height:29.987pt;z-index:120;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107동</w:t>
                  </w:r>
                </w:p>
              </w:txbxContent>
            </v:textbox>
          </v:rect>
        </w:pict>
      </w:r>
      <w:r>
        <w:pict>
          <v:rect id="s_2_120" alt="7:1219" o:title="0.012%" style="position:absolute;left:0;top:0;margin-left:127.453pt;margin-top:648.473pt;width:97.464pt;height:29.987pt;z-index:121;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0.012%</w:t>
                  </w:r>
                </w:p>
              </w:txbxContent>
            </v:textbox>
          </v:rect>
        </w:pict>
      </w:r>
      <w:r>
        <w:pict>
          <v:roundrect id="s_2_121" alt="7:1221" o:title="Frame" style="position:absolute;left:0;top:0;margin-left:252.282pt;margin-top:654.470pt;width:42.734pt;height:17.992pt;z-index:122;mso-position-horizontal-relative:page;mso-position-vertical-relative:page;mso-wrap-style:none" filled="t" fillcolor="#639922" stroked="f" arcsize="0.167">
            <v:fill opacity="0.13"/>
          </v:roundrect>
        </w:pict>
      </w:r>
      <w:r>
        <w:pict>
          <v:rect id="s_2_122" alt="7:1222" o:title="A 등급" style="position:absolute;left:0;top:0;margin-left:259.779pt;margin-top:654.470pt;width:27.740pt;height:17.992pt;z-index:12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639922"/>
                      <w:b/>
                    </w:rPr>
                    <w:t xml:space="preserve">A 등급</w:t>
                  </w:r>
                </w:p>
              </w:txbxContent>
            </v:textbox>
          </v:rect>
        </w:pict>
      </w:r>
      <w:r>
        <w:pict>
          <v:rect id="s_2_123" alt="7:1223" o:title="95 / 100" style="position:absolute;left:0;top:0;margin-left:322.381pt;margin-top:648.473pt;width:97.464pt;height:29.987pt;z-index:124;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95 / 100</w:t>
                  </w:r>
                </w:p>
              </w:txbxContent>
            </v:textbox>
          </v:rect>
        </w:pict>
      </w:r>
      <w:r>
        <w:pict>
          <v:rect id="s_2_124" alt="7:1224" o:title="9위" style="position:absolute;left:0;top:0;margin-left:419.845pt;margin-top:648.473pt;width:122.955pt;height:29.987pt;z-index:125;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rPr>
                    <w:t xml:space="preserve">9위</w:t>
                  </w:r>
                </w:p>
              </w:txbxContent>
            </v:textbox>
          </v:rect>
        </w:pict>
      </w:r>
      <w:r>
        <w:pict>
          <v:line id="s_2_125" alt="7:1225_t" o:title="Frame_top" from="40.485pt,779.667pt" to="554.795pt,779.667pt" style="position:absolute;z-index:126;mso-position-horizontal-relative:page;mso-position-vertical-relative:page" strokecolor="#E4E3DF" strokeweight="0.75pt"/>
        </w:pict>
      </w:r>
      <w:r>
        <w:pict>
          <v:rect id="s_2_126" alt="7:1226" o:title="에어레카(AIREKA) · 드론 AI 외벽 균열 진단 · 넥스비전랩 · 펜테크" style="position:absolute;left:0;top:0;margin-left:40.485pt;margin-top:791.661pt;width:224.917pt;height:9.746pt;z-index:12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8A8F93"/>
                    </w:rPr>
                    <w:t xml:space="preserve">에어레카(AIREKA) · 드론 AI 외벽 균열 진단 · 넥스비전랩 · 펜테크</w:t>
                  </w:r>
                </w:p>
              </w:txbxContent>
            </v:textbox>
          </v:rect>
        </w:pict>
      </w:r>
      <w:r>
        <w:pict>
          <v:rect id="s_2_127" alt="7:1227" o:title="2" style="position:absolute;left:0;top:0;margin-left:549.547pt;margin-top:791.661pt;width:5.248pt;height:9.746pt;z-index:12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62666A"/>
                      <w:b/>
                    </w:rPr>
                    <w:t xml:space="preserve">2</w:t>
                  </w:r>
                </w:p>
              </w:txbxContent>
            </v:textbox>
          </v:rect>
        </w:pict>
      </w:r>
    </w:p>
    <w:p>
      <w:pPr>
        <w:pageBreakBefore/>
        <w:spacing w:before="0" w:after="0" w:line="20" w:lineRule="exact"/>
        <w:autoSpaceDE w:val="0"/>
        <w:autoSpaceDN w:val="0"/>
      </w:pPr>
      <w:r>
        <w:pict>
          <v:rect id="bg_3" style="position:absolute;left:0;top:0;margin-left:0pt;margin-top:0pt;width:595.280pt;height:841.890pt;z-index:0;mso-position-horizontal-relative:page;mso-position-vertical-relative:page;mso-wrap-style:none" filled="t" stroked="f" fillcolor="#FFFFFF"/>
        </w:pict>
      </w:r>
      <w:r>
        <w:pict>
          <v:line id="s_3_0" alt="7:262_b" o:title="PageHeader_bottom" from="35.987pt,50.978pt" to="559.293pt,50.978pt" style="position:absolute;z-index:1;mso-position-horizontal-relative:page;mso-position-vertical-relative:page" strokecolor="#E4E4E7" strokeweight="0.75pt"/>
        </w:pict>
      </w:r>
      <w:r>
        <w:pict>
          <v:shape id="s_3_1" alt="7:264" o:title="aireka-logo" style="position:absolute;left:0;top:0;margin-left:48.034pt;margin-top:35.985pt;width:35.884pt;height:14.994pt;z-index:2;mso-position-horizontal-relative:page;mso-position-vertical-relative:page;mso-wrap-style:none" filled="f" stroked="f">
            <v:imagedata r:id="rId2" o:title="aireka-logo"/>
          </v:shape>
        </w:pict>
      </w:r>
      <w:r>
        <w:pict>
          <v:rect id="s_3_2" alt="7:265" o:title="외벽 균열 진단 종합보고서" style="position:absolute;left:0;top:0;margin-left:101.962pt;margin-top:35.985pt;width:104.961pt;height:14.994pt;z-index: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52525B"/>
                    </w:rPr>
                    <w:t xml:space="preserve">외벽 균열 진단 종합보고서</w:t>
                  </w:r>
                </w:p>
              </w:txbxContent>
            </v:textbox>
          </v:rect>
        </w:pict>
      </w:r>
      <w:r>
        <w:pict>
          <v:line id="s_3_3" alt="7:266_b" o:title="SectionTitle_bottom" from="35.987pt,91.461pt" to="559.293pt,91.461pt" style="position:absolute;z-index:4;mso-position-horizontal-relative:page;mso-position-vertical-relative:page" strokecolor="#2A3D80" strokeweight="2.25pt"/>
        </w:pict>
      </w:r>
      <w:r>
        <w:pict>
          <v:rect id="s_3_4" alt="7:267" o:title="3. 폭 등급 분포 및 건전성 지수 (BHI)" style="position:absolute;left:0;top:0;margin-left:35.987pt;margin-top:68.971pt;width:200.176pt;height:16.493pt;z-index: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27"/>
                      <w:szCs w:val="27"/>
                      <w:color w:val="2A3D80"/>
                      <w:b/>
                    </w:rPr>
                    <w:t xml:space="preserve">3. 폭 등급 분포 및 건전성 지수 (BHI)</w:t>
                  </w:r>
                </w:p>
              </w:txbxContent>
            </v:textbox>
          </v:rect>
        </w:pict>
      </w:r>
      <w:r>
        <w:pict>
          <v:rect id="s_3_5" alt="7:271" o:title="Rectangle" style="position:absolute;left:0;top:0;margin-left:35.987pt;margin-top:111.327pt;width:2.999pt;height:8.996pt;z-index:6;mso-position-horizontal-relative:page;mso-position-vertical-relative:page;mso-wrap-style:none" filled="t" fillcolor="#2A3D80" stroked="f">
    </v:rect>
        </w:pict>
      </w:r>
      <w:r>
        <w:pict>
          <v:rect id="s_3_6" alt="7:272" o:title="균열 폭 등급별 분포" style="position:absolute;left:0;top:0;margin-left:43.484pt;margin-top:109.453pt;width:83.969pt;height:12.745pt;z-index: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21"/>
                      <w:szCs w:val="21"/>
                      <w:color w:val="18181B"/>
                      <w:b/>
                    </w:rPr>
                    <w:t xml:space="preserve">균열 폭 등급별 분포</w:t>
                  </w:r>
                </w:p>
              </w:txbxContent>
            </v:textbox>
          </v:rect>
        </w:pict>
      </w:r>
      <w:r>
        <w:pict>
          <v:roundrect id="s_3_7" alt="7:273" o:title="Frame" style="position:absolute;left:0;top:0;margin-left:35.987pt;margin-top:134.193pt;width:252.657pt;height:134.942pt;z-index:8;mso-position-horizontal-relative:page;mso-position-vertical-relative:page;mso-wrap-style:none" filled="t" fillcolor="#FAFAF9" stroked="t" strokecolor="#E4E4E7" strokeweight="0.75pt" arcsize="0.044">
    </v:roundrect>
        </w:pict>
      </w:r>
      <w:r>
        <w:pict>
          <v:shape id="s_3_8" alt="7:275" o:title="Ellipse" style="position:absolute;left:0;top:0;margin-left:109.834pt;margin-top:149.186pt;width:104.961pt;height:104.955pt;z-index:9;mso-position-horizontal-relative:page;mso-position-vertical-relative:page;mso-wrap-style:none" coordsize="1000,1000" path="m 500,0 c 700,0,880,119,959,302 c 1038,485,1001,698,864,843 c 727,988,517,1038,329,970 l 389,805 c 511,850,647,817,736,723 c 825,629,850,490,798,371 c 747,252,630,175,500,175 x e" filled="t" fillcolor="#639922" stroked="f"/>
        </w:pict>
      </w:r>
      <w:r>
        <w:pict>
          <v:shape id="s_3_9" alt="7:276" o:title="Ellipse" style="position:absolute;left:0;top:0;margin-left:109.834pt;margin-top:149.186pt;width:104.961pt;height:104.955pt;z-index:10;mso-position-horizontal-relative:page;mso-position-vertical-relative:page;mso-wrap-style:none" coordsize="1000,1000" path="m 329,970 c 116,892,-18,682,2,456 c 22,231,190,47,413,8 l 444,180 c 299,205,189,325,176,472 c 163,618,251,755,389,805 x e" filled="t" fillcolor="#5DCAA5" stroked="f"/>
        </w:pict>
      </w:r>
      <w:r>
        <w:pict>
          <v:shape id="s_3_10" alt="7:277" o:title="Ellipse" style="position:absolute;left:0;top:0;margin-left:109.834pt;margin-top:149.186pt;width:104.961pt;height:104.955pt;z-index:11;mso-position-horizontal-relative:page;mso-position-vertical-relative:page;mso-wrap-style:none" coordsize="1000,1000" path="m 413,8 c 620,-29,828,68,933,250 l 781,338 c 713,219,578,156,444,180 x e" filled="t" fillcolor="#EF9F27" stroked="f"/>
        </w:pict>
      </w:r>
      <w:r>
        <w:pict>
          <v:shape id="s_3_11" alt="7:278" o:title="Ellipse" style="position:absolute;left:0;top:0;margin-left:109.834pt;margin-top:149.186pt;width:104.961pt;height:104.955pt;z-index:12;mso-position-horizontal-relative:page;mso-position-vertical-relative:page;mso-wrap-style:none" coordsize="1000,1000" path="m 933,250 c 844,95,679,0,500,0 l 500,175 c 616,175,723,237,781,338 x e" filled="t" fillcolor="#D85A30" stroked="f"/>
        </w:pict>
      </w:r>
      <w:r>
        <w:pict>
          <v:rect id="s_3_12" alt="7:280" o:title="총 균열수" style="position:absolute;left:0;top:0;margin-left:146.196pt;margin-top:187.795pt;width:32.238pt;height:9.746pt;z-index:1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6"/>
                      <w:szCs w:val="16"/>
                      <w:color w:val="71717A"/>
                    </w:rPr>
                    <w:t xml:space="preserve">총 균열수</w:t>
                  </w:r>
                </w:p>
              </w:txbxContent>
            </v:textbox>
          </v:rect>
        </w:pict>
      </w:r>
      <w:r>
        <w:pict>
          <v:rect id="s_3_13" alt="7:281" o:title="1,248건" style="position:absolute;left:0;top:0;margin-left:135.700pt;margin-top:197.541pt;width:53.230pt;height:17.992pt;z-index:1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27"/>
                      <w:szCs w:val="27"/>
                      <w:color w:val="18181B"/>
                      <w:b/>
                    </w:rPr>
                    <w:t xml:space="preserve">1,248건</w:t>
                  </w:r>
                </w:p>
              </w:txbxContent>
            </v:textbox>
          </v:rect>
        </w:pict>
      </w:r>
      <w:r>
        <w:pict>
          <v:roundrect id="s_3_14" alt="7:282" o:title="Frame" style="position:absolute;left:0;top:0;margin-left:35.987pt;margin-top:281.130pt;width:252.657pt;height:119.199pt;z-index:15;mso-position-horizontal-relative:page;mso-position-vertical-relative:page;mso-wrap-style:none" filled="f" stroked="t" strokecolor="#E4E4E7" strokeweight="0.75pt" arcsize="0.038">
    </v:roundrect>
        </w:pict>
      </w:r>
      <w:r>
        <w:pict>
          <v:rect id="s_3_15" alt="7:283" o:title="Frame" style="position:absolute;left:0;top:0;margin-left:35.987pt;margin-top:281.130pt;width:252.657pt;height:23.240pt;z-index:16;mso-position-horizontal-relative:page;mso-position-vertical-relative:page;mso-wrap-style:none" filled="t" fillcolor="#F3F1EA" stroked="f">
    </v:rect>
        </w:pict>
      </w:r>
      <w:r>
        <w:pict>
          <v:rect id="s_3_16" alt="7:284" o:title="폭 구분" style="position:absolute;left:0;top:0;margin-left:44.983pt;margin-top:281.130pt;width:144.697pt;height:23.240pt;z-index:1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52525B"/>
                      <w:b/>
                    </w:rPr>
                    <w:t xml:space="preserve">폭 구분</w:t>
                  </w:r>
                </w:p>
              </w:txbxContent>
            </v:textbox>
          </v:rect>
        </w:pict>
      </w:r>
      <w:r>
        <w:pict>
          <v:rect id="s_3_17" alt="7:285" o:title="수량" style="position:absolute;left:0;top:0;margin-left:189.680pt;margin-top:281.130pt;width:44.983pt;height:23.240pt;z-index:18;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strument Sans" w:hAnsi="Instrument Sans" w:eastAsia="맑은 고딕" w:cs="Instrument Sans"/>
                      <w:sz w:val="18"/>
                      <w:szCs w:val="18"/>
                      <w:color w:val="52525B"/>
                      <w:b/>
                    </w:rPr>
                    <w:t xml:space="preserve">수량</w:t>
                  </w:r>
                </w:p>
              </w:txbxContent>
            </v:textbox>
          </v:rect>
        </w:pict>
      </w:r>
      <w:r>
        <w:pict>
          <v:rect id="s_3_18" alt="7:286" o:title="비율" style="position:absolute;left:0;top:0;margin-left:234.663pt;margin-top:281.130pt;width:44.983pt;height:23.240pt;z-index:19;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strument Sans" w:hAnsi="Instrument Sans" w:eastAsia="맑은 고딕" w:cs="Instrument Sans"/>
                      <w:sz w:val="18"/>
                      <w:szCs w:val="18"/>
                      <w:color w:val="52525B"/>
                      <w:b/>
                    </w:rPr>
                    <w:t xml:space="preserve">비율</w:t>
                  </w:r>
                </w:p>
              </w:txbxContent>
            </v:textbox>
          </v:rect>
        </w:pict>
      </w:r>
      <w:r>
        <w:pict>
          <v:line id="s_3_19" alt="7:287_b" o:title="Frame_bottom" from="35.987pt,328.360pt" to="288.643pt,328.360pt" style="position:absolute;z-index:20;mso-position-horizontal-relative:page;mso-position-vertical-relative:page" strokecolor="#E4E4E7" strokeweight="0.75pt"/>
        </w:pict>
      </w:r>
      <w:r>
        <w:pict>
          <v:oval id="s_3_20" alt="7:289" o:title="Ellipse" style="position:absolute;left:0;top:0;margin-left:44.983pt;margin-top:313.366pt;width:5.998pt;height:5.997pt;z-index:21;mso-position-horizontal-relative:page;mso-position-vertical-relative:page;mso-wrap-style:none" filled="t" fillcolor="#639922" stroked="f">
    </v:oval>
        </w:pict>
      </w:r>
      <w:r>
        <w:pict>
          <v:rect id="s_3_21" alt="7:290" o:title="미세 (0.3 ~ 1.0mm 미만)" style="position:absolute;left:0;top:0;margin-left:56.979pt;margin-top:310.742pt;width:92.216pt;height:11.245pt;z-index:2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18181B"/>
                    </w:rPr>
                    <w:t xml:space="preserve">미세 (0.3 ~ 1.0mm 미만)</w:t>
                  </w:r>
                </w:p>
              </w:txbxContent>
            </v:textbox>
          </v:rect>
        </w:pict>
      </w:r>
      <w:r>
        <w:pict>
          <v:rect id="s_3_22" alt="7:291" o:title="742건" style="position:absolute;left:0;top:0;margin-left:189.680pt;margin-top:304.370pt;width:44.983pt;height:23.990pt;z-index:23;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JetBrains Mono" w:hAnsi="JetBrains Mono" w:eastAsia="맑은 고딕" w:cs="JetBrains Mono"/>
                      <w:sz w:val="18"/>
                      <w:szCs w:val="18"/>
                      <w:color w:val="18181B"/>
                    </w:rPr>
                    <w:t xml:space="preserve">742건</w:t>
                  </w:r>
                </w:p>
              </w:txbxContent>
            </v:textbox>
          </v:rect>
        </w:pict>
      </w:r>
      <w:r>
        <w:pict>
          <v:rect id="s_3_23" alt="7:292" o:title="59.5%" style="position:absolute;left:0;top:0;margin-left:234.663pt;margin-top:304.370pt;width:44.983pt;height:23.990pt;z-index:24;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JetBrains Mono" w:hAnsi="JetBrains Mono" w:eastAsia="맑은 고딕" w:cs="JetBrains Mono"/>
                      <w:sz w:val="18"/>
                      <w:szCs w:val="18"/>
                      <w:color w:val="52525B"/>
                    </w:rPr>
                    <w:t xml:space="preserve">59.5%</w:t>
                  </w:r>
                </w:p>
              </w:txbxContent>
            </v:textbox>
          </v:rect>
        </w:pict>
      </w:r>
      <w:r>
        <w:pict>
          <v:line id="s_3_24" alt="7:293_b" o:title="Frame_bottom" from="35.987pt,352.349pt" to="288.643pt,352.349pt" style="position:absolute;z-index:25;mso-position-horizontal-relative:page;mso-position-vertical-relative:page" strokecolor="#E4E4E7" strokeweight="0.75pt"/>
        </w:pict>
      </w:r>
      <w:r>
        <w:pict>
          <v:oval id="s_3_25" alt="7:295" o:title="Ellipse" style="position:absolute;left:0;top:0;margin-left:44.983pt;margin-top:337.356pt;width:5.998pt;height:5.997pt;z-index:26;mso-position-horizontal-relative:page;mso-position-vertical-relative:page;mso-wrap-style:none" filled="t" fillcolor="#5DCAA5" stroked="f">
    </v:oval>
        </w:pict>
      </w:r>
      <w:r>
        <w:pict>
          <v:rect id="s_3_26" alt="7:296" o:title="중간 (1.0 ~ 3.0mm 미만)" style="position:absolute;left:0;top:0;margin-left:56.979pt;margin-top:334.732pt;width:92.216pt;height:11.245pt;z-index:2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18181B"/>
                    </w:rPr>
                    <w:t xml:space="preserve">중간 (1.0 ~ 3.0mm 미만)</w:t>
                  </w:r>
                </w:p>
              </w:txbxContent>
            </v:textbox>
          </v:rect>
        </w:pict>
      </w:r>
      <w:r>
        <w:pict>
          <v:rect id="s_3_27" alt="7:297" o:title="389건" style="position:absolute;left:0;top:0;margin-left:189.680pt;margin-top:328.360pt;width:44.983pt;height:23.990pt;z-index:28;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JetBrains Mono" w:hAnsi="JetBrains Mono" w:eastAsia="맑은 고딕" w:cs="JetBrains Mono"/>
                      <w:sz w:val="18"/>
                      <w:szCs w:val="18"/>
                      <w:color w:val="18181B"/>
                    </w:rPr>
                    <w:t xml:space="preserve">389건</w:t>
                  </w:r>
                </w:p>
              </w:txbxContent>
            </v:textbox>
          </v:rect>
        </w:pict>
      </w:r>
      <w:r>
        <w:pict>
          <v:rect id="s_3_28" alt="7:298" o:title="31.2%" style="position:absolute;left:0;top:0;margin-left:234.663pt;margin-top:328.360pt;width:44.983pt;height:23.990pt;z-index:29;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JetBrains Mono" w:hAnsi="JetBrains Mono" w:eastAsia="맑은 고딕" w:cs="JetBrains Mono"/>
                      <w:sz w:val="18"/>
                      <w:szCs w:val="18"/>
                      <w:color w:val="52525B"/>
                    </w:rPr>
                    <w:t xml:space="preserve">31.2%</w:t>
                  </w:r>
                </w:p>
              </w:txbxContent>
            </v:textbox>
          </v:rect>
        </w:pict>
      </w:r>
      <w:r>
        <w:pict>
          <v:line id="s_3_29" alt="7:299_b" o:title="Frame_bottom" from="35.987pt,376.339pt" to="288.643pt,376.339pt" style="position:absolute;z-index:30;mso-position-horizontal-relative:page;mso-position-vertical-relative:page" strokecolor="#E4E4E7" strokeweight="0.75pt"/>
        </w:pict>
      </w:r>
      <w:r>
        <w:pict>
          <v:oval id="s_3_30" alt="7:301" o:title="Ellipse" style="position:absolute;left:0;top:0;margin-left:44.983pt;margin-top:361.345pt;width:5.998pt;height:5.997pt;z-index:31;mso-position-horizontal-relative:page;mso-position-vertical-relative:page;mso-wrap-style:none" filled="t" fillcolor="#EF9F27" stroked="f">
    </v:oval>
        </w:pict>
      </w:r>
      <w:r>
        <w:pict>
          <v:rect id="s_3_31" alt="7:302" o:title="대형 (3.0 ~ 5.0mm 미만)" style="position:absolute;left:0;top:0;margin-left:56.979pt;margin-top:358.722pt;width:93.715pt;height:11.245pt;z-index:3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18181B"/>
                    </w:rPr>
                    <w:t xml:space="preserve">대형 (3.0 ~ 5.0mm 미만)</w:t>
                  </w:r>
                </w:p>
              </w:txbxContent>
            </v:textbox>
          </v:rect>
        </w:pict>
      </w:r>
      <w:r>
        <w:pict>
          <v:rect id="s_3_32" alt="7:303" o:title="98건" style="position:absolute;left:0;top:0;margin-left:189.680pt;margin-top:352.349pt;width:44.983pt;height:23.990pt;z-index:33;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JetBrains Mono" w:hAnsi="JetBrains Mono" w:eastAsia="맑은 고딕" w:cs="JetBrains Mono"/>
                      <w:sz w:val="18"/>
                      <w:szCs w:val="18"/>
                      <w:color w:val="18181B"/>
                    </w:rPr>
                    <w:t xml:space="preserve">98건</w:t>
                  </w:r>
                </w:p>
              </w:txbxContent>
            </v:textbox>
          </v:rect>
        </w:pict>
      </w:r>
      <w:r>
        <w:pict>
          <v:rect id="s_3_33" alt="7:304" o:title="7.9%" style="position:absolute;left:0;top:0;margin-left:234.663pt;margin-top:352.349pt;width:44.983pt;height:23.990pt;z-index:34;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JetBrains Mono" w:hAnsi="JetBrains Mono" w:eastAsia="맑은 고딕" w:cs="JetBrains Mono"/>
                      <w:sz w:val="18"/>
                      <w:szCs w:val="18"/>
                      <w:color w:val="52525B"/>
                    </w:rPr>
                    <w:t xml:space="preserve">7.9%</w:t>
                  </w:r>
                </w:p>
              </w:txbxContent>
            </v:textbox>
          </v:rect>
        </w:pict>
      </w:r>
      <w:r>
        <w:pict>
          <v:line id="s_3_34" alt="7:305_b" o:title="Frame_bottom" from="35.987pt,400.329pt" to="288.643pt,400.329pt" style="position:absolute;z-index:35;mso-position-horizontal-relative:page;mso-position-vertical-relative:page" strokecolor="#E4E4E7" strokeweight="0.75pt"/>
        </w:pict>
      </w:r>
      <w:r>
        <w:pict>
          <v:oval id="s_3_35" alt="7:307" o:title="Ellipse" style="position:absolute;left:0;top:0;margin-left:44.983pt;margin-top:385.335pt;width:5.998pt;height:5.997pt;z-index:36;mso-position-horizontal-relative:page;mso-position-vertical-relative:page;mso-wrap-style:none" filled="t" fillcolor="#D85A30" stroked="f">
    </v:oval>
        </w:pict>
      </w:r>
      <w:r>
        <w:pict>
          <v:rect id="s_3_36" alt="7:308" o:title="심각 (5.0mm 이상)" style="position:absolute;left:0;top:0;margin-left:56.979pt;margin-top:382.711pt;width:72.723pt;height:11.245pt;z-index:3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18181B"/>
                    </w:rPr>
                    <w:t xml:space="preserve">심각 (5.0mm 이상)</w:t>
                  </w:r>
                </w:p>
              </w:txbxContent>
            </v:textbox>
          </v:rect>
        </w:pict>
      </w:r>
      <w:r>
        <w:pict>
          <v:rect id="s_3_37" alt="7:309" o:title="19건" style="position:absolute;left:0;top:0;margin-left:189.680pt;margin-top:376.339pt;width:44.983pt;height:23.990pt;z-index:38;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JetBrains Mono" w:hAnsi="JetBrains Mono" w:eastAsia="맑은 고딕" w:cs="JetBrains Mono"/>
                      <w:sz w:val="18"/>
                      <w:szCs w:val="18"/>
                      <w:color w:val="18181B"/>
                    </w:rPr>
                    <w:t xml:space="preserve">19건</w:t>
                  </w:r>
                </w:p>
              </w:txbxContent>
            </v:textbox>
          </v:rect>
        </w:pict>
      </w:r>
      <w:r>
        <w:pict>
          <v:rect id="s_3_38" alt="7:310" o:title="1.5%" style="position:absolute;left:0;top:0;margin-left:234.663pt;margin-top:376.339pt;width:44.983pt;height:23.990pt;z-index:39;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JetBrains Mono" w:hAnsi="JetBrains Mono" w:eastAsia="맑은 고딕" w:cs="JetBrains Mono"/>
                      <w:sz w:val="18"/>
                      <w:szCs w:val="18"/>
                      <w:color w:val="52525B"/>
                    </w:rPr>
                    <w:t xml:space="preserve">1.5%</w:t>
                  </w:r>
                </w:p>
              </w:txbxContent>
            </v:textbox>
          </v:rect>
        </w:pict>
      </w:r>
      <w:r>
        <w:pict>
          <v:rect id="s_3_39" alt="7:313" o:title="Rectangle" style="position:absolute;left:0;top:0;margin-left:306.637pt;margin-top:111.327pt;width:2.999pt;height:8.996pt;z-index:40;mso-position-horizontal-relative:page;mso-position-vertical-relative:page;mso-wrap-style:none" filled="t" fillcolor="#2A3D80" stroked="f">
    </v:rect>
        </w:pict>
      </w:r>
      <w:r>
        <w:pict>
          <v:rect id="s_3_40" alt="7:314" o:title="동별 건전성 지수 (BHI)" style="position:absolute;left:0;top:0;margin-left:314.134pt;margin-top:109.453pt;width:100.463pt;height:12.745pt;z-index:4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21"/>
                      <w:szCs w:val="21"/>
                      <w:color w:val="18181B"/>
                      <w:b/>
                    </w:rPr>
                    <w:t xml:space="preserve">동별 건전성 지수 (BHI)</w:t>
                  </w:r>
                </w:p>
              </w:txbxContent>
            </v:textbox>
          </v:rect>
        </w:pict>
      </w:r>
      <w:r>
        <w:pict>
          <v:roundrect id="s_3_41" alt="7:315" o:title="Frame" style="position:absolute;left:0;top:0;margin-left:306.637pt;margin-top:134.193pt;width:252.657pt;height:245.895pt;z-index:42;mso-position-horizontal-relative:page;mso-position-vertical-relative:page;mso-wrap-style:none" filled="f" stroked="t" strokecolor="#E4E4E7" strokeweight="0.75pt" arcsize="0.018">
    </v:roundrect>
        </w:pict>
      </w:r>
      <w:r>
        <w:pict>
          <v:rect id="s_3_42" alt="7:316" o:title="Frame" style="position:absolute;left:0;top:0;margin-left:306.637pt;margin-top:134.193pt;width:252.657pt;height:23.240pt;z-index:43;mso-position-horizontal-relative:page;mso-position-vertical-relative:page;mso-wrap-style:none" filled="t" fillcolor="#F3F1EA" stroked="f">
    </v:rect>
        </w:pict>
      </w:r>
      <w:r>
        <w:pict>
          <v:rect id="s_3_43" alt="7:317" o:title="동 구분" style="position:absolute;left:0;top:0;margin-left:318.632pt;margin-top:134.193pt;width:59.978pt;height:23.240pt;z-index:4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52525B"/>
                      <w:b/>
                    </w:rPr>
                    <w:t xml:space="preserve">동 구분</w:t>
                  </w:r>
                </w:p>
              </w:txbxContent>
            </v:textbox>
          </v:rect>
        </w:pict>
      </w:r>
      <w:r>
        <w:pict>
          <v:rect id="s_3_44" alt="7:318" o:title="BHI 점수" style="position:absolute;left:0;top:0;margin-left:378.610pt;margin-top:134.193pt;width:108.710pt;height:23.240pt;z-index:45;mso-position-horizontal-relative:page;mso-position-vertical-relative:page;mso-wrap-style:none" filled="f" stroked="f">
            <v:textbox style="mso-fit-shape-to-text:f;mso-next-textbox:none;v-text-anchor:middle" inset="0.00pt,0.00pt,0.00pt,0.00pt">
              <w:txbxContent>
                <w:p>
                  <w:pPr>
                    <w:jc w:val="center"/>
                    <w:spacing w:before="0" w:after="0" w:line="240" w:lineRule="auto"/>
                    <w:contextualSpacing w:val="0"/>
                    <w:autoSpaceDE w:val="0"/>
                    <w:autoSpaceDN w:val="0"/>
                  </w:pPr>
                  <w:r>
                    <w:rPr>
                      <w:rFonts w:ascii="Instrument Sans" w:hAnsi="Instrument Sans" w:eastAsia="맑은 고딕" w:cs="Instrument Sans"/>
                      <w:sz w:val="18"/>
                      <w:szCs w:val="18"/>
                      <w:color w:val="52525B"/>
                      <w:b/>
                    </w:rPr>
                    <w:t xml:space="preserve">BHI 점수</w:t>
                  </w:r>
                </w:p>
              </w:txbxContent>
            </v:textbox>
          </v:rect>
        </w:pict>
      </w:r>
      <w:r>
        <w:pict>
          <v:rect id="s_3_45" alt="7:319" o:title="종합등급" style="position:absolute;left:0;top:0;margin-left:487.320pt;margin-top:134.193pt;width:59.978pt;height:23.240pt;z-index:46;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strument Sans" w:hAnsi="Instrument Sans" w:eastAsia="맑은 고딕" w:cs="Instrument Sans"/>
                      <w:sz w:val="18"/>
                      <w:szCs w:val="18"/>
                      <w:color w:val="52525B"/>
                      <w:b/>
                    </w:rPr>
                    <w:t xml:space="preserve">종합등급</w:t>
                  </w:r>
                </w:p>
              </w:txbxContent>
            </v:textbox>
          </v:rect>
        </w:pict>
      </w:r>
      <w:r>
        <w:pict>
          <v:line id="s_3_46" alt="7:320_b" o:title="Frame_bottom" from="306.637pt,182.172pt" to="559.293pt,182.172pt" style="position:absolute;z-index:47;mso-position-horizontal-relative:page;mso-position-vertical-relative:page" strokecolor="#E4E4E7" strokeweight="0.75pt"/>
        </w:pict>
      </w:r>
      <w:r>
        <w:pict>
          <v:rect id="s_3_47" alt="7:321" o:title="101동" style="position:absolute;left:0;top:0;margin-left:318.632pt;margin-top:157.433pt;width:59.978pt;height:24.739pt;z-index:48;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101동</w:t>
                  </w:r>
                </w:p>
              </w:txbxContent>
            </v:textbox>
          </v:rect>
        </w:pict>
      </w:r>
      <w:r>
        <w:pict>
          <v:rect id="s_3_48" alt="7:322" o:title="89.2" style="position:absolute;left:0;top:0;margin-left:378.610pt;margin-top:157.433pt;width:108.710pt;height:24.739pt;z-index:49;mso-position-horizontal-relative:page;mso-position-vertical-relative:page;mso-wrap-style:none" filled="f" stroked="f">
            <v:textbox style="mso-fit-shape-to-text:f;mso-next-textbox:none;v-text-anchor:middle" inset="0.00pt,0.00pt,0.00pt,0.00pt">
              <w:txbxContent>
                <w:p>
                  <w:pPr>
                    <w:jc w:val="center"/>
                    <w:spacing w:before="0" w:after="0" w:line="240" w:lineRule="auto"/>
                    <w:contextualSpacing w:val="0"/>
                    <w:autoSpaceDE w:val="0"/>
                    <w:autoSpaceDN w:val="0"/>
                  </w:pPr>
                  <w:r>
                    <w:rPr>
                      <w:rFonts w:ascii="JetBrains Mono" w:hAnsi="JetBrains Mono" w:eastAsia="맑은 고딕" w:cs="JetBrains Mono"/>
                      <w:sz w:val="19"/>
                      <w:szCs w:val="19"/>
                      <w:color w:val="18181B"/>
                      <w:b/>
                    </w:rPr>
                    <w:t xml:space="preserve">89.2</w:t>
                  </w:r>
                </w:p>
              </w:txbxContent>
            </v:textbox>
          </v:rect>
        </w:pict>
      </w:r>
      <w:r>
        <w:pict>
          <v:roundrect id="s_3_49" alt="7:324" o:title="Frame" style="position:absolute;left:0;top:0;margin-left:512.810pt;margin-top:162.680pt;width:34.487pt;height:14.244pt;z-index:50;mso-position-horizontal-relative:page;mso-position-vertical-relative:page;mso-wrap-style:none" filled="t" fillcolor="#5DCAA5" stroked="f" arcsize="0.211">
            <v:fill opacity="0.12"/>
          </v:roundrect>
        </w:pict>
      </w:r>
      <w:r>
        <w:pict>
          <v:rect id="s_3_50" alt="7:325" o:title="B등급" style="position:absolute;left:0;top:0;margin-left:518.808pt;margin-top:162.680pt;width:22.492pt;height:14.244pt;z-index:5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5DCAA5"/>
                      <w:b/>
                    </w:rPr>
                    <w:t xml:space="preserve">B등급</w:t>
                  </w:r>
                </w:p>
              </w:txbxContent>
            </v:textbox>
          </v:rect>
        </w:pict>
      </w:r>
      <w:r>
        <w:pict>
          <v:line id="s_3_51" alt="7:326_b" o:title="Frame_bottom" from="306.637pt,206.912pt" to="559.293pt,206.912pt" style="position:absolute;z-index:52;mso-position-horizontal-relative:page;mso-position-vertical-relative:page" strokecolor="#E4E4E7" strokeweight="0.75pt"/>
        </w:pict>
      </w:r>
      <w:r>
        <w:pict>
          <v:rect id="s_3_52" alt="7:327" o:title="102동" style="position:absolute;left:0;top:0;margin-left:318.632pt;margin-top:182.172pt;width:59.978pt;height:24.739pt;z-index:5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102동</w:t>
                  </w:r>
                </w:p>
              </w:txbxContent>
            </v:textbox>
          </v:rect>
        </w:pict>
      </w:r>
      <w:r>
        <w:pict>
          <v:rect id="s_3_53" alt="7:328" o:title="74.5" style="position:absolute;left:0;top:0;margin-left:378.610pt;margin-top:182.172pt;width:108.710pt;height:24.739pt;z-index:54;mso-position-horizontal-relative:page;mso-position-vertical-relative:page;mso-wrap-style:none" filled="f" stroked="f">
            <v:textbox style="mso-fit-shape-to-text:f;mso-next-textbox:none;v-text-anchor:middle" inset="0.00pt,0.00pt,0.00pt,0.00pt">
              <w:txbxContent>
                <w:p>
                  <w:pPr>
                    <w:jc w:val="center"/>
                    <w:spacing w:before="0" w:after="0" w:line="240" w:lineRule="auto"/>
                    <w:contextualSpacing w:val="0"/>
                    <w:autoSpaceDE w:val="0"/>
                    <w:autoSpaceDN w:val="0"/>
                  </w:pPr>
                  <w:r>
                    <w:rPr>
                      <w:rFonts w:ascii="JetBrains Mono" w:hAnsi="JetBrains Mono" w:eastAsia="맑은 고딕" w:cs="JetBrains Mono"/>
                      <w:sz w:val="19"/>
                      <w:szCs w:val="19"/>
                      <w:color w:val="18181B"/>
                      <w:b/>
                    </w:rPr>
                    <w:t xml:space="preserve">74.5</w:t>
                  </w:r>
                </w:p>
              </w:txbxContent>
            </v:textbox>
          </v:rect>
        </w:pict>
      </w:r>
      <w:r>
        <w:pict>
          <v:roundrect id="s_3_54" alt="7:330" o:title="Frame" style="position:absolute;left:0;top:0;margin-left:511.311pt;margin-top:187.420pt;width:35.987pt;height:14.244pt;z-index:55;mso-position-horizontal-relative:page;mso-position-vertical-relative:page;mso-wrap-style:none" filled="t" fillcolor="#EF9F27" stroked="f" arcsize="0.211">
            <v:fill opacity="0.12"/>
          </v:roundrect>
        </w:pict>
      </w:r>
      <w:r>
        <w:pict>
          <v:rect id="s_3_55" alt="7:331" o:title="C등급" style="position:absolute;left:0;top:0;margin-left:517.309pt;margin-top:187.420pt;width:23.991pt;height:14.244pt;z-index:5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EF9F27"/>
                      <w:b/>
                    </w:rPr>
                    <w:t xml:space="preserve">C등급</w:t>
                  </w:r>
                </w:p>
              </w:txbxContent>
            </v:textbox>
          </v:rect>
        </w:pict>
      </w:r>
      <w:r>
        <w:pict>
          <v:line id="s_3_56" alt="7:332_b" o:title="Frame_bottom" from="306.637pt,231.651pt" to="559.293pt,231.651pt" style="position:absolute;z-index:57;mso-position-horizontal-relative:page;mso-position-vertical-relative:page" strokecolor="#E4E4E7" strokeweight="0.75pt"/>
        </w:pict>
      </w:r>
      <w:r>
        <w:pict>
          <v:rect id="s_3_57" alt="7:333" o:title="103동" style="position:absolute;left:0;top:0;margin-left:318.632pt;margin-top:206.912pt;width:59.978pt;height:24.739pt;z-index:58;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103동</w:t>
                  </w:r>
                </w:p>
              </w:txbxContent>
            </v:textbox>
          </v:rect>
        </w:pict>
      </w:r>
      <w:r>
        <w:pict>
          <v:rect id="s_3_58" alt="7:334" o:title="91.8" style="position:absolute;left:0;top:0;margin-left:378.610pt;margin-top:206.912pt;width:108.710pt;height:24.739pt;z-index:59;mso-position-horizontal-relative:page;mso-position-vertical-relative:page;mso-wrap-style:none" filled="f" stroked="f">
            <v:textbox style="mso-fit-shape-to-text:f;mso-next-textbox:none;v-text-anchor:middle" inset="0.00pt,0.00pt,0.00pt,0.00pt">
              <w:txbxContent>
                <w:p>
                  <w:pPr>
                    <w:jc w:val="center"/>
                    <w:spacing w:before="0" w:after="0" w:line="240" w:lineRule="auto"/>
                    <w:contextualSpacing w:val="0"/>
                    <w:autoSpaceDE w:val="0"/>
                    <w:autoSpaceDN w:val="0"/>
                  </w:pPr>
                  <w:r>
                    <w:rPr>
                      <w:rFonts w:ascii="JetBrains Mono" w:hAnsi="JetBrains Mono" w:eastAsia="맑은 고딕" w:cs="JetBrains Mono"/>
                      <w:sz w:val="19"/>
                      <w:szCs w:val="19"/>
                      <w:color w:val="18181B"/>
                      <w:b/>
                    </w:rPr>
                    <w:t xml:space="preserve">91.8</w:t>
                  </w:r>
                </w:p>
              </w:txbxContent>
            </v:textbox>
          </v:rect>
        </w:pict>
      </w:r>
      <w:r>
        <w:pict>
          <v:roundrect id="s_3_59" alt="7:336" o:title="Frame" style="position:absolute;left:0;top:0;margin-left:512.061pt;margin-top:212.159pt;width:35.237pt;height:14.244pt;z-index:60;mso-position-horizontal-relative:page;mso-position-vertical-relative:page;mso-wrap-style:none" filled="t" fillcolor="#639922" stroked="f" arcsize="0.211">
            <v:fill opacity="0.12"/>
          </v:roundrect>
        </w:pict>
      </w:r>
      <w:r>
        <w:pict>
          <v:rect id="s_3_60" alt="7:337" o:title="A등급" style="position:absolute;left:0;top:0;margin-left:518.059pt;margin-top:212.159pt;width:23.241pt;height:14.244pt;z-index:6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639922"/>
                      <w:b/>
                    </w:rPr>
                    <w:t xml:space="preserve">A등급</w:t>
                  </w:r>
                </w:p>
              </w:txbxContent>
            </v:textbox>
          </v:rect>
        </w:pict>
      </w:r>
      <w:r>
        <w:pict>
          <v:line id="s_3_61" alt="7:338_b" o:title="Frame_bottom" from="306.637pt,256.390pt" to="559.293pt,256.390pt" style="position:absolute;z-index:62;mso-position-horizontal-relative:page;mso-position-vertical-relative:page" strokecolor="#E4E4E7" strokeweight="0.75pt"/>
        </w:pict>
      </w:r>
      <w:r>
        <w:pict>
          <v:rect id="s_3_62" alt="7:339" o:title="104동" style="position:absolute;left:0;top:0;margin-left:318.632pt;margin-top:231.651pt;width:59.978pt;height:24.739pt;z-index:6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104동</w:t>
                  </w:r>
                </w:p>
              </w:txbxContent>
            </v:textbox>
          </v:rect>
        </w:pict>
      </w:r>
      <w:r>
        <w:pict>
          <v:rect id="s_3_63" alt="7:340" o:title="88.0" style="position:absolute;left:0;top:0;margin-left:378.610pt;margin-top:231.651pt;width:108.710pt;height:24.739pt;z-index:64;mso-position-horizontal-relative:page;mso-position-vertical-relative:page;mso-wrap-style:none" filled="f" stroked="f">
            <v:textbox style="mso-fit-shape-to-text:f;mso-next-textbox:none;v-text-anchor:middle" inset="0.00pt,0.00pt,0.00pt,0.00pt">
              <w:txbxContent>
                <w:p>
                  <w:pPr>
                    <w:jc w:val="center"/>
                    <w:spacing w:before="0" w:after="0" w:line="240" w:lineRule="auto"/>
                    <w:contextualSpacing w:val="0"/>
                    <w:autoSpaceDE w:val="0"/>
                    <w:autoSpaceDN w:val="0"/>
                  </w:pPr>
                  <w:r>
                    <w:rPr>
                      <w:rFonts w:ascii="JetBrains Mono" w:hAnsi="JetBrains Mono" w:eastAsia="맑은 고딕" w:cs="JetBrains Mono"/>
                      <w:sz w:val="19"/>
                      <w:szCs w:val="19"/>
                      <w:color w:val="18181B"/>
                      <w:b/>
                    </w:rPr>
                    <w:t xml:space="preserve">88.0</w:t>
                  </w:r>
                </w:p>
              </w:txbxContent>
            </v:textbox>
          </v:rect>
        </w:pict>
      </w:r>
      <w:r>
        <w:pict>
          <v:roundrect id="s_3_64" alt="7:342" o:title="Frame" style="position:absolute;left:0;top:0;margin-left:512.810pt;margin-top:236.899pt;width:34.487pt;height:14.244pt;z-index:65;mso-position-horizontal-relative:page;mso-position-vertical-relative:page;mso-wrap-style:none" filled="t" fillcolor="#5DCAA5" stroked="f" arcsize="0.211">
            <v:fill opacity="0.12"/>
          </v:roundrect>
        </w:pict>
      </w:r>
      <w:r>
        <w:pict>
          <v:rect id="s_3_65" alt="7:343" o:title="B등급" style="position:absolute;left:0;top:0;margin-left:518.808pt;margin-top:236.899pt;width:22.492pt;height:14.244pt;z-index:6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5DCAA5"/>
                      <w:b/>
                    </w:rPr>
                    <w:t xml:space="preserve">B등급</w:t>
                  </w:r>
                </w:p>
              </w:txbxContent>
            </v:textbox>
          </v:rect>
        </w:pict>
      </w:r>
      <w:r>
        <w:pict>
          <v:line id="s_3_66" alt="7:344_b" o:title="Frame_bottom" from="306.637pt,281.130pt" to="559.293pt,281.130pt" style="position:absolute;z-index:67;mso-position-horizontal-relative:page;mso-position-vertical-relative:page" strokecolor="#E4E4E7" strokeweight="0.75pt"/>
        </w:pict>
      </w:r>
      <w:r>
        <w:pict>
          <v:rect id="s_3_67" alt="7:345" o:title="105동" style="position:absolute;left:0;top:0;margin-left:318.632pt;margin-top:256.390pt;width:59.978pt;height:24.739pt;z-index:68;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105동</w:t>
                  </w:r>
                </w:p>
              </w:txbxContent>
            </v:textbox>
          </v:rect>
        </w:pict>
      </w:r>
      <w:r>
        <w:pict>
          <v:rect id="s_3_68" alt="7:346" o:title="93.4" style="position:absolute;left:0;top:0;margin-left:378.610pt;margin-top:256.390pt;width:108.710pt;height:24.739pt;z-index:69;mso-position-horizontal-relative:page;mso-position-vertical-relative:page;mso-wrap-style:none" filled="f" stroked="f">
            <v:textbox style="mso-fit-shape-to-text:f;mso-next-textbox:none;v-text-anchor:middle" inset="0.00pt,0.00pt,0.00pt,0.00pt">
              <w:txbxContent>
                <w:p>
                  <w:pPr>
                    <w:jc w:val="center"/>
                    <w:spacing w:before="0" w:after="0" w:line="240" w:lineRule="auto"/>
                    <w:contextualSpacing w:val="0"/>
                    <w:autoSpaceDE w:val="0"/>
                    <w:autoSpaceDN w:val="0"/>
                  </w:pPr>
                  <w:r>
                    <w:rPr>
                      <w:rFonts w:ascii="JetBrains Mono" w:hAnsi="JetBrains Mono" w:eastAsia="맑은 고딕" w:cs="JetBrains Mono"/>
                      <w:sz w:val="19"/>
                      <w:szCs w:val="19"/>
                      <w:color w:val="18181B"/>
                      <w:b/>
                    </w:rPr>
                    <w:t xml:space="preserve">93.4</w:t>
                  </w:r>
                </w:p>
              </w:txbxContent>
            </v:textbox>
          </v:rect>
        </w:pict>
      </w:r>
      <w:r>
        <w:pict>
          <v:roundrect id="s_3_69" alt="7:348" o:title="Frame" style="position:absolute;left:0;top:0;margin-left:512.061pt;margin-top:261.638pt;width:35.237pt;height:14.244pt;z-index:70;mso-position-horizontal-relative:page;mso-position-vertical-relative:page;mso-wrap-style:none" filled="t" fillcolor="#639922" stroked="f" arcsize="0.211">
            <v:fill opacity="0.12"/>
          </v:roundrect>
        </w:pict>
      </w:r>
      <w:r>
        <w:pict>
          <v:rect id="s_3_70" alt="7:349" o:title="A등급" style="position:absolute;left:0;top:0;margin-left:518.059pt;margin-top:261.638pt;width:23.241pt;height:14.244pt;z-index:7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639922"/>
                      <w:b/>
                    </w:rPr>
                    <w:t xml:space="preserve">A등급</w:t>
                  </w:r>
                </w:p>
              </w:txbxContent>
            </v:textbox>
          </v:rect>
        </w:pict>
      </w:r>
      <w:r>
        <w:pict>
          <v:line id="s_3_71" alt="7:350_b" o:title="Frame_bottom" from="306.637pt,305.869pt" to="559.293pt,305.869pt" style="position:absolute;z-index:72;mso-position-horizontal-relative:page;mso-position-vertical-relative:page" strokecolor="#E4E4E7" strokeweight="0.75pt"/>
        </w:pict>
      </w:r>
      <w:r>
        <w:pict>
          <v:rect id="s_3_72" alt="7:351" o:title="106동" style="position:absolute;left:0;top:0;margin-left:318.632pt;margin-top:281.130pt;width:59.978pt;height:24.739pt;z-index:7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106동</w:t>
                  </w:r>
                </w:p>
              </w:txbxContent>
            </v:textbox>
          </v:rect>
        </w:pict>
      </w:r>
      <w:r>
        <w:pict>
          <v:rect id="s_3_73" alt="7:352" o:title="85.1" style="position:absolute;left:0;top:0;margin-left:378.610pt;margin-top:281.130pt;width:108.710pt;height:24.739pt;z-index:74;mso-position-horizontal-relative:page;mso-position-vertical-relative:page;mso-wrap-style:none" filled="f" stroked="f">
            <v:textbox style="mso-fit-shape-to-text:f;mso-next-textbox:none;v-text-anchor:middle" inset="0.00pt,0.00pt,0.00pt,0.00pt">
              <w:txbxContent>
                <w:p>
                  <w:pPr>
                    <w:jc w:val="center"/>
                    <w:spacing w:before="0" w:after="0" w:line="240" w:lineRule="auto"/>
                    <w:contextualSpacing w:val="0"/>
                    <w:autoSpaceDE w:val="0"/>
                    <w:autoSpaceDN w:val="0"/>
                  </w:pPr>
                  <w:r>
                    <w:rPr>
                      <w:rFonts w:ascii="JetBrains Mono" w:hAnsi="JetBrains Mono" w:eastAsia="맑은 고딕" w:cs="JetBrains Mono"/>
                      <w:sz w:val="19"/>
                      <w:szCs w:val="19"/>
                      <w:color w:val="18181B"/>
                      <w:b/>
                    </w:rPr>
                    <w:t xml:space="preserve">85.1</w:t>
                  </w:r>
                </w:p>
              </w:txbxContent>
            </v:textbox>
          </v:rect>
        </w:pict>
      </w:r>
      <w:r>
        <w:pict>
          <v:roundrect id="s_3_74" alt="7:354" o:title="Frame" style="position:absolute;left:0;top:0;margin-left:512.810pt;margin-top:286.378pt;width:34.487pt;height:14.244pt;z-index:75;mso-position-horizontal-relative:page;mso-position-vertical-relative:page;mso-wrap-style:none" filled="t" fillcolor="#5DCAA5" stroked="f" arcsize="0.211">
            <v:fill opacity="0.12"/>
          </v:roundrect>
        </w:pict>
      </w:r>
      <w:r>
        <w:pict>
          <v:rect id="s_3_75" alt="7:355" o:title="B등급" style="position:absolute;left:0;top:0;margin-left:518.808pt;margin-top:286.378pt;width:22.492pt;height:14.244pt;z-index:7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5DCAA5"/>
                      <w:b/>
                    </w:rPr>
                    <w:t xml:space="preserve">B등급</w:t>
                  </w:r>
                </w:p>
              </w:txbxContent>
            </v:textbox>
          </v:rect>
        </w:pict>
      </w:r>
      <w:r>
        <w:pict>
          <v:line id="s_3_76" alt="7:356_b" o:title="Frame_bottom" from="306.637pt,330.609pt" to="559.293pt,330.609pt" style="position:absolute;z-index:77;mso-position-horizontal-relative:page;mso-position-vertical-relative:page" strokecolor="#E4E4E7" strokeweight="0.75pt"/>
        </w:pict>
      </w:r>
      <w:r>
        <w:pict>
          <v:rect id="s_3_77" alt="7:357" o:title="107동" style="position:absolute;left:0;top:0;margin-left:318.632pt;margin-top:305.869pt;width:59.978pt;height:24.739pt;z-index:78;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107동</w:t>
                  </w:r>
                </w:p>
              </w:txbxContent>
            </v:textbox>
          </v:rect>
        </w:pict>
      </w:r>
      <w:r>
        <w:pict>
          <v:rect id="s_3_78" alt="7:358" o:title="81.6" style="position:absolute;left:0;top:0;margin-left:378.610pt;margin-top:305.869pt;width:108.710pt;height:24.739pt;z-index:79;mso-position-horizontal-relative:page;mso-position-vertical-relative:page;mso-wrap-style:none" filled="f" stroked="f">
            <v:textbox style="mso-fit-shape-to-text:f;mso-next-textbox:none;v-text-anchor:middle" inset="0.00pt,0.00pt,0.00pt,0.00pt">
              <w:txbxContent>
                <w:p>
                  <w:pPr>
                    <w:jc w:val="center"/>
                    <w:spacing w:before="0" w:after="0" w:line="240" w:lineRule="auto"/>
                    <w:contextualSpacing w:val="0"/>
                    <w:autoSpaceDE w:val="0"/>
                    <w:autoSpaceDN w:val="0"/>
                  </w:pPr>
                  <w:r>
                    <w:rPr>
                      <w:rFonts w:ascii="JetBrains Mono" w:hAnsi="JetBrains Mono" w:eastAsia="맑은 고딕" w:cs="JetBrains Mono"/>
                      <w:sz w:val="19"/>
                      <w:szCs w:val="19"/>
                      <w:color w:val="18181B"/>
                      <w:b/>
                    </w:rPr>
                    <w:t xml:space="preserve">81.6</w:t>
                  </w:r>
                </w:p>
              </w:txbxContent>
            </v:textbox>
          </v:rect>
        </w:pict>
      </w:r>
      <w:r>
        <w:pict>
          <v:roundrect id="s_3_79" alt="7:360" o:title="Frame" style="position:absolute;left:0;top:0;margin-left:511.311pt;margin-top:311.117pt;width:35.987pt;height:14.244pt;z-index:80;mso-position-horizontal-relative:page;mso-position-vertical-relative:page;mso-wrap-style:none" filled="t" fillcolor="#EF9F27" stroked="f" arcsize="0.211">
            <v:fill opacity="0.12"/>
          </v:roundrect>
        </w:pict>
      </w:r>
      <w:r>
        <w:pict>
          <v:rect id="s_3_80" alt="7:361" o:title="C등급" style="position:absolute;left:0;top:0;margin-left:517.309pt;margin-top:311.117pt;width:23.991pt;height:14.244pt;z-index:8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EF9F27"/>
                      <w:b/>
                    </w:rPr>
                    <w:t xml:space="preserve">C등급</w:t>
                  </w:r>
                </w:p>
              </w:txbxContent>
            </v:textbox>
          </v:rect>
        </w:pict>
      </w:r>
      <w:r>
        <w:pict>
          <v:line id="s_3_81" alt="7:362_b" o:title="Frame_bottom" from="306.637pt,355.348pt" to="559.293pt,355.348pt" style="position:absolute;z-index:82;mso-position-horizontal-relative:page;mso-position-vertical-relative:page" strokecolor="#E4E4E7" strokeweight="0.75pt"/>
        </w:pict>
      </w:r>
      <w:r>
        <w:pict>
          <v:rect id="s_3_82" alt="7:363" o:title="108동" style="position:absolute;left:0;top:0;margin-left:318.632pt;margin-top:330.609pt;width:59.978pt;height:24.739pt;z-index:8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108동</w:t>
                  </w:r>
                </w:p>
              </w:txbxContent>
            </v:textbox>
          </v:rect>
        </w:pict>
      </w:r>
      <w:r>
        <w:pict>
          <v:rect id="s_3_83" alt="7:364" o:title="62.4" style="position:absolute;left:0;top:0;margin-left:378.610pt;margin-top:330.609pt;width:108.710pt;height:24.739pt;z-index:84;mso-position-horizontal-relative:page;mso-position-vertical-relative:page;mso-wrap-style:none" filled="f" stroked="f">
            <v:textbox style="mso-fit-shape-to-text:f;mso-next-textbox:none;v-text-anchor:middle" inset="0.00pt,0.00pt,0.00pt,0.00pt">
              <w:txbxContent>
                <w:p>
                  <w:pPr>
                    <w:jc w:val="center"/>
                    <w:spacing w:before="0" w:after="0" w:line="240" w:lineRule="auto"/>
                    <w:contextualSpacing w:val="0"/>
                    <w:autoSpaceDE w:val="0"/>
                    <w:autoSpaceDN w:val="0"/>
                  </w:pPr>
                  <w:r>
                    <w:rPr>
                      <w:rFonts w:ascii="JetBrains Mono" w:hAnsi="JetBrains Mono" w:eastAsia="맑은 고딕" w:cs="JetBrains Mono"/>
                      <w:sz w:val="19"/>
                      <w:szCs w:val="19"/>
                      <w:color w:val="D85A30"/>
                      <w:b/>
                    </w:rPr>
                    <w:t xml:space="preserve">62.4</w:t>
                  </w:r>
                </w:p>
              </w:txbxContent>
            </v:textbox>
          </v:rect>
        </w:pict>
      </w:r>
      <w:r>
        <w:pict>
          <v:roundrect id="s_3_84" alt="7:366" o:title="Frame" style="position:absolute;left:0;top:0;margin-left:511.311pt;margin-top:335.856pt;width:35.987pt;height:14.244pt;z-index:85;mso-position-horizontal-relative:page;mso-position-vertical-relative:page;mso-wrap-style:none" filled="t" fillcolor="#D85A30" stroked="f" arcsize="0.211">
            <v:fill opacity="0.12"/>
          </v:roundrect>
        </w:pict>
      </w:r>
      <w:r>
        <w:pict>
          <v:rect id="s_3_85" alt="7:367" o:title="D등급" style="position:absolute;left:0;top:0;margin-left:517.309pt;margin-top:335.856pt;width:23.991pt;height:14.244pt;z-index:8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D85A30"/>
                      <w:b/>
                    </w:rPr>
                    <w:t xml:space="preserve">D등급</w:t>
                  </w:r>
                </w:p>
              </w:txbxContent>
            </v:textbox>
          </v:rect>
        </w:pict>
      </w:r>
      <w:r>
        <w:pict>
          <v:line id="s_3_86" alt="7:368_b" o:title="Frame_bottom" from="306.637pt,380.087pt" to="559.293pt,380.087pt" style="position:absolute;z-index:87;mso-position-horizontal-relative:page;mso-position-vertical-relative:page" strokecolor="#E4E4E7" strokeweight="0.75pt"/>
        </w:pict>
      </w:r>
      <w:r>
        <w:pict>
          <v:rect id="s_3_87" alt="7:369" o:title="109동" style="position:absolute;left:0;top:0;margin-left:318.632pt;margin-top:355.348pt;width:59.978pt;height:24.739pt;z-index:88;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109동</w:t>
                  </w:r>
                </w:p>
              </w:txbxContent>
            </v:textbox>
          </v:rect>
        </w:pict>
      </w:r>
      <w:r>
        <w:pict>
          <v:rect id="s_3_88" alt="7:370" o:title="58.1" style="position:absolute;left:0;top:0;margin-left:378.610pt;margin-top:355.348pt;width:108.710pt;height:24.739pt;z-index:89;mso-position-horizontal-relative:page;mso-position-vertical-relative:page;mso-wrap-style:none" filled="f" stroked="f">
            <v:textbox style="mso-fit-shape-to-text:f;mso-next-textbox:none;v-text-anchor:middle" inset="0.00pt,0.00pt,0.00pt,0.00pt">
              <w:txbxContent>
                <w:p>
                  <w:pPr>
                    <w:jc w:val="center"/>
                    <w:spacing w:before="0" w:after="0" w:line="240" w:lineRule="auto"/>
                    <w:contextualSpacing w:val="0"/>
                    <w:autoSpaceDE w:val="0"/>
                    <w:autoSpaceDN w:val="0"/>
                  </w:pPr>
                  <w:r>
                    <w:rPr>
                      <w:rFonts w:ascii="JetBrains Mono" w:hAnsi="JetBrains Mono" w:eastAsia="맑은 고딕" w:cs="JetBrains Mono"/>
                      <w:sz w:val="19"/>
                      <w:szCs w:val="19"/>
                      <w:color w:val="D85A30"/>
                      <w:b/>
                    </w:rPr>
                    <w:t xml:space="preserve">58.1</w:t>
                  </w:r>
                </w:p>
              </w:txbxContent>
            </v:textbox>
          </v:rect>
        </w:pict>
      </w:r>
      <w:r>
        <w:pict>
          <v:roundrect id="s_3_89" alt="7:372" o:title="Frame" style="position:absolute;left:0;top:0;margin-left:511.311pt;margin-top:360.596pt;width:35.987pt;height:14.244pt;z-index:90;mso-position-horizontal-relative:page;mso-position-vertical-relative:page;mso-wrap-style:none" filled="t" fillcolor="#D85A30" stroked="f" arcsize="0.211">
            <v:fill opacity="0.12"/>
          </v:roundrect>
        </w:pict>
      </w:r>
      <w:r>
        <w:pict>
          <v:rect id="s_3_90" alt="7:373" o:title="D등급" style="position:absolute;left:0;top:0;margin-left:517.309pt;margin-top:360.596pt;width:23.991pt;height:14.244pt;z-index:9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D85A30"/>
                      <w:b/>
                    </w:rPr>
                    <w:t xml:space="preserve">D등급</w:t>
                  </w:r>
                </w:p>
              </w:txbxContent>
            </v:textbox>
          </v:rect>
        </w:pict>
      </w:r>
      <w:r>
        <w:pict>
          <v:roundrect id="s_3_91" alt="7:374" o:title="Frame" style="position:absolute;left:0;top:0;margin-left:35.987pt;margin-top:418.321pt;width:523.307pt;height:66.721pt;z-index:92;mso-position-horizontal-relative:page;mso-position-vertical-relative:page;mso-wrap-style:none" filled="t" fillcolor="#F3F1EA" stroked="f" arcsize="0.090">
    </v:roundrect>
        </w:pict>
      </w:r>
      <w:r>
        <w:pict>
          <v:rect id="s_3_92" alt="7:375" o:title="건전성 지수 산출 식 (BHI - Building Health Index)" style="position:absolute;left:0;top:0;margin-left:47.982pt;margin-top:430.316pt;width:194.178pt;height:11.245pt;z-index:9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2A3D80"/>
                      <w:b/>
                    </w:rPr>
                    <w:t xml:space="preserve">건전성 지수 산출 식 (BHI - Building Health Index)</w:t>
                  </w:r>
                </w:p>
              </w:txbxContent>
            </v:textbox>
          </v:rect>
        </w:pict>
      </w:r>
      <w:r>
        <w:pict>
          <v:rect id="s_3_93" alt="7:376" o:title="BHI = CDI등급 점수 × 0.7 + 노후도 점수 × 0.3" style="position:absolute;left:0;top:0;margin-left:47.982pt;margin-top:446.059pt;width:233.164pt;height:12.745pt;z-index:9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9"/>
                      <w:szCs w:val="19"/>
                      <w:color w:val="18181B"/>
                      <w:b/>
                    </w:rPr>
                    <w:t xml:space="preserve">BHI = CDI등급 점수 × 0.7 + 노후도 점수 × 0.3</w:t>
                  </w:r>
                </w:p>
              </w:txbxContent>
            </v:textbox>
          </v:rect>
        </w:pict>
      </w:r>
      <w:r>
        <w:pict>
          <v:rect id="s_3_94" alt="7:377" o:title="* CDI(Crack Density Index, 균열면적률) 등급은 균열 길이와 구조 안전성 가중치를 적용하여 산정됩니다." style="position:absolute;left:0;top:0;margin-left:47.982pt;margin-top:463.302pt;width:355.369pt;height:9.746pt;z-index:9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6"/>
                      <w:szCs w:val="16"/>
                      <w:color w:val="52525B"/>
                    </w:rPr>
                    <w:t xml:space="preserve">* CDI(Crack Density Index, 균열면적률) 등급은 균열 길이와 구조 안전성 가중치를 적용하여 산정됩니다.</w:t>
                  </w:r>
                </w:p>
              </w:txbxContent>
            </v:textbox>
          </v:rect>
        </w:pict>
      </w:r>
      <w:r>
        <w:pict>
          <v:roundrect id="s_3_95" alt="7:378" o:title="Frame" style="position:absolute;left:0;top:0;margin-left:35.987pt;margin-top:503.035pt;width:523.307pt;height:43.481pt;z-index:96;mso-position-horizontal-relative:page;mso-position-vertical-relative:page;mso-wrap-style:none" filled="t" fillcolor="#FEF2F2" stroked="t" strokecolor="#FCA5A5" strokeweight="0.75pt" arcsize="0.103">
    </v:roundrect>
        </w:pict>
      </w:r>
      <w:r>
        <w:pict>
          <v:shape id="s_3_96" alt="7:380" o:title="Vector" style="position:absolute;left:0;top:0;margin-left:47.474pt;margin-top:520.270pt;width:10.004pt;height:9.003pt;z-index:97;mso-position-horizontal-relative:page;mso-position-vertical-relative:page;mso-wrap-style:none" coordsize="1000,1000" path="m 500,0 l 1000,1000 l 0,1000 x m 500,372 l 500,674 m 500,837 l 500,907 e" filled="f" stroked="t" strokecolor="#E24B4A" strokeweight="1.50pt"/>
        </w:pict>
      </w:r>
      <w:r>
        <w:pict>
          <v:rect id="s_3_97" alt="7:381" o:title="주의: 본 균열 폭 측정 결과는 GSD(Ground Sample Distance) 기준의 AI 영상 분석 추정치이며, 물리적 정밀 측정을 요하는 0.3mm 미만의 미세균열은 집계에 포함되지 않았습니다." style="position:absolute;left:0;top:0;margin-left:65.976pt;margin-top:503.035pt;width:482.822pt;height:43.481pt;z-index:98;mso-position-horizontal-relative:page;mso-position-vertical-relative:page;mso-wrap-style:squar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E24B4A"/>
                    </w:rPr>
                    <w:t xml:space="preserve">주의: 본 균열 폭 측정 결과는 GSD(Ground Sample Distance) 기준의 AI 영상 분석 추정치이며, 물리적 정밀 측정을 요하는 0.3mm 미만의 미세균열은 집계에 포함되지 않았습니다.</w:t>
                  </w:r>
                </w:p>
              </w:txbxContent>
            </v:textbox>
          </v:rect>
        </w:pict>
      </w:r>
      <w:r>
        <w:pict>
          <v:line id="s_3_98" alt="7:382_t" o:title="PageFooter_top" from="35.987pt,784.165pt" to="559.293pt,784.165pt" style="position:absolute;z-index:99;mso-position-horizontal-relative:page;mso-position-vertical-relative:page" strokecolor="#E4E4E7" strokeweight="0.75pt"/>
        </w:pict>
      </w:r>
      <w:r>
        <w:pict>
          <v:rect id="s_3_99" alt="7:384" o:title="에어레카(AIREKA) · 드론 AI 외벽 균열 진단 · 넥스비전랩 · 펜테크" style="position:absolute;left:0;top:0;margin-left:35.987pt;margin-top:796.160pt;width:215.920pt;height:9.746pt;z-index:10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6"/>
                      <w:szCs w:val="16"/>
                      <w:color w:val="71717A"/>
                    </w:rPr>
                    <w:t xml:space="preserve">에어레카(AIREKA) · 드론 AI 외벽 균열 진단 · 넥스비전랩 · 펜테크</w:t>
                  </w:r>
                </w:p>
              </w:txbxContent>
            </v:textbox>
          </v:rect>
        </w:pict>
      </w:r>
      <w:r>
        <w:pict>
          <v:rect id="s_3_100" alt="7:385" o:title="CONFIDENTIAL · 국토교통부 고시 안전진단 준수" style="position:absolute;left:0;top:0;margin-left:404.850pt;margin-top:796.534pt;width:154.443pt;height:8.996pt;z-index:10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000000"/>
                    </w:rPr>
                    <w:t xml:space="preserve">CONFIDENTIAL · 국토교통부 고시 안전진단 준수</w:t>
                  </w:r>
                </w:p>
              </w:txbxContent>
            </v:textbox>
          </v:rect>
        </w:pict>
      </w:r>
    </w:p>
    <w:p>
      <w:pPr>
        <w:pageBreakBefore/>
        <w:spacing w:before="0" w:after="0" w:line="20" w:lineRule="exact"/>
        <w:autoSpaceDE w:val="0"/>
        <w:autoSpaceDN w:val="0"/>
      </w:pPr>
      <w:r>
        <w:pict>
          <v:rect id="bg_4" style="position:absolute;left:0;top:0;margin-left:0pt;margin-top:0pt;width:595.280pt;height:841.890pt;z-index:0;mso-position-horizontal-relative:page;mso-position-vertical-relative:page;mso-wrap-style:none" filled="t" stroked="f" fillcolor="#FFFFFF"/>
        </w:pict>
      </w:r>
      <w:r>
        <w:pict>
          <v:line id="s_4_0" alt="7:388_b" o:title="PageHeader_bottom" from="35.987pt,50.978pt" to="559.293pt,50.978pt" style="position:absolute;z-index:1;mso-position-horizontal-relative:page;mso-position-vertical-relative:page" strokecolor="#E4E4E7" strokeweight="0.75pt"/>
        </w:pict>
      </w:r>
      <w:r>
        <w:pict>
          <v:shape id="s_4_1" alt="7:390" o:title="aireka-logo" style="position:absolute;left:0;top:0;margin-left:48.034pt;margin-top:35.985pt;width:35.884pt;height:14.994pt;z-index:2;mso-position-horizontal-relative:page;mso-position-vertical-relative:page;mso-wrap-style:none" filled="f" stroked="f">
            <v:imagedata r:id="rId2" o:title="aireka-logo"/>
          </v:shape>
        </w:pict>
      </w:r>
      <w:r>
        <w:pict>
          <v:rect id="s_4_2" alt="7:391" o:title="외벽 균열 진단 종합보고서" style="position:absolute;left:0;top:0;margin-left:101.962pt;margin-top:35.985pt;width:104.961pt;height:14.994pt;z-index: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52525B"/>
                    </w:rPr>
                    <w:t xml:space="preserve">외벽 균열 진단 종합보고서</w:t>
                  </w:r>
                </w:p>
              </w:txbxContent>
            </v:textbox>
          </v:rect>
        </w:pict>
      </w:r>
      <w:r>
        <w:pict>
          <v:line id="s_4_3" alt="7:392_b" o:title="SectionTitle_bottom" from="35.987pt,91.461pt" to="559.293pt,91.461pt" style="position:absolute;z-index:4;mso-position-horizontal-relative:page;mso-position-vertical-relative:page" strokecolor="#2A3D80" strokeweight="2.25pt"/>
        </w:pict>
      </w:r>
      <w:r>
        <w:pict>
          <v:rect id="s_4_4" alt="7:393" o:title="4. 보수 우선순위" style="position:absolute;left:0;top:0;margin-left:35.987pt;margin-top:68.971pt;width:92.216pt;height:16.493pt;z-index: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27"/>
                      <w:szCs w:val="27"/>
                      <w:color w:val="2A3D80"/>
                      <w:b/>
                    </w:rPr>
                    <w:t xml:space="preserve">4. 보수 우선순위</w:t>
                  </w:r>
                </w:p>
              </w:txbxContent>
            </v:textbox>
          </v:rect>
        </w:pict>
      </w:r>
      <w:r>
        <w:pict>
          <v:roundrect id="s_4_5" alt="7:394" o:title="Frame" style="position:absolute;left:0;top:0;margin-left:35.987pt;margin-top:109.453pt;width:523.307pt;height:67.471pt;z-index:6;mso-position-horizontal-relative:page;mso-position-vertical-relative:page;mso-wrap-style:none" filled="t" fillcolor="#E8ECF5" stroked="f" arcsize="0.089">
    </v:roundrect>
        </w:pict>
      </w:r>
      <w:r>
        <w:pict>
          <v:shape id="s_4_6" alt="7:397" o:title="Vector" style="position:absolute;left:0;top:0;margin-left:48.981pt;margin-top:122.447pt;width:9.997pt;height:9.997pt;z-index:7;mso-position-horizontal-relative:page;mso-position-vertical-relative:page;mso-wrap-style:none" coordsize="1000,1000" path="m 500,0 c 776,0,1000,224,1000,500 c 1000,776,776,1000,500,1000 c 224,1000,0,776,0,500 c 0,224,224,0,500,0 x m 500,256 l 500,322 m 500,456 l 500,767 e" filled="f" stroked="t" strokecolor="#2A3D80" strokeweight="1.50pt"/>
        </w:pict>
      </w:r>
      <w:r>
        <w:pict>
          <v:rect id="s_4_7" alt="7:398" o:title="보수 우선순위 결정 가중치 산식" style="position:absolute;left:0;top:0;margin-left:65.976pt;margin-top:121.448pt;width:124.454pt;height:11.995pt;z-index: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2A3D80"/>
                      <w:b/>
                    </w:rPr>
                    <w:t xml:space="preserve">보수 우선순위 결정 가중치 산식</w:t>
                  </w:r>
                </w:p>
              </w:txbxContent>
            </v:textbox>
          </v:rect>
        </w:pict>
      </w:r>
      <w:r>
        <w:pict>
          <v:rect id="s_4_8" alt="7:399" o:title="종합 스코어 = (면적률 가중치 × 0.5) + (심각밀도 × 0.3) + (평균크기 × 0.2)" style="position:absolute;left:0;top:0;margin-left:47.982pt;margin-top:137.941pt;width:375.611pt;height:12.745pt;z-index: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9"/>
                      <w:szCs w:val="19"/>
                      <w:color w:val="18181B"/>
                      <w:b/>
                    </w:rPr>
                    <w:t xml:space="preserve">종합 스코어 = (면적률 가중치 × 0.5) + (심각밀도 × 0.3) + (평균크기 × 0.2)</w:t>
                  </w:r>
                </w:p>
              </w:txbxContent>
            </v:textbox>
          </v:rect>
        </w:pict>
      </w:r>
      <w:r>
        <w:pict>
          <v:rect id="s_4_9" alt="7:400" o:title="각 지표를 0~1 범위로 정규화한 후 가중치 합산으로 최종 긴급도를 도출합니다." style="position:absolute;left:0;top:0;margin-left:47.982pt;margin-top:155.184pt;width:258.654pt;height:9.746pt;z-index:1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6"/>
                      <w:szCs w:val="16"/>
                      <w:color w:val="52525B"/>
                    </w:rPr>
                    <w:t xml:space="preserve">각 지표를 0~1 범위로 정규화한 후 가중치 합산으로 최종 긴급도를 도출합니다.</w:t>
                  </w:r>
                </w:p>
              </w:txbxContent>
            </v:textbox>
          </v:rect>
        </w:pict>
      </w:r>
      <w:r>
        <w:pict>
          <v:roundrect id="s_4_10" alt="7:402" o:title="Frame" style="position:absolute;left:0;top:0;margin-left:35.987pt;margin-top:194.917pt;width:166.438pt;height:80.216pt;z-index:11;mso-position-horizontal-relative:page;mso-position-vertical-relative:page;mso-wrap-style:none" filled="t" fillcolor="#E24B4A" stroked="t" strokecolor="#E24B4A" strokeweight="0.75pt" arcsize="0.112">
            <v:fill opacity="0.12"/>
          </v:roundrect>
        </w:pict>
      </w:r>
      <w:r>
        <w:pict>
          <v:rect id="s_4_11" alt="7:404" o:title="최우선 보수▲" style="position:absolute;left:0;top:0;margin-left:47.982pt;margin-top:207.661pt;width:51.731pt;height:11.245pt;z-index:1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E24B4A"/>
                      <w:b/>
                    </w:rPr>
                    <w:t xml:space="preserve">최우선 보수▲</w:t>
                  </w:r>
                </w:p>
              </w:txbxContent>
            </v:textbox>
          </v:rect>
        </w:pict>
      </w:r>
      <w:r>
        <w:pict>
          <v:rect id="s_4_12" alt="7:405" o:title="1위" style="position:absolute;left:0;top:0;margin-left:176.185pt;margin-top:206.912pt;width:14.245pt;height:12.745pt;z-index:1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21"/>
                      <w:szCs w:val="21"/>
                      <w:color w:val="E24B4A"/>
                      <w:b/>
                    </w:rPr>
                    <w:t xml:space="preserve">1위</w:t>
                  </w:r>
                </w:p>
              </w:txbxContent>
            </v:textbox>
          </v:rect>
        </w:pict>
      </w:r>
      <w:r>
        <w:pict>
          <v:rect id="s_4_13" alt="7:407" o:title="109동" style="position:absolute;left:0;top:0;margin-left:47.982pt;margin-top:227.153pt;width:43.484pt;height:20.241pt;z-index:1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33"/>
                      <w:szCs w:val="33"/>
                      <w:color w:val="18181B"/>
                      <w:b/>
                    </w:rPr>
                    <w:t xml:space="preserve">109동</w:t>
                  </w:r>
                </w:p>
              </w:txbxContent>
            </v:textbox>
          </v:rect>
        </w:pict>
      </w:r>
      <w:r>
        <w:pict>
          <v:rect id="s_4_14" alt="7:408" o:title="종합지수: 94.2 pt" style="position:absolute;left:0;top:0;margin-left:47.982pt;margin-top:250.393pt;width:88.467pt;height:12.745pt;z-index:1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9"/>
                      <w:szCs w:val="19"/>
                      <w:color w:val="52525B"/>
                    </w:rPr>
                    <w:t xml:space="preserve">종합지수: 94.2 pt</w:t>
                  </w:r>
                </w:p>
              </w:txbxContent>
            </v:textbox>
          </v:rect>
        </w:pict>
      </w:r>
      <w:r>
        <w:pict>
          <v:roundrect id="s_4_15" alt="7:409" o:title="Frame" style="position:absolute;left:0;top:0;margin-left:214.421pt;margin-top:194.917pt;width:166.438pt;height:80.216pt;z-index:16;mso-position-horizontal-relative:page;mso-position-vertical-relative:page;mso-wrap-style:none" filled="t" fillcolor="#D85A30" stroked="t" strokecolor="#D85A30" strokeweight="0.75pt" arcsize="0.112">
            <v:fill opacity="0.12"/>
          </v:roundrect>
        </w:pict>
      </w:r>
      <w:r>
        <w:pict>
          <v:rect id="s_4_16" alt="7:411" o:title="우선 보수" style="position:absolute;left:0;top:0;margin-left:226.416pt;margin-top:207.661pt;width:35.237pt;height:11.245pt;z-index:1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D85A30"/>
                      <w:b/>
                    </w:rPr>
                    <w:t xml:space="preserve">우선 보수</w:t>
                  </w:r>
                </w:p>
              </w:txbxContent>
            </v:textbox>
          </v:rect>
        </w:pict>
      </w:r>
      <w:r>
        <w:pict>
          <v:rect id="s_4_17" alt="7:412" o:title="2위" style="position:absolute;left:0;top:0;margin-left:353.119pt;margin-top:206.912pt;width:15.744pt;height:12.745pt;z-index:1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21"/>
                      <w:szCs w:val="21"/>
                      <w:color w:val="D85A30"/>
                      <w:b/>
                    </w:rPr>
                    <w:t xml:space="preserve">2위</w:t>
                  </w:r>
                </w:p>
              </w:txbxContent>
            </v:textbox>
          </v:rect>
        </w:pict>
      </w:r>
      <w:r>
        <w:pict>
          <v:rect id="s_4_18" alt="7:414" o:title="108동" style="position:absolute;left:0;top:0;margin-left:226.416pt;margin-top:227.153pt;width:42.734pt;height:20.241pt;z-index:1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33"/>
                      <w:szCs w:val="33"/>
                      <w:color w:val="18181B"/>
                      <w:b/>
                    </w:rPr>
                    <w:t xml:space="preserve">108동</w:t>
                  </w:r>
                </w:p>
              </w:txbxContent>
            </v:textbox>
          </v:rect>
        </w:pict>
      </w:r>
      <w:r>
        <w:pict>
          <v:rect id="s_4_19" alt="7:415" o:title="종합지수: 89.5 pt" style="position:absolute;left:0;top:0;margin-left:226.416pt;margin-top:250.393pt;width:88.467pt;height:12.745pt;z-index:2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9"/>
                      <w:szCs w:val="19"/>
                      <w:color w:val="52525B"/>
                    </w:rPr>
                    <w:t xml:space="preserve">종합지수: 89.5 pt</w:t>
                  </w:r>
                </w:p>
              </w:txbxContent>
            </v:textbox>
          </v:rect>
        </w:pict>
      </w:r>
      <w:r>
        <w:pict>
          <v:roundrect id="s_4_20" alt="7:416" o:title="Frame" style="position:absolute;left:0;top:0;margin-left:392.855pt;margin-top:194.917pt;width:166.438pt;height:80.216pt;z-index:21;mso-position-horizontal-relative:page;mso-position-vertical-relative:page;mso-wrap-style:none" filled="t" fillcolor="#EF9F27" stroked="t" strokecolor="#EF9F27" strokeweight="0.75pt" arcsize="0.112">
            <v:fill opacity="0.12"/>
          </v:roundrect>
        </w:pict>
      </w:r>
      <w:r>
        <w:pict>
          <v:rect id="s_4_21" alt="7:418" o:title="우선 보수" style="position:absolute;left:0;top:0;margin-left:404.850pt;margin-top:207.661pt;width:35.237pt;height:11.245pt;z-index:2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EF9F27"/>
                      <w:b/>
                    </w:rPr>
                    <w:t xml:space="preserve">우선 보수</w:t>
                  </w:r>
                </w:p>
              </w:txbxContent>
            </v:textbox>
          </v:rect>
        </w:pict>
      </w:r>
      <w:r>
        <w:pict>
          <v:rect id="s_4_22" alt="7:419" o:title="3위" style="position:absolute;left:0;top:0;margin-left:530.804pt;margin-top:206.912pt;width:16.494pt;height:12.745pt;z-index:2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21"/>
                      <w:szCs w:val="21"/>
                      <w:color w:val="EF9F27"/>
                      <w:b/>
                    </w:rPr>
                    <w:t xml:space="preserve">3위</w:t>
                  </w:r>
                </w:p>
              </w:txbxContent>
            </v:textbox>
          </v:rect>
        </w:pict>
      </w:r>
      <w:r>
        <w:pict>
          <v:rect id="s_4_23" alt="7:421" o:title="102동" style="position:absolute;left:0;top:0;margin-left:404.850pt;margin-top:227.153pt;width:41.984pt;height:20.241pt;z-index:2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33"/>
                      <w:szCs w:val="33"/>
                      <w:color w:val="18181B"/>
                      <w:b/>
                    </w:rPr>
                    <w:t xml:space="preserve">102동</w:t>
                  </w:r>
                </w:p>
              </w:txbxContent>
            </v:textbox>
          </v:rect>
        </w:pict>
      </w:r>
      <w:r>
        <w:pict>
          <v:rect id="s_4_24" alt="7:422" o:title="종합지수: 78.1 pt" style="position:absolute;left:0;top:0;margin-left:404.850pt;margin-top:250.393pt;width:88.467pt;height:12.745pt;z-index:2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9"/>
                      <w:szCs w:val="19"/>
                      <w:color w:val="52525B"/>
                    </w:rPr>
                    <w:t xml:space="preserve">종합지수: 78.1 pt</w:t>
                  </w:r>
                </w:p>
              </w:txbxContent>
            </v:textbox>
          </v:rect>
        </w:pict>
      </w:r>
      <w:r>
        <w:pict>
          <v:line id="s_4_25" alt="7:424_b" o:title="Frame_bottom" from="35.987pt,311.867pt" to="559.293pt,311.867pt" style="position:absolute;z-index:26;mso-position-horizontal-relative:page;mso-position-vertical-relative:page" strokecolor="#E4E4E7" strokeweight="0.75pt"/>
        </w:pict>
      </w:r>
      <w:r>
        <w:pict>
          <v:rect id="s_4_26" alt="7:425" o:title="동별 보수 우선순위 지수" style="position:absolute;left:0;top:0;margin-left:35.987pt;margin-top:293.125pt;width:102.712pt;height:12.745pt;z-index:2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21"/>
                      <w:szCs w:val="21"/>
                      <w:color w:val="18181B"/>
                      <w:b/>
                    </w:rPr>
                    <w:t xml:space="preserve">동별 보수 우선순위 지수</w:t>
                  </w:r>
                </w:p>
              </w:txbxContent>
            </v:textbox>
          </v:rect>
        </w:pict>
      </w:r>
      <w:r>
        <w:pict>
          <v:roundrect id="s_4_27" alt="7:428" o:title="Rectangle" style="position:absolute;left:0;top:0;margin-left:353.119pt;margin-top:295.749pt;width:7.497pt;height:7.497pt;z-index:28;mso-position-horizontal-relative:page;mso-position-vertical-relative:page;mso-wrap-style:none" filled="t" fillcolor="#2A3D80" stroked="f" arcsize="0.200">
    </v:roundrect>
        </w:pict>
      </w:r>
      <w:r>
        <w:pict>
          <v:rect id="s_4_28" alt="7:429" o:title="면적률 (50%)" style="position:absolute;left:0;top:0;margin-left:363.616pt;margin-top:294.624pt;width:47.233pt;height:9.746pt;z-index:2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6"/>
                      <w:szCs w:val="16"/>
                      <w:color w:val="52525B"/>
                    </w:rPr>
                    <w:t xml:space="preserve">면적률 (50%)</w:t>
                  </w:r>
                </w:p>
              </w:txbxContent>
            </v:textbox>
          </v:rect>
        </w:pict>
      </w:r>
      <w:r>
        <w:pict>
          <v:roundrect id="s_4_29" alt="7:431" o:title="Rectangle" style="position:absolute;left:0;top:0;margin-left:419.845pt;margin-top:295.749pt;width:7.497pt;height:7.497pt;z-index:30;mso-position-horizontal-relative:page;mso-position-vertical-relative:page;mso-wrap-style:none" filled="t" fillcolor="#5DCAA5" stroked="f" arcsize="0.200">
    </v:roundrect>
        </w:pict>
      </w:r>
      <w:r>
        <w:pict>
          <v:rect id="s_4_30" alt="7:432" o:title="심각밀도 (30%)" style="position:absolute;left:0;top:0;margin-left:430.341pt;margin-top:294.624pt;width:54.730pt;height:9.746pt;z-index:3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6"/>
                      <w:szCs w:val="16"/>
                      <w:color w:val="52525B"/>
                    </w:rPr>
                    <w:t xml:space="preserve">심각밀도 (30%)</w:t>
                  </w:r>
                </w:p>
              </w:txbxContent>
            </v:textbox>
          </v:rect>
        </w:pict>
      </w:r>
      <w:r>
        <w:pict>
          <v:roundrect id="s_4_31" alt="7:434" o:title="Rectangle" style="position:absolute;left:0;top:0;margin-left:494.067pt;margin-top:295.749pt;width:7.497pt;height:7.497pt;z-index:32;mso-position-horizontal-relative:page;mso-position-vertical-relative:page;mso-wrap-style:none" filled="t" fillcolor="#EF9F27" stroked="f" arcsize="0.200">
    </v:roundrect>
        </w:pict>
      </w:r>
      <w:r>
        <w:pict>
          <v:rect id="s_4_32" alt="7:435" o:title="평균크기 (20%)" style="position:absolute;left:0;top:0;margin-left:504.564pt;margin-top:294.624pt;width:54.730pt;height:9.746pt;z-index:3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6"/>
                      <w:szCs w:val="16"/>
                      <w:color w:val="52525B"/>
                    </w:rPr>
                    <w:t xml:space="preserve">평균크기 (20%)</w:t>
                  </w:r>
                </w:p>
              </w:txbxContent>
            </v:textbox>
          </v:rect>
        </w:pict>
      </w:r>
      <w:r>
        <w:pict>
          <v:rect id="s_4_33" alt="7:438" o:title="109동" style="position:absolute;left:0;top:0;margin-left:35.987pt;margin-top:323.862pt;width:44.983pt;height:11.995pt;z-index:3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109동</w:t>
                  </w:r>
                </w:p>
              </w:txbxContent>
            </v:textbox>
          </v:rect>
        </w:pict>
      </w:r>
      <w:r>
        <w:pict>
          <v:roundrect id="s_4_34" alt="7:439" o:title="Frame" style="position:absolute;left:0;top:0;margin-left:92.966pt;margin-top:323.862pt;width:371.863pt;height:11.995pt;z-index:35;mso-position-horizontal-relative:page;mso-position-vertical-relative:page;mso-wrap-style:none" filled="t" fillcolor="#F3F1EA" stroked="f" arcsize="0.250">
    </v:roundrect>
        </w:pict>
      </w:r>
      <w:r>
        <w:pict>
          <v:rect id="s_4_35" alt="7:440" o:title="Rectangle" style="position:absolute;left:0;top:0;margin-left:92.966pt;margin-top:323.862pt;width:152.194pt;height:11.995pt;z-index:36;mso-position-horizontal-relative:page;mso-position-vertical-relative:page;mso-wrap-style:none" filled="t" fillcolor="#2A3D80" stroked="f">
    </v:rect>
        </w:pict>
      </w:r>
      <w:r>
        <w:pict>
          <v:rect id="s_4_36" alt="7:441" o:title="Rectangle" style="position:absolute;left:0;top:0;margin-left:245.159pt;margin-top:323.862pt;width:94.465pt;height:11.995pt;z-index:37;mso-position-horizontal-relative:page;mso-position-vertical-relative:page;mso-wrap-style:none" filled="t" fillcolor="#5DCAA5" stroked="f">
    </v:rect>
        </w:pict>
      </w:r>
      <w:r>
        <w:pict>
          <v:rect id="s_4_37" alt="7:442" o:title="Rectangle" style="position:absolute;left:0;top:0;margin-left:339.624pt;margin-top:323.862pt;width:71.224pt;height:11.995pt;z-index:38;mso-position-horizontal-relative:page;mso-position-vertical-relative:page;mso-wrap-style:none" filled="t" fillcolor="#EF9F27" stroked="f">
    </v:rect>
        </w:pict>
      </w:r>
      <w:r>
        <w:pict>
          <v:rect id="s_4_38" alt="7:444" o:title="94.2 pt" style="position:absolute;left:0;top:0;margin-left:495.567pt;margin-top:323.862pt;width:38.236pt;height:11.995pt;z-index:3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8"/>
                      <w:szCs w:val="18"/>
                      <w:color w:val="18181B"/>
                      <w:b/>
                    </w:rPr>
                    <w:t xml:space="preserve">94.2 pt</w:t>
                  </w:r>
                </w:p>
              </w:txbxContent>
            </v:textbox>
          </v:rect>
        </w:pict>
      </w:r>
      <w:r>
        <w:pict>
          <v:roundrect id="s_4_39" alt="7:445" o:title="Frame" style="position:absolute;left:0;top:0;margin-left:539.801pt;margin-top:323.862pt;width:19.493pt;height:11.995pt;z-index:40;mso-position-horizontal-relative:page;mso-position-vertical-relative:page;mso-wrap-style:none" filled="t" fillcolor="#E24B4A" stroked="f" arcsize="0.250">
            <v:fill opacity="0.12"/>
          </v:roundrect>
        </w:pict>
      </w:r>
      <w:r>
        <w:pict>
          <v:rect id="s_4_40" alt="7:446" o:title="1위" style="position:absolute;left:0;top:0;margin-left:544.299pt;margin-top:323.862pt;width:10.496pt;height:11.995pt;z-index:4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E24B4A"/>
                      <w:b/>
                    </w:rPr>
                    <w:t xml:space="preserve">1위</w:t>
                  </w:r>
                </w:p>
              </w:txbxContent>
            </v:textbox>
          </v:rect>
        </w:pict>
      </w:r>
      <w:r>
        <w:pict>
          <v:rect id="s_4_41" alt="7:448" o:title="108동" style="position:absolute;left:0;top:0;margin-left:35.987pt;margin-top:353.849pt;width:44.983pt;height:11.995pt;z-index:4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108동</w:t>
                  </w:r>
                </w:p>
              </w:txbxContent>
            </v:textbox>
          </v:rect>
        </w:pict>
      </w:r>
      <w:r>
        <w:pict>
          <v:roundrect id="s_4_42" alt="7:449" o:title="Frame" style="position:absolute;left:0;top:0;margin-left:92.966pt;margin-top:353.849pt;width:371.863pt;height:11.995pt;z-index:43;mso-position-horizontal-relative:page;mso-position-vertical-relative:page;mso-wrap-style:none" filled="t" fillcolor="#F3F1EA" stroked="f" arcsize="0.250">
    </v:roundrect>
        </w:pict>
      </w:r>
      <w:r>
        <w:pict>
          <v:rect id="s_4_43" alt="7:450" o:title="Rectangle" style="position:absolute;left:0;top:0;margin-left:92.966pt;margin-top:353.849pt;width:134.950pt;height:11.995pt;z-index:44;mso-position-horizontal-relative:page;mso-position-vertical-relative:page;mso-wrap-style:none" filled="t" fillcolor="#2A3D80" stroked="f">
    </v:rect>
        </w:pict>
      </w:r>
      <w:r>
        <w:pict>
          <v:rect id="s_4_44" alt="7:451" o:title="Rectangle" style="position:absolute;left:0;top:0;margin-left:227.916pt;margin-top:353.849pt;width:98.214pt;height:11.995pt;z-index:45;mso-position-horizontal-relative:page;mso-position-vertical-relative:page;mso-wrap-style:none" filled="t" fillcolor="#5DCAA5" stroked="f">
    </v:rect>
        </w:pict>
      </w:r>
      <w:r>
        <w:pict>
          <v:rect id="s_4_45" alt="7:452" o:title="Rectangle" style="position:absolute;left:0;top:0;margin-left:326.129pt;margin-top:353.849pt;width:67.475pt;height:11.995pt;z-index:46;mso-position-horizontal-relative:page;mso-position-vertical-relative:page;mso-wrap-style:none" filled="t" fillcolor="#EF9F27" stroked="f">
    </v:rect>
        </w:pict>
      </w:r>
      <w:r>
        <w:pict>
          <v:rect id="s_4_46" alt="7:454" o:title="89.5 pt" style="position:absolute;left:0;top:0;margin-left:494.817pt;margin-top:353.849pt;width:38.236pt;height:11.995pt;z-index:4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8"/>
                      <w:szCs w:val="18"/>
                      <w:color w:val="18181B"/>
                      <w:b/>
                    </w:rPr>
                    <w:t xml:space="preserve">89.5 pt</w:t>
                  </w:r>
                </w:p>
              </w:txbxContent>
            </v:textbox>
          </v:rect>
        </w:pict>
      </w:r>
      <w:r>
        <w:pict>
          <v:roundrect id="s_4_47" alt="7:455" o:title="Frame" style="position:absolute;left:0;top:0;margin-left:539.051pt;margin-top:353.849pt;width:20.243pt;height:11.995pt;z-index:48;mso-position-horizontal-relative:page;mso-position-vertical-relative:page;mso-wrap-style:none" filled="t" fillcolor="#EF9F27" stroked="f" arcsize="0.250">
            <v:fill opacity="0.12"/>
          </v:roundrect>
        </w:pict>
      </w:r>
      <w:r>
        <w:pict>
          <v:rect id="s_4_48" alt="7:456" o:title="2위" style="position:absolute;left:0;top:0;margin-left:543.549pt;margin-top:353.849pt;width:11.246pt;height:11.995pt;z-index:4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EF9F27"/>
                      <w:b/>
                    </w:rPr>
                    <w:t xml:space="preserve">2위</w:t>
                  </w:r>
                </w:p>
              </w:txbxContent>
            </v:textbox>
          </v:rect>
        </w:pict>
      </w:r>
      <w:r>
        <w:pict>
          <v:rect id="s_4_49" alt="7:458" o:title="102동" style="position:absolute;left:0;top:0;margin-left:35.987pt;margin-top:383.836pt;width:44.983pt;height:11.995pt;z-index:5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102동</w:t>
                  </w:r>
                </w:p>
              </w:txbxContent>
            </v:textbox>
          </v:rect>
        </w:pict>
      </w:r>
      <w:r>
        <w:pict>
          <v:roundrect id="s_4_50" alt="7:459" o:title="Frame" style="position:absolute;left:0;top:0;margin-left:92.966pt;margin-top:383.836pt;width:371.863pt;height:11.995pt;z-index:51;mso-position-horizontal-relative:page;mso-position-vertical-relative:page;mso-wrap-style:none" filled="t" fillcolor="#F3F1EA" stroked="f" arcsize="0.250">
    </v:roundrect>
        </w:pict>
      </w:r>
      <w:r>
        <w:pict>
          <v:rect id="s_4_51" alt="7:460" o:title="Rectangle" style="position:absolute;left:0;top:0;margin-left:92.966pt;margin-top:383.836pt;width:128.203pt;height:11.995pt;z-index:52;mso-position-horizontal-relative:page;mso-position-vertical-relative:page;mso-wrap-style:none" filled="t" fillcolor="#2A3D80" stroked="f">
    </v:rect>
        </w:pict>
      </w:r>
      <w:r>
        <w:pict>
          <v:rect id="s_4_52" alt="7:461" o:title="Rectangle" style="position:absolute;left:0;top:0;margin-left:221.168pt;margin-top:383.836pt;width:74.223pt;height:11.995pt;z-index:53;mso-position-horizontal-relative:page;mso-position-vertical-relative:page;mso-wrap-style:none" filled="t" fillcolor="#5DCAA5" stroked="f">
    </v:rect>
        </w:pict>
      </w:r>
      <w:r>
        <w:pict>
          <v:rect id="s_4_53" alt="7:462" o:title="Rectangle" style="position:absolute;left:0;top:0;margin-left:295.391pt;margin-top:383.836pt;width:60.728pt;height:11.995pt;z-index:54;mso-position-horizontal-relative:page;mso-position-vertical-relative:page;mso-wrap-style:none" filled="t" fillcolor="#EF9F27" stroked="f">
    </v:rect>
        </w:pict>
      </w:r>
      <w:r>
        <w:pict>
          <v:rect id="s_4_54" alt="7:464" o:title="78.1 pt" style="position:absolute;left:0;top:0;margin-left:494.067pt;margin-top:383.836pt;width:38.236pt;height:11.995pt;z-index:5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8"/>
                      <w:szCs w:val="18"/>
                      <w:color w:val="18181B"/>
                      <w:b/>
                    </w:rPr>
                    <w:t xml:space="preserve">78.1 pt</w:t>
                  </w:r>
                </w:p>
              </w:txbxContent>
            </v:textbox>
          </v:rect>
        </w:pict>
      </w:r>
      <w:r>
        <w:pict>
          <v:roundrect id="s_4_55" alt="7:465" o:title="Frame" style="position:absolute;left:0;top:0;margin-left:538.301pt;margin-top:383.836pt;width:20.992pt;height:11.995pt;z-index:56;mso-position-horizontal-relative:page;mso-position-vertical-relative:page;mso-wrap-style:none" filled="t" fillcolor="#EF9F27" stroked="f" arcsize="0.250">
            <v:fill opacity="0.12"/>
          </v:roundrect>
        </w:pict>
      </w:r>
      <w:r>
        <w:pict>
          <v:rect id="s_4_56" alt="7:466" o:title="3위" style="position:absolute;left:0;top:0;margin-left:542.799pt;margin-top:383.836pt;width:11.996pt;height:11.995pt;z-index:5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EF9F27"/>
                      <w:b/>
                    </w:rPr>
                    <w:t xml:space="preserve">3위</w:t>
                  </w:r>
                </w:p>
              </w:txbxContent>
            </v:textbox>
          </v:rect>
        </w:pict>
      </w:r>
      <w:r>
        <w:pict>
          <v:rect id="s_4_57" alt="7:468" o:title="107동" style="position:absolute;left:0;top:0;margin-left:35.987pt;margin-top:413.823pt;width:44.983pt;height:11.995pt;z-index:5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107동</w:t>
                  </w:r>
                </w:p>
              </w:txbxContent>
            </v:textbox>
          </v:rect>
        </w:pict>
      </w:r>
      <w:r>
        <w:pict>
          <v:roundrect id="s_4_58" alt="7:469" o:title="Frame" style="position:absolute;left:0;top:0;margin-left:92.966pt;margin-top:413.823pt;width:371.863pt;height:11.995pt;z-index:59;mso-position-horizontal-relative:page;mso-position-vertical-relative:page;mso-wrap-style:none" filled="t" fillcolor="#F3F1EA" stroked="f" arcsize="0.250">
    </v:roundrect>
        </w:pict>
      </w:r>
      <w:r>
        <w:pict>
          <v:rect id="s_4_59" alt="7:470" o:title="Rectangle" style="position:absolute;left:0;top:0;margin-left:92.966pt;margin-top:413.823pt;width:107.960pt;height:11.995pt;z-index:60;mso-position-horizontal-relative:page;mso-position-vertical-relative:page;mso-wrap-style:none" filled="t" fillcolor="#2A3D80" stroked="f">
    </v:rect>
        </w:pict>
      </w:r>
      <w:r>
        <w:pict>
          <v:rect id="s_4_60" alt="7:471" o:title="Rectangle" style="position:absolute;left:0;top:0;margin-left:200.926pt;margin-top:413.823pt;width:60.728pt;height:11.995pt;z-index:61;mso-position-horizontal-relative:page;mso-position-vertical-relative:page;mso-wrap-style:none" filled="t" fillcolor="#5DCAA5" stroked="f">
    </v:rect>
        </w:pict>
      </w:r>
      <w:r>
        <w:pict>
          <v:rect id="s_4_61" alt="7:472" o:title="Rectangle" style="position:absolute;left:0;top:0;margin-left:261.653pt;margin-top:413.823pt;width:47.233pt;height:11.995pt;z-index:62;mso-position-horizontal-relative:page;mso-position-vertical-relative:page;mso-wrap-style:none" filled="t" fillcolor="#EF9F27" stroked="f">
    </v:rect>
        </w:pict>
      </w:r>
      <w:r>
        <w:pict>
          <v:rect id="s_4_62" alt="7:474" o:title="64.0 pt" style="position:absolute;left:0;top:0;margin-left:494.067pt;margin-top:413.823pt;width:38.236pt;height:11.995pt;z-index:6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8"/>
                      <w:szCs w:val="18"/>
                      <w:color w:val="18181B"/>
                      <w:b/>
                    </w:rPr>
                    <w:t xml:space="preserve">64.0 pt</w:t>
                  </w:r>
                </w:p>
              </w:txbxContent>
            </v:textbox>
          </v:rect>
        </w:pict>
      </w:r>
      <w:r>
        <w:pict>
          <v:rect id="s_4_63" alt="7:477" o:title="106동" style="position:absolute;left:0;top:0;margin-left:35.987pt;margin-top:443.810pt;width:44.983pt;height:11.995pt;z-index:6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106동</w:t>
                  </w:r>
                </w:p>
              </w:txbxContent>
            </v:textbox>
          </v:rect>
        </w:pict>
      </w:r>
      <w:r>
        <w:pict>
          <v:roundrect id="s_4_64" alt="7:478" o:title="Frame" style="position:absolute;left:0;top:0;margin-left:92.966pt;margin-top:443.810pt;width:371.863pt;height:11.995pt;z-index:65;mso-position-horizontal-relative:page;mso-position-vertical-relative:page;mso-wrap-style:none" filled="t" fillcolor="#F3F1EA" stroked="f" arcsize="0.250">
    </v:roundrect>
        </w:pict>
      </w:r>
      <w:r>
        <w:pict>
          <v:rect id="s_4_65" alt="7:479" o:title="Rectangle" style="position:absolute;left:0;top:0;margin-left:92.966pt;margin-top:443.810pt;width:94.465pt;height:11.995pt;z-index:66;mso-position-horizontal-relative:page;mso-position-vertical-relative:page;mso-wrap-style:none" filled="t" fillcolor="#2A3D80" stroked="f">
    </v:rect>
        </w:pict>
      </w:r>
      <w:r>
        <w:pict>
          <v:rect id="s_4_66" alt="7:480" o:title="Rectangle" style="position:absolute;left:0;top:0;margin-left:187.431pt;margin-top:443.810pt;width:50.981pt;height:11.995pt;z-index:67;mso-position-horizontal-relative:page;mso-position-vertical-relative:page;mso-wrap-style:none" filled="t" fillcolor="#5DCAA5" stroked="f">
    </v:rect>
        </w:pict>
      </w:r>
      <w:r>
        <w:pict>
          <v:rect id="s_4_67" alt="7:481" o:title="Rectangle" style="position:absolute;left:0;top:0;margin-left:238.412pt;margin-top:443.810pt;width:40.485pt;height:11.995pt;z-index:68;mso-position-horizontal-relative:page;mso-position-vertical-relative:page;mso-wrap-style:none" filled="t" fillcolor="#EF9F27" stroked="f">
    </v:rect>
        </w:pict>
      </w:r>
      <w:r>
        <w:pict>
          <v:rect id="s_4_68" alt="7:483" o:title="55.0 pt" style="position:absolute;left:0;top:0;margin-left:494.067pt;margin-top:443.810pt;width:38.236pt;height:11.995pt;z-index:6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8"/>
                      <w:szCs w:val="18"/>
                      <w:color w:val="18181B"/>
                      <w:b/>
                    </w:rPr>
                    <w:t xml:space="preserve">55.0 pt</w:t>
                  </w:r>
                </w:p>
              </w:txbxContent>
            </v:textbox>
          </v:rect>
        </w:pict>
      </w:r>
      <w:r>
        <w:pict>
          <v:rect id="s_4_69" alt="7:486" o:title="104동" style="position:absolute;left:0;top:0;margin-left:35.987pt;margin-top:473.797pt;width:44.983pt;height:11.995pt;z-index:7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104동</w:t>
                  </w:r>
                </w:p>
              </w:txbxContent>
            </v:textbox>
          </v:rect>
        </w:pict>
      </w:r>
      <w:r>
        <w:pict>
          <v:roundrect id="s_4_70" alt="7:487" o:title="Frame" style="position:absolute;left:0;top:0;margin-left:92.966pt;margin-top:473.797pt;width:371.863pt;height:11.995pt;z-index:71;mso-position-horizontal-relative:page;mso-position-vertical-relative:page;mso-wrap-style:none" filled="t" fillcolor="#F3F1EA" stroked="f" arcsize="0.250">
    </v:roundrect>
        </w:pict>
      </w:r>
      <w:r>
        <w:pict>
          <v:rect id="s_4_71" alt="7:488" o:title="Rectangle" style="position:absolute;left:0;top:0;margin-left:92.966pt;margin-top:473.797pt;width:80.970pt;height:11.995pt;z-index:72;mso-position-horizontal-relative:page;mso-position-vertical-relative:page;mso-wrap-style:none" filled="t" fillcolor="#2A3D80" stroked="f">
    </v:rect>
        </w:pict>
      </w:r>
      <w:r>
        <w:pict>
          <v:rect id="s_4_72" alt="7:489" o:title="Rectangle" style="position:absolute;left:0;top:0;margin-left:173.936pt;margin-top:473.797pt;width:47.233pt;height:11.995pt;z-index:73;mso-position-horizontal-relative:page;mso-position-vertical-relative:page;mso-wrap-style:none" filled="t" fillcolor="#5DCAA5" stroked="f">
    </v:rect>
        </w:pict>
      </w:r>
      <w:r>
        <w:pict>
          <v:rect id="s_4_73" alt="7:490" o:title="Rectangle" style="position:absolute;left:0;top:0;margin-left:221.168pt;margin-top:473.797pt;width:33.738pt;height:11.995pt;z-index:74;mso-position-horizontal-relative:page;mso-position-vertical-relative:page;mso-wrap-style:none" filled="t" fillcolor="#EF9F27" stroked="f">
    </v:rect>
        </w:pict>
      </w:r>
      <w:r>
        <w:pict>
          <v:rect id="s_4_74" alt="7:492" o:title="48.0 pt" style="position:absolute;left:0;top:0;margin-left:494.067pt;margin-top:473.797pt;width:38.236pt;height:11.995pt;z-index:7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8"/>
                      <w:szCs w:val="18"/>
                      <w:color w:val="18181B"/>
                      <w:b/>
                    </w:rPr>
                    <w:t xml:space="preserve">48.0 pt</w:t>
                  </w:r>
                </w:p>
              </w:txbxContent>
            </v:textbox>
          </v:rect>
        </w:pict>
      </w:r>
      <w:r>
        <w:pict>
          <v:rect id="s_4_75" alt="7:495" o:title="101동" style="position:absolute;left:0;top:0;margin-left:35.987pt;margin-top:503.785pt;width:44.983pt;height:11.995pt;z-index:76;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101동</w:t>
                  </w:r>
                </w:p>
              </w:txbxContent>
            </v:textbox>
          </v:rect>
        </w:pict>
      </w:r>
      <w:r>
        <w:pict>
          <v:roundrect id="s_4_76" alt="7:496" o:title="Frame" style="position:absolute;left:0;top:0;margin-left:92.966pt;margin-top:503.785pt;width:371.863pt;height:11.995pt;z-index:77;mso-position-horizontal-relative:page;mso-position-vertical-relative:page;mso-wrap-style:none" filled="t" fillcolor="#F3F1EA" stroked="f" arcsize="0.250">
    </v:roundrect>
        </w:pict>
      </w:r>
      <w:r>
        <w:pict>
          <v:rect id="s_4_77" alt="7:497" o:title="Rectangle" style="position:absolute;left:0;top:0;margin-left:92.966pt;margin-top:503.785pt;width:67.475pt;height:11.995pt;z-index:78;mso-position-horizontal-relative:page;mso-position-vertical-relative:page;mso-wrap-style:none" filled="t" fillcolor="#2A3D80" stroked="f">
    </v:rect>
        </w:pict>
      </w:r>
      <w:r>
        <w:pict>
          <v:rect id="s_4_78" alt="7:498" o:title="Rectangle" style="position:absolute;left:0;top:0;margin-left:160.441pt;margin-top:503.785pt;width:37.486pt;height:11.995pt;z-index:79;mso-position-horizontal-relative:page;mso-position-vertical-relative:page;mso-wrap-style:none" filled="t" fillcolor="#5DCAA5" stroked="f">
    </v:rect>
        </w:pict>
      </w:r>
      <w:r>
        <w:pict>
          <v:rect id="s_4_79" alt="7:499" o:title="Rectangle" style="position:absolute;left:0;top:0;margin-left:197.927pt;margin-top:503.785pt;width:30.739pt;height:11.995pt;z-index:80;mso-position-horizontal-relative:page;mso-position-vertical-relative:page;mso-wrap-style:none" filled="t" fillcolor="#EF9F27" stroked="f">
    </v:rect>
        </w:pict>
      </w:r>
      <w:r>
        <w:pict>
          <v:rect id="s_4_80" alt="7:501" o:title="40.0 pt" style="position:absolute;left:0;top:0;margin-left:494.067pt;margin-top:503.785pt;width:38.236pt;height:11.995pt;z-index:8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8"/>
                      <w:szCs w:val="18"/>
                      <w:color w:val="18181B"/>
                      <w:b/>
                    </w:rPr>
                    <w:t xml:space="preserve">40.0 pt</w:t>
                  </w:r>
                </w:p>
              </w:txbxContent>
            </v:textbox>
          </v:rect>
        </w:pict>
      </w:r>
      <w:r>
        <w:pict>
          <v:rect id="s_4_81" alt="7:504" o:title="103동" style="position:absolute;left:0;top:0;margin-left:35.987pt;margin-top:533.772pt;width:44.983pt;height:11.995pt;z-index:8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103동</w:t>
                  </w:r>
                </w:p>
              </w:txbxContent>
            </v:textbox>
          </v:rect>
        </w:pict>
      </w:r>
      <w:r>
        <w:pict>
          <v:roundrect id="s_4_82" alt="7:505" o:title="Frame" style="position:absolute;left:0;top:0;margin-left:92.966pt;margin-top:533.772pt;width:371.863pt;height:11.995pt;z-index:83;mso-position-horizontal-relative:page;mso-position-vertical-relative:page;mso-wrap-style:none" filled="t" fillcolor="#F3F1EA" stroked="f" arcsize="0.250">
    </v:roundrect>
        </w:pict>
      </w:r>
      <w:r>
        <w:pict>
          <v:rect id="s_4_83" alt="7:506" o:title="Rectangle" style="position:absolute;left:0;top:0;margin-left:92.966pt;margin-top:533.772pt;width:50.981pt;height:11.995pt;z-index:84;mso-position-horizontal-relative:page;mso-position-vertical-relative:page;mso-wrap-style:none" filled="t" fillcolor="#2A3D80" stroked="f">
    </v:rect>
        </w:pict>
      </w:r>
      <w:r>
        <w:pict>
          <v:rect id="s_4_84" alt="7:507" o:title="Rectangle" style="position:absolute;left:0;top:0;margin-left:143.947pt;margin-top:533.772pt;width:26.990pt;height:11.995pt;z-index:85;mso-position-horizontal-relative:page;mso-position-vertical-relative:page;mso-wrap-style:none" filled="t" fillcolor="#5DCAA5" stroked="f">
    </v:rect>
        </w:pict>
      </w:r>
      <w:r>
        <w:pict>
          <v:rect id="s_4_85" alt="7:508" o:title="Rectangle" style="position:absolute;left:0;top:0;margin-left:170.937pt;margin-top:533.772pt;width:23.991pt;height:11.995pt;z-index:86;mso-position-horizontal-relative:page;mso-position-vertical-relative:page;mso-wrap-style:none" filled="t" fillcolor="#EF9F27" stroked="f">
    </v:rect>
        </w:pict>
      </w:r>
      <w:r>
        <w:pict>
          <v:rect id="s_4_86" alt="7:510" o:title="30.0 pt" style="position:absolute;left:0;top:0;margin-left:494.067pt;margin-top:533.772pt;width:38.236pt;height:11.995pt;z-index:8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8"/>
                      <w:szCs w:val="18"/>
                      <w:color w:val="18181B"/>
                      <w:b/>
                    </w:rPr>
                    <w:t xml:space="preserve">30.0 pt</w:t>
                  </w:r>
                </w:p>
              </w:txbxContent>
            </v:textbox>
          </v:rect>
        </w:pict>
      </w:r>
      <w:r>
        <w:pict>
          <v:rect id="s_4_87" alt="7:513" o:title="105동" style="position:absolute;left:0;top:0;margin-left:35.987pt;margin-top:563.759pt;width:44.983pt;height:11.995pt;z-index:8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105동</w:t>
                  </w:r>
                </w:p>
              </w:txbxContent>
            </v:textbox>
          </v:rect>
        </w:pict>
      </w:r>
      <w:r>
        <w:pict>
          <v:roundrect id="s_4_88" alt="7:514" o:title="Frame" style="position:absolute;left:0;top:0;margin-left:92.966pt;margin-top:563.759pt;width:371.863pt;height:11.995pt;z-index:89;mso-position-horizontal-relative:page;mso-position-vertical-relative:page;mso-wrap-style:none" filled="t" fillcolor="#F3F1EA" stroked="f" arcsize="0.250">
    </v:roundrect>
        </w:pict>
      </w:r>
      <w:r>
        <w:pict>
          <v:rect id="s_4_89" alt="7:515" o:title="Rectangle" style="position:absolute;left:0;top:0;margin-left:92.966pt;margin-top:563.759pt;width:33.738pt;height:11.995pt;z-index:90;mso-position-horizontal-relative:page;mso-position-vertical-relative:page;mso-wrap-style:none" filled="t" fillcolor="#2A3D80" stroked="f">
    </v:rect>
        </w:pict>
      </w:r>
      <w:r>
        <w:pict>
          <v:rect id="s_4_90" alt="7:516" o:title="Rectangle" style="position:absolute;left:0;top:0;margin-left:126.703pt;margin-top:563.759pt;width:17.244pt;height:11.995pt;z-index:91;mso-position-horizontal-relative:page;mso-position-vertical-relative:page;mso-wrap-style:none" filled="t" fillcolor="#5DCAA5" stroked="f">
    </v:rect>
        </w:pict>
      </w:r>
      <w:r>
        <w:pict>
          <v:rect id="s_4_91" alt="7:517" o:title="Rectangle" style="position:absolute;left:0;top:0;margin-left:143.947pt;margin-top:563.759pt;width:17.244pt;height:11.995pt;z-index:92;mso-position-horizontal-relative:page;mso-position-vertical-relative:page;mso-wrap-style:none" filled="t" fillcolor="#EF9F27" stroked="f">
    </v:rect>
        </w:pict>
      </w:r>
      <w:r>
        <w:pict>
          <v:rect id="s_4_92" alt="7:519" o:title="20.0 pt" style="position:absolute;left:0;top:0;margin-left:494.067pt;margin-top:563.759pt;width:38.236pt;height:11.995pt;z-index:9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8"/>
                      <w:szCs w:val="18"/>
                      <w:color w:val="18181B"/>
                      <w:b/>
                    </w:rPr>
                    <w:t xml:space="preserve">20.0 pt</w:t>
                  </w:r>
                </w:p>
              </w:txbxContent>
            </v:textbox>
          </v:rect>
        </w:pict>
      </w:r>
      <w:r>
        <w:pict>
          <v:roundrect id="s_4_93" alt="7:521" o:title="Frame" style="position:absolute;left:0;top:0;margin-left:35.987pt;margin-top:593.746pt;width:523.307pt;height:59.974pt;z-index:94;mso-position-horizontal-relative:page;mso-position-vertical-relative:page;mso-wrap-style:none" filled="t" fillcolor="#F0FDF4" stroked="t" strokecolor="#BBF7D0" strokeweight="0.75pt" arcsize="0.100">
    </v:roundrect>
        </w:pict>
      </w:r>
      <w:r>
        <w:pict>
          <v:roundrect id="s_4_94" alt="7:522" o:title="Frame" style="position:absolute;left:0;top:0;margin-left:47.982pt;margin-top:613.238pt;width:20.992pt;height:20.991pt;z-index:95;mso-position-horizontal-relative:page;mso-position-vertical-relative:page;mso-wrap-style:none" filled="t" fillcolor="#639922" stroked="f" arcsize="0.500">
    </v:roundrect>
        </w:pict>
      </w:r>
      <w:r>
        <w:pict>
          <v:shape id="s_4_95" alt="7:524" o:title="Vector" style="position:absolute;left:0;top:0;margin-left:54.480pt;margin-top:620.735pt;width:7.996pt;height:5.497pt;z-index:96;mso-position-horizontal-relative:page;mso-position-vertical-relative:page;mso-wrap-style:none" coordsize="1000,1000" path="m 0,567 l 342,1000 l 1000,0 e" filled="f" stroked="t" strokecolor="#FFFFFF" strokeweight="1.50pt"/>
        </w:pict>
      </w:r>
      <w:r>
        <w:pict>
          <v:rect id="s_4_96" alt="7:526" o:title="종합 요약 및 제언" style="position:absolute;left:0;top:0;margin-left:77.971pt;margin-top:605.741pt;width:68.975pt;height:11.995pt;z-index:9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639922"/>
                      <w:b/>
                    </w:rPr>
                    <w:t xml:space="preserve">종합 요약 및 제언</w:t>
                  </w:r>
                </w:p>
              </w:txbxContent>
            </v:textbox>
          </v:rect>
        </w:pict>
      </w:r>
      <w:r>
        <w:pict>
          <v:rect id="s_4_97" alt="7:527" o:title="정규화 합산 결과 109동 &gt; 108동 &gt; 102동 순으로 긴급 보수가 요구됩니다. 특히 109동은 면적률 및 심각밀도가 최고치에 달하므로 우기 도래 전 선제 조치가 강력히 권장됩니다." style="position:absolute;left:0;top:0;margin-left:77.971pt;margin-top:619.235pt;width:469.327pt;height:22.490pt;z-index:98;mso-position-horizontal-relative:page;mso-position-vertical-relative:page;mso-wrap-style:squar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52525B"/>
                    </w:rPr>
                    <w:t xml:space="preserve">정규화 합산 결과 </w:t>
                  </w:r>
                  <w:r>
                    <w:rPr>
                      <w:rFonts w:ascii="Instrument Sans" w:hAnsi="Instrument Sans" w:eastAsia="맑은 고딕" w:cs="Instrument Sans"/>
                      <w:sz w:val="18"/>
                      <w:szCs w:val="18"/>
                      <w:color w:val="2A3D80"/>
                      <w:b/>
                    </w:rPr>
                    <w:t xml:space="preserve">109동 &gt; 108동 &gt; 102동</w:t>
                  </w:r>
                  <w:r>
                    <w:rPr>
                      <w:rFonts w:ascii="Instrument Sans" w:hAnsi="Instrument Sans" w:eastAsia="맑은 고딕" w:cs="Instrument Sans"/>
                      <w:sz w:val="18"/>
                      <w:szCs w:val="18"/>
                      <w:color w:val="52525B"/>
                    </w:rPr>
                    <w:t xml:space="preserve"> 순으로 긴급 보수가 요구됩니다. 특히 109동은 면적률 및 심각밀도가 최고치에 달하므로 우기 도래 전 선제 조치가 강력히 권장됩니다.</w:t>
                  </w:r>
                </w:p>
              </w:txbxContent>
            </v:textbox>
          </v:rect>
        </w:pict>
      </w:r>
      <w:r>
        <w:pict>
          <v:line id="s_4_98" alt="7:528_t" o:title="PageFooter_top" from="35.987pt,784.165pt" to="559.293pt,784.165pt" style="position:absolute;z-index:99;mso-position-horizontal-relative:page;mso-position-vertical-relative:page" strokecolor="#E4E4E7" strokeweight="0.75pt"/>
        </w:pict>
      </w:r>
      <w:r>
        <w:pict>
          <v:rect id="s_4_99" alt="7:530" o:title="에어레카(AIREKA) · 드론 AI 외벽 균열 진단 · 넥스비전랩 · 펜테크" style="position:absolute;left:0;top:0;margin-left:35.987pt;margin-top:796.160pt;width:215.920pt;height:9.746pt;z-index:10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6"/>
                      <w:szCs w:val="16"/>
                      <w:color w:val="71717A"/>
                    </w:rPr>
                    <w:t xml:space="preserve">에어레카(AIREKA) · 드론 AI 외벽 균열 진단 · 넥스비전랩 · 펜테크</w:t>
                  </w:r>
                </w:p>
              </w:txbxContent>
            </v:textbox>
          </v:rect>
        </w:pict>
      </w:r>
      <w:r>
        <w:pict>
          <v:rect id="s_4_100" alt="7:531" o:title="CONFIDENTIAL · 국토교통부 고시 안전진단 준수" style="position:absolute;left:0;top:0;margin-left:404.850pt;margin-top:796.534pt;width:154.443pt;height:8.996pt;z-index:10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000000"/>
                    </w:rPr>
                    <w:t xml:space="preserve">CONFIDENTIAL · 국토교통부 고시 안전진단 준수</w:t>
                  </w:r>
                </w:p>
              </w:txbxContent>
            </v:textbox>
          </v:rect>
        </w:pict>
      </w:r>
    </w:p>
    <w:p>
      <w:pPr>
        <w:pageBreakBefore/>
        <w:spacing w:before="0" w:after="0" w:line="20" w:lineRule="exact"/>
        <w:autoSpaceDE w:val="0"/>
        <w:autoSpaceDN w:val="0"/>
      </w:pPr>
      <w:r>
        <w:pict>
          <v:rect id="bg_5" style="position:absolute;left:0;top:0;margin-left:0pt;margin-top:0pt;width:595.280pt;height:841.890pt;z-index:0;mso-position-horizontal-relative:page;mso-position-vertical-relative:page;mso-wrap-style:none" filled="t" stroked="f" fillcolor="#FFFFFF"/>
        </w:pict>
      </w:r>
      <w:r>
        <w:pict>
          <v:line id="s_5_0" alt="7:534_b" o:title="PageHeader_bottom" from="35.987pt,50.978pt" to="559.293pt,50.978pt" style="position:absolute;z-index:1;mso-position-horizontal-relative:page;mso-position-vertical-relative:page" strokecolor="#E4E4E7" strokeweight="0.75pt"/>
        </w:pict>
      </w:r>
      <w:r>
        <w:pict>
          <v:shape id="s_5_1" alt="7:536" o:title="aireka-logo" style="position:absolute;left:0;top:0;margin-left:48.034pt;margin-top:35.985pt;width:35.884pt;height:14.994pt;z-index:2;mso-position-horizontal-relative:page;mso-position-vertical-relative:page;mso-wrap-style:none" filled="f" stroked="f">
            <v:imagedata r:id="rId2" o:title="aireka-logo"/>
          </v:shape>
        </w:pict>
      </w:r>
      <w:r>
        <w:pict>
          <v:rect id="s_5_2" alt="7:537" o:title="외벽 균열 진단 종합보고서" style="position:absolute;left:0;top:0;margin-left:101.962pt;margin-top:35.985pt;width:104.961pt;height:14.994pt;z-index: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52525B"/>
                    </w:rPr>
                    <w:t xml:space="preserve">외벽 균열 진단 종합보고서</w:t>
                  </w:r>
                </w:p>
              </w:txbxContent>
            </v:textbox>
          </v:rect>
        </w:pict>
      </w:r>
      <w:r>
        <w:pict>
          <v:line id="s_5_3" alt="7:538_b" o:title="SectionTitle_bottom" from="35.987pt,88.462pt" to="559.293pt,88.462pt" style="position:absolute;z-index:4;mso-position-horizontal-relative:page;mso-position-vertical-relative:page" strokecolor="#2A3D80" strokeweight="2.25pt"/>
        </w:pict>
      </w:r>
      <w:r>
        <w:pict>
          <v:rect id="s_5_4" alt="7:539" o:title="5. 동별 입면 히트맵" style="position:absolute;left:0;top:0;margin-left:35.987pt;margin-top:65.972pt;width:106.461pt;height:16.493pt;z-index: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27"/>
                      <w:szCs w:val="27"/>
                      <w:color w:val="2A3D80"/>
                      <w:b/>
                    </w:rPr>
                    <w:t xml:space="preserve">5. 동별 입면 히트맵</w:t>
                  </w:r>
                </w:p>
              </w:txbxContent>
            </v:textbox>
          </v:rect>
        </w:pict>
      </w:r>
      <w:r>
        <w:pict>
          <v:rect id="s_5_5" alt="7:540" o:title="드론 고해상도 이미지 스캔 데이터를 정규 격자망으로 투영한 결과물입니다. 열(X축)은 각 동의 외벽면 방향(A~D면)을, 행(Y축)은 아파트 층수를 모사하며 균열이 조밀하게 분포할수록 진한 다홍빛 색상으로 가시화됩니다." style="position:absolute;left:0;top:0;margin-left:35.987pt;margin-top:103.456pt;width:523.307pt;height:22.490pt;z-index:6;mso-position-horizontal-relative:page;mso-position-vertical-relative:page;mso-wrap-style:squar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52525B"/>
                    </w:rPr>
                    <w:t xml:space="preserve">드론 고해상도 이미지 스캔 데이터를 정규 격자망으로 투영한 결과물입니다. 열(X축)은 각 동의 외벽면 방향(A~D면)을, 행(Y축)은 아파트 층수를 모사하며 균열이 조밀하게 분포할수록 진한 다홍빛 색상으로 가시화됩니다.</w:t>
                  </w:r>
                </w:p>
              </w:txbxContent>
            </v:textbox>
          </v:rect>
        </w:pict>
      </w:r>
      <w:r>
        <w:pict>
          <v:roundrect id="s_5_6" alt="7:542" o:title="Frame" style="position:absolute;left:0;top:0;margin-left:35.987pt;margin-top:140.940pt;width:523.307pt;height:143.189pt;z-index:7;mso-position-horizontal-relative:page;mso-position-vertical-relative:page;mso-wrap-style:none" filled="t" fillcolor="#FAFAF9" stroked="t" strokecolor="#E4E4E7" strokeweight="0.75pt" arcsize="0.052">
    </v:roundrect>
        </w:pict>
      </w:r>
      <w:r>
        <w:pict>
          <v:rect id="s_5_7" alt="7:545" o:title="109동" style="position:absolute;left:0;top:0;margin-left:46.483pt;margin-top:152.185pt;width:27.740pt;height:12.745pt;z-index: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21"/>
                      <w:szCs w:val="21"/>
                      <w:color w:val="2A3D80"/>
                      <w:b/>
                    </w:rPr>
                    <w:t xml:space="preserve">109동</w:t>
                  </w:r>
                </w:p>
              </w:txbxContent>
            </v:textbox>
          </v:rect>
        </w:pict>
      </w:r>
      <w:r>
        <w:pict>
          <v:rect id="s_5_8" alt="7:546" o:title="|" style="position:absolute;left:0;top:0;margin-left:80.220pt;margin-top:152.935pt;width:2.249pt;height:11.245pt;z-index: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71717A"/>
                    </w:rPr>
                    <w:t xml:space="preserve">|</w:t>
                  </w:r>
                </w:p>
              </w:txbxContent>
            </v:textbox>
          </v:rect>
        </w:pict>
      </w:r>
      <w:r>
        <w:pict>
          <v:rect id="s_5_9" alt="7:547" o:title="우선보수 1위" style="position:absolute;left:0;top:0;margin-left:88.467pt;margin-top:152.935pt;width:47.233pt;height:11.245pt;z-index:1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D85A30"/>
                    </w:rPr>
                    <w:t xml:space="preserve">우선보수 1위</w:t>
                  </w:r>
                </w:p>
              </w:txbxContent>
            </v:textbox>
          </v:rect>
        </w:pict>
      </w:r>
      <w:r>
        <w:pict>
          <v:rect id="s_5_10" alt="7:548" o:title="|" style="position:absolute;left:0;top:0;margin-left:141.698pt;margin-top:152.935pt;width:2.249pt;height:11.245pt;z-index:1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71717A"/>
                    </w:rPr>
                    <w:t xml:space="preserve">|</w:t>
                  </w:r>
                </w:p>
              </w:txbxContent>
            </v:textbox>
          </v:rect>
        </w:pict>
      </w:r>
      <w:r>
        <w:pict>
          <v:rect id="s_5_11" alt="7:549" o:title="CDI 0.071%" style="position:absolute;left:0;top:0;margin-left:149.945pt;margin-top:152.560pt;width:53.980pt;height:11.995pt;z-index:1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8"/>
                      <w:szCs w:val="18"/>
                      <w:color w:val="52525B"/>
                      <w:b/>
                    </w:rPr>
                    <w:t xml:space="preserve">CDI 0.071%</w:t>
                  </w:r>
                </w:p>
              </w:txbxContent>
            </v:textbox>
          </v:rect>
        </w:pict>
      </w:r>
      <w:r>
        <w:pict>
          <v:roundrect id="s_5_12" alt="7:550" o:title="Frame" style="position:absolute;left:0;top:0;margin-left:512.810pt;margin-top:151.435pt;width:35.987pt;height:14.244pt;z-index:13;mso-position-horizontal-relative:page;mso-position-vertical-relative:page;mso-wrap-style:none" filled="t" fillcolor="#D85A30" stroked="f" arcsize="0.211">
            <v:fill opacity="0.12"/>
          </v:roundrect>
        </w:pict>
      </w:r>
      <w:r>
        <w:pict>
          <v:rect id="s_5_13" alt="7:551" o:title="D등급" style="position:absolute;left:0;top:0;margin-left:518.808pt;margin-top:151.435pt;width:23.991pt;height:14.244pt;z-index:1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D85A30"/>
                      <w:b/>
                    </w:rPr>
                    <w:t xml:space="preserve">D등급</w:t>
                  </w:r>
                </w:p>
              </w:txbxContent>
            </v:textbox>
          </v:rect>
        </w:pict>
      </w:r>
      <w:r>
        <w:pict>
          <v:rect id="s_5_14" alt="7:554" o:title="상층" style="position:absolute;left:0;top:0;margin-left:46.483pt;margin-top:188.919pt;width:14.245pt;height:8.996pt;z-index:1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71717A"/>
                    </w:rPr>
                    <w:t xml:space="preserve">상층</w:t>
                  </w:r>
                </w:p>
              </w:txbxContent>
            </v:textbox>
          </v:rect>
        </w:pict>
      </w:r>
      <w:r>
        <w:pict>
          <v:line id="s_5_15" alt="7:555" o:title="Line" from="46.483pt,200.914pt" to="46.483pt,245.895pt" style="position:absolute;z-index:16;mso-position-horizontal-relative:page;mso-position-vertical-relative:page" strokecolor="#E4E4E7" strokeweight="0.75pt"/>
        </w:pict>
      </w:r>
      <w:r>
        <w:pict>
          <v:rect id="s_5_16" alt="7:556" o:title="하층" style="position:absolute;left:0;top:0;margin-left:46.483pt;margin-top:248.894pt;width:14.245pt;height:8.996pt;z-index:1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71717A"/>
                    </w:rPr>
                    <w:t xml:space="preserve">하층</w:t>
                  </w:r>
                </w:p>
              </w:txbxContent>
            </v:textbox>
          </v:rect>
        </w:pict>
      </w:r>
      <w:r>
        <w:pict>
          <v:rect id="s_5_17" alt="7:559" o:title="A면 (전면)" style="position:absolute;left:0;top:0;margin-left:78.721pt;margin-top:173.176pt;width:116.394pt;height:8.996pt;z-index:18;mso-position-horizontal-relative:page;mso-position-vertical-relative:page;mso-wrap-style:none" filled="f" stroked="f">
            <v:textbox style="mso-fit-shape-to-text:t;mso-next-textbox:none;v-text-anchor:top" inset="0.00pt,0.00pt,0.00pt,0.00pt">
              <w:txbxContent>
                <w:p>
                  <w:pPr>
                    <w:jc w:val="center"/>
                    <w:spacing w:before="0" w:after="0" w:line="240" w:lineRule="auto"/>
                    <w:contextualSpacing w:val="0"/>
                    <w:autoSpaceDE w:val="0"/>
                    <w:autoSpaceDN w:val="0"/>
                  </w:pPr>
                  <w:r>
                    <w:rPr>
                      <w:rFonts w:ascii="Instrument Sans" w:hAnsi="Instrument Sans" w:eastAsia="맑은 고딕" w:cs="Instrument Sans"/>
                      <w:sz w:val="15"/>
                      <w:szCs w:val="15"/>
                      <w:color w:val="71717A"/>
                      <w:b/>
                    </w:rPr>
                    <w:t xml:space="preserve">A면 (전면)</w:t>
                  </w:r>
                </w:p>
              </w:txbxContent>
            </v:textbox>
          </v:rect>
        </w:pict>
      </w:r>
      <w:r>
        <w:pict>
          <v:rect id="s_5_18" alt="7:560" o:title="B면 (우측)" style="position:absolute;left:0;top:0;margin-left:196.615pt;margin-top:173.176pt;width:116.394pt;height:8.996pt;z-index:19;mso-position-horizontal-relative:page;mso-position-vertical-relative:page;mso-wrap-style:none" filled="f" stroked="f">
            <v:textbox style="mso-fit-shape-to-text:t;mso-next-textbox:none;v-text-anchor:top" inset="0.00pt,0.00pt,0.00pt,0.00pt">
              <w:txbxContent>
                <w:p>
                  <w:pPr>
                    <w:jc w:val="center"/>
                    <w:spacing w:before="0" w:after="0" w:line="240" w:lineRule="auto"/>
                    <w:contextualSpacing w:val="0"/>
                    <w:autoSpaceDE w:val="0"/>
                    <w:autoSpaceDN w:val="0"/>
                  </w:pPr>
                  <w:r>
                    <w:rPr>
                      <w:rFonts w:ascii="Instrument Sans" w:hAnsi="Instrument Sans" w:eastAsia="맑은 고딕" w:cs="Instrument Sans"/>
                      <w:sz w:val="15"/>
                      <w:szCs w:val="15"/>
                      <w:color w:val="71717A"/>
                      <w:b/>
                    </w:rPr>
                    <w:t xml:space="preserve">B면 (우측)</w:t>
                  </w:r>
                </w:p>
              </w:txbxContent>
            </v:textbox>
          </v:rect>
        </w:pict>
      </w:r>
      <w:r>
        <w:pict>
          <v:rect id="s_5_19" alt="7:561" o:title="C면 (배면)" style="position:absolute;left:0;top:0;margin-left:314.509pt;margin-top:173.176pt;width:116.394pt;height:8.996pt;z-index:20;mso-position-horizontal-relative:page;mso-position-vertical-relative:page;mso-wrap-style:none" filled="f" stroked="f">
            <v:textbox style="mso-fit-shape-to-text:t;mso-next-textbox:none;v-text-anchor:top" inset="0.00pt,0.00pt,0.00pt,0.00pt">
              <w:txbxContent>
                <w:p>
                  <w:pPr>
                    <w:jc w:val="center"/>
                    <w:spacing w:before="0" w:after="0" w:line="240" w:lineRule="auto"/>
                    <w:contextualSpacing w:val="0"/>
                    <w:autoSpaceDE w:val="0"/>
                    <w:autoSpaceDN w:val="0"/>
                  </w:pPr>
                  <w:r>
                    <w:rPr>
                      <w:rFonts w:ascii="Instrument Sans" w:hAnsi="Instrument Sans" w:eastAsia="맑은 고딕" w:cs="Instrument Sans"/>
                      <w:sz w:val="15"/>
                      <w:szCs w:val="15"/>
                      <w:color w:val="71717A"/>
                      <w:b/>
                    </w:rPr>
                    <w:t xml:space="preserve">C면 (배면)</w:t>
                  </w:r>
                </w:p>
              </w:txbxContent>
            </v:textbox>
          </v:rect>
        </w:pict>
      </w:r>
      <w:r>
        <w:pict>
          <v:rect id="s_5_20" alt="7:562" o:title="D면 (좌측)" style="position:absolute;left:0;top:0;margin-left:432.403pt;margin-top:173.176pt;width:116.394pt;height:8.996pt;z-index:21;mso-position-horizontal-relative:page;mso-position-vertical-relative:page;mso-wrap-style:none" filled="f" stroked="f">
            <v:textbox style="mso-fit-shape-to-text:t;mso-next-textbox:none;v-text-anchor:top" inset="0.00pt,0.00pt,0.00pt,0.00pt">
              <w:txbxContent>
                <w:p>
                  <w:pPr>
                    <w:jc w:val="center"/>
                    <w:spacing w:before="0" w:after="0" w:line="240" w:lineRule="auto"/>
                    <w:contextualSpacing w:val="0"/>
                    <w:autoSpaceDE w:val="0"/>
                    <w:autoSpaceDN w:val="0"/>
                  </w:pPr>
                  <w:r>
                    <w:rPr>
                      <w:rFonts w:ascii="Instrument Sans" w:hAnsi="Instrument Sans" w:eastAsia="맑은 고딕" w:cs="Instrument Sans"/>
                      <w:sz w:val="15"/>
                      <w:szCs w:val="15"/>
                      <w:color w:val="71717A"/>
                      <w:b/>
                    </w:rPr>
                    <w:t xml:space="preserve">D면 (좌측)</w:t>
                  </w:r>
                </w:p>
              </w:txbxContent>
            </v:textbox>
          </v:rect>
        </w:pict>
      </w:r>
      <w:r>
        <w:pict>
          <v:rect id="s_5_21" alt="7:564" o:title="Frame" style="position:absolute;left:0;top:0;margin-left:78.721pt;margin-top:185.171pt;width:116.394pt;height:16.493pt;z-index:22;mso-position-horizontal-relative:page;mso-position-vertical-relative:page;mso-wrap-style:none" filled="t" fillcolor="#F87171" stroked="t" strokecolor="#E4E4E7" strokeweight="0.37pt">
    </v:rect>
        </w:pict>
      </w:r>
      <w:r>
        <w:pict>
          <v:rect id="s_5_22" alt="7:565" o:title="3" style="position:absolute;left:0;top:0;margin-left:134.669pt;margin-top:185.171pt;width:4.498pt;height:16.493pt;z-index:2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3</w:t>
                  </w:r>
                </w:p>
              </w:txbxContent>
            </v:textbox>
          </v:rect>
        </w:pict>
      </w:r>
      <w:r>
        <w:pict>
          <v:rect id="s_5_23" alt="7:566" o:title="Frame" style="position:absolute;left:0;top:0;margin-left:196.615pt;margin-top:185.171pt;width:116.394pt;height:16.493pt;z-index:24;mso-position-horizontal-relative:page;mso-position-vertical-relative:page;mso-wrap-style:none" filled="t" fillcolor="#EF4444" stroked="t" strokecolor="#E4E4E7" strokeweight="0.37pt">
    </v:rect>
        </w:pict>
      </w:r>
      <w:r>
        <w:pict>
          <v:rect id="s_5_24" alt="7:567" o:title="4" style="position:absolute;left:0;top:0;margin-left:252.563pt;margin-top:185.171pt;width:4.498pt;height:16.493pt;z-index:25;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4</w:t>
                  </w:r>
                </w:p>
              </w:txbxContent>
            </v:textbox>
          </v:rect>
        </w:pict>
      </w:r>
      <w:r>
        <w:pict>
          <v:rect id="s_5_25" alt="7:568" o:title="Frame" style="position:absolute;left:0;top:0;margin-left:314.509pt;margin-top:185.171pt;width:116.394pt;height:16.493pt;z-index:26;mso-position-horizontal-relative:page;mso-position-vertical-relative:page;mso-wrap-style:none" filled="t" fillcolor="#FCA5A5" stroked="t" strokecolor="#E4E4E7" strokeweight="0.37pt">
    </v:rect>
        </w:pict>
      </w:r>
      <w:r>
        <w:pict>
          <v:rect id="s_5_26" alt="7:569" o:title="2" style="position:absolute;left:0;top:0;margin-left:370.457pt;margin-top:185.171pt;width:4.498pt;height:16.493pt;z-index:2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2</w:t>
                  </w:r>
                </w:p>
              </w:txbxContent>
            </v:textbox>
          </v:rect>
        </w:pict>
      </w:r>
      <w:r>
        <w:pict>
          <v:rect id="s_5_27" alt="7:570" o:title="Frame" style="position:absolute;left:0;top:0;margin-left:432.403pt;margin-top:185.171pt;width:116.394pt;height:16.493pt;z-index:28;mso-position-horizontal-relative:page;mso-position-vertical-relative:page;mso-wrap-style:none" filled="t" fillcolor="#EF4444" stroked="t" strokecolor="#E4E4E7" strokeweight="0.37pt">
    </v:rect>
        </w:pict>
      </w:r>
      <w:r>
        <w:pict>
          <v:rect id="s_5_28" alt="7:571" o:title="4" style="position:absolute;left:0;top:0;margin-left:488.351pt;margin-top:185.171pt;width:4.498pt;height:16.493pt;z-index:2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4</w:t>
                  </w:r>
                </w:p>
              </w:txbxContent>
            </v:textbox>
          </v:rect>
        </w:pict>
      </w:r>
      <w:r>
        <w:pict>
          <v:rect id="s_5_29" alt="7:573" o:title="Frame" style="position:absolute;left:0;top:0;margin-left:78.721pt;margin-top:203.163pt;width:116.394pt;height:16.493pt;z-index:30;mso-position-horizontal-relative:page;mso-position-vertical-relative:page;mso-wrap-style:none" filled="t" fillcolor="#FCA5A5" stroked="t" strokecolor="#E4E4E7" strokeweight="0.37pt">
    </v:rect>
        </w:pict>
      </w:r>
      <w:r>
        <w:pict>
          <v:rect id="s_5_30" alt="7:574" o:title="2" style="position:absolute;left:0;top:0;margin-left:134.669pt;margin-top:203.163pt;width:4.498pt;height:16.493pt;z-index:3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2</w:t>
                  </w:r>
                </w:p>
              </w:txbxContent>
            </v:textbox>
          </v:rect>
        </w:pict>
      </w:r>
      <w:r>
        <w:pict>
          <v:rect id="s_5_31" alt="7:575" o:title="Frame" style="position:absolute;left:0;top:0;margin-left:196.615pt;margin-top:203.163pt;width:116.394pt;height:16.493pt;z-index:32;mso-position-horizontal-relative:page;mso-position-vertical-relative:page;mso-wrap-style:none" filled="t" fillcolor="#B91C1C" stroked="t" strokecolor="#E4E4E7" strokeweight="0.37pt">
    </v:rect>
        </w:pict>
      </w:r>
      <w:r>
        <w:pict>
          <v:rect id="s_5_32" alt="7:576" o:title="5" style="position:absolute;left:0;top:0;margin-left:252.563pt;margin-top:203.163pt;width:4.498pt;height:16.493pt;z-index:3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5</w:t>
                  </w:r>
                </w:p>
              </w:txbxContent>
            </v:textbox>
          </v:rect>
        </w:pict>
      </w:r>
      <w:r>
        <w:pict>
          <v:rect id="s_5_33" alt="7:577" o:title="Frame" style="position:absolute;left:0;top:0;margin-left:314.509pt;margin-top:203.163pt;width:116.394pt;height:16.493pt;z-index:34;mso-position-horizontal-relative:page;mso-position-vertical-relative:page;mso-wrap-style:none" filled="t" fillcolor="#B91C1C" stroked="t" strokecolor="#E4E4E7" strokeweight="0.37pt">
    </v:rect>
        </w:pict>
      </w:r>
      <w:r>
        <w:pict>
          <v:rect id="s_5_34" alt="7:578" o:title="5" style="position:absolute;left:0;top:0;margin-left:370.457pt;margin-top:203.163pt;width:4.498pt;height:16.493pt;z-index:35;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5</w:t>
                  </w:r>
                </w:p>
              </w:txbxContent>
            </v:textbox>
          </v:rect>
        </w:pict>
      </w:r>
      <w:r>
        <w:pict>
          <v:rect id="s_5_35" alt="7:579" o:title="Frame" style="position:absolute;left:0;top:0;margin-left:432.403pt;margin-top:203.163pt;width:116.394pt;height:16.493pt;z-index:36;mso-position-horizontal-relative:page;mso-position-vertical-relative:page;mso-wrap-style:none" filled="t" fillcolor="#F87171" stroked="t" strokecolor="#E4E4E7" strokeweight="0.37pt">
    </v:rect>
        </w:pict>
      </w:r>
      <w:r>
        <w:pict>
          <v:rect id="s_5_36" alt="7:580" o:title="3" style="position:absolute;left:0;top:0;margin-left:488.351pt;margin-top:203.163pt;width:4.498pt;height:16.493pt;z-index:3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3</w:t>
                  </w:r>
                </w:p>
              </w:txbxContent>
            </v:textbox>
          </v:rect>
        </w:pict>
      </w:r>
      <w:r>
        <w:pict>
          <v:rect id="s_5_37" alt="7:582" o:title="Frame" style="position:absolute;left:0;top:0;margin-left:78.721pt;margin-top:221.155pt;width:116.394pt;height:16.493pt;z-index:38;mso-position-horizontal-relative:page;mso-position-vertical-relative:page;mso-wrap-style:none" filled="t" fillcolor="#FEE2E2" stroked="t" strokecolor="#E4E4E7" strokeweight="0.37pt">
    </v:rect>
        </w:pict>
      </w:r>
      <w:r>
        <w:pict>
          <v:rect id="s_5_38" alt="7:583" o:title="1" style="position:absolute;left:0;top:0;margin-left:134.669pt;margin-top:221.155pt;width:4.498pt;height:16.493pt;z-index:3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1</w:t>
                  </w:r>
                </w:p>
              </w:txbxContent>
            </v:textbox>
          </v:rect>
        </w:pict>
      </w:r>
      <w:r>
        <w:pict>
          <v:rect id="s_5_39" alt="7:584" o:title="Frame" style="position:absolute;left:0;top:0;margin-left:196.615pt;margin-top:221.155pt;width:116.394pt;height:16.493pt;z-index:40;mso-position-horizontal-relative:page;mso-position-vertical-relative:page;mso-wrap-style:none" filled="t" fillcolor="#FCA5A5" stroked="t" strokecolor="#E4E4E7" strokeweight="0.37pt">
    </v:rect>
        </w:pict>
      </w:r>
      <w:r>
        <w:pict>
          <v:rect id="s_5_40" alt="7:585" o:title="2" style="position:absolute;left:0;top:0;margin-left:252.563pt;margin-top:221.155pt;width:4.498pt;height:16.493pt;z-index:4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2</w:t>
                  </w:r>
                </w:p>
              </w:txbxContent>
            </v:textbox>
          </v:rect>
        </w:pict>
      </w:r>
      <w:r>
        <w:pict>
          <v:rect id="s_5_41" alt="7:586" o:title="Frame" style="position:absolute;left:0;top:0;margin-left:314.509pt;margin-top:221.155pt;width:116.394pt;height:16.493pt;z-index:42;mso-position-horizontal-relative:page;mso-position-vertical-relative:page;mso-wrap-style:none" filled="t" fillcolor="#EF4444" stroked="t" strokecolor="#E4E4E7" strokeweight="0.37pt">
    </v:rect>
        </w:pict>
      </w:r>
      <w:r>
        <w:pict>
          <v:rect id="s_5_42" alt="7:587" o:title="4" style="position:absolute;left:0;top:0;margin-left:370.457pt;margin-top:221.155pt;width:4.498pt;height:16.493pt;z-index:4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4</w:t>
                  </w:r>
                </w:p>
              </w:txbxContent>
            </v:textbox>
          </v:rect>
        </w:pict>
      </w:r>
      <w:r>
        <w:pict>
          <v:rect id="s_5_43" alt="7:588" o:title="Frame" style="position:absolute;left:0;top:0;margin-left:432.403pt;margin-top:221.155pt;width:116.394pt;height:16.493pt;z-index:44;mso-position-horizontal-relative:page;mso-position-vertical-relative:page;mso-wrap-style:none" filled="t" fillcolor="#B91C1C" stroked="t" strokecolor="#E4E4E7" strokeweight="0.37pt">
    </v:rect>
        </w:pict>
      </w:r>
      <w:r>
        <w:pict>
          <v:rect id="s_5_44" alt="7:589" o:title="5" style="position:absolute;left:0;top:0;margin-left:488.351pt;margin-top:221.155pt;width:4.498pt;height:16.493pt;z-index:45;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5</w:t>
                  </w:r>
                </w:p>
              </w:txbxContent>
            </v:textbox>
          </v:rect>
        </w:pict>
      </w:r>
      <w:r>
        <w:pict>
          <v:rect id="s_5_45" alt="7:591" o:title="Frame" style="position:absolute;left:0;top:0;margin-left:78.721pt;margin-top:239.148pt;width:116.394pt;height:16.493pt;z-index:46;mso-position-horizontal-relative:page;mso-position-vertical-relative:page;mso-wrap-style:none" filled="t" fillcolor="#FFFFFF" stroked="t" strokecolor="#E4E4E7" strokeweight="0.37pt">
    </v:rect>
        </w:pict>
      </w:r>
      <w:r>
        <w:pict>
          <v:rect id="s_5_46" alt="7:592" o:title="Frame" style="position:absolute;left:0;top:0;margin-left:196.615pt;margin-top:239.148pt;width:116.394pt;height:16.493pt;z-index:47;mso-position-horizontal-relative:page;mso-position-vertical-relative:page;mso-wrap-style:none" filled="t" fillcolor="#FEE2E2" stroked="t" strokecolor="#E4E4E7" strokeweight="0.37pt">
    </v:rect>
        </w:pict>
      </w:r>
      <w:r>
        <w:pict>
          <v:rect id="s_5_47" alt="7:593" o:title="1" style="position:absolute;left:0;top:0;margin-left:252.563pt;margin-top:239.148pt;width:4.498pt;height:16.493pt;z-index:48;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1</w:t>
                  </w:r>
                </w:p>
              </w:txbxContent>
            </v:textbox>
          </v:rect>
        </w:pict>
      </w:r>
      <w:r>
        <w:pict>
          <v:rect id="s_5_48" alt="7:594" o:title="Frame" style="position:absolute;left:0;top:0;margin-left:314.509pt;margin-top:239.148pt;width:116.394pt;height:16.493pt;z-index:49;mso-position-horizontal-relative:page;mso-position-vertical-relative:page;mso-wrap-style:none" filled="t" fillcolor="#F87171" stroked="t" strokecolor="#E4E4E7" strokeweight="0.37pt">
    </v:rect>
        </w:pict>
      </w:r>
      <w:r>
        <w:pict>
          <v:rect id="s_5_49" alt="7:595" o:title="3" style="position:absolute;left:0;top:0;margin-left:370.457pt;margin-top:239.148pt;width:4.498pt;height:16.493pt;z-index:50;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3</w:t>
                  </w:r>
                </w:p>
              </w:txbxContent>
            </v:textbox>
          </v:rect>
        </w:pict>
      </w:r>
      <w:r>
        <w:pict>
          <v:rect id="s_5_50" alt="7:596" o:title="Frame" style="position:absolute;left:0;top:0;margin-left:432.403pt;margin-top:239.148pt;width:116.394pt;height:16.493pt;z-index:51;mso-position-horizontal-relative:page;mso-position-vertical-relative:page;mso-wrap-style:none" filled="t" fillcolor="#FCA5A5" stroked="t" strokecolor="#E4E4E7" strokeweight="0.37pt">
    </v:rect>
        </w:pict>
      </w:r>
      <w:r>
        <w:pict>
          <v:rect id="s_5_51" alt="7:597" o:title="2" style="position:absolute;left:0;top:0;margin-left:488.351pt;margin-top:239.148pt;width:4.498pt;height:16.493pt;z-index:52;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2</w:t>
                  </w:r>
                </w:p>
              </w:txbxContent>
            </v:textbox>
          </v:rect>
        </w:pict>
      </w:r>
      <w:r>
        <w:pict>
          <v:rect id="s_5_52" alt="7:599" o:title="Frame" style="position:absolute;left:0;top:0;margin-left:78.721pt;margin-top:257.140pt;width:116.394pt;height:16.493pt;z-index:53;mso-position-horizontal-relative:page;mso-position-vertical-relative:page;mso-wrap-style:none" filled="t" fillcolor="#FFFFFF" stroked="t" strokecolor="#E4E4E7" strokeweight="0.37pt">
    </v:rect>
        </w:pict>
      </w:r>
      <w:r>
        <w:pict>
          <v:rect id="s_5_53" alt="7:600" o:title="Frame" style="position:absolute;left:0;top:0;margin-left:196.615pt;margin-top:257.140pt;width:116.394pt;height:16.493pt;z-index:54;mso-position-horizontal-relative:page;mso-position-vertical-relative:page;mso-wrap-style:none" filled="t" fillcolor="#FFFFFF" stroked="t" strokecolor="#E4E4E7" strokeweight="0.37pt">
    </v:rect>
        </w:pict>
      </w:r>
      <w:r>
        <w:pict>
          <v:rect id="s_5_54" alt="7:601" o:title="Frame" style="position:absolute;left:0;top:0;margin-left:314.509pt;margin-top:257.140pt;width:116.394pt;height:16.493pt;z-index:55;mso-position-horizontal-relative:page;mso-position-vertical-relative:page;mso-wrap-style:none" filled="t" fillcolor="#FEE2E2" stroked="t" strokecolor="#E4E4E7" strokeweight="0.37pt">
    </v:rect>
        </w:pict>
      </w:r>
      <w:r>
        <w:pict>
          <v:rect id="s_5_55" alt="7:602" o:title="1" style="position:absolute;left:0;top:0;margin-left:370.457pt;margin-top:257.140pt;width:4.498pt;height:16.493pt;z-index:5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1</w:t>
                  </w:r>
                </w:p>
              </w:txbxContent>
            </v:textbox>
          </v:rect>
        </w:pict>
      </w:r>
      <w:r>
        <w:pict>
          <v:rect id="s_5_56" alt="7:603" o:title="Frame" style="position:absolute;left:0;top:0;margin-left:432.403pt;margin-top:257.140pt;width:116.394pt;height:16.493pt;z-index:57;mso-position-horizontal-relative:page;mso-position-vertical-relative:page;mso-wrap-style:none" filled="t" fillcolor="#FEE2E2" stroked="t" strokecolor="#E4E4E7" strokeweight="0.37pt">
    </v:rect>
        </w:pict>
      </w:r>
      <w:r>
        <w:pict>
          <v:rect id="s_5_57" alt="7:604" o:title="1" style="position:absolute;left:0;top:0;margin-left:488.351pt;margin-top:257.140pt;width:4.498pt;height:16.493pt;z-index:58;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1</w:t>
                  </w:r>
                </w:p>
              </w:txbxContent>
            </v:textbox>
          </v:rect>
        </w:pict>
      </w:r>
      <w:r>
        <w:pict>
          <v:roundrect id="s_5_58" alt="7:605" o:title="Frame" style="position:absolute;left:0;top:0;margin-left:35.987pt;margin-top:296.123pt;width:523.307pt;height:143.189pt;z-index:59;mso-position-horizontal-relative:page;mso-position-vertical-relative:page;mso-wrap-style:none" filled="t" fillcolor="#FAFAF9" stroked="t" strokecolor="#E4E4E7" strokeweight="0.75pt" arcsize="0.052">
    </v:roundrect>
        </w:pict>
      </w:r>
      <w:r>
        <w:pict>
          <v:rect id="s_5_59" alt="7:608" o:title="108동" style="position:absolute;left:0;top:0;margin-left:46.483pt;margin-top:307.369pt;width:27.740pt;height:12.745pt;z-index:6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21"/>
                      <w:szCs w:val="21"/>
                      <w:color w:val="2A3D80"/>
                      <w:b/>
                    </w:rPr>
                    <w:t xml:space="preserve">108동</w:t>
                  </w:r>
                </w:p>
              </w:txbxContent>
            </v:textbox>
          </v:rect>
        </w:pict>
      </w:r>
      <w:r>
        <w:pict>
          <v:rect id="s_5_60" alt="7:609" o:title="|" style="position:absolute;left:0;top:0;margin-left:80.220pt;margin-top:308.118pt;width:2.249pt;height:11.245pt;z-index:6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71717A"/>
                    </w:rPr>
                    <w:t xml:space="preserve">|</w:t>
                  </w:r>
                </w:p>
              </w:txbxContent>
            </v:textbox>
          </v:rect>
        </w:pict>
      </w:r>
      <w:r>
        <w:pict>
          <v:rect id="s_5_61" alt="7:610" o:title="우선보수 2위" style="position:absolute;left:0;top:0;margin-left:88.467pt;margin-top:308.118pt;width:48.732pt;height:11.245pt;z-index:6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D85A30"/>
                    </w:rPr>
                    <w:t xml:space="preserve">우선보수 2위</w:t>
                  </w:r>
                </w:p>
              </w:txbxContent>
            </v:textbox>
          </v:rect>
        </w:pict>
      </w:r>
      <w:r>
        <w:pict>
          <v:rect id="s_5_62" alt="7:611" o:title="|" style="position:absolute;left:0;top:0;margin-left:143.197pt;margin-top:308.118pt;width:2.249pt;height:11.245pt;z-index:6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71717A"/>
                    </w:rPr>
                    <w:t xml:space="preserve">|</w:t>
                  </w:r>
                </w:p>
              </w:txbxContent>
            </v:textbox>
          </v:rect>
        </w:pict>
      </w:r>
      <w:r>
        <w:pict>
          <v:rect id="s_5_63" alt="7:612" o:title="CDI 0.065%" style="position:absolute;left:0;top:0;margin-left:151.444pt;margin-top:307.743pt;width:53.980pt;height:11.995pt;z-index:6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8"/>
                      <w:szCs w:val="18"/>
                      <w:color w:val="52525B"/>
                      <w:b/>
                    </w:rPr>
                    <w:t xml:space="preserve">CDI 0.065%</w:t>
                  </w:r>
                </w:p>
              </w:txbxContent>
            </v:textbox>
          </v:rect>
        </w:pict>
      </w:r>
      <w:r>
        <w:pict>
          <v:roundrect id="s_5_64" alt="7:613" o:title="Frame" style="position:absolute;left:0;top:0;margin-left:512.810pt;margin-top:306.619pt;width:35.987pt;height:14.244pt;z-index:65;mso-position-horizontal-relative:page;mso-position-vertical-relative:page;mso-wrap-style:none" filled="t" fillcolor="#D85A30" stroked="f" arcsize="0.211">
            <v:fill opacity="0.12"/>
          </v:roundrect>
        </w:pict>
      </w:r>
      <w:r>
        <w:pict>
          <v:rect id="s_5_65" alt="7:614" o:title="D등급" style="position:absolute;left:0;top:0;margin-left:518.808pt;margin-top:306.619pt;width:23.991pt;height:14.244pt;z-index:6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D85A30"/>
                      <w:b/>
                    </w:rPr>
                    <w:t xml:space="preserve">D등급</w:t>
                  </w:r>
                </w:p>
              </w:txbxContent>
            </v:textbox>
          </v:rect>
        </w:pict>
      </w:r>
      <w:r>
        <w:pict>
          <v:rect id="s_5_66" alt="7:617" o:title="상층" style="position:absolute;left:0;top:0;margin-left:46.483pt;margin-top:344.103pt;width:14.245pt;height:8.996pt;z-index:6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71717A"/>
                    </w:rPr>
                    <w:t xml:space="preserve">상층</w:t>
                  </w:r>
                </w:p>
              </w:txbxContent>
            </v:textbox>
          </v:rect>
        </w:pict>
      </w:r>
      <w:r>
        <w:pict>
          <v:line id="s_5_67" alt="7:618" o:title="Line" from="46.483pt,356.098pt" to="46.483pt,401.078pt" style="position:absolute;z-index:68;mso-position-horizontal-relative:page;mso-position-vertical-relative:page" strokecolor="#E4E4E7" strokeweight="0.75pt"/>
        </w:pict>
      </w:r>
      <w:r>
        <w:pict>
          <v:rect id="s_5_68" alt="7:619" o:title="하층" style="position:absolute;left:0;top:0;margin-left:46.483pt;margin-top:404.077pt;width:14.245pt;height:8.996pt;z-index:6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71717A"/>
                    </w:rPr>
                    <w:t xml:space="preserve">하층</w:t>
                  </w:r>
                </w:p>
              </w:txbxContent>
            </v:textbox>
          </v:rect>
        </w:pict>
      </w:r>
      <w:r>
        <w:pict>
          <v:rect id="s_5_69" alt="7:622" o:title="A면 (전면)" style="position:absolute;left:0;top:0;margin-left:78.721pt;margin-top:328.360pt;width:116.394pt;height:8.996pt;z-index:70;mso-position-horizontal-relative:page;mso-position-vertical-relative:page;mso-wrap-style:none" filled="f" stroked="f">
            <v:textbox style="mso-fit-shape-to-text:t;mso-next-textbox:none;v-text-anchor:top" inset="0.00pt,0.00pt,0.00pt,0.00pt">
              <w:txbxContent>
                <w:p>
                  <w:pPr>
                    <w:jc w:val="center"/>
                    <w:spacing w:before="0" w:after="0" w:line="240" w:lineRule="auto"/>
                    <w:contextualSpacing w:val="0"/>
                    <w:autoSpaceDE w:val="0"/>
                    <w:autoSpaceDN w:val="0"/>
                  </w:pPr>
                  <w:r>
                    <w:rPr>
                      <w:rFonts w:ascii="Instrument Sans" w:hAnsi="Instrument Sans" w:eastAsia="맑은 고딕" w:cs="Instrument Sans"/>
                      <w:sz w:val="15"/>
                      <w:szCs w:val="15"/>
                      <w:color w:val="71717A"/>
                      <w:b/>
                    </w:rPr>
                    <w:t xml:space="preserve">A면 (전면)</w:t>
                  </w:r>
                </w:p>
              </w:txbxContent>
            </v:textbox>
          </v:rect>
        </w:pict>
      </w:r>
      <w:r>
        <w:pict>
          <v:rect id="s_5_70" alt="7:623" o:title="B면 (우측)" style="position:absolute;left:0;top:0;margin-left:196.615pt;margin-top:328.360pt;width:116.394pt;height:8.996pt;z-index:71;mso-position-horizontal-relative:page;mso-position-vertical-relative:page;mso-wrap-style:none" filled="f" stroked="f">
            <v:textbox style="mso-fit-shape-to-text:t;mso-next-textbox:none;v-text-anchor:top" inset="0.00pt,0.00pt,0.00pt,0.00pt">
              <w:txbxContent>
                <w:p>
                  <w:pPr>
                    <w:jc w:val="center"/>
                    <w:spacing w:before="0" w:after="0" w:line="240" w:lineRule="auto"/>
                    <w:contextualSpacing w:val="0"/>
                    <w:autoSpaceDE w:val="0"/>
                    <w:autoSpaceDN w:val="0"/>
                  </w:pPr>
                  <w:r>
                    <w:rPr>
                      <w:rFonts w:ascii="Instrument Sans" w:hAnsi="Instrument Sans" w:eastAsia="맑은 고딕" w:cs="Instrument Sans"/>
                      <w:sz w:val="15"/>
                      <w:szCs w:val="15"/>
                      <w:color w:val="71717A"/>
                      <w:b/>
                    </w:rPr>
                    <w:t xml:space="preserve">B면 (우측)</w:t>
                  </w:r>
                </w:p>
              </w:txbxContent>
            </v:textbox>
          </v:rect>
        </w:pict>
      </w:r>
      <w:r>
        <w:pict>
          <v:rect id="s_5_71" alt="7:624" o:title="C면 (배면)" style="position:absolute;left:0;top:0;margin-left:314.509pt;margin-top:328.360pt;width:116.394pt;height:8.996pt;z-index:72;mso-position-horizontal-relative:page;mso-position-vertical-relative:page;mso-wrap-style:none" filled="f" stroked="f">
            <v:textbox style="mso-fit-shape-to-text:t;mso-next-textbox:none;v-text-anchor:top" inset="0.00pt,0.00pt,0.00pt,0.00pt">
              <w:txbxContent>
                <w:p>
                  <w:pPr>
                    <w:jc w:val="center"/>
                    <w:spacing w:before="0" w:after="0" w:line="240" w:lineRule="auto"/>
                    <w:contextualSpacing w:val="0"/>
                    <w:autoSpaceDE w:val="0"/>
                    <w:autoSpaceDN w:val="0"/>
                  </w:pPr>
                  <w:r>
                    <w:rPr>
                      <w:rFonts w:ascii="Instrument Sans" w:hAnsi="Instrument Sans" w:eastAsia="맑은 고딕" w:cs="Instrument Sans"/>
                      <w:sz w:val="15"/>
                      <w:szCs w:val="15"/>
                      <w:color w:val="71717A"/>
                      <w:b/>
                    </w:rPr>
                    <w:t xml:space="preserve">C면 (배면)</w:t>
                  </w:r>
                </w:p>
              </w:txbxContent>
            </v:textbox>
          </v:rect>
        </w:pict>
      </w:r>
      <w:r>
        <w:pict>
          <v:rect id="s_5_72" alt="7:625" o:title="D면 (좌측)" style="position:absolute;left:0;top:0;margin-left:432.403pt;margin-top:328.360pt;width:116.394pt;height:8.996pt;z-index:73;mso-position-horizontal-relative:page;mso-position-vertical-relative:page;mso-wrap-style:none" filled="f" stroked="f">
            <v:textbox style="mso-fit-shape-to-text:t;mso-next-textbox:none;v-text-anchor:top" inset="0.00pt,0.00pt,0.00pt,0.00pt">
              <w:txbxContent>
                <w:p>
                  <w:pPr>
                    <w:jc w:val="center"/>
                    <w:spacing w:before="0" w:after="0" w:line="240" w:lineRule="auto"/>
                    <w:contextualSpacing w:val="0"/>
                    <w:autoSpaceDE w:val="0"/>
                    <w:autoSpaceDN w:val="0"/>
                  </w:pPr>
                  <w:r>
                    <w:rPr>
                      <w:rFonts w:ascii="Instrument Sans" w:hAnsi="Instrument Sans" w:eastAsia="맑은 고딕" w:cs="Instrument Sans"/>
                      <w:sz w:val="15"/>
                      <w:szCs w:val="15"/>
                      <w:color w:val="71717A"/>
                      <w:b/>
                    </w:rPr>
                    <w:t xml:space="preserve">D면 (좌측)</w:t>
                  </w:r>
                </w:p>
              </w:txbxContent>
            </v:textbox>
          </v:rect>
        </w:pict>
      </w:r>
      <w:r>
        <w:pict>
          <v:rect id="s_5_73" alt="7:627" o:title="Frame" style="position:absolute;left:0;top:0;margin-left:78.721pt;margin-top:340.354pt;width:116.394pt;height:16.493pt;z-index:74;mso-position-horizontal-relative:page;mso-position-vertical-relative:page;mso-wrap-style:none" filled="t" fillcolor="#FCA5A5" stroked="t" strokecolor="#E4E4E7" strokeweight="0.37pt">
    </v:rect>
        </w:pict>
      </w:r>
      <w:r>
        <w:pict>
          <v:rect id="s_5_74" alt="7:628" o:title="2" style="position:absolute;left:0;top:0;margin-left:134.669pt;margin-top:340.354pt;width:4.498pt;height:16.493pt;z-index:75;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2</w:t>
                  </w:r>
                </w:p>
              </w:txbxContent>
            </v:textbox>
          </v:rect>
        </w:pict>
      </w:r>
      <w:r>
        <w:pict>
          <v:rect id="s_5_75" alt="7:629" o:title="Frame" style="position:absolute;left:0;top:0;margin-left:196.615pt;margin-top:340.354pt;width:116.394pt;height:16.493pt;z-index:76;mso-position-horizontal-relative:page;mso-position-vertical-relative:page;mso-wrap-style:none" filled="t" fillcolor="#F87171" stroked="t" strokecolor="#E4E4E7" strokeweight="0.37pt">
    </v:rect>
        </w:pict>
      </w:r>
      <w:r>
        <w:pict>
          <v:rect id="s_5_76" alt="7:630" o:title="3" style="position:absolute;left:0;top:0;margin-left:252.563pt;margin-top:340.354pt;width:4.498pt;height:16.493pt;z-index:7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3</w:t>
                  </w:r>
                </w:p>
              </w:txbxContent>
            </v:textbox>
          </v:rect>
        </w:pict>
      </w:r>
      <w:r>
        <w:pict>
          <v:rect id="s_5_77" alt="7:631" o:title="Frame" style="position:absolute;left:0;top:0;margin-left:314.509pt;margin-top:340.354pt;width:116.394pt;height:16.493pt;z-index:78;mso-position-horizontal-relative:page;mso-position-vertical-relative:page;mso-wrap-style:none" filled="t" fillcolor="#EF4444" stroked="t" strokecolor="#E4E4E7" strokeweight="0.37pt">
    </v:rect>
        </w:pict>
      </w:r>
      <w:r>
        <w:pict>
          <v:rect id="s_5_78" alt="7:632" o:title="4" style="position:absolute;left:0;top:0;margin-left:370.457pt;margin-top:340.354pt;width:4.498pt;height:16.493pt;z-index:7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4</w:t>
                  </w:r>
                </w:p>
              </w:txbxContent>
            </v:textbox>
          </v:rect>
        </w:pict>
      </w:r>
      <w:r>
        <w:pict>
          <v:rect id="s_5_79" alt="7:633" o:title="Frame" style="position:absolute;left:0;top:0;margin-left:432.403pt;margin-top:340.354pt;width:116.394pt;height:16.493pt;z-index:80;mso-position-horizontal-relative:page;mso-position-vertical-relative:page;mso-wrap-style:none" filled="t" fillcolor="#F87171" stroked="t" strokecolor="#E4E4E7" strokeweight="0.37pt">
    </v:rect>
        </w:pict>
      </w:r>
      <w:r>
        <w:pict>
          <v:rect id="s_5_80" alt="7:634" o:title="3" style="position:absolute;left:0;top:0;margin-left:488.351pt;margin-top:340.354pt;width:4.498pt;height:16.493pt;z-index:8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3</w:t>
                  </w:r>
                </w:p>
              </w:txbxContent>
            </v:textbox>
          </v:rect>
        </w:pict>
      </w:r>
      <w:r>
        <w:pict>
          <v:rect id="s_5_81" alt="7:636" o:title="Frame" style="position:absolute;left:0;top:0;margin-left:78.721pt;margin-top:358.347pt;width:116.394pt;height:16.493pt;z-index:82;mso-position-horizontal-relative:page;mso-position-vertical-relative:page;mso-wrap-style:none" filled="t" fillcolor="#FEE2E2" stroked="t" strokecolor="#E4E4E7" strokeweight="0.37pt">
    </v:rect>
        </w:pict>
      </w:r>
      <w:r>
        <w:pict>
          <v:rect id="s_5_82" alt="7:637" o:title="1" style="position:absolute;left:0;top:0;margin-left:134.669pt;margin-top:358.347pt;width:4.498pt;height:16.493pt;z-index:8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1</w:t>
                  </w:r>
                </w:p>
              </w:txbxContent>
            </v:textbox>
          </v:rect>
        </w:pict>
      </w:r>
      <w:r>
        <w:pict>
          <v:rect id="s_5_83" alt="7:638" o:title="Frame" style="position:absolute;left:0;top:0;margin-left:196.615pt;margin-top:358.347pt;width:116.394pt;height:16.493pt;z-index:84;mso-position-horizontal-relative:page;mso-position-vertical-relative:page;mso-wrap-style:none" filled="t" fillcolor="#EF4444" stroked="t" strokecolor="#E4E4E7" strokeweight="0.37pt">
    </v:rect>
        </w:pict>
      </w:r>
      <w:r>
        <w:pict>
          <v:rect id="s_5_84" alt="7:639" o:title="4" style="position:absolute;left:0;top:0;margin-left:252.563pt;margin-top:358.347pt;width:4.498pt;height:16.493pt;z-index:85;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4</w:t>
                  </w:r>
                </w:p>
              </w:txbxContent>
            </v:textbox>
          </v:rect>
        </w:pict>
      </w:r>
      <w:r>
        <w:pict>
          <v:rect id="s_5_85" alt="7:640" o:title="Frame" style="position:absolute;left:0;top:0;margin-left:314.509pt;margin-top:358.347pt;width:116.394pt;height:16.493pt;z-index:86;mso-position-horizontal-relative:page;mso-position-vertical-relative:page;mso-wrap-style:none" filled="t" fillcolor="#F87171" stroked="t" strokecolor="#E4E4E7" strokeweight="0.37pt">
    </v:rect>
        </w:pict>
      </w:r>
      <w:r>
        <w:pict>
          <v:rect id="s_5_86" alt="7:641" o:title="3" style="position:absolute;left:0;top:0;margin-left:370.457pt;margin-top:358.347pt;width:4.498pt;height:16.493pt;z-index:8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3</w:t>
                  </w:r>
                </w:p>
              </w:txbxContent>
            </v:textbox>
          </v:rect>
        </w:pict>
      </w:r>
      <w:r>
        <w:pict>
          <v:rect id="s_5_87" alt="7:642" o:title="Frame" style="position:absolute;left:0;top:0;margin-left:432.403pt;margin-top:358.347pt;width:116.394pt;height:16.493pt;z-index:88;mso-position-horizontal-relative:page;mso-position-vertical-relative:page;mso-wrap-style:none" filled="t" fillcolor="#FCA5A5" stroked="t" strokecolor="#E4E4E7" strokeweight="0.37pt">
    </v:rect>
        </w:pict>
      </w:r>
      <w:r>
        <w:pict>
          <v:rect id="s_5_88" alt="7:643" o:title="2" style="position:absolute;left:0;top:0;margin-left:488.351pt;margin-top:358.347pt;width:4.498pt;height:16.493pt;z-index:8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2</w:t>
                  </w:r>
                </w:p>
              </w:txbxContent>
            </v:textbox>
          </v:rect>
        </w:pict>
      </w:r>
      <w:r>
        <w:pict>
          <v:rect id="s_5_89" alt="7:645" o:title="Frame" style="position:absolute;left:0;top:0;margin-left:78.721pt;margin-top:376.339pt;width:116.394pt;height:16.493pt;z-index:90;mso-position-horizontal-relative:page;mso-position-vertical-relative:page;mso-wrap-style:none" filled="t" fillcolor="#FFFFFF" stroked="t" strokecolor="#E4E4E7" strokeweight="0.37pt">
    </v:rect>
        </w:pict>
      </w:r>
      <w:r>
        <w:pict>
          <v:rect id="s_5_90" alt="7:646" o:title="Frame" style="position:absolute;left:0;top:0;margin-left:196.615pt;margin-top:376.339pt;width:116.394pt;height:16.493pt;z-index:91;mso-position-horizontal-relative:page;mso-position-vertical-relative:page;mso-wrap-style:none" filled="t" fillcolor="#FCA5A5" stroked="t" strokecolor="#E4E4E7" strokeweight="0.37pt">
    </v:rect>
        </w:pict>
      </w:r>
      <w:r>
        <w:pict>
          <v:rect id="s_5_91" alt="7:647" o:title="2" style="position:absolute;left:0;top:0;margin-left:252.563pt;margin-top:376.339pt;width:4.498pt;height:16.493pt;z-index:92;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2</w:t>
                  </w:r>
                </w:p>
              </w:txbxContent>
            </v:textbox>
          </v:rect>
        </w:pict>
      </w:r>
      <w:r>
        <w:pict>
          <v:rect id="s_5_92" alt="7:648" o:title="Frame" style="position:absolute;left:0;top:0;margin-left:314.509pt;margin-top:376.339pt;width:116.394pt;height:16.493pt;z-index:93;mso-position-horizontal-relative:page;mso-position-vertical-relative:page;mso-wrap-style:none" filled="t" fillcolor="#FCA5A5" stroked="t" strokecolor="#E4E4E7" strokeweight="0.37pt">
    </v:rect>
        </w:pict>
      </w:r>
      <w:r>
        <w:pict>
          <v:rect id="s_5_93" alt="7:649" o:title="2" style="position:absolute;left:0;top:0;margin-left:370.457pt;margin-top:376.339pt;width:4.498pt;height:16.493pt;z-index:9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2</w:t>
                  </w:r>
                </w:p>
              </w:txbxContent>
            </v:textbox>
          </v:rect>
        </w:pict>
      </w:r>
      <w:r>
        <w:pict>
          <v:rect id="s_5_94" alt="7:650" o:title="Frame" style="position:absolute;left:0;top:0;margin-left:432.403pt;margin-top:376.339pt;width:116.394pt;height:16.493pt;z-index:95;mso-position-horizontal-relative:page;mso-position-vertical-relative:page;mso-wrap-style:none" filled="t" fillcolor="#EF4444" stroked="t" strokecolor="#E4E4E7" strokeweight="0.37pt">
    </v:rect>
        </w:pict>
      </w:r>
      <w:r>
        <w:pict>
          <v:rect id="s_5_95" alt="7:651" o:title="4" style="position:absolute;left:0;top:0;margin-left:488.351pt;margin-top:376.339pt;width:4.498pt;height:16.493pt;z-index:9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4</w:t>
                  </w:r>
                </w:p>
              </w:txbxContent>
            </v:textbox>
          </v:rect>
        </w:pict>
      </w:r>
      <w:r>
        <w:pict>
          <v:rect id="s_5_96" alt="7:653" o:title="Frame" style="position:absolute;left:0;top:0;margin-left:78.721pt;margin-top:394.331pt;width:116.394pt;height:16.493pt;z-index:97;mso-position-horizontal-relative:page;mso-position-vertical-relative:page;mso-wrap-style:none" filled="t" fillcolor="#FFFFFF" stroked="t" strokecolor="#E4E4E7" strokeweight="0.37pt">
    </v:rect>
        </w:pict>
      </w:r>
      <w:r>
        <w:pict>
          <v:rect id="s_5_97" alt="7:654" o:title="Frame" style="position:absolute;left:0;top:0;margin-left:196.615pt;margin-top:394.331pt;width:116.394pt;height:16.493pt;z-index:98;mso-position-horizontal-relative:page;mso-position-vertical-relative:page;mso-wrap-style:none" filled="t" fillcolor="#FFFFFF" stroked="t" strokecolor="#E4E4E7" strokeweight="0.37pt">
    </v:rect>
        </w:pict>
      </w:r>
      <w:r>
        <w:pict>
          <v:rect id="s_5_98" alt="7:655" o:title="Frame" style="position:absolute;left:0;top:0;margin-left:314.509pt;margin-top:394.331pt;width:116.394pt;height:16.493pt;z-index:99;mso-position-horizontal-relative:page;mso-position-vertical-relative:page;mso-wrap-style:none" filled="t" fillcolor="#FEE2E2" stroked="t" strokecolor="#E4E4E7" strokeweight="0.37pt">
    </v:rect>
        </w:pict>
      </w:r>
      <w:r>
        <w:pict>
          <v:rect id="s_5_99" alt="7:656" o:title="1" style="position:absolute;left:0;top:0;margin-left:370.457pt;margin-top:394.331pt;width:4.498pt;height:16.493pt;z-index:100;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1</w:t>
                  </w:r>
                </w:p>
              </w:txbxContent>
            </v:textbox>
          </v:rect>
        </w:pict>
      </w:r>
      <w:r>
        <w:pict>
          <v:rect id="s_5_100" alt="7:657" o:title="Frame" style="position:absolute;left:0;top:0;margin-left:432.403pt;margin-top:394.331pt;width:116.394pt;height:16.493pt;z-index:101;mso-position-horizontal-relative:page;mso-position-vertical-relative:page;mso-wrap-style:none" filled="t" fillcolor="#FEE2E2" stroked="t" strokecolor="#E4E4E7" strokeweight="0.37pt">
    </v:rect>
        </w:pict>
      </w:r>
      <w:r>
        <w:pict>
          <v:rect id="s_5_101" alt="7:658" o:title="1" style="position:absolute;left:0;top:0;margin-left:488.351pt;margin-top:394.331pt;width:4.498pt;height:16.493pt;z-index:102;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1</w:t>
                  </w:r>
                </w:p>
              </w:txbxContent>
            </v:textbox>
          </v:rect>
        </w:pict>
      </w:r>
      <w:r>
        <w:pict>
          <v:rect id="s_5_102" alt="7:660" o:title="Frame" style="position:absolute;left:0;top:0;margin-left:78.721pt;margin-top:412.324pt;width:116.394pt;height:16.493pt;z-index:103;mso-position-horizontal-relative:page;mso-position-vertical-relative:page;mso-wrap-style:none" filled="t" fillcolor="#FFFFFF" stroked="t" strokecolor="#E4E4E7" strokeweight="0.37pt">
    </v:rect>
        </w:pict>
      </w:r>
      <w:r>
        <w:pict>
          <v:rect id="s_5_103" alt="7:661" o:title="Frame" style="position:absolute;left:0;top:0;margin-left:196.615pt;margin-top:412.324pt;width:116.394pt;height:16.493pt;z-index:104;mso-position-horizontal-relative:page;mso-position-vertical-relative:page;mso-wrap-style:none" filled="t" fillcolor="#FFFFFF" stroked="t" strokecolor="#E4E4E7" strokeweight="0.37pt">
    </v:rect>
        </w:pict>
      </w:r>
      <w:r>
        <w:pict>
          <v:rect id="s_5_104" alt="7:662" o:title="Frame" style="position:absolute;left:0;top:0;margin-left:314.509pt;margin-top:412.324pt;width:116.394pt;height:16.493pt;z-index:105;mso-position-horizontal-relative:page;mso-position-vertical-relative:page;mso-wrap-style:none" filled="t" fillcolor="#FFFFFF" stroked="t" strokecolor="#E4E4E7" strokeweight="0.37pt">
    </v:rect>
        </w:pict>
      </w:r>
      <w:r>
        <w:pict>
          <v:rect id="s_5_105" alt="7:663" o:title="Frame" style="position:absolute;left:0;top:0;margin-left:432.403pt;margin-top:412.324pt;width:116.394pt;height:16.493pt;z-index:106;mso-position-horizontal-relative:page;mso-position-vertical-relative:page;mso-wrap-style:none" filled="t" fillcolor="#FFFFFF" stroked="t" strokecolor="#E4E4E7" strokeweight="0.37pt">
    </v:rect>
        </w:pict>
      </w:r>
      <w:r>
        <w:pict>
          <v:roundrect id="s_5_106" alt="7:664" o:title="Frame" style="position:absolute;left:0;top:0;margin-left:35.987pt;margin-top:451.307pt;width:523.307pt;height:143.189pt;z-index:107;mso-position-horizontal-relative:page;mso-position-vertical-relative:page;mso-wrap-style:none" filled="t" fillcolor="#FAFAF9" stroked="t" strokecolor="#E4E4E7" strokeweight="0.75pt" arcsize="0.052">
    </v:roundrect>
        </w:pict>
      </w:r>
      <w:r>
        <w:pict>
          <v:rect id="s_5_107" alt="7:667" o:title="102동" style="position:absolute;left:0;top:0;margin-left:46.483pt;margin-top:462.552pt;width:26.990pt;height:12.745pt;z-index:10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21"/>
                      <w:szCs w:val="21"/>
                      <w:color w:val="2A3D80"/>
                      <w:b/>
                    </w:rPr>
                    <w:t xml:space="preserve">102동</w:t>
                  </w:r>
                </w:p>
              </w:txbxContent>
            </v:textbox>
          </v:rect>
        </w:pict>
      </w:r>
      <w:r>
        <w:pict>
          <v:rect id="s_5_108" alt="7:668" o:title="|" style="position:absolute;left:0;top:0;margin-left:79.471pt;margin-top:463.302pt;width:2.249pt;height:11.245pt;z-index:10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71717A"/>
                    </w:rPr>
                    <w:t xml:space="preserve">|</w:t>
                  </w:r>
                </w:p>
              </w:txbxContent>
            </v:textbox>
          </v:rect>
        </w:pict>
      </w:r>
      <w:r>
        <w:pict>
          <v:rect id="s_5_109" alt="7:669" o:title="우선보수 3위" style="position:absolute;left:0;top:0;margin-left:87.718pt;margin-top:463.302pt;width:48.732pt;height:11.245pt;z-index:11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D85A30"/>
                    </w:rPr>
                    <w:t xml:space="preserve">우선보수 3위</w:t>
                  </w:r>
                </w:p>
              </w:txbxContent>
            </v:textbox>
          </v:rect>
        </w:pict>
      </w:r>
      <w:r>
        <w:pict>
          <v:rect id="s_5_110" alt="7:670" o:title="|" style="position:absolute;left:0;top:0;margin-left:142.447pt;margin-top:463.302pt;width:2.249pt;height:11.245pt;z-index:11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71717A"/>
                    </w:rPr>
                    <w:t xml:space="preserve">|</w:t>
                  </w:r>
                </w:p>
              </w:txbxContent>
            </v:textbox>
          </v:rect>
        </w:pict>
      </w:r>
      <w:r>
        <w:pict>
          <v:rect id="s_5_111" alt="7:671" o:title="CDI 0.048%" style="position:absolute;left:0;top:0;margin-left:150.694pt;margin-top:462.927pt;width:53.980pt;height:11.995pt;z-index:11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8"/>
                      <w:szCs w:val="18"/>
                      <w:color w:val="52525B"/>
                      <w:b/>
                    </w:rPr>
                    <w:t xml:space="preserve">CDI 0.048%</w:t>
                  </w:r>
                </w:p>
              </w:txbxContent>
            </v:textbox>
          </v:rect>
        </w:pict>
      </w:r>
      <w:r>
        <w:pict>
          <v:roundrect id="s_5_112" alt="7:672" o:title="Frame" style="position:absolute;left:0;top:0;margin-left:512.810pt;margin-top:461.803pt;width:35.987pt;height:14.244pt;z-index:113;mso-position-horizontal-relative:page;mso-position-vertical-relative:page;mso-wrap-style:none" filled="t" fillcolor="#EF9F27" stroked="f" arcsize="0.211">
            <v:fill opacity="0.12"/>
          </v:roundrect>
        </w:pict>
      </w:r>
      <w:r>
        <w:pict>
          <v:rect id="s_5_113" alt="7:673" o:title="C등급" style="position:absolute;left:0;top:0;margin-left:518.808pt;margin-top:461.803pt;width:23.991pt;height:14.244pt;z-index:11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EF9F27"/>
                      <w:b/>
                    </w:rPr>
                    <w:t xml:space="preserve">C등급</w:t>
                  </w:r>
                </w:p>
              </w:txbxContent>
            </v:textbox>
          </v:rect>
        </w:pict>
      </w:r>
      <w:r>
        <w:pict>
          <v:rect id="s_5_114" alt="7:676" o:title="상층" style="position:absolute;left:0;top:0;margin-left:46.483pt;margin-top:499.287pt;width:14.245pt;height:8.996pt;z-index:11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71717A"/>
                    </w:rPr>
                    <w:t xml:space="preserve">상층</w:t>
                  </w:r>
                </w:p>
              </w:txbxContent>
            </v:textbox>
          </v:rect>
        </w:pict>
      </w:r>
      <w:r>
        <w:pict>
          <v:line id="s_5_115" alt="7:677" o:title="Line" from="46.483pt,511.281pt" to="46.483pt,556.262pt" style="position:absolute;z-index:116;mso-position-horizontal-relative:page;mso-position-vertical-relative:page" strokecolor="#E4E4E7" strokeweight="0.75pt"/>
        </w:pict>
      </w:r>
      <w:r>
        <w:pict>
          <v:rect id="s_5_116" alt="7:678" o:title="하층" style="position:absolute;left:0;top:0;margin-left:46.483pt;margin-top:559.261pt;width:14.245pt;height:8.996pt;z-index:11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71717A"/>
                    </w:rPr>
                    <w:t xml:space="preserve">하층</w:t>
                  </w:r>
                </w:p>
              </w:txbxContent>
            </v:textbox>
          </v:rect>
        </w:pict>
      </w:r>
      <w:r>
        <w:pict>
          <v:rect id="s_5_117" alt="7:681" o:title="A면 (전면)" style="position:absolute;left:0;top:0;margin-left:78.721pt;margin-top:483.543pt;width:116.394pt;height:8.996pt;z-index:118;mso-position-horizontal-relative:page;mso-position-vertical-relative:page;mso-wrap-style:none" filled="f" stroked="f">
            <v:textbox style="mso-fit-shape-to-text:t;mso-next-textbox:none;v-text-anchor:top" inset="0.00pt,0.00pt,0.00pt,0.00pt">
              <w:txbxContent>
                <w:p>
                  <w:pPr>
                    <w:jc w:val="center"/>
                    <w:spacing w:before="0" w:after="0" w:line="240" w:lineRule="auto"/>
                    <w:contextualSpacing w:val="0"/>
                    <w:autoSpaceDE w:val="0"/>
                    <w:autoSpaceDN w:val="0"/>
                  </w:pPr>
                  <w:r>
                    <w:rPr>
                      <w:rFonts w:ascii="Instrument Sans" w:hAnsi="Instrument Sans" w:eastAsia="맑은 고딕" w:cs="Instrument Sans"/>
                      <w:sz w:val="15"/>
                      <w:szCs w:val="15"/>
                      <w:color w:val="71717A"/>
                      <w:b/>
                    </w:rPr>
                    <w:t xml:space="preserve">A면 (전면)</w:t>
                  </w:r>
                </w:p>
              </w:txbxContent>
            </v:textbox>
          </v:rect>
        </w:pict>
      </w:r>
      <w:r>
        <w:pict>
          <v:rect id="s_5_118" alt="7:682" o:title="B면 (우측)" style="position:absolute;left:0;top:0;margin-left:196.615pt;margin-top:483.543pt;width:116.394pt;height:8.996pt;z-index:119;mso-position-horizontal-relative:page;mso-position-vertical-relative:page;mso-wrap-style:none" filled="f" stroked="f">
            <v:textbox style="mso-fit-shape-to-text:t;mso-next-textbox:none;v-text-anchor:top" inset="0.00pt,0.00pt,0.00pt,0.00pt">
              <w:txbxContent>
                <w:p>
                  <w:pPr>
                    <w:jc w:val="center"/>
                    <w:spacing w:before="0" w:after="0" w:line="240" w:lineRule="auto"/>
                    <w:contextualSpacing w:val="0"/>
                    <w:autoSpaceDE w:val="0"/>
                    <w:autoSpaceDN w:val="0"/>
                  </w:pPr>
                  <w:r>
                    <w:rPr>
                      <w:rFonts w:ascii="Instrument Sans" w:hAnsi="Instrument Sans" w:eastAsia="맑은 고딕" w:cs="Instrument Sans"/>
                      <w:sz w:val="15"/>
                      <w:szCs w:val="15"/>
                      <w:color w:val="71717A"/>
                      <w:b/>
                    </w:rPr>
                    <w:t xml:space="preserve">B면 (우측)</w:t>
                  </w:r>
                </w:p>
              </w:txbxContent>
            </v:textbox>
          </v:rect>
        </w:pict>
      </w:r>
      <w:r>
        <w:pict>
          <v:rect id="s_5_119" alt="7:683" o:title="C면 (배면)" style="position:absolute;left:0;top:0;margin-left:314.509pt;margin-top:483.543pt;width:116.394pt;height:8.996pt;z-index:120;mso-position-horizontal-relative:page;mso-position-vertical-relative:page;mso-wrap-style:none" filled="f" stroked="f">
            <v:textbox style="mso-fit-shape-to-text:t;mso-next-textbox:none;v-text-anchor:top" inset="0.00pt,0.00pt,0.00pt,0.00pt">
              <w:txbxContent>
                <w:p>
                  <w:pPr>
                    <w:jc w:val="center"/>
                    <w:spacing w:before="0" w:after="0" w:line="240" w:lineRule="auto"/>
                    <w:contextualSpacing w:val="0"/>
                    <w:autoSpaceDE w:val="0"/>
                    <w:autoSpaceDN w:val="0"/>
                  </w:pPr>
                  <w:r>
                    <w:rPr>
                      <w:rFonts w:ascii="Instrument Sans" w:hAnsi="Instrument Sans" w:eastAsia="맑은 고딕" w:cs="Instrument Sans"/>
                      <w:sz w:val="15"/>
                      <w:szCs w:val="15"/>
                      <w:color w:val="71717A"/>
                      <w:b/>
                    </w:rPr>
                    <w:t xml:space="preserve">C면 (배면)</w:t>
                  </w:r>
                </w:p>
              </w:txbxContent>
            </v:textbox>
          </v:rect>
        </w:pict>
      </w:r>
      <w:r>
        <w:pict>
          <v:rect id="s_5_120" alt="7:684" o:title="D면 (좌측)" style="position:absolute;left:0;top:0;margin-left:432.403pt;margin-top:483.543pt;width:116.394pt;height:8.996pt;z-index:121;mso-position-horizontal-relative:page;mso-position-vertical-relative:page;mso-wrap-style:none" filled="f" stroked="f">
            <v:textbox style="mso-fit-shape-to-text:t;mso-next-textbox:none;v-text-anchor:top" inset="0.00pt,0.00pt,0.00pt,0.00pt">
              <w:txbxContent>
                <w:p>
                  <w:pPr>
                    <w:jc w:val="center"/>
                    <w:spacing w:before="0" w:after="0" w:line="240" w:lineRule="auto"/>
                    <w:contextualSpacing w:val="0"/>
                    <w:autoSpaceDE w:val="0"/>
                    <w:autoSpaceDN w:val="0"/>
                  </w:pPr>
                  <w:r>
                    <w:rPr>
                      <w:rFonts w:ascii="Instrument Sans" w:hAnsi="Instrument Sans" w:eastAsia="맑은 고딕" w:cs="Instrument Sans"/>
                      <w:sz w:val="15"/>
                      <w:szCs w:val="15"/>
                      <w:color w:val="71717A"/>
                      <w:b/>
                    </w:rPr>
                    <w:t xml:space="preserve">D면 (좌측)</w:t>
                  </w:r>
                </w:p>
              </w:txbxContent>
            </v:textbox>
          </v:rect>
        </w:pict>
      </w:r>
      <w:r>
        <w:pict>
          <v:rect id="s_5_121" alt="7:686" o:title="Frame" style="position:absolute;left:0;top:0;margin-left:78.721pt;margin-top:495.538pt;width:116.394pt;height:16.493pt;z-index:122;mso-position-horizontal-relative:page;mso-position-vertical-relative:page;mso-wrap-style:none" filled="t" fillcolor="#FEE2E2" stroked="t" strokecolor="#E4E4E7" strokeweight="0.37pt">
    </v:rect>
        </w:pict>
      </w:r>
      <w:r>
        <w:pict>
          <v:rect id="s_5_122" alt="7:687" o:title="1" style="position:absolute;left:0;top:0;margin-left:134.669pt;margin-top:495.538pt;width:4.498pt;height:16.493pt;z-index:12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1</w:t>
                  </w:r>
                </w:p>
              </w:txbxContent>
            </v:textbox>
          </v:rect>
        </w:pict>
      </w:r>
      <w:r>
        <w:pict>
          <v:rect id="s_5_123" alt="7:688" o:title="Frame" style="position:absolute;left:0;top:0;margin-left:196.615pt;margin-top:495.538pt;width:116.394pt;height:16.493pt;z-index:124;mso-position-horizontal-relative:page;mso-position-vertical-relative:page;mso-wrap-style:none" filled="t" fillcolor="#FCA5A5" stroked="t" strokecolor="#E4E4E7" strokeweight="0.37pt">
    </v:rect>
        </w:pict>
      </w:r>
      <w:r>
        <w:pict>
          <v:rect id="s_5_124" alt="7:689" o:title="2" style="position:absolute;left:0;top:0;margin-left:252.563pt;margin-top:495.538pt;width:4.498pt;height:16.493pt;z-index:125;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2</w:t>
                  </w:r>
                </w:p>
              </w:txbxContent>
            </v:textbox>
          </v:rect>
        </w:pict>
      </w:r>
      <w:r>
        <w:pict>
          <v:rect id="s_5_125" alt="7:690" o:title="Frame" style="position:absolute;left:0;top:0;margin-left:314.509pt;margin-top:495.538pt;width:116.394pt;height:16.493pt;z-index:126;mso-position-horizontal-relative:page;mso-position-vertical-relative:page;mso-wrap-style:none" filled="t" fillcolor="#F87171" stroked="t" strokecolor="#E4E4E7" strokeweight="0.37pt">
    </v:rect>
        </w:pict>
      </w:r>
      <w:r>
        <w:pict>
          <v:rect id="s_5_126" alt="7:691" o:title="3" style="position:absolute;left:0;top:0;margin-left:370.457pt;margin-top:495.538pt;width:4.498pt;height:16.493pt;z-index:12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3</w:t>
                  </w:r>
                </w:p>
              </w:txbxContent>
            </v:textbox>
          </v:rect>
        </w:pict>
      </w:r>
      <w:r>
        <w:pict>
          <v:rect id="s_5_127" alt="7:692" o:title="Frame" style="position:absolute;left:0;top:0;margin-left:432.403pt;margin-top:495.538pt;width:116.394pt;height:16.493pt;z-index:128;mso-position-horizontal-relative:page;mso-position-vertical-relative:page;mso-wrap-style:none" filled="t" fillcolor="#FEE2E2" stroked="t" strokecolor="#E4E4E7" strokeweight="0.37pt">
    </v:rect>
        </w:pict>
      </w:r>
      <w:r>
        <w:pict>
          <v:rect id="s_5_128" alt="7:693" o:title="1" style="position:absolute;left:0;top:0;margin-left:488.351pt;margin-top:495.538pt;width:4.498pt;height:16.493pt;z-index:12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1</w:t>
                  </w:r>
                </w:p>
              </w:txbxContent>
            </v:textbox>
          </v:rect>
        </w:pict>
      </w:r>
      <w:r>
        <w:pict>
          <v:rect id="s_5_129" alt="7:695" o:title="Frame" style="position:absolute;left:0;top:0;margin-left:78.721pt;margin-top:513.530pt;width:116.394pt;height:16.493pt;z-index:130;mso-position-horizontal-relative:page;mso-position-vertical-relative:page;mso-wrap-style:none" filled="t" fillcolor="#FFFFFF" stroked="t" strokecolor="#E4E4E7" strokeweight="0.37pt">
    </v:rect>
        </w:pict>
      </w:r>
      <w:r>
        <w:pict>
          <v:rect id="s_5_130" alt="7:696" o:title="Frame" style="position:absolute;left:0;top:0;margin-left:196.615pt;margin-top:513.530pt;width:116.394pt;height:16.493pt;z-index:131;mso-position-horizontal-relative:page;mso-position-vertical-relative:page;mso-wrap-style:none" filled="t" fillcolor="#FCA5A5" stroked="t" strokecolor="#E4E4E7" strokeweight="0.37pt">
    </v:rect>
        </w:pict>
      </w:r>
      <w:r>
        <w:pict>
          <v:rect id="s_5_131" alt="7:697" o:title="2" style="position:absolute;left:0;top:0;margin-left:252.563pt;margin-top:513.530pt;width:4.498pt;height:16.493pt;z-index:132;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2</w:t>
                  </w:r>
                </w:p>
              </w:txbxContent>
            </v:textbox>
          </v:rect>
        </w:pict>
      </w:r>
      <w:r>
        <w:pict>
          <v:rect id="s_5_132" alt="7:698" o:title="Frame" style="position:absolute;left:0;top:0;margin-left:314.509pt;margin-top:513.530pt;width:116.394pt;height:16.493pt;z-index:133;mso-position-horizontal-relative:page;mso-position-vertical-relative:page;mso-wrap-style:none" filled="t" fillcolor="#FCA5A5" stroked="t" strokecolor="#E4E4E7" strokeweight="0.37pt">
    </v:rect>
        </w:pict>
      </w:r>
      <w:r>
        <w:pict>
          <v:rect id="s_5_133" alt="7:699" o:title="2" style="position:absolute;left:0;top:0;margin-left:370.457pt;margin-top:513.530pt;width:4.498pt;height:16.493pt;z-index:13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2</w:t>
                  </w:r>
                </w:p>
              </w:txbxContent>
            </v:textbox>
          </v:rect>
        </w:pict>
      </w:r>
      <w:r>
        <w:pict>
          <v:rect id="s_5_134" alt="7:700" o:title="Frame" style="position:absolute;left:0;top:0;margin-left:432.403pt;margin-top:513.530pt;width:116.394pt;height:16.493pt;z-index:135;mso-position-horizontal-relative:page;mso-position-vertical-relative:page;mso-wrap-style:none" filled="t" fillcolor="#FCA5A5" stroked="t" strokecolor="#E4E4E7" strokeweight="0.37pt">
    </v:rect>
        </w:pict>
      </w:r>
      <w:r>
        <w:pict>
          <v:rect id="s_5_135" alt="7:701" o:title="2" style="position:absolute;left:0;top:0;margin-left:488.351pt;margin-top:513.530pt;width:4.498pt;height:16.493pt;z-index:13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2</w:t>
                  </w:r>
                </w:p>
              </w:txbxContent>
            </v:textbox>
          </v:rect>
        </w:pict>
      </w:r>
      <w:r>
        <w:pict>
          <v:rect id="s_5_136" alt="7:703" o:title="Frame" style="position:absolute;left:0;top:0;margin-left:78.721pt;margin-top:531.523pt;width:116.394pt;height:16.493pt;z-index:137;mso-position-horizontal-relative:page;mso-position-vertical-relative:page;mso-wrap-style:none" filled="t" fillcolor="#FFFFFF" stroked="t" strokecolor="#E4E4E7" strokeweight="0.37pt">
    </v:rect>
        </w:pict>
      </w:r>
      <w:r>
        <w:pict>
          <v:rect id="s_5_137" alt="7:704" o:title="Frame" style="position:absolute;left:0;top:0;margin-left:196.615pt;margin-top:531.523pt;width:116.394pt;height:16.493pt;z-index:138;mso-position-horizontal-relative:page;mso-position-vertical-relative:page;mso-wrap-style:none" filled="t" fillcolor="#FEE2E2" stroked="t" strokecolor="#E4E4E7" strokeweight="0.37pt">
    </v:rect>
        </w:pict>
      </w:r>
      <w:r>
        <w:pict>
          <v:rect id="s_5_138" alt="7:705" o:title="1" style="position:absolute;left:0;top:0;margin-left:252.563pt;margin-top:531.523pt;width:4.498pt;height:16.493pt;z-index:13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1</w:t>
                  </w:r>
                </w:p>
              </w:txbxContent>
            </v:textbox>
          </v:rect>
        </w:pict>
      </w:r>
      <w:r>
        <w:pict>
          <v:rect id="s_5_139" alt="7:706" o:title="Frame" style="position:absolute;left:0;top:0;margin-left:314.509pt;margin-top:531.523pt;width:116.394pt;height:16.493pt;z-index:140;mso-position-horizontal-relative:page;mso-position-vertical-relative:page;mso-wrap-style:none" filled="t" fillcolor="#FEE2E2" stroked="t" strokecolor="#E4E4E7" strokeweight="0.37pt">
    </v:rect>
        </w:pict>
      </w:r>
      <w:r>
        <w:pict>
          <v:rect id="s_5_140" alt="7:707" o:title="1" style="position:absolute;left:0;top:0;margin-left:370.457pt;margin-top:531.523pt;width:4.498pt;height:16.493pt;z-index:14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1</w:t>
                  </w:r>
                </w:p>
              </w:txbxContent>
            </v:textbox>
          </v:rect>
        </w:pict>
      </w:r>
      <w:r>
        <w:pict>
          <v:rect id="s_5_141" alt="7:708" o:title="Frame" style="position:absolute;left:0;top:0;margin-left:432.403pt;margin-top:531.523pt;width:116.394pt;height:16.493pt;z-index:142;mso-position-horizontal-relative:page;mso-position-vertical-relative:page;mso-wrap-style:none" filled="t" fillcolor="#F87171" stroked="t" strokecolor="#E4E4E7" strokeweight="0.37pt">
    </v:rect>
        </w:pict>
      </w:r>
      <w:r>
        <w:pict>
          <v:rect id="s_5_142" alt="7:709" o:title="3" style="position:absolute;left:0;top:0;margin-left:488.351pt;margin-top:531.523pt;width:4.498pt;height:16.493pt;z-index:14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3</w:t>
                  </w:r>
                </w:p>
              </w:txbxContent>
            </v:textbox>
          </v:rect>
        </w:pict>
      </w:r>
      <w:r>
        <w:pict>
          <v:rect id="s_5_143" alt="7:711" o:title="Frame" style="position:absolute;left:0;top:0;margin-left:78.721pt;margin-top:549.515pt;width:116.394pt;height:16.493pt;z-index:144;mso-position-horizontal-relative:page;mso-position-vertical-relative:page;mso-wrap-style:none" filled="t" fillcolor="#FFFFFF" stroked="t" strokecolor="#E4E4E7" strokeweight="0.37pt">
    </v:rect>
        </w:pict>
      </w:r>
      <w:r>
        <w:pict>
          <v:rect id="s_5_144" alt="7:712" o:title="Frame" style="position:absolute;left:0;top:0;margin-left:196.615pt;margin-top:549.515pt;width:116.394pt;height:16.493pt;z-index:145;mso-position-horizontal-relative:page;mso-position-vertical-relative:page;mso-wrap-style:none" filled="t" fillcolor="#FFFFFF" stroked="t" strokecolor="#E4E4E7" strokeweight="0.37pt">
    </v:rect>
        </w:pict>
      </w:r>
      <w:r>
        <w:pict>
          <v:rect id="s_5_145" alt="7:713" o:title="Frame" style="position:absolute;left:0;top:0;margin-left:314.509pt;margin-top:549.515pt;width:116.394pt;height:16.493pt;z-index:146;mso-position-horizontal-relative:page;mso-position-vertical-relative:page;mso-wrap-style:none" filled="t" fillcolor="#FEE2E2" stroked="t" strokecolor="#E4E4E7" strokeweight="0.37pt">
    </v:rect>
        </w:pict>
      </w:r>
      <w:r>
        <w:pict>
          <v:rect id="s_5_146" alt="7:714" o:title="1" style="position:absolute;left:0;top:0;margin-left:370.457pt;margin-top:549.515pt;width:4.498pt;height:16.493pt;z-index:14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1</w:t>
                  </w:r>
                </w:p>
              </w:txbxContent>
            </v:textbox>
          </v:rect>
        </w:pict>
      </w:r>
      <w:r>
        <w:pict>
          <v:rect id="s_5_147" alt="7:715" o:title="Frame" style="position:absolute;left:0;top:0;margin-left:432.403pt;margin-top:549.515pt;width:116.394pt;height:16.493pt;z-index:148;mso-position-horizontal-relative:page;mso-position-vertical-relative:page;mso-wrap-style:none" filled="t" fillcolor="#FFFFFF" stroked="t" strokecolor="#E4E4E7" strokeweight="0.37pt">
    </v:rect>
        </w:pict>
      </w:r>
      <w:r>
        <w:pict>
          <v:rect id="s_5_148" alt="7:717" o:title="Frame" style="position:absolute;left:0;top:0;margin-left:78.721pt;margin-top:567.507pt;width:116.394pt;height:16.493pt;z-index:149;mso-position-horizontal-relative:page;mso-position-vertical-relative:page;mso-wrap-style:none" filled="t" fillcolor="#FFFFFF" stroked="t" strokecolor="#E4E4E7" strokeweight="0.37pt">
    </v:rect>
        </w:pict>
      </w:r>
      <w:r>
        <w:pict>
          <v:rect id="s_5_149" alt="7:718" o:title="Frame" style="position:absolute;left:0;top:0;margin-left:196.615pt;margin-top:567.507pt;width:116.394pt;height:16.493pt;z-index:150;mso-position-horizontal-relative:page;mso-position-vertical-relative:page;mso-wrap-style:none" filled="t" fillcolor="#FFFFFF" stroked="t" strokecolor="#E4E4E7" strokeweight="0.37pt">
    </v:rect>
        </w:pict>
      </w:r>
      <w:r>
        <w:pict>
          <v:rect id="s_5_150" alt="7:719" o:title="Frame" style="position:absolute;left:0;top:0;margin-left:314.509pt;margin-top:567.507pt;width:116.394pt;height:16.493pt;z-index:151;mso-position-horizontal-relative:page;mso-position-vertical-relative:page;mso-wrap-style:none" filled="t" fillcolor="#FFFFFF" stroked="t" strokecolor="#E4E4E7" strokeweight="0.37pt">
    </v:rect>
        </w:pict>
      </w:r>
      <w:r>
        <w:pict>
          <v:rect id="s_5_151" alt="7:720" o:title="Frame" style="position:absolute;left:0;top:0;margin-left:432.403pt;margin-top:567.507pt;width:116.394pt;height:16.493pt;z-index:152;mso-position-horizontal-relative:page;mso-position-vertical-relative:page;mso-wrap-style:none" filled="t" fillcolor="#FFFFFF" stroked="t" strokecolor="#E4E4E7" strokeweight="0.37pt">
    </v:rect>
        </w:pict>
      </w:r>
      <w:r>
        <w:pict>
          <v:roundrect id="s_5_152" alt="7:721" o:title="Frame" style="position:absolute;left:0;top:0;margin-left:35.987pt;margin-top:609.489pt;width:523.307pt;height:27.738pt;z-index:153;mso-position-horizontal-relative:page;mso-position-vertical-relative:page;mso-wrap-style:none" filled="t" fillcolor="#F3F1EA" stroked="f" arcsize="0.162">
    </v:roundrect>
        </w:pict>
      </w:r>
      <w:r>
        <w:pict>
          <v:rect id="s_5_153" alt="7:722" o:title="균열 집중도 색상 범례" style="position:absolute;left:0;top:0;margin-left:44.983pt;margin-top:609.489pt;width:73.473pt;height:27.738pt;z-index:15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6"/>
                      <w:szCs w:val="16"/>
                      <w:color w:val="52525B"/>
                      <w:b/>
                    </w:rPr>
                    <w:t xml:space="preserve">균열 집중도 색상 범례</w:t>
                  </w:r>
                </w:p>
              </w:txbxContent>
            </v:textbox>
          </v:rect>
        </w:pict>
      </w:r>
      <w:r>
        <w:pict>
          <v:rect id="s_5_154" alt="7:724" o:title="낮음" style="position:absolute;left:0;top:0;margin-left:419.095pt;margin-top:618.860pt;width:14.245pt;height:8.996pt;z-index:15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71717A"/>
                    </w:rPr>
                    <w:t xml:space="preserve">낮음</w:t>
                  </w:r>
                </w:p>
              </w:txbxContent>
            </v:textbox>
          </v:rect>
        </w:pict>
      </w:r>
      <w:r>
        <w:pict>
          <v:rect id="s_5_155" alt="7:726" o:title="Rectangle" style="position:absolute;left:0;top:0;margin-left:439.338pt;margin-top:618.860pt;width:11.996pt;height:8.996pt;z-index:156;mso-position-horizontal-relative:page;mso-position-vertical-relative:page;mso-wrap-style:none" filled="t" fillcolor="#FFFFFF" stroked="t" strokecolor="#E4E4E7" strokeweight="0.37pt">
    </v:rect>
        </w:pict>
      </w:r>
      <w:r>
        <w:pict>
          <v:rect id="s_5_156" alt="7:727" o:title="Rectangle" style="position:absolute;left:0;top:0;margin-left:452.083pt;margin-top:618.860pt;width:11.996pt;height:8.996pt;z-index:157;mso-position-horizontal-relative:page;mso-position-vertical-relative:page;mso-wrap-style:none" filled="t" fillcolor="#FEE2E2" stroked="t" strokecolor="#E4E4E7" strokeweight="0.37pt">
    </v:rect>
        </w:pict>
      </w:r>
      <w:r>
        <w:pict>
          <v:rect id="s_5_157" alt="7:728" o:title="Rectangle" style="position:absolute;left:0;top:0;margin-left:464.828pt;margin-top:618.860pt;width:11.996pt;height:8.996pt;z-index:158;mso-position-horizontal-relative:page;mso-position-vertical-relative:page;mso-wrap-style:none" filled="t" fillcolor="#FCA5A5" stroked="t" strokecolor="#E4E4E7" strokeweight="0.37pt">
    </v:rect>
        </w:pict>
      </w:r>
      <w:r>
        <w:pict>
          <v:rect id="s_5_158" alt="7:729" o:title="Rectangle" style="position:absolute;left:0;top:0;margin-left:477.574pt;margin-top:618.860pt;width:11.996pt;height:8.996pt;z-index:159;mso-position-horizontal-relative:page;mso-position-vertical-relative:page;mso-wrap-style:none" filled="t" fillcolor="#F87171" stroked="t" strokecolor="#E4E4E7" strokeweight="0.37pt">
    </v:rect>
        </w:pict>
      </w:r>
      <w:r>
        <w:pict>
          <v:rect id="s_5_159" alt="7:730" o:title="Rectangle" style="position:absolute;left:0;top:0;margin-left:490.319pt;margin-top:618.860pt;width:11.996pt;height:8.996pt;z-index:160;mso-position-horizontal-relative:page;mso-position-vertical-relative:page;mso-wrap-style:none" filled="t" fillcolor="#EF4444" stroked="t" strokecolor="#E4E4E7" strokeweight="0.37pt">
    </v:rect>
        </w:pict>
      </w:r>
      <w:r>
        <w:pict>
          <v:rect id="s_5_160" alt="7:731" o:title="Rectangle" style="position:absolute;left:0;top:0;margin-left:503.064pt;margin-top:618.860pt;width:11.996pt;height:8.996pt;z-index:161;mso-position-horizontal-relative:page;mso-position-vertical-relative:page;mso-wrap-style:none" filled="t" fillcolor="#B91C1C" stroked="t" strokecolor="#E4E4E7" strokeweight="0.37pt">
    </v:rect>
        </w:pict>
      </w:r>
      <w:r>
        <w:pict>
          <v:rect id="s_5_161" alt="7:732" o:title="매우 높음" style="position:absolute;left:0;top:0;margin-left:521.057pt;margin-top:618.860pt;width:29.239pt;height:8.996pt;z-index:16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71717A"/>
                    </w:rPr>
                    <w:t xml:space="preserve">매우 높음</w:t>
                  </w:r>
                </w:p>
              </w:txbxContent>
            </v:textbox>
          </v:rect>
        </w:pict>
      </w:r>
      <w:r>
        <w:pict>
          <v:line id="s_5_162" alt="7:733_t" o:title="PageFooter_top" from="35.987pt,784.165pt" to="559.293pt,784.165pt" style="position:absolute;z-index:163;mso-position-horizontal-relative:page;mso-position-vertical-relative:page" strokecolor="#E4E4E7" strokeweight="0.75pt"/>
        </w:pict>
      </w:r>
      <w:r>
        <w:pict>
          <v:rect id="s_5_163" alt="7:735" o:title="에어레카(AIREKA) · 드론 AI 외벽 균열 진단 · 넥스비전랩 · 펜테크" style="position:absolute;left:0;top:0;margin-left:35.987pt;margin-top:796.160pt;width:215.920pt;height:9.746pt;z-index:16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6"/>
                      <w:szCs w:val="16"/>
                      <w:color w:val="71717A"/>
                    </w:rPr>
                    <w:t xml:space="preserve">에어레카(AIREKA) · 드론 AI 외벽 균열 진단 · 넥스비전랩 · 펜테크</w:t>
                  </w:r>
                </w:p>
              </w:txbxContent>
            </v:textbox>
          </v:rect>
        </w:pict>
      </w:r>
      <w:r>
        <w:pict>
          <v:rect id="s_5_164" alt="7:736" o:title="CONFIDENTIAL · 국토교통부 고시 안전진단 준수" style="position:absolute;left:0;top:0;margin-left:404.850pt;margin-top:796.534pt;width:154.443pt;height:8.996pt;z-index:16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000000"/>
                    </w:rPr>
                    <w:t xml:space="preserve">CONFIDENTIAL · 국토교통부 고시 안전진단 준수</w:t>
                  </w:r>
                </w:p>
              </w:txbxContent>
            </v:textbox>
          </v:rect>
        </w:pict>
      </w:r>
    </w:p>
    <w:p>
      <w:pPr>
        <w:pageBreakBefore/>
        <w:spacing w:before="0" w:after="0" w:line="20" w:lineRule="exact"/>
        <w:autoSpaceDE w:val="0"/>
        <w:autoSpaceDN w:val="0"/>
      </w:pPr>
      <w:r>
        <w:pict>
          <v:rect id="bg_6" style="position:absolute;left:0;top:0;margin-left:0pt;margin-top:0pt;width:595.280pt;height:841.890pt;z-index:0;mso-position-horizontal-relative:page;mso-position-vertical-relative:page;mso-wrap-style:none" filled="t" stroked="f" fillcolor="#FFFFFF"/>
        </w:pict>
      </w:r>
      <w:r>
        <w:pict>
          <v:line id="s_6_0" alt="7:738_b" o:title="page-header_bottom" from="35.987pt,56.976pt" to="559.293pt,56.976pt" style="position:absolute;z-index:1;mso-position-horizontal-relative:page;mso-position-vertical-relative:page" strokecolor="#E4E4E7" strokeweight="0.75pt"/>
        </w:pict>
      </w:r>
      <w:r>
        <w:pict>
          <v:shape id="s_6_1" alt="7:740" o:title="aireka-logo" style="position:absolute;left:0;top:0;margin-left:48.034pt;margin-top:41.982pt;width:35.884pt;height:14.994pt;z-index:2;mso-position-horizontal-relative:page;mso-position-vertical-relative:page;mso-wrap-style:none" filled="f" stroked="f">
            <v:imagedata r:id="rId2" o:title="aireka-logo"/>
          </v:shape>
        </w:pict>
      </w:r>
      <w:r>
        <w:pict>
          <v:rect id="s_6_2" alt="7:741" o:title="외벽 균열 진단 종합보고서" style="position:absolute;left:0;top:0;margin-left:101.962pt;margin-top:41.982pt;width:96.714pt;height:14.994pt;z-index: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9CA3AF"/>
                    </w:rPr>
                    <w:t xml:space="preserve">외벽 균열 진단 종합보고서</w:t>
                  </w:r>
                </w:p>
              </w:txbxContent>
            </v:textbox>
          </v:rect>
        </w:pict>
      </w:r>
      <w:r>
        <w:pict>
          <v:line id="s_6_3" alt="7:743_b" o:title="section-title-container_bottom" from="35.987pt,101.207pt" to="559.293pt,101.207pt" style="position:absolute;z-index:4;mso-position-horizontal-relative:page;mso-position-vertical-relative:page" strokecolor="#2A3D80" strokeweight="1.50pt"/>
        </w:pict>
      </w:r>
      <w:r>
        <w:pict>
          <v:rect id="s_6_4" alt="7:744" o:title="6. 위험균열 Top 15" style="position:absolute;left:0;top:0;margin-left:35.987pt;margin-top:74.968pt;width:119.956pt;height:20.241pt;z-index: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30"/>
                      <w:szCs w:val="30"/>
                      <w:color w:val="2A3D80"/>
                      <w:b/>
                    </w:rPr>
                    <w:t xml:space="preserve">6. 위험균열 Top 15</w:t>
                  </w:r>
                </w:p>
              </w:txbxContent>
            </v:textbox>
          </v:rect>
        </w:pict>
      </w:r>
      <w:r>
        <w:pict>
          <v:roundrect id="s_6_5" alt="7:746" o:title="top-15-table" style="position:absolute;left:0;top:0;margin-left:35.987pt;margin-top:119.199pt;width:523.307pt;height:198.665pt;z-index:6;mso-position-horizontal-relative:page;mso-position-vertical-relative:page;mso-wrap-style:none" filled="f" stroked="t" strokecolor="#E5E7EB" strokeweight="0.75pt" arcsize="0.015">
    </v:roundrect>
        </w:pict>
      </w:r>
      <w:r>
        <w:pict>
          <v:rect id="s_6_6" alt="7:747" o:title="table-header" style="position:absolute;left:0;top:0;margin-left:35.987pt;margin-top:119.199pt;width:523.307pt;height:26.239pt;z-index:7;mso-position-horizontal-relative:page;mso-position-vertical-relative:page;mso-wrap-style:none" filled="t" fillcolor="#F3F1EA" stroked="f">
    </v:rect>
        </w:pict>
      </w:r>
      <w:r>
        <w:pict>
          <v:rect id="s_6_7" alt="7:748" o:title="순위" style="position:absolute;left:0;top:0;margin-left:47.982pt;margin-top:119.199pt;width:37.486pt;height:26.239pt;z-index:8;mso-position-horizontal-relative:page;mso-position-vertical-relative:page;mso-wrap-style:none" filled="f" stroked="f">
            <v:textbox style="mso-fit-shape-to-text:f;mso-next-textbox:none;v-text-anchor:middle" inset="0.00pt,0.00pt,0.00pt,0.00pt">
              <w:txbxContent>
                <w:p>
                  <w:pPr>
                    <w:jc w:val="center"/>
                    <w:spacing w:before="0" w:after="0" w:line="240" w:lineRule="auto"/>
                    <w:contextualSpacing w:val="0"/>
                    <w:autoSpaceDE w:val="0"/>
                    <w:autoSpaceDN w:val="0"/>
                  </w:pPr>
                  <w:r>
                    <w:rPr>
                      <w:rFonts w:ascii="Manrope" w:hAnsi="Manrope" w:eastAsia="맑은 고딕" w:cs="Manrope"/>
                      <w:sz w:val="16"/>
                      <w:szCs w:val="16"/>
                      <w:color w:val="1E2229"/>
                      <w:b/>
                    </w:rPr>
                    <w:t xml:space="preserve">순위</w:t>
                  </w:r>
                </w:p>
              </w:txbxContent>
            </v:textbox>
          </v:rect>
        </w:pict>
      </w:r>
      <w:r>
        <w:pict>
          <v:rect id="s_6_8" alt="7:749" o:title="동" style="position:absolute;left:0;top:0;margin-left:85.468pt;margin-top:119.199pt;width:74.972pt;height:26.239pt;z-index: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동</w:t>
                  </w:r>
                </w:p>
              </w:txbxContent>
            </v:textbox>
          </v:rect>
        </w:pict>
      </w:r>
      <w:r>
        <w:pict>
          <v:rect id="s_6_9" alt="7:750" o:title="위치 (층·면)" style="position:absolute;left:0;top:0;margin-left:160.441pt;margin-top:119.199pt;width:112.458pt;height:26.239pt;z-index:10;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위치 (층·면)</w:t>
                  </w:r>
                </w:p>
              </w:txbxContent>
            </v:textbox>
          </v:rect>
        </w:pict>
      </w:r>
      <w:r>
        <w:pict>
          <v:rect id="s_6_10" alt="7:752" o:title="폭 (cm)" style="position:absolute;left:0;top:0;margin-left:272.899pt;margin-top:119.199pt;width:89.967pt;height:26.239pt;z-index:11;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Manrope" w:hAnsi="Manrope" w:eastAsia="맑은 고딕" w:cs="Manrope"/>
                      <w:sz w:val="16"/>
                      <w:szCs w:val="16"/>
                      <w:color w:val="1E2229"/>
                      <w:b/>
                    </w:rPr>
                    <w:t xml:space="preserve">폭 (cm)</w:t>
                  </w:r>
                </w:p>
              </w:txbxContent>
            </v:textbox>
          </v:rect>
        </w:pict>
      </w:r>
      <w:r>
        <w:pict>
          <v:rect id="s_6_11" alt="7:753" o:title="길이 (cm)" style="position:absolute;left:0;top:0;margin-left:362.866pt;margin-top:119.199pt;width:184.432pt;height:26.239pt;z-index:12;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Manrope" w:hAnsi="Manrope" w:eastAsia="맑은 고딕" w:cs="Manrope"/>
                      <w:sz w:val="16"/>
                      <w:szCs w:val="16"/>
                      <w:color w:val="1E2229"/>
                      <w:b/>
                    </w:rPr>
                    <w:t xml:space="preserve">길이 (cm)</w:t>
                  </w:r>
                </w:p>
              </w:txbxContent>
            </v:textbox>
          </v:rect>
        </w:pict>
      </w:r>
      <w:r>
        <w:pict>
          <v:rect id="s_6_12" alt="7:754" o:title="table-row-1" style="position:absolute;left:0;top:0;margin-left:35.987pt;margin-top:145.438pt;width:523.307pt;height:28.488pt;z-index:13;mso-position-horizontal-relative:page;mso-position-vertical-relative:page;mso-wrap-style:none" filled="f" stroked="t" strokecolor="#E5E7EB" strokeweight="0.75pt">
    </v:rect>
        </w:pict>
      </w:r>
      <w:r>
        <w:pict>
          <v:roundrect id="s_6_13" alt="7:756" o:title="Frame" style="position:absolute;left:0;top:0;margin-left:60.353pt;margin-top:152.935pt;width:12.745pt;height:13.494pt;z-index:14;mso-position-horizontal-relative:page;mso-position-vertical-relative:page;mso-wrap-style:none" filled="t" fillcolor="#DC2626" stroked="f" arcsize="0.176">
    </v:roundrect>
        </w:pict>
      </w:r>
      <w:r>
        <w:pict>
          <v:rect id="s_6_14" alt="7:757" o:title="1" style="position:absolute;left:0;top:0;margin-left:64.851pt;margin-top:152.935pt;width:3.749pt;height:13.494pt;z-index:15;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5"/>
                      <w:szCs w:val="15"/>
                      <w:color w:val="FFFFFF"/>
                      <w:b/>
                    </w:rPr>
                    <w:t xml:space="preserve">1</w:t>
                  </w:r>
                </w:p>
              </w:txbxContent>
            </v:textbox>
          </v:rect>
        </w:pict>
      </w:r>
      <w:r>
        <w:pict>
          <v:rect id="s_6_15" alt="7:758" o:title="109동" style="position:absolute;left:0;top:0;margin-left:85.468pt;margin-top:145.438pt;width:74.972pt;height:28.488pt;z-index:1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1E2229"/>
                      <w:b/>
                    </w:rPr>
                    <w:t xml:space="preserve">109동</w:t>
                  </w:r>
                </w:p>
              </w:txbxContent>
            </v:textbox>
          </v:rect>
        </w:pict>
      </w:r>
      <w:r>
        <w:pict>
          <v:rect id="s_6_16" alt="7:759" o:title="5층 A면" style="position:absolute;left:0;top:0;margin-left:160.441pt;margin-top:145.438pt;width:112.458pt;height:28.488pt;z-index:1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1E2229"/>
                    </w:rPr>
                    <w:t xml:space="preserve">5층 A면</w:t>
                  </w:r>
                </w:p>
              </w:txbxContent>
            </v:textbox>
          </v:rect>
        </w:pict>
      </w:r>
      <w:r>
        <w:pict>
          <v:rect id="s_6_17" alt="7:761" o:title="0.82" style="position:absolute;left:0;top:0;margin-left:272.899pt;margin-top:145.438pt;width:89.967pt;height:28.488pt;z-index:18;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Manrope" w:hAnsi="Manrope" w:eastAsia="맑은 고딕" w:cs="Manrope"/>
                      <w:sz w:val="18"/>
                      <w:szCs w:val="18"/>
                      <w:color w:val="1E2229"/>
                      <w:b/>
                    </w:rPr>
                    <w:t xml:space="preserve">0.82</w:t>
                  </w:r>
                </w:p>
              </w:txbxContent>
            </v:textbox>
          </v:rect>
        </w:pict>
      </w:r>
      <w:r>
        <w:pict>
          <v:rect id="s_6_18" alt="7:762" o:title="45.3" style="position:absolute;left:0;top:0;margin-left:362.866pt;margin-top:145.438pt;width:184.432pt;height:28.488pt;z-index:19;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Manrope" w:hAnsi="Manrope" w:eastAsia="맑은 고딕" w:cs="Manrope"/>
                      <w:sz w:val="18"/>
                      <w:szCs w:val="18"/>
                      <w:color w:val="1E2229"/>
                    </w:rPr>
                    <w:t xml:space="preserve">45.3</w:t>
                  </w:r>
                </w:p>
              </w:txbxContent>
            </v:textbox>
          </v:rect>
        </w:pict>
      </w:r>
      <w:r>
        <w:pict>
          <v:rect id="s_6_19" alt="7:763" o:title="table-row-2" style="position:absolute;left:0;top:0;margin-left:35.987pt;margin-top:173.926pt;width:523.307pt;height:28.488pt;z-index:20;mso-position-horizontal-relative:page;mso-position-vertical-relative:page;mso-wrap-style:none" filled="f" stroked="t" strokecolor="#E5E7EB" strokeweight="0.75pt">
    </v:rect>
        </w:pict>
      </w:r>
      <w:r>
        <w:pict>
          <v:roundrect id="s_6_20" alt="7:765" o:title="Frame" style="position:absolute;left:0;top:0;margin-left:59.978pt;margin-top:181.422pt;width:13.495pt;height:13.494pt;z-index:21;mso-position-horizontal-relative:page;mso-position-vertical-relative:page;mso-wrap-style:none" filled="t" fillcolor="#DC2626" stroked="f" arcsize="0.167">
    </v:roundrect>
        </w:pict>
      </w:r>
      <w:r>
        <w:pict>
          <v:rect id="s_6_21" alt="7:766" o:title="2" style="position:absolute;left:0;top:0;margin-left:64.476pt;margin-top:181.422pt;width:4.498pt;height:13.494pt;z-index:22;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5"/>
                      <w:szCs w:val="15"/>
                      <w:color w:val="FFFFFF"/>
                      <w:b/>
                    </w:rPr>
                    <w:t xml:space="preserve">2</w:t>
                  </w:r>
                </w:p>
              </w:txbxContent>
            </v:textbox>
          </v:rect>
        </w:pict>
      </w:r>
      <w:r>
        <w:pict>
          <v:rect id="s_6_22" alt="7:767" o:title="108동" style="position:absolute;left:0;top:0;margin-left:85.468pt;margin-top:173.926pt;width:74.972pt;height:28.488pt;z-index:2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1E2229"/>
                      <w:b/>
                    </w:rPr>
                    <w:t xml:space="preserve">108동</w:t>
                  </w:r>
                </w:p>
              </w:txbxContent>
            </v:textbox>
          </v:rect>
        </w:pict>
      </w:r>
      <w:r>
        <w:pict>
          <v:rect id="s_6_23" alt="7:768" o:title="3층 B면" style="position:absolute;left:0;top:0;margin-left:160.441pt;margin-top:173.926pt;width:112.458pt;height:28.488pt;z-index:2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1E2229"/>
                    </w:rPr>
                    <w:t xml:space="preserve">3층 B면</w:t>
                  </w:r>
                </w:p>
              </w:txbxContent>
            </v:textbox>
          </v:rect>
        </w:pict>
      </w:r>
      <w:r>
        <w:pict>
          <v:rect id="s_6_24" alt="7:770" o:title="0.71" style="position:absolute;left:0;top:0;margin-left:272.899pt;margin-top:173.926pt;width:89.967pt;height:28.488pt;z-index:25;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Manrope" w:hAnsi="Manrope" w:eastAsia="맑은 고딕" w:cs="Manrope"/>
                      <w:sz w:val="18"/>
                      <w:szCs w:val="18"/>
                      <w:color w:val="1E2229"/>
                      <w:b/>
                    </w:rPr>
                    <w:t xml:space="preserve">0.71</w:t>
                  </w:r>
                </w:p>
              </w:txbxContent>
            </v:textbox>
          </v:rect>
        </w:pict>
      </w:r>
      <w:r>
        <w:pict>
          <v:rect id="s_6_25" alt="7:771" o:title="38.7" style="position:absolute;left:0;top:0;margin-left:362.866pt;margin-top:173.926pt;width:184.432pt;height:28.488pt;z-index:26;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Manrope" w:hAnsi="Manrope" w:eastAsia="맑은 고딕" w:cs="Manrope"/>
                      <w:sz w:val="18"/>
                      <w:szCs w:val="18"/>
                      <w:color w:val="1E2229"/>
                    </w:rPr>
                    <w:t xml:space="preserve">38.7</w:t>
                  </w:r>
                </w:p>
              </w:txbxContent>
            </v:textbox>
          </v:rect>
        </w:pict>
      </w:r>
      <w:r>
        <w:pict>
          <v:rect id="s_6_26" alt="7:772" o:title="table-row-3" style="position:absolute;left:0;top:0;margin-left:35.987pt;margin-top:202.413pt;width:523.307pt;height:28.488pt;z-index:27;mso-position-horizontal-relative:page;mso-position-vertical-relative:page;mso-wrap-style:none" filled="f" stroked="t" strokecolor="#E5E7EB" strokeweight="0.75pt">
    </v:rect>
        </w:pict>
      </w:r>
      <w:r>
        <w:pict>
          <v:roundrect id="s_6_27" alt="7:774" o:title="Frame" style="position:absolute;left:0;top:0;margin-left:59.978pt;margin-top:209.910pt;width:13.495pt;height:13.494pt;z-index:28;mso-position-horizontal-relative:page;mso-position-vertical-relative:page;mso-wrap-style:none" filled="t" fillcolor="#DC2626" stroked="f" arcsize="0.167">
    </v:roundrect>
        </w:pict>
      </w:r>
      <w:r>
        <w:pict>
          <v:rect id="s_6_28" alt="7:775" o:title="3" style="position:absolute;left:0;top:0;margin-left:64.476pt;margin-top:209.910pt;width:4.498pt;height:13.494pt;z-index:2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5"/>
                      <w:szCs w:val="15"/>
                      <w:color w:val="FFFFFF"/>
                      <w:b/>
                    </w:rPr>
                    <w:t xml:space="preserve">3</w:t>
                  </w:r>
                </w:p>
              </w:txbxContent>
            </v:textbox>
          </v:rect>
        </w:pict>
      </w:r>
      <w:r>
        <w:pict>
          <v:rect id="s_6_29" alt="7:776" o:title="102동" style="position:absolute;left:0;top:0;margin-left:85.468pt;margin-top:202.413pt;width:74.972pt;height:28.488pt;z-index:30;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1E2229"/>
                      <w:b/>
                    </w:rPr>
                    <w:t xml:space="preserve">102동</w:t>
                  </w:r>
                </w:p>
              </w:txbxContent>
            </v:textbox>
          </v:rect>
        </w:pict>
      </w:r>
      <w:r>
        <w:pict>
          <v:rect id="s_6_30" alt="7:777" o:title="6층 C면" style="position:absolute;left:0;top:0;margin-left:160.441pt;margin-top:202.413pt;width:112.458pt;height:28.488pt;z-index:3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1E2229"/>
                    </w:rPr>
                    <w:t xml:space="preserve">6층 C면</w:t>
                  </w:r>
                </w:p>
              </w:txbxContent>
            </v:textbox>
          </v:rect>
        </w:pict>
      </w:r>
      <w:r>
        <w:pict>
          <v:rect id="s_6_31" alt="7:779" o:title="0.65" style="position:absolute;left:0;top:0;margin-left:272.899pt;margin-top:202.413pt;width:89.967pt;height:28.488pt;z-index:32;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Manrope" w:hAnsi="Manrope" w:eastAsia="맑은 고딕" w:cs="Manrope"/>
                      <w:sz w:val="18"/>
                      <w:szCs w:val="18"/>
                      <w:color w:val="1E2229"/>
                      <w:b/>
                    </w:rPr>
                    <w:t xml:space="preserve">0.65</w:t>
                  </w:r>
                </w:p>
              </w:txbxContent>
            </v:textbox>
          </v:rect>
        </w:pict>
      </w:r>
      <w:r>
        <w:pict>
          <v:rect id="s_6_32" alt="7:780" o:title="52.1" style="position:absolute;left:0;top:0;margin-left:362.866pt;margin-top:202.413pt;width:184.432pt;height:28.488pt;z-index:33;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Manrope" w:hAnsi="Manrope" w:eastAsia="맑은 고딕" w:cs="Manrope"/>
                      <w:sz w:val="18"/>
                      <w:szCs w:val="18"/>
                      <w:color w:val="1E2229"/>
                    </w:rPr>
                    <w:t xml:space="preserve">52.1</w:t>
                  </w:r>
                </w:p>
              </w:txbxContent>
            </v:textbox>
          </v:rect>
        </w:pict>
      </w:r>
      <w:r>
        <w:pict>
          <v:rect id="s_6_33" alt="7:781" o:title="table-row-4" style="position:absolute;left:0;top:0;margin-left:35.987pt;margin-top:230.901pt;width:523.307pt;height:28.488pt;z-index:34;mso-position-horizontal-relative:page;mso-position-vertical-relative:page;mso-wrap-style:none" filled="f" stroked="t" strokecolor="#E5E7EB" strokeweight="0.75pt">
    </v:rect>
        </w:pict>
      </w:r>
      <w:r>
        <w:pict>
          <v:roundrect id="s_6_34" alt="7:783" o:title="Frame" style="position:absolute;left:0;top:0;margin-left:59.603pt;margin-top:238.398pt;width:14.245pt;height:13.494pt;z-index:35;mso-position-horizontal-relative:page;mso-position-vertical-relative:page;mso-wrap-style:none" filled="t" fillcolor="#6B7280" stroked="f" arcsize="0.167">
    </v:roundrect>
        </w:pict>
      </w:r>
      <w:r>
        <w:pict>
          <v:rect id="s_6_35" alt="7:784" o:title="4" style="position:absolute;left:0;top:0;margin-left:64.101pt;margin-top:238.398pt;width:5.248pt;height:13.494pt;z-index:3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5"/>
                      <w:szCs w:val="15"/>
                      <w:color w:val="FFFFFF"/>
                      <w:b/>
                    </w:rPr>
                    <w:t xml:space="preserve">4</w:t>
                  </w:r>
                </w:p>
              </w:txbxContent>
            </v:textbox>
          </v:rect>
        </w:pict>
      </w:r>
      <w:r>
        <w:pict>
          <v:rect id="s_6_36" alt="7:785" o:title="109동" style="position:absolute;left:0;top:0;margin-left:85.468pt;margin-top:230.901pt;width:74.972pt;height:28.488pt;z-index:3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1E2229"/>
                      <w:b/>
                    </w:rPr>
                    <w:t xml:space="preserve">109동</w:t>
                  </w:r>
                </w:p>
              </w:txbxContent>
            </v:textbox>
          </v:rect>
        </w:pict>
      </w:r>
      <w:r>
        <w:pict>
          <v:rect id="s_6_37" alt="7:786" o:title="4층 A면" style="position:absolute;left:0;top:0;margin-left:160.441pt;margin-top:230.901pt;width:112.458pt;height:28.488pt;z-index:38;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1E2229"/>
                    </w:rPr>
                    <w:t xml:space="preserve">4층 A면</w:t>
                  </w:r>
                </w:p>
              </w:txbxContent>
            </v:textbox>
          </v:rect>
        </w:pict>
      </w:r>
      <w:r>
        <w:pict>
          <v:rect id="s_6_38" alt="7:788" o:title="0.61" style="position:absolute;left:0;top:0;margin-left:272.899pt;margin-top:230.901pt;width:89.967pt;height:28.488pt;z-index:39;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Manrope" w:hAnsi="Manrope" w:eastAsia="맑은 고딕" w:cs="Manrope"/>
                      <w:sz w:val="18"/>
                      <w:szCs w:val="18"/>
                      <w:color w:val="1E2229"/>
                      <w:b/>
                    </w:rPr>
                    <w:t xml:space="preserve">0.61</w:t>
                  </w:r>
                </w:p>
              </w:txbxContent>
            </v:textbox>
          </v:rect>
        </w:pict>
      </w:r>
      <w:r>
        <w:pict>
          <v:rect id="s_6_39" alt="7:789" o:title="33.4" style="position:absolute;left:0;top:0;margin-left:362.866pt;margin-top:230.901pt;width:184.432pt;height:28.488pt;z-index:40;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Manrope" w:hAnsi="Manrope" w:eastAsia="맑은 고딕" w:cs="Manrope"/>
                      <w:sz w:val="18"/>
                      <w:szCs w:val="18"/>
                      <w:color w:val="1E2229"/>
                    </w:rPr>
                    <w:t xml:space="preserve">33.4</w:t>
                  </w:r>
                </w:p>
              </w:txbxContent>
            </v:textbox>
          </v:rect>
        </w:pict>
      </w:r>
      <w:r>
        <w:pict>
          <v:rect id="s_6_40" alt="7:790" o:title="table-row-5" style="position:absolute;left:0;top:0;margin-left:35.987pt;margin-top:259.389pt;width:523.307pt;height:28.488pt;z-index:41;mso-position-horizontal-relative:page;mso-position-vertical-relative:page;mso-wrap-style:none" filled="f" stroked="t" strokecolor="#E5E7EB" strokeweight="0.75pt">
    </v:rect>
        </w:pict>
      </w:r>
      <w:r>
        <w:pict>
          <v:roundrect id="s_6_41" alt="7:792" o:title="Frame" style="position:absolute;left:0;top:0;margin-left:59.978pt;margin-top:266.886pt;width:13.495pt;height:13.494pt;z-index:42;mso-position-horizontal-relative:page;mso-position-vertical-relative:page;mso-wrap-style:none" filled="t" fillcolor="#6B7280" stroked="f" arcsize="0.167">
    </v:roundrect>
        </w:pict>
      </w:r>
      <w:r>
        <w:pict>
          <v:rect id="s_6_42" alt="7:793" o:title="5" style="position:absolute;left:0;top:0;margin-left:64.476pt;margin-top:266.886pt;width:4.498pt;height:13.494pt;z-index:4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5"/>
                      <w:szCs w:val="15"/>
                      <w:color w:val="FFFFFF"/>
                      <w:b/>
                    </w:rPr>
                    <w:t xml:space="preserve">5</w:t>
                  </w:r>
                </w:p>
              </w:txbxContent>
            </v:textbox>
          </v:rect>
        </w:pict>
      </w:r>
      <w:r>
        <w:pict>
          <v:rect id="s_6_43" alt="7:794" o:title="108동" style="position:absolute;left:0;top:0;margin-left:85.468pt;margin-top:259.389pt;width:74.972pt;height:28.488pt;z-index:4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1E2229"/>
                      <w:b/>
                    </w:rPr>
                    <w:t xml:space="preserve">108동</w:t>
                  </w:r>
                </w:p>
              </w:txbxContent>
            </v:textbox>
          </v:rect>
        </w:pict>
      </w:r>
      <w:r>
        <w:pict>
          <v:rect id="s_6_44" alt="7:795" o:title="7층 D면" style="position:absolute;left:0;top:0;margin-left:160.441pt;margin-top:259.389pt;width:112.458pt;height:28.488pt;z-index:45;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1E2229"/>
                    </w:rPr>
                    <w:t xml:space="preserve">7층 D면</w:t>
                  </w:r>
                </w:p>
              </w:txbxContent>
            </v:textbox>
          </v:rect>
        </w:pict>
      </w:r>
      <w:r>
        <w:pict>
          <v:rect id="s_6_45" alt="7:797" o:title="0.58" style="position:absolute;left:0;top:0;margin-left:272.899pt;margin-top:259.389pt;width:89.967pt;height:28.488pt;z-index:46;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Manrope" w:hAnsi="Manrope" w:eastAsia="맑은 고딕" w:cs="Manrope"/>
                      <w:sz w:val="18"/>
                      <w:szCs w:val="18"/>
                      <w:color w:val="1E2229"/>
                      <w:b/>
                    </w:rPr>
                    <w:t xml:space="preserve">0.58</w:t>
                  </w:r>
                </w:p>
              </w:txbxContent>
            </v:textbox>
          </v:rect>
        </w:pict>
      </w:r>
      <w:r>
        <w:pict>
          <v:rect id="s_6_46" alt="7:798" o:title="28.9" style="position:absolute;left:0;top:0;margin-left:362.866pt;margin-top:259.389pt;width:184.432pt;height:28.488pt;z-index:47;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Manrope" w:hAnsi="Manrope" w:eastAsia="맑은 고딕" w:cs="Manrope"/>
                      <w:sz w:val="18"/>
                      <w:szCs w:val="18"/>
                      <w:color w:val="1E2229"/>
                    </w:rPr>
                    <w:t xml:space="preserve">28.9</w:t>
                  </w:r>
                </w:p>
              </w:txbxContent>
            </v:textbox>
          </v:rect>
        </w:pict>
      </w:r>
      <w:r>
        <w:pict>
          <v:rect id="s_6_47" alt="7:799" o:title="table-summary-row" style="position:absolute;left:0;top:0;margin-left:35.987pt;margin-top:287.877pt;width:523.307pt;height:29.987pt;z-index:48;mso-position-horizontal-relative:page;mso-position-vertical-relative:page;mso-wrap-style:none" filled="t" fillcolor="#FDFDFD" stroked="f">
    </v:rect>
        </w:pict>
      </w:r>
      <w:r>
        <w:pict>
          <v:rect id="s_6_48" alt="7:800" o:title="• 6위 ~ 15위 위험균열은 평균 폭 0.42cm ~ 0.55cm 구간에 분포하고 있으며 세부 정보는 부록 보고서에 수록되어 있습니다." style="position:absolute;left:0;top:0;margin-left:47.982pt;margin-top:287.877pt;width:499.315pt;height:29.987pt;z-index:4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6B7280"/>
                    </w:rPr>
                    <w:t xml:space="preserve">• 6위 ~ 15위 위험균열은 평균 폭 0.42cm ~ 0.55cm 구간에 분포하고 있으며 세부 정보는 부록 보고서에 수록되어 있습니다.</w:t>
                  </w:r>
                </w:p>
              </w:txbxContent>
            </v:textbox>
          </v:rect>
        </w:pict>
      </w:r>
      <w:r>
        <w:pict>
          <v:rect id="s_6_49" alt="7:803" o:title="Rectangle" style="position:absolute;left:0;top:0;margin-left:35.987pt;margin-top:340.729pt;width:2.999pt;height:10.496pt;z-index:50;mso-position-horizontal-relative:page;mso-position-vertical-relative:page;mso-wrap-style:none" filled="t" fillcolor="#2A3D80" stroked="f">
    </v:rect>
        </w:pict>
      </w:r>
      <w:r>
        <w:pict>
          <v:rect id="s_6_50" alt="7:804" o:title="■ 대표 위험균열" style="position:absolute;left:0;top:0;margin-left:44.983pt;margin-top:338.855pt;width:71.224pt;height:14.244pt;z-index:5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21"/>
                      <w:szCs w:val="21"/>
                      <w:color w:val="1E2229"/>
                      <w:b/>
                    </w:rPr>
                    <w:t xml:space="preserve">■ 대표 위험균열</w:t>
                  </w:r>
                </w:p>
              </w:txbxContent>
            </v:textbox>
          </v:rect>
        </w:pict>
      </w:r>
      <w:r>
        <w:pict>
          <v:shape id="s_6_51" alt="7:808" o:title="img" style="position:absolute;left:0;top:0;margin-left:35.987pt;margin-top:362.095pt;width:166.438pt;height:124.822pt;z-index:52;mso-position-horizontal-relative:page;mso-position-vertical-relative:page;mso-wrap-style:none" filled="f" stroked="f">
            <v:imagedata r:id="rId4" cropleft="884f" cropright="884f" o:title="img"/>
          </v:shape>
        </w:pict>
      </w:r>
      <w:r>
        <w:pict>
          <v:rect id="s_6_52" alt="7:810" o:title="109동 5층 A면" style="position:absolute;left:0;top:0;margin-left:35.987pt;margin-top:491.415pt;width:50.981pt;height:11.245pt;z-index:5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109동 5층 A면</w:t>
                  </w:r>
                </w:p>
              </w:txbxContent>
            </v:textbox>
          </v:rect>
        </w:pict>
      </w:r>
      <w:r>
        <w:pict>
          <v:rect id="s_6_53" alt="7:811" o:title="폭 0.82cm" style="position:absolute;left:0;top:0;margin-left:162.690pt;margin-top:491.415pt;width:39.735pt;height:11.245pt;z-index:5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DC2626"/>
                      <w:b/>
                    </w:rPr>
                    <w:t xml:space="preserve">폭 0.82cm</w:t>
                  </w:r>
                </w:p>
              </w:txbxContent>
            </v:textbox>
          </v:rect>
        </w:pict>
      </w:r>
      <w:r>
        <w:pict>
          <v:shape id="s_6_54" alt="7:813" o:title="img" style="position:absolute;left:0;top:0;margin-left:214.421pt;margin-top:362.095pt;width:166.438pt;height:124.822pt;z-index:55;mso-position-horizontal-relative:page;mso-position-vertical-relative:page;mso-wrap-style:none" filled="f" stroked="f">
            <v:imagedata r:id="rId5" cropleft="884f" cropright="884f" o:title="img"/>
          </v:shape>
        </w:pict>
      </w:r>
      <w:r>
        <w:pict>
          <v:rect id="s_6_55" alt="7:815" o:title="108동 3층 B면" style="position:absolute;left:0;top:0;margin-left:214.421pt;margin-top:491.415pt;width:50.231pt;height:11.245pt;z-index:56;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108동 3층 B면</w:t>
                  </w:r>
                </w:p>
              </w:txbxContent>
            </v:textbox>
          </v:rect>
        </w:pict>
      </w:r>
      <w:r>
        <w:pict>
          <v:rect id="s_6_56" alt="7:816" o:title="폭 0.71cm" style="position:absolute;left:0;top:0;margin-left:343.373pt;margin-top:491.415pt;width:37.486pt;height:11.245pt;z-index:5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DC2626"/>
                      <w:b/>
                    </w:rPr>
                    <w:t xml:space="preserve">폭 0.71cm</w:t>
                  </w:r>
                </w:p>
              </w:txbxContent>
            </v:textbox>
          </v:rect>
        </w:pict>
      </w:r>
      <w:r>
        <w:pict>
          <v:shape id="s_6_57" alt="7:818" o:title="img" style="position:absolute;left:0;top:0;margin-left:392.855pt;margin-top:362.095pt;width:166.438pt;height:124.822pt;z-index:58;mso-position-horizontal-relative:page;mso-position-vertical-relative:page;mso-wrap-style:none" filled="f" stroked="f">
            <v:imagedata r:id="rId6" cropleft="884f" cropright="884f" o:title="img"/>
          </v:shape>
        </w:pict>
      </w:r>
      <w:r>
        <w:pict>
          <v:rect id="s_6_58" alt="7:820" o:title="102동 6층 C면" style="position:absolute;left:0;top:0;margin-left:392.855pt;margin-top:491.415pt;width:51.731pt;height:11.245pt;z-index:5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102동 6층 C면</w:t>
                  </w:r>
                </w:p>
              </w:txbxContent>
            </v:textbox>
          </v:rect>
        </w:pict>
      </w:r>
      <w:r>
        <w:pict>
          <v:rect id="s_6_59" alt="7:821" o:title="폭 0.65cm" style="position:absolute;left:0;top:0;margin-left:519.558pt;margin-top:491.415pt;width:39.735pt;height:11.245pt;z-index:6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DC2626"/>
                      <w:b/>
                    </w:rPr>
                    <w:t xml:space="preserve">폭 0.65cm</w:t>
                  </w:r>
                </w:p>
              </w:txbxContent>
            </v:textbox>
          </v:rect>
        </w:pict>
      </w:r>
      <w:r>
        <w:pict>
          <v:shape id="s_6_60" alt="7:824" o:title="img" style="position:absolute;left:0;top:0;margin-left:35.987pt;margin-top:514.655pt;width:166.438pt;height:124.822pt;z-index:61;mso-position-horizontal-relative:page;mso-position-vertical-relative:page;mso-wrap-style:none" filled="f" stroked="f">
            <v:imagedata r:id="rId7" cropleft="884f" cropright="884f" o:title="img"/>
          </v:shape>
        </w:pict>
      </w:r>
      <w:r>
        <w:pict>
          <v:rect id="s_6_61" alt="7:826" o:title="109동 4층 A면" style="position:absolute;left:0;top:0;margin-left:35.987pt;margin-top:643.975pt;width:50.981pt;height:11.245pt;z-index:6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109동 4층 A면</w:t>
                  </w:r>
                </w:p>
              </w:txbxContent>
            </v:textbox>
          </v:rect>
        </w:pict>
      </w:r>
      <w:r>
        <w:pict>
          <v:rect id="s_6_62" alt="7:827" o:title="폭 0.61cm" style="position:absolute;left:0;top:0;margin-left:164.189pt;margin-top:643.975pt;width:38.236pt;height:11.245pt;z-index:6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DC2626"/>
                      <w:b/>
                    </w:rPr>
                    <w:t xml:space="preserve">폭 0.61cm</w:t>
                  </w:r>
                </w:p>
              </w:txbxContent>
            </v:textbox>
          </v:rect>
        </w:pict>
      </w:r>
      <w:r>
        <w:pict>
          <v:shape id="s_6_63" alt="7:829" o:title="img" style="position:absolute;left:0;top:0;margin-left:214.421pt;margin-top:514.655pt;width:166.438pt;height:124.822pt;z-index:64;mso-position-horizontal-relative:page;mso-position-vertical-relative:page;mso-wrap-style:none" filled="f" stroked="f">
            <v:imagedata r:id="rId8" cropleft="884f" cropright="884f" o:title="img"/>
          </v:shape>
        </w:pict>
      </w:r>
      <w:r>
        <w:pict>
          <v:rect id="s_6_64" alt="7:831" o:title="108동 7층 D면" style="position:absolute;left:0;top:0;margin-left:214.421pt;margin-top:643.975pt;width:50.981pt;height:11.245pt;z-index:6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108동 7층 D면</w:t>
                  </w:r>
                </w:p>
              </w:txbxContent>
            </v:textbox>
          </v:rect>
        </w:pict>
      </w:r>
      <w:r>
        <w:pict>
          <v:rect id="s_6_65" alt="7:832" o:title="폭 0.58cm" style="position:absolute;left:0;top:0;margin-left:341.124pt;margin-top:643.975pt;width:39.735pt;height:11.245pt;z-index:66;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DC2626"/>
                      <w:b/>
                    </w:rPr>
                    <w:t xml:space="preserve">폭 0.58cm</w:t>
                  </w:r>
                </w:p>
              </w:txbxContent>
            </v:textbox>
          </v:rect>
        </w:pict>
      </w:r>
      <w:r>
        <w:pict>
          <v:shape id="s_6_66" alt="7:834" o:title="img" style="position:absolute;left:0;top:0;margin-left:392.855pt;margin-top:514.655pt;width:166.438pt;height:124.822pt;z-index:67;mso-position-horizontal-relative:page;mso-position-vertical-relative:page;mso-wrap-style:none" filled="f" stroked="f">
            <v:imagedata r:id="rId9" cropleft="884f" cropright="884f" o:title="img"/>
          </v:shape>
        </w:pict>
      </w:r>
      <w:r>
        <w:pict>
          <v:rect id="s_6_67" alt="7:836" o:title="102동 4층 B면" style="position:absolute;left:0;top:0;margin-left:392.855pt;margin-top:643.975pt;width:50.981pt;height:11.245pt;z-index:6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102동 4층 B면</w:t>
                  </w:r>
                </w:p>
              </w:txbxContent>
            </v:textbox>
          </v:rect>
        </w:pict>
      </w:r>
      <w:r>
        <w:pict>
          <v:rect id="s_6_68" alt="7:837" o:title="폭 0.52cm" style="position:absolute;left:0;top:0;margin-left:520.308pt;margin-top:643.975pt;width:38.986pt;height:11.245pt;z-index:6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6B7280"/>
                      <w:b/>
                    </w:rPr>
                    <w:t xml:space="preserve">폭 0.52cm</w:t>
                  </w:r>
                </w:p>
              </w:txbxContent>
            </v:textbox>
          </v:rect>
        </w:pict>
      </w:r>
      <w:r>
        <w:pict>
          <v:line id="s_6_69" alt="7:839" o:title="Line" from="35.987pt,791.661pt" to="559.293pt,791.661pt" style="position:absolute;z-index:70;mso-position-horizontal-relative:page;mso-position-vertical-relative:page" strokecolor="#E5E7EB" strokeweight="0.75pt"/>
        </w:pict>
      </w:r>
      <w:r>
        <w:pict>
          <v:rect id="s_6_70" alt="7:841" o:title="에어레카(AIREKA) · 드론 AI 외벽 균열 진단 · 넥스비전랩 · 펜테크" style="position:absolute;left:0;top:0;margin-left:35.987pt;margin-top:801.032pt;width:195.678pt;height:10.496pt;z-index:7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5"/>
                      <w:szCs w:val="15"/>
                      <w:color w:val="6B7280"/>
                    </w:rPr>
                    <w:t xml:space="preserve">에어레카(AIREKA) · 드론 AI 외벽 균열 진단 · 넥스비전랩 · 펜테크</w:t>
                  </w:r>
                </w:p>
              </w:txbxContent>
            </v:textbox>
          </v:rect>
        </w:pict>
      </w:r>
      <w:r>
        <w:pict>
          <v:rect id="s_6_71" alt="7:842" o:title="Page 6" style="position:absolute;left:0;top:0;margin-left:532.303pt;margin-top:800.658pt;width:26.990pt;height:11.245pt;z-index:7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Page 6</w:t>
                  </w:r>
                </w:p>
              </w:txbxContent>
            </v:textbox>
          </v:rect>
        </w:pict>
      </w:r>
    </w:p>
    <w:p>
      <w:pPr>
        <w:pageBreakBefore/>
        <w:spacing w:before="0" w:after="0" w:line="20" w:lineRule="exact"/>
        <w:autoSpaceDE w:val="0"/>
        <w:autoSpaceDN w:val="0"/>
      </w:pPr>
      <w:r>
        <w:pict>
          <v:rect id="bg_7" style="position:absolute;left:0;top:0;margin-left:0pt;margin-top:0pt;width:595.280pt;height:841.890pt;z-index:0;mso-position-horizontal-relative:page;mso-position-vertical-relative:page;mso-wrap-style:none" filled="t" stroked="f" fillcolor="#FFFFFF"/>
        </w:pict>
      </w:r>
      <w:r>
        <w:pict>
          <v:line id="s_7_0" alt="7:844_b" o:title="page-header_bottom" from="35.987pt,56.976pt" to="559.293pt,56.976pt" style="position:absolute;z-index:1;mso-position-horizontal-relative:page;mso-position-vertical-relative:page" strokecolor="#E4E4E7" strokeweight="0.75pt"/>
        </w:pict>
      </w:r>
      <w:r>
        <w:pict>
          <v:shape id="s_7_1" alt="7:846" o:title="aireka-logo" style="position:absolute;left:0;top:0;margin-left:48.034pt;margin-top:41.982pt;width:35.884pt;height:14.994pt;z-index:2;mso-position-horizontal-relative:page;mso-position-vertical-relative:page;mso-wrap-style:none" filled="f" stroked="f">
            <v:imagedata r:id="rId2" o:title="aireka-logo"/>
          </v:shape>
        </w:pict>
      </w:r>
      <w:r>
        <w:pict>
          <v:rect id="s_7_2" alt="7:847" o:title="외벽 균열 진단 종합보고서" style="position:absolute;left:0;top:0;margin-left:101.962pt;margin-top:41.982pt;width:96.714pt;height:14.994pt;z-index: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9CA3AF"/>
                    </w:rPr>
                    <w:t xml:space="preserve">외벽 균열 진단 종합보고서</w:t>
                  </w:r>
                </w:p>
              </w:txbxContent>
            </v:textbox>
          </v:rect>
        </w:pict>
      </w:r>
      <w:r>
        <w:pict>
          <v:line id="s_7_3" alt="7:849_b" o:title="section-title-container_bottom" from="35.987pt,101.207pt" to="559.293pt,101.207pt" style="position:absolute;z-index:4;mso-position-horizontal-relative:page;mso-position-vertical-relative:page" strokecolor="#2A3D80" strokeweight="1.50pt"/>
        </w:pict>
      </w:r>
      <w:r>
        <w:pict>
          <v:rect id="s_7_4" alt="7:850" o:title="7. 책임기술자 종합 의견" style="position:absolute;left:0;top:0;margin-left:35.987pt;margin-top:74.968pt;width:146.196pt;height:20.241pt;z-index: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30"/>
                      <w:szCs w:val="30"/>
                      <w:color w:val="2A3D80"/>
                      <w:b/>
                    </w:rPr>
                    <w:t xml:space="preserve">7. 책임기술자 종합 의견</w:t>
                  </w:r>
                </w:p>
              </w:txbxContent>
            </v:textbox>
          </v:rect>
        </w:pict>
      </w:r>
      <w:r>
        <w:pict>
          <v:roundrect id="s_7_5" alt="7:853" o:title="kpi-block-1" style="position:absolute;left:0;top:0;margin-left:35.987pt;margin-top:119.199pt;width:255.656pt;height:76.467pt;z-index:6;mso-position-horizontal-relative:page;mso-position-vertical-relative:page;mso-wrap-style:none" filled="t" fillcolor="#EEF2F6" stroked="f" arcsize="0.059">
    </v:roundrect>
        </w:pict>
      </w:r>
      <w:r>
        <w:pict>
          <v:rect id="s_7_6" alt="7:854" o:title="단지 종합 판정" style="position:absolute;left:0;top:0;margin-left:50.981pt;margin-top:134.193pt;width:53.980pt;height:11.995pt;z-index: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2A3D80"/>
                      <w:b/>
                    </w:rPr>
                    <w:t xml:space="preserve">단지 종합 판정</w:t>
                  </w:r>
                </w:p>
              </w:txbxContent>
            </v:textbox>
          </v:rect>
        </w:pict>
      </w:r>
      <w:r>
        <w:pict>
          <v:rect id="s_7_7" alt="7:856" o:title="A 등급" style="position:absolute;left:0;top:0;margin-left:50.981pt;margin-top:152.185pt;width:57.729pt;height:28.488pt;z-index: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42"/>
                      <w:szCs w:val="42"/>
                      <w:color w:val="2A3D80"/>
                      <w:b/>
                    </w:rPr>
                    <w:t xml:space="preserve">A 등급</w:t>
                  </w:r>
                </w:p>
              </w:txbxContent>
            </v:textbox>
          </v:rect>
        </w:pict>
      </w:r>
      <w:r>
        <w:pict>
          <v:roundrect id="s_7_8" alt="7:857" o:title="Frame" style="position:absolute;left:0;top:0;margin-left:114.708pt;margin-top:157.808pt;width:27.740pt;height:17.243pt;z-index:9;mso-position-horizontal-relative:page;mso-position-vertical-relative:page;mso-wrap-style:none" filled="t" fillcolor="#16A34A" stroked="f" arcsize="0.174">
    </v:roundrect>
        </w:pict>
      </w:r>
      <w:r>
        <w:pict>
          <v:rect id="s_7_9" alt="7:858" o:title="양호" style="position:absolute;left:0;top:0;margin-left:120.705pt;margin-top:157.808pt;width:15.744pt;height:17.243pt;z-index:10;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FFFFFF"/>
                      <w:b/>
                    </w:rPr>
                    <w:t xml:space="preserve">양호</w:t>
                  </w:r>
                </w:p>
              </w:txbxContent>
            </v:textbox>
          </v:rect>
        </w:pict>
      </w:r>
      <w:r>
        <w:pict>
          <v:roundrect id="s_7_10" alt="7:859" o:title="kpi-block-2" style="position:absolute;left:0;top:0;margin-left:303.638pt;margin-top:119.199pt;width:255.656pt;height:72.719pt;z-index:11;mso-position-horizontal-relative:page;mso-position-vertical-relative:page;mso-wrap-style:none" filled="t" fillcolor="#EEF2F6" stroked="f" arcsize="0.062">
    </v:roundrect>
        </w:pict>
      </w:r>
      <w:r>
        <w:pict>
          <v:rect id="s_7_11" alt="7:860" o:title="최우선 보수 필요 동" style="position:absolute;left:0;top:0;margin-left:318.632pt;margin-top:134.193pt;width:71.973pt;height:11.995pt;z-index:1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2A3D80"/>
                      <w:b/>
                    </w:rPr>
                    <w:t xml:space="preserve">최우선 보수 필요 동</w:t>
                  </w:r>
                </w:p>
              </w:txbxContent>
            </v:textbox>
          </v:rect>
        </w:pict>
      </w:r>
      <w:r>
        <w:pict>
          <v:rect id="s_7_12" alt="7:861" o:title="109동, 108동, 102동" style="position:absolute;left:0;top:0;margin-left:318.632pt;margin-top:152.185pt;width:162.690pt;height:24.739pt;z-index:1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36"/>
                      <w:szCs w:val="36"/>
                      <w:color w:val="1E2229"/>
                      <w:b/>
                    </w:rPr>
                    <w:t xml:space="preserve">109동, 108동, 102동</w:t>
                  </w:r>
                </w:p>
              </w:txbxContent>
            </v:textbox>
          </v:rect>
        </w:pict>
      </w:r>
      <w:r>
        <w:pict>
          <v:roundrect id="s_7_13" alt="7:863" o:title="opinion-plate" style="position:absolute;left:0;top:0;margin-left:35.987pt;margin-top:219.656pt;width:523.307pt;height:137.941pt;z-index:14;mso-position-horizontal-relative:page;mso-position-vertical-relative:page;mso-wrap-style:none" filled="t" fillcolor="#FAFAFA" stroked="t" strokecolor="#E5E7EB" strokeweight="0.75pt" arcsize="0.033">
    </v:roundrect>
        </w:pict>
      </w:r>
      <w:r>
        <w:pict>
          <v:shape id="s_7_14" alt="7:866" o:title="Vector" style="position:absolute;left:0;top:0;margin-left:55.980pt;margin-top:239.772pt;width:7.996pt;height:9.997pt;z-index:15;mso-position-horizontal-relative:page;mso-position-vertical-relative:page;mso-wrap-style:none" coordsize="1000,1000" path="m 0,0 l 677,0 l 1000,238 l 1000,1000 l 0,1000 x m 677,0 l 677,238 l 1000,238 m 226,476 l 774,476 m 226,667 l 774,667 e" filled="f" stroked="t" strokecolor="#2A3D80" strokeweight="1.50pt"/>
        </w:pict>
      </w:r>
      <w:r>
        <w:pict>
          <v:rect id="s_7_15" alt="7:867" o:title="종합 기술 소견" style="position:absolute;left:0;top:0;margin-left:70.474pt;margin-top:237.648pt;width:62.227pt;height:14.244pt;z-index:16;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21"/>
                      <w:szCs w:val="21"/>
                      <w:color w:val="2A3D80"/>
                      <w:b/>
                    </w:rPr>
                    <w:t xml:space="preserve">종합 기술 소견</w:t>
                  </w:r>
                </w:p>
              </w:txbxContent>
            </v:textbox>
          </v:rect>
        </w:pict>
      </w:r>
      <w:r>
        <w:pict>
          <v:rect id="s_7_16" alt="7:868" o:title="해운대동신아파트(해동신) 1차 외벽 균열 진단 결과, 단지 전체 CDI는 0.031%로 양호한 수준입니다. 다만 109동과 108동은 상대적으로 균열 밀도가 높아 조기 보수를 권장합니다. 특히 109동 5층 A면의 수직 균열(폭 0.82cm)은 구조적 영향 가능성이 있으므로 정밀 조사를 병행할 것을 제안합니다. 드론 AI 분석 결과에 기반한 본 보고서는 건축물 관리법 제12조에 따른 정기 안전점검 자료로 활용 가능하며, 구조 안전성 판단은 별도 전문기관 정밀안전진단을 통해 확인하시기 바랍니다. 보수 시공 시 균열 진행 여부 모니터링을 위한 2차 촬영(시공후)을 3개월 이내에 진행할 것을 권고합니다." style="position:absolute;left:0;top:0;margin-left:53.980pt;margin-top:260.888pt;width:487.320pt;height:78.716pt;z-index:17;mso-position-horizontal-relative:page;mso-position-vertical-relative:page;mso-wrap-style:square" filled="f" stroked="f">
            <v:textbox style="mso-fit-shape-to-text:t;mso-next-textbox:none;v-text-anchor:top" inset="0.00pt,0.00pt,0.00pt,0.00pt">
              <w:txbxContent>
                <w:p>
                  <w:pPr>
                    <w:jc w:val="left"/>
                    <w:spacing w:before="0" w:after="0" w:line="312" w:lineRule="exact"/>
                    <w:contextualSpacing w:val="0"/>
                    <w:autoSpaceDE w:val="0"/>
                    <w:autoSpaceDN w:val="0"/>
                  </w:pPr>
                  <w:r>
                    <w:rPr>
                      <w:rFonts w:ascii="Manrope" w:hAnsi="Manrope" w:eastAsia="맑은 고딕" w:cs="Manrope"/>
                      <w:sz w:val="19"/>
                      <w:szCs w:val="19"/>
                      <w:color w:val="1E2229"/>
                    </w:rPr>
                    <w:t xml:space="preserve">해운대동신아파트(해동신) 1차 외벽 균열 진단 결과, 단지 전체 CDI는 0.031%로 양호한 수준입니다. 다만 109동과 108동은 상대적으로 균열 밀도가 높아 조기 보수를 권장합니다. 특히 109동 5층 A면의 수직 균열(폭 0.82cm)은 구조적 영향 가능성이 있으므로 정밀 조사를 병행할 것을 제안합니다. 드론 AI 분석 결과에 기반한 본 보고서는 건축물 관리법 제12조에 따른 정기 안전점검 자료로 활용 가능하며, 구조 안전성 판단은 별도 전문기관 정밀안전진단을 통해 확인하시기 바랍니다. 보수 시공 시 균열 진행 여부 모니터링을 위한 2차 촬영(시공후)을 3개월 이내에 진행할 것을 권고합니다.</w:t>
                  </w:r>
                </w:p>
              </w:txbxContent>
            </v:textbox>
          </v:rect>
        </w:pict>
      </w:r>
      <w:r>
        <w:pict>
          <v:roundrect id="s_7_17" alt="7:869" o:title="disclaimer-plate" style="position:absolute;left:0;top:0;margin-left:35.987pt;margin-top:381.587pt;width:523.307pt;height:67.471pt;z-index:18;mso-position-horizontal-relative:page;mso-position-vertical-relative:page;mso-wrap-style:none" filled="t" fillcolor="#FEF2F2" stroked="t" strokecolor="#FEE2E2" strokeweight="0.75pt" arcsize="0.067">
    </v:roundrect>
        </w:pict>
      </w:r>
      <w:r>
        <w:pict>
          <v:shape id="s_7_18" alt="7:872" o:title="Vector" style="position:absolute;left:0;top:0;margin-left:48.849pt;margin-top:395.637pt;width:8.754pt;height:7.878pt;z-index:19;mso-position-horizontal-relative:page;mso-position-vertical-relative:page;mso-wrap-style:none" coordsize="1000,1000" path="m 500,0 l 1000,1000 l 0,1000 x m 500,372 l 500,674 m 500,837 l 500,907 e" filled="f" stroked="t" strokecolor="#DC2626" strokeweight="1.50pt"/>
        </w:pict>
      </w:r>
      <w:r>
        <w:pict>
          <v:rect id="s_7_19" alt="7:873" o:title="안전성 및 법적 면책 고지" style="position:absolute;left:0;top:0;margin-left:62.977pt;margin-top:393.582pt;width:89.967pt;height:11.995pt;z-index:2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DC2626"/>
                      <w:b/>
                    </w:rPr>
                    <w:t xml:space="preserve">안전성 및 법적 면책 고지</w:t>
                  </w:r>
                </w:p>
              </w:txbxContent>
            </v:textbox>
          </v:rect>
        </w:pict>
      </w:r>
      <w:r>
        <w:pict>
          <v:rect id="s_7_20" alt="7:874" o:title="본 보고서는 인공지능 기반 영상 패턴 분석 결과이며, 건축물 자체의 구조 안전성 판정을 대체하지 않습니다. 실제 균열의 보수 시공 및 구조적 안전 진단에 대해서는 전문 자격을 보유한 구조안전 기술자의 정밀 현장 실사가 수반되어야 합니다." style="position:absolute;left:0;top:0;margin-left:47.982pt;margin-top:411.574pt;width:499.315pt;height:25.489pt;z-index:21;mso-position-horizontal-relative:page;mso-position-vertical-relative:page;mso-wrap-style:square" filled="f" stroked="f">
            <v:textbox style="mso-fit-shape-to-text:t;mso-next-textbox:none;v-text-anchor:top" inset="0.00pt,0.00pt,0.00pt,0.00pt">
              <w:txbxContent>
                <w:p>
                  <w:pPr>
                    <w:jc w:val="left"/>
                    <w:spacing w:before="0" w:after="0" w:line="247" w:lineRule="exact"/>
                    <w:contextualSpacing w:val="0"/>
                    <w:autoSpaceDE w:val="0"/>
                    <w:autoSpaceDN w:val="0"/>
                  </w:pPr>
                  <w:r>
                    <w:rPr>
                      <w:rFonts w:ascii="Manrope" w:hAnsi="Manrope" w:eastAsia="맑은 고딕" w:cs="Manrope"/>
                      <w:sz w:val="16"/>
                      <w:szCs w:val="16"/>
                      <w:color w:val="DC2626"/>
                    </w:rPr>
                    <w:t xml:space="preserve">본 보고서는 인공지능 기반 영상 패턴 분석 결과이며, 건축물 자체의 구조 안전성 판정을 대체하지 않습니다. 실제 균열의 보수 시공 및 구조적 안전 진단에 대해서는 전문 자격을 보유한 구조안전 기술자의 정밀 현장 실사가 수반되어야 합니다.</w:t>
                  </w:r>
                </w:p>
              </w:txbxContent>
            </v:textbox>
          </v:rect>
        </w:pict>
      </w:r>
      <w:r>
        <w:pict>
          <v:rect id="s_7_21" alt="7:877" o:title="보고서 작성 기준연도" style="position:absolute;left:0;top:0;margin-left:35.987pt;margin-top:489.541pt;width:71.973pt;height:11.245pt;z-index:2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9CA3AF"/>
                    </w:rPr>
                    <w:t xml:space="preserve">보고서 작성 기준연도</w:t>
                  </w:r>
                </w:p>
              </w:txbxContent>
            </v:textbox>
          </v:rect>
        </w:pict>
      </w:r>
      <w:r>
        <w:pict>
          <v:rect id="s_7_22" alt="7:878" o:title="2026년 2월" style="position:absolute;left:0;top:0;margin-left:35.987pt;margin-top:503.785pt;width:53.980pt;height:14.244pt;z-index:2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21"/>
                      <w:szCs w:val="21"/>
                      <w:color w:val="1E2229"/>
                      <w:b/>
                    </w:rPr>
                    <w:t xml:space="preserve">2026년 2월</w:t>
                  </w:r>
                </w:p>
              </w:txbxContent>
            </v:textbox>
          </v:rect>
        </w:pict>
      </w:r>
      <w:r>
        <w:pict>
          <v:rect id="s_7_23" alt="7:881" o:title="종합 진단 기관" style="position:absolute;left:0;top:0;margin-left:461.829pt;margin-top:488.791pt;width:49.482pt;height:11.245pt;z-index:2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9CA3AF"/>
                    </w:rPr>
                    <w:t xml:space="preserve">종합 진단 기관</w:t>
                  </w:r>
                </w:p>
              </w:txbxContent>
            </v:textbox>
          </v:rect>
        </w:pict>
      </w:r>
      <w:r>
        <w:pict>
          <v:rect id="s_7_24" alt="7:882" o:title="넥스비전랩 · 펜테크" style="position:absolute;left:0;top:0;margin-left:426.592pt;margin-top:503.035pt;width:84.719pt;height:14.244pt;z-index:2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21"/>
                      <w:szCs w:val="21"/>
                      <w:color w:val="1E2229"/>
                      <w:b/>
                    </w:rPr>
                    <w:t xml:space="preserve">넥스비전랩 · 펜테크</w:t>
                  </w:r>
                </w:p>
              </w:txbxContent>
            </v:textbox>
          </v:rect>
        </w:pict>
      </w:r>
      <w:r>
        <w:pict>
          <v:roundrect id="s_7_25" alt="7:883" o:title="Frame" style="position:absolute;left:0;top:0;margin-left:529.304pt;margin-top:488.041pt;width:29.989pt;height:29.987pt;z-index:26;mso-position-horizontal-relative:page;mso-position-vertical-relative:page;mso-wrap-style:none" filled="t" fillcolor="#2A3D80" stroked="f" arcsize="0.500">
    </v:roundrect>
        </w:pict>
      </w:r>
      <w:r>
        <w:pict>
          <v:rect id="s_7_26" alt="7:884" o:title="검인" style="position:absolute;left:0;top:0;margin-left:535.677pt;margin-top:488.041pt;width:17.244pt;height:29.987pt;z-index:2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FFFFFF"/>
                      <w:b/>
                    </w:rPr>
                    <w:t xml:space="preserve">검인</w:t>
                  </w:r>
                </w:p>
              </w:txbxContent>
            </v:textbox>
          </v:rect>
        </w:pict>
      </w:r>
      <w:r>
        <w:pict>
          <v:line id="s_7_27" alt="7:886" o:title="Line" from="35.987pt,791.661pt" to="559.293pt,791.661pt" style="position:absolute;z-index:28;mso-position-horizontal-relative:page;mso-position-vertical-relative:page" strokecolor="#E5E7EB" strokeweight="0.75pt"/>
        </w:pict>
      </w:r>
      <w:r>
        <w:pict>
          <v:rect id="s_7_28" alt="7:888" o:title="에어레카(AIREKA) · 드론 AI 외벽 균열 진단 · 넥스비전랩 · 펜테크" style="position:absolute;left:0;top:0;margin-left:35.987pt;margin-top:801.032pt;width:195.678pt;height:10.496pt;z-index:2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5"/>
                      <w:szCs w:val="15"/>
                      <w:color w:val="6B7280"/>
                    </w:rPr>
                    <w:t xml:space="preserve">에어레카(AIREKA) · 드론 AI 외벽 균열 진단 · 넥스비전랩 · 펜테크</w:t>
                  </w:r>
                </w:p>
              </w:txbxContent>
            </v:textbox>
          </v:rect>
        </w:pict>
      </w:r>
      <w:r>
        <w:pict>
          <v:rect id="s_7_29" alt="7:889" o:title="Page 7" style="position:absolute;left:0;top:0;margin-left:533.053pt;margin-top:800.658pt;width:26.240pt;height:11.245pt;z-index:3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Page 7</w:t>
                  </w:r>
                </w:p>
              </w:txbxContent>
            </v:textbox>
          </v:rect>
        </w:pict>
      </w:r>
    </w:p>
    <w:p>
      <w:pPr>
        <w:pageBreakBefore/>
        <w:spacing w:before="0" w:after="0" w:line="20" w:lineRule="exact"/>
        <w:autoSpaceDE w:val="0"/>
        <w:autoSpaceDN w:val="0"/>
      </w:pPr>
      <w:r>
        <w:pict>
          <v:rect id="bg_8" style="position:absolute;left:0;top:0;margin-left:0pt;margin-top:0pt;width:595.280pt;height:841.890pt;z-index:0;mso-position-horizontal-relative:page;mso-position-vertical-relative:page;mso-wrap-style:none" filled="t" stroked="f" fillcolor="#FFFFFF"/>
        </w:pict>
      </w:r>
      <w:r>
        <w:pict>
          <v:line id="s_8_0" alt="7:891_b" o:title="page-header_bottom" from="35.987pt,56.976pt" to="559.293pt,56.976pt" style="position:absolute;z-index:1;mso-position-horizontal-relative:page;mso-position-vertical-relative:page" strokecolor="#E4E4E7" strokeweight="0.75pt"/>
        </w:pict>
      </w:r>
      <w:r>
        <w:pict>
          <v:shape id="s_8_1" alt="7:893" o:title="aireka-logo" style="position:absolute;left:0;top:0;margin-left:48.034pt;margin-top:41.982pt;width:35.884pt;height:14.994pt;z-index:2;mso-position-horizontal-relative:page;mso-position-vertical-relative:page;mso-wrap-style:none" filled="f" stroked="f">
            <v:imagedata r:id="rId2" o:title="aireka-logo"/>
          </v:shape>
        </w:pict>
      </w:r>
      <w:r>
        <w:pict>
          <v:rect id="s_8_2" alt="7:894" o:title="외벽 균열 진단 종합보고서" style="position:absolute;left:0;top:0;margin-left:101.962pt;margin-top:41.982pt;width:96.714pt;height:14.994pt;z-index: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9CA3AF"/>
                    </w:rPr>
                    <w:t xml:space="preserve">외벽 균열 진단 종합보고서</w:t>
                  </w:r>
                </w:p>
              </w:txbxContent>
            </v:textbox>
          </v:rect>
        </w:pict>
      </w:r>
      <w:r>
        <w:pict>
          <v:line id="s_8_3" alt="7:896_b" o:title="section-title-container_bottom" from="35.987pt,101.207pt" to="559.293pt,101.207pt" style="position:absolute;z-index:4;mso-position-horizontal-relative:page;mso-position-vertical-relative:page" strokecolor="#2A3D80" strokeweight="1.50pt"/>
        </w:pict>
      </w:r>
      <w:r>
        <w:pict>
          <v:rect id="s_8_4" alt="7:897" o:title="8. 지표 안내 (범례)" style="position:absolute;left:0;top:0;margin-left:35.987pt;margin-top:74.968pt;width:119.206pt;height:20.241pt;z-index: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30"/>
                      <w:szCs w:val="30"/>
                      <w:color w:val="2A3D80"/>
                      <w:b/>
                    </w:rPr>
                    <w:t xml:space="preserve">8. 지표 안내 (범례)</w:t>
                  </w:r>
                </w:p>
              </w:txbxContent>
            </v:textbox>
          </v:rect>
        </w:pict>
      </w:r>
      <w:r>
        <w:pict>
          <v:rect id="s_8_5" alt="7:901" o:title="Rectangle" style="position:absolute;left:0;top:0;margin-left:35.987pt;margin-top:121.073pt;width:2.999pt;height:10.496pt;z-index:6;mso-position-horizontal-relative:page;mso-position-vertical-relative:page;mso-wrap-style:none" filled="t" fillcolor="#2A3D80" stroked="f">
    </v:rect>
        </w:pict>
      </w:r>
      <w:r>
        <w:pict>
          <v:rect id="s_8_6" alt="7:902" o:title="드론 AI 분석 종합평가 지표 정의" style="position:absolute;left:0;top:0;margin-left:44.983pt;margin-top:119.199pt;width:136.450pt;height:14.244pt;z-index: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21"/>
                      <w:szCs w:val="21"/>
                      <w:color w:val="1E2229"/>
                      <w:b/>
                    </w:rPr>
                    <w:t xml:space="preserve">드론 AI 분석 종합평가 지표 정의</w:t>
                  </w:r>
                </w:p>
              </w:txbxContent>
            </v:textbox>
          </v:rect>
        </w:pict>
      </w:r>
      <w:r>
        <w:pict>
          <v:roundrect id="s_8_7" alt="7:903" o:title="indicators-table" style="position:absolute;left:0;top:0;margin-left:35.987pt;margin-top:142.439pt;width:523.307pt;height:210.660pt;z-index:8;mso-position-horizontal-relative:page;mso-position-vertical-relative:page;mso-wrap-style:none" filled="f" stroked="t" strokecolor="#E5E7EB" strokeweight="0.75pt" arcsize="0.014">
    </v:roundrect>
        </w:pict>
      </w:r>
      <w:r>
        <w:pict>
          <v:rect id="s_8_8" alt="7:904" o:title="Frame" style="position:absolute;left:0;top:0;margin-left:35.987pt;margin-top:142.439pt;width:523.307pt;height:23.240pt;z-index:9;mso-position-horizontal-relative:page;mso-position-vertical-relative:page;mso-wrap-style:none" filled="t" fillcolor="#F3F1EA" stroked="f">
    </v:rect>
        </w:pict>
      </w:r>
      <w:r>
        <w:pict>
          <v:rect id="s_8_9" alt="7:905" o:title="약자" style="position:absolute;left:0;top:0;margin-left:47.982pt;margin-top:142.439pt;width:52.481pt;height:23.240pt;z-index:10;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약자</w:t>
                  </w:r>
                </w:p>
              </w:txbxContent>
            </v:textbox>
          </v:rect>
        </w:pict>
      </w:r>
      <w:r>
        <w:pict>
          <v:rect id="s_8_10" alt="7:906" o:title="한글 지표명" style="position:absolute;left:0;top:0;margin-left:100.463pt;margin-top:142.439pt;width:89.967pt;height:23.240pt;z-index:1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한글 지표명</w:t>
                  </w:r>
                </w:p>
              </w:txbxContent>
            </v:textbox>
          </v:rect>
        </w:pict>
      </w:r>
      <w:r>
        <w:pict>
          <v:rect id="s_8_11" alt="7:907" o:title="산식 및 상세 의미" style="position:absolute;left:0;top:0;margin-left:190.430pt;margin-top:142.439pt;width:356.868pt;height:23.240pt;z-index:12;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산식 및 상세 의미</w:t>
                  </w:r>
                </w:p>
              </w:txbxContent>
            </v:textbox>
          </v:rect>
        </w:pict>
      </w:r>
      <w:r>
        <w:pict>
          <v:rect id="s_8_12" alt="7:908" o:title="Frame" style="position:absolute;left:0;top:0;margin-left:35.987pt;margin-top:165.679pt;width:523.307pt;height:37.484pt;z-index:13;mso-position-horizontal-relative:page;mso-position-vertical-relative:page;mso-wrap-style:none" filled="f" stroked="t" strokecolor="#E5E7EB" strokeweight="0.75pt">
    </v:rect>
        </w:pict>
      </w:r>
      <w:r>
        <w:pict>
          <v:rect id="s_8_13" alt="7:909" o:title="CDI" style="position:absolute;left:0;top:0;margin-left:47.982pt;margin-top:173.176pt;width:52.481pt;height:11.245pt;z-index:1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2A3D80"/>
                      <w:b/>
                    </w:rPr>
                    <w:t xml:space="preserve">CDI</w:t>
                  </w:r>
                </w:p>
              </w:txbxContent>
            </v:textbox>
          </v:rect>
        </w:pict>
      </w:r>
      <w:r>
        <w:pict>
          <v:rect id="s_8_14" alt="7:910" o:title="균열밀도지수" style="position:absolute;left:0;top:0;margin-left:100.463pt;margin-top:173.176pt;width:89.967pt;height:11.245pt;z-index:1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균열밀도지수</w:t>
                  </w:r>
                </w:p>
              </w:txbxContent>
            </v:textbox>
          </v:rect>
        </w:pict>
      </w:r>
      <w:r>
        <w:pict>
          <v:rect id="s_8_15" alt="7:911" o:title="균열 면적 ÷ 순 외벽 면적 × 100 (%) 건물 외벽 면적 대비 검출된 총 균열 면적의 비율입니다." style="position:absolute;left:0;top:0;margin-left:190.430pt;margin-top:165.679pt;width:356.868pt;height:37.484pt;z-index:16;mso-position-horizontal-relative:page;mso-position-vertical-relative:page;mso-wrap-style:square" filled="f" stroked="f">
            <v:textbox style="mso-fit-shape-to-text:f;mso-next-textbox:none;v-text-anchor:middle" inset="0.00pt,0.00pt,0.00pt,0.00pt">
              <w:txbxContent>
                <w:p>
                  <w:pPr>
                    <w:jc w:val="left"/>
                    <w:spacing w:before="0" w:after="0" w:line="231" w:lineRule="exact"/>
                    <w:contextualSpacing w:val="0"/>
                    <w:autoSpaceDE w:val="0"/>
                    <w:autoSpaceDN w:val="0"/>
                  </w:pPr>
                  <w:r>
                    <w:rPr>
                      <w:rFonts w:ascii="Manrope" w:hAnsi="Manrope" w:eastAsia="맑은 고딕" w:cs="Manrope"/>
                      <w:sz w:val="16"/>
                      <w:szCs w:val="16"/>
                      <w:color w:val="6B7280"/>
                    </w:rPr>
                    <w:t xml:space="preserve">균열 면적 ÷ 순 외벽 면적 × 100 (%)</w:t>
                    <w:br/>
                    <w:t xml:space="preserve">건물 외벽 면적 대비 검출된 총 균열 면적의 비율입니다.</w:t>
                  </w:r>
                </w:p>
              </w:txbxContent>
            </v:textbox>
          </v:rect>
        </w:pict>
      </w:r>
      <w:r>
        <w:pict>
          <v:rect id="s_8_16" alt="7:912" o:title="Frame" style="position:absolute;left:0;top:0;margin-left:35.987pt;margin-top:203.163pt;width:523.307pt;height:37.484pt;z-index:17;mso-position-horizontal-relative:page;mso-position-vertical-relative:page;mso-wrap-style:none" filled="f" stroked="t" strokecolor="#E5E7EB" strokeweight="0.75pt">
    </v:rect>
        </w:pict>
      </w:r>
      <w:r>
        <w:pict>
          <v:rect id="s_8_17" alt="7:913" o:title="CSI" style="position:absolute;left:0;top:0;margin-left:47.982pt;margin-top:210.660pt;width:52.481pt;height:11.245pt;z-index:1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2A3D80"/>
                      <w:b/>
                    </w:rPr>
                    <w:t xml:space="preserve">CSI</w:t>
                  </w:r>
                </w:p>
              </w:txbxContent>
            </v:textbox>
          </v:rect>
        </w:pict>
      </w:r>
      <w:r>
        <w:pict>
          <v:rect id="s_8_18" alt="7:914" o:title="균열심각도지수" style="position:absolute;left:0;top:0;margin-left:100.463pt;margin-top:210.660pt;width:89.967pt;height:11.245pt;z-index:1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균열심각도지수</w:t>
                  </w:r>
                </w:p>
              </w:txbxContent>
            </v:textbox>
          </v:rect>
        </w:pict>
      </w:r>
      <w:r>
        <w:pict>
          <v:rect id="s_8_19" alt="7:915" o:title="심각 균열 면적(폭 1.0mm 이상) ÷ 전체 균열 면적 × 100 (%) 전체 균열 중 구조적 보수가 필요한 균열의 점유도입니다." style="position:absolute;left:0;top:0;margin-left:190.430pt;margin-top:203.163pt;width:356.868pt;height:37.484pt;z-index:20;mso-position-horizontal-relative:page;mso-position-vertical-relative:page;mso-wrap-style:square" filled="f" stroked="f">
            <v:textbox style="mso-fit-shape-to-text:f;mso-next-textbox:none;v-text-anchor:middle" inset="0.00pt,0.00pt,0.00pt,0.00pt">
              <w:txbxContent>
                <w:p>
                  <w:pPr>
                    <w:jc w:val="left"/>
                    <w:spacing w:before="0" w:after="0" w:line="231" w:lineRule="exact"/>
                    <w:contextualSpacing w:val="0"/>
                    <w:autoSpaceDE w:val="0"/>
                    <w:autoSpaceDN w:val="0"/>
                  </w:pPr>
                  <w:r>
                    <w:rPr>
                      <w:rFonts w:ascii="Manrope" w:hAnsi="Manrope" w:eastAsia="맑은 고딕" w:cs="Manrope"/>
                      <w:sz w:val="16"/>
                      <w:szCs w:val="16"/>
                      <w:color w:val="6B7280"/>
                    </w:rPr>
                    <w:t xml:space="preserve">심각 균열 면적(폭 1.0mm 이상) ÷ 전체 균열 면적 × 100 (%)</w:t>
                    <w:br/>
                    <w:t xml:space="preserve">전체 균열 중 구조적 보수가 필요한 균열의 점유도입니다.</w:t>
                  </w:r>
                </w:p>
              </w:txbxContent>
            </v:textbox>
          </v:rect>
        </w:pict>
      </w:r>
      <w:r>
        <w:pict>
          <v:rect id="s_8_20" alt="7:916" o:title="Frame" style="position:absolute;left:0;top:0;margin-left:35.987pt;margin-top:240.647pt;width:523.307pt;height:37.484pt;z-index:21;mso-position-horizontal-relative:page;mso-position-vertical-relative:page;mso-wrap-style:none" filled="f" stroked="t" strokecolor="#E5E7EB" strokeweight="0.75pt">
    </v:rect>
        </w:pict>
      </w:r>
      <w:r>
        <w:pict>
          <v:rect id="s_8_21" alt="7:917" o:title="BHI" style="position:absolute;left:0;top:0;margin-left:47.982pt;margin-top:248.144pt;width:52.481pt;height:11.245pt;z-index:2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2A3D80"/>
                      <w:b/>
                    </w:rPr>
                    <w:t xml:space="preserve">BHI</w:t>
                  </w:r>
                </w:p>
              </w:txbxContent>
            </v:textbox>
          </v:rect>
        </w:pict>
      </w:r>
      <w:r>
        <w:pict>
          <v:rect id="s_8_22" alt="7:918" o:title="건물건전성지수" style="position:absolute;left:0;top:0;margin-left:100.463pt;margin-top:248.144pt;width:89.967pt;height:11.245pt;z-index:2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건물건전성지수</w:t>
                  </w:r>
                </w:p>
              </w:txbxContent>
            </v:textbox>
          </v:rect>
        </w:pict>
      </w:r>
      <w:r>
        <w:pict>
          <v:rect id="s_8_23" alt="7:919" o:title="CDI 등급 수치 × 0.7 + 경과 연수 노후도 × 0.3 (100점 만점) 현재 물리적 상태와 준공 연도를 종합 가산한 외벽 자산 건강도 지수입니다." style="position:absolute;left:0;top:0;margin-left:190.430pt;margin-top:240.647pt;width:356.868pt;height:37.484pt;z-index:24;mso-position-horizontal-relative:page;mso-position-vertical-relative:page;mso-wrap-style:square" filled="f" stroked="f">
            <v:textbox style="mso-fit-shape-to-text:f;mso-next-textbox:none;v-text-anchor:middle" inset="0.00pt,0.00pt,0.00pt,0.00pt">
              <w:txbxContent>
                <w:p>
                  <w:pPr>
                    <w:jc w:val="left"/>
                    <w:spacing w:before="0" w:after="0" w:line="231" w:lineRule="exact"/>
                    <w:contextualSpacing w:val="0"/>
                    <w:autoSpaceDE w:val="0"/>
                    <w:autoSpaceDN w:val="0"/>
                  </w:pPr>
                  <w:r>
                    <w:rPr>
                      <w:rFonts w:ascii="Manrope" w:hAnsi="Manrope" w:eastAsia="맑은 고딕" w:cs="Manrope"/>
                      <w:sz w:val="16"/>
                      <w:szCs w:val="16"/>
                      <w:color w:val="6B7280"/>
                    </w:rPr>
                    <w:t xml:space="preserve">CDI 등급 수치 × 0.7 + 경과 연수 노후도 × 0.3 (100점 만점)</w:t>
                    <w:br/>
                    <w:t xml:space="preserve">현재 물리적 상태와 준공 연도를 종합 가산한 외벽 자산 건강도 지수입니다.</w:t>
                  </w:r>
                </w:p>
              </w:txbxContent>
            </v:textbox>
          </v:rect>
        </w:pict>
      </w:r>
      <w:r>
        <w:pict>
          <v:rect id="s_8_24" alt="7:920" o:title="Frame" style="position:absolute;left:0;top:0;margin-left:35.987pt;margin-top:278.131pt;width:523.307pt;height:37.484pt;z-index:25;mso-position-horizontal-relative:page;mso-position-vertical-relative:page;mso-wrap-style:none" filled="f" stroked="t" strokecolor="#E5E7EB" strokeweight="0.75pt">
    </v:rect>
        </w:pict>
      </w:r>
      <w:r>
        <w:pict>
          <v:rect id="s_8_25" alt="7:921" o:title="DRI" style="position:absolute;left:0;top:0;margin-left:47.982pt;margin-top:285.628pt;width:52.481pt;height:11.245pt;z-index:26;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2A3D80"/>
                      <w:b/>
                    </w:rPr>
                    <w:t xml:space="preserve">DRI</w:t>
                  </w:r>
                </w:p>
              </w:txbxContent>
            </v:textbox>
          </v:rect>
        </w:pict>
      </w:r>
      <w:r>
        <w:pict>
          <v:rect id="s_8_26" alt="7:922" o:title="열화변화율" style="position:absolute;left:0;top:0;margin-left:100.463pt;margin-top:285.628pt;width:89.967pt;height:11.245pt;z-index:2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열화변화율</w:t>
                  </w:r>
                </w:p>
              </w:txbxContent>
            </v:textbox>
          </v:rect>
        </w:pict>
      </w:r>
      <w:r>
        <w:pict>
          <v:rect id="s_8_27" alt="7:923" o:title="(현재 CDI - 이전 CDI) ÷ 이전 CDI × 100 (%) 다년도 진단 시 외벽 균열이 진행되는 증감 가속 추세선입니다." style="position:absolute;left:0;top:0;margin-left:190.430pt;margin-top:278.131pt;width:356.868pt;height:37.484pt;z-index:28;mso-position-horizontal-relative:page;mso-position-vertical-relative:page;mso-wrap-style:square" filled="f" stroked="f">
            <v:textbox style="mso-fit-shape-to-text:f;mso-next-textbox:none;v-text-anchor:middle" inset="0.00pt,0.00pt,0.00pt,0.00pt">
              <w:txbxContent>
                <w:p>
                  <w:pPr>
                    <w:jc w:val="left"/>
                    <w:spacing w:before="0" w:after="0" w:line="231" w:lineRule="exact"/>
                    <w:contextualSpacing w:val="0"/>
                    <w:autoSpaceDE w:val="0"/>
                    <w:autoSpaceDN w:val="0"/>
                  </w:pPr>
                  <w:r>
                    <w:rPr>
                      <w:rFonts w:ascii="Manrope" w:hAnsi="Manrope" w:eastAsia="맑은 고딕" w:cs="Manrope"/>
                      <w:sz w:val="16"/>
                      <w:szCs w:val="16"/>
                      <w:color w:val="6B7280"/>
                    </w:rPr>
                    <w:t xml:space="preserve">(현재 CDI - 이전 CDI) ÷ 이전 CDI × 100 (%)</w:t>
                    <w:br/>
                    <w:t xml:space="preserve">다년도 진단 시 외벽 균열이 진행되는 증감 가속 추세선입니다.</w:t>
                  </w:r>
                </w:p>
              </w:txbxContent>
            </v:textbox>
          </v:rect>
        </w:pict>
      </w:r>
      <w:r>
        <w:pict>
          <v:rect id="s_8_28" alt="7:925" o:title="GSD" style="position:absolute;left:0;top:0;margin-left:47.982pt;margin-top:323.112pt;width:52.481pt;height:11.245pt;z-index:2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2A3D80"/>
                      <w:b/>
                    </w:rPr>
                    <w:t xml:space="preserve">GSD</w:t>
                  </w:r>
                </w:p>
              </w:txbxContent>
            </v:textbox>
          </v:rect>
        </w:pict>
      </w:r>
      <w:r>
        <w:pict>
          <v:rect id="s_8_29" alt="7:926" o:title="지상분해능" style="position:absolute;left:0;top:0;margin-left:100.463pt;margin-top:323.112pt;width:89.967pt;height:11.245pt;z-index:3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지상분해능</w:t>
                  </w:r>
                </w:p>
              </w:txbxContent>
            </v:textbox>
          </v:rect>
        </w:pict>
      </w:r>
      <w:r>
        <w:pict>
          <v:rect id="s_8_30" alt="7:927" o:title="Ground Sample Distance (mm/px) 이미지의 1픽셀이 실제 지상(외벽)에서 나타내는 크기 단위입니다." style="position:absolute;left:0;top:0;margin-left:190.430pt;margin-top:315.615pt;width:356.868pt;height:37.484pt;z-index:31;mso-position-horizontal-relative:page;mso-position-vertical-relative:page;mso-wrap-style:square" filled="f" stroked="f">
            <v:textbox style="mso-fit-shape-to-text:f;mso-next-textbox:none;v-text-anchor:middle" inset="0.00pt,0.00pt,0.00pt,0.00pt">
              <w:txbxContent>
                <w:p>
                  <w:pPr>
                    <w:jc w:val="left"/>
                    <w:spacing w:before="0" w:after="0" w:line="231" w:lineRule="exact"/>
                    <w:contextualSpacing w:val="0"/>
                    <w:autoSpaceDE w:val="0"/>
                    <w:autoSpaceDN w:val="0"/>
                  </w:pPr>
                  <w:r>
                    <w:rPr>
                      <w:rFonts w:ascii="Manrope" w:hAnsi="Manrope" w:eastAsia="맑은 고딕" w:cs="Manrope"/>
                      <w:sz w:val="16"/>
                      <w:szCs w:val="16"/>
                      <w:color w:val="6B7280"/>
                    </w:rPr>
                    <w:t xml:space="preserve">Ground Sample Distance (mm/px)</w:t>
                    <w:br/>
                    <w:t xml:space="preserve">이미지의 1픽셀이 실제 지상(외벽)에서 나타내는 크기 단위입니다.</w:t>
                  </w:r>
                </w:p>
              </w:txbxContent>
            </v:textbox>
          </v:rect>
        </w:pict>
      </w:r>
      <w:r>
        <w:pict>
          <v:rect id="s_8_31" alt="7:930" o:title="Rectangle" style="position:absolute;left:0;top:0;margin-left:35.987pt;margin-top:372.966pt;width:2.999pt;height:10.496pt;z-index:32;mso-position-horizontal-relative:page;mso-position-vertical-relative:page;mso-wrap-style:none" filled="t" fillcolor="#2A3D80" stroked="f">
    </v:rect>
        </w:pict>
      </w:r>
      <w:r>
        <w:pict>
          <v:rect id="s_8_32" alt="7:931" o:title="균열 폭 등급 구간 기준" style="position:absolute;left:0;top:0;margin-left:44.983pt;margin-top:371.091pt;width:95.965pt;height:14.244pt;z-index:3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21"/>
                      <w:szCs w:val="21"/>
                      <w:color w:val="1E2229"/>
                      <w:b/>
                    </w:rPr>
                    <w:t xml:space="preserve">균열 폭 등급 구간 기준</w:t>
                  </w:r>
                </w:p>
              </w:txbxContent>
            </v:textbox>
          </v:rect>
        </w:pict>
      </w:r>
      <w:r>
        <w:pict>
          <v:roundrect id="s_8_33" alt="7:933" o:title="scale-card" style="position:absolute;left:0;top:0;margin-left:35.987pt;margin-top:394.331pt;width:124.079pt;height:62.973pt;z-index:34;mso-position-horizontal-relative:page;mso-position-vertical-relative:page;mso-wrap-style:none" filled="f" stroked="t" strokecolor="#E5E7EB" strokeweight="0.75pt" arcsize="0.048">
    </v:roundrect>
        </w:pict>
      </w:r>
      <w:r>
        <w:pict>
          <v:rect id="s_8_34" alt="7:934" o:title="0.3mm ~ 1.0mm" style="position:absolute;left:0;top:0;margin-left:44.983pt;margin-top:403.328pt;width:62.977pt;height:11.245pt;z-index:3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6B7280"/>
                      <w:b/>
                    </w:rPr>
                    <w:t xml:space="preserve">0.3mm ~ 1.0mm</w:t>
                  </w:r>
                </w:p>
              </w:txbxContent>
            </v:textbox>
          </v:rect>
        </w:pict>
      </w:r>
      <w:r>
        <w:pict>
          <v:rect id="s_8_35" alt="7:935" o:title="미세 균열" style="position:absolute;left:0;top:0;margin-left:44.983pt;margin-top:419.071pt;width:41.235pt;height:14.244pt;z-index:36;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21"/>
                      <w:szCs w:val="21"/>
                      <w:color w:val="2A3D80"/>
                      <w:b/>
                    </w:rPr>
                    <w:t xml:space="preserve">미세 균열</w:t>
                  </w:r>
                </w:p>
              </w:txbxContent>
            </v:textbox>
          </v:rect>
        </w:pict>
      </w:r>
      <w:r>
        <w:pict>
          <v:rect id="s_8_36" alt="7:936" o:title="기본 표면 도막 처리 수준" style="position:absolute;left:0;top:0;margin-left:44.983pt;margin-top:437.813pt;width:74.972pt;height:10.496pt;z-index:3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5"/>
                      <w:szCs w:val="15"/>
                      <w:color w:val="6B7280"/>
                    </w:rPr>
                    <w:t xml:space="preserve">기본 표면 도막 처리 수준</w:t>
                  </w:r>
                </w:p>
              </w:txbxContent>
            </v:textbox>
          </v:rect>
        </w:pict>
      </w:r>
      <w:r>
        <w:pict>
          <v:roundrect id="s_8_37" alt="7:937" o:title="scale-card" style="position:absolute;left:0;top:0;margin-left:169.063pt;margin-top:394.331pt;width:124.079pt;height:62.973pt;z-index:38;mso-position-horizontal-relative:page;mso-position-vertical-relative:page;mso-wrap-style:none" filled="f" stroked="t" strokecolor="#E5E7EB" strokeweight="0.75pt" arcsize="0.048">
    </v:roundrect>
        </w:pict>
      </w:r>
      <w:r>
        <w:pict>
          <v:rect id="s_8_38" alt="7:938" o:title="1.0mm ~ 3.0mm" style="position:absolute;left:0;top:0;margin-left:178.059pt;margin-top:403.328pt;width:62.977pt;height:11.245pt;z-index:3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6B7280"/>
                      <w:b/>
                    </w:rPr>
                    <w:t xml:space="preserve">1.0mm ~ 3.0mm</w:t>
                  </w:r>
                </w:p>
              </w:txbxContent>
            </v:textbox>
          </v:rect>
        </w:pict>
      </w:r>
      <w:r>
        <w:pict>
          <v:rect id="s_8_39" alt="7:939" o:title="중간 균열" style="position:absolute;left:0;top:0;margin-left:178.059pt;margin-top:419.071pt;width:41.235pt;height:14.244pt;z-index:4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21"/>
                      <w:szCs w:val="21"/>
                      <w:color w:val="16A34A"/>
                      <w:b/>
                    </w:rPr>
                    <w:t xml:space="preserve">중간 균열</w:t>
                  </w:r>
                </w:p>
              </w:txbxContent>
            </v:textbox>
          </v:rect>
        </w:pict>
      </w:r>
      <w:r>
        <w:pict>
          <v:rect id="s_8_40" alt="7:940" o:title="철근 수성 코팅 보수 필요" style="position:absolute;left:0;top:0;margin-left:178.059pt;margin-top:437.813pt;width:74.972pt;height:10.496pt;z-index:4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5"/>
                      <w:szCs w:val="15"/>
                      <w:color w:val="6B7280"/>
                    </w:rPr>
                    <w:t xml:space="preserve">철근 수성 코팅 보수 필요</w:t>
                  </w:r>
                </w:p>
              </w:txbxContent>
            </v:textbox>
          </v:rect>
        </w:pict>
      </w:r>
      <w:r>
        <w:pict>
          <v:roundrect id="s_8_41" alt="7:941" o:title="scale-card" style="position:absolute;left:0;top:0;margin-left:302.138pt;margin-top:394.331pt;width:124.079pt;height:62.973pt;z-index:42;mso-position-horizontal-relative:page;mso-position-vertical-relative:page;mso-wrap-style:none" filled="f" stroked="t" strokecolor="#E5E7EB" strokeweight="0.75pt" arcsize="0.048">
    </v:roundrect>
        </w:pict>
      </w:r>
      <w:r>
        <w:pict>
          <v:rect id="s_8_42" alt="7:942" o:title="3.0mm ~ 5.0mm" style="position:absolute;left:0;top:0;margin-left:311.135pt;margin-top:403.328pt;width:64.476pt;height:11.245pt;z-index:4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6B7280"/>
                      <w:b/>
                    </w:rPr>
                    <w:t xml:space="preserve">3.0mm ~ 5.0mm</w:t>
                  </w:r>
                </w:p>
              </w:txbxContent>
            </v:textbox>
          </v:rect>
        </w:pict>
      </w:r>
      <w:r>
        <w:pict>
          <v:rect id="s_8_43" alt="7:943" o:title="대형 균열" style="position:absolute;left:0;top:0;margin-left:311.135pt;margin-top:419.071pt;width:41.235pt;height:14.244pt;z-index:4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21"/>
                      <w:szCs w:val="21"/>
                      <w:color w:val="D97706"/>
                      <w:b/>
                    </w:rPr>
                    <w:t xml:space="preserve">대형 균열</w:t>
                  </w:r>
                </w:p>
              </w:txbxContent>
            </v:textbox>
          </v:rect>
        </w:pict>
      </w:r>
      <w:r>
        <w:pict>
          <v:rect id="s_8_44" alt="7:944" o:title="V-컷팅 및 충전재 보수" style="position:absolute;left:0;top:0;margin-left:311.135pt;margin-top:437.813pt;width:67.475pt;height:10.496pt;z-index:4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5"/>
                      <w:szCs w:val="15"/>
                      <w:color w:val="6B7280"/>
                    </w:rPr>
                    <w:t xml:space="preserve">V-컷팅 및 충전재 보수</w:t>
                  </w:r>
                </w:p>
              </w:txbxContent>
            </v:textbox>
          </v:rect>
        </w:pict>
      </w:r>
      <w:r>
        <w:pict>
          <v:roundrect id="s_8_45" alt="7:945" o:title="scale-card" style="position:absolute;left:0;top:0;margin-left:435.214pt;margin-top:394.331pt;width:124.079pt;height:62.973pt;z-index:46;mso-position-horizontal-relative:page;mso-position-vertical-relative:page;mso-wrap-style:none" filled="f" stroked="t" strokecolor="#E5E7EB" strokeweight="0.75pt" arcsize="0.048">
    </v:roundrect>
        </w:pict>
      </w:r>
      <w:r>
        <w:pict>
          <v:rect id="s_8_46" alt="7:946" o:title="5.0mm 이상" style="position:absolute;left:0;top:0;margin-left:444.211pt;margin-top:403.328pt;width:44.983pt;height:11.245pt;z-index:4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6B7280"/>
                      <w:b/>
                    </w:rPr>
                    <w:t xml:space="preserve">5.0mm 이상</w:t>
                  </w:r>
                </w:p>
              </w:txbxContent>
            </v:textbox>
          </v:rect>
        </w:pict>
      </w:r>
      <w:r>
        <w:pict>
          <v:rect id="s_8_47" alt="7:947" o:title="심각 균열" style="position:absolute;left:0;top:0;margin-left:444.211pt;margin-top:419.071pt;width:41.235pt;height:14.244pt;z-index:4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21"/>
                      <w:szCs w:val="21"/>
                      <w:color w:val="DC2626"/>
                      <w:b/>
                    </w:rPr>
                    <w:t xml:space="preserve">심각 균열</w:t>
                  </w:r>
                </w:p>
              </w:txbxContent>
            </v:textbox>
          </v:rect>
        </w:pict>
      </w:r>
      <w:r>
        <w:pict>
          <v:rect id="s_8_48" alt="7:948" o:title="구조 정밀 진단 요함" style="position:absolute;left:0;top:0;margin-left:444.211pt;margin-top:437.813pt;width:59.978pt;height:10.496pt;z-index:4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5"/>
                      <w:szCs w:val="15"/>
                      <w:color w:val="6B7280"/>
                    </w:rPr>
                    <w:t xml:space="preserve">구조 정밀 진단 요함</w:t>
                  </w:r>
                </w:p>
              </w:txbxContent>
            </v:textbox>
          </v:rect>
        </w:pict>
      </w:r>
      <w:r>
        <w:pict>
          <v:roundrect id="s_8_49" alt="7:949" o:title="guidelines-notes" style="position:absolute;left:0;top:0;margin-left:35.987pt;margin-top:475.297pt;width:523.307pt;height:104.205pt;z-index:50;mso-position-horizontal-relative:page;mso-position-vertical-relative:page;mso-wrap-style:none" filled="t" fillcolor="#FAFAFA" stroked="t" strokecolor="#E5E7EB" strokeweight="0.75pt" arcsize="0.043">
    </v:roundrect>
        </w:pict>
      </w:r>
      <w:r>
        <w:pict>
          <v:rect id="s_8_50" alt="7:951" o:title="1. 단지 내 상대등급(A~E) 체계" style="position:absolute;left:0;top:0;margin-left:47.982pt;margin-top:487.292pt;width:113.958pt;height:11.995pt;z-index:5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1E2229"/>
                      <w:b/>
                    </w:rPr>
                    <w:t xml:space="preserve">1. 단지 내 상대등급(A~E) 체계</w:t>
                  </w:r>
                </w:p>
              </w:txbxContent>
            </v:textbox>
          </v:rect>
        </w:pict>
      </w:r>
      <w:r>
        <w:pict>
          <v:rect id="s_8_51" alt="7:952" o:title="등급 A는 타 동 대비 균열 발생 밀도와 심각도가 가장 낮음을 의미하는 상대 지표이며, 영구적인 절대적 무결함 상태를 뜻하는 보증 등급이 아닙니다." style="position:absolute;left:0;top:0;margin-left:47.982pt;margin-top:502.285pt;width:499.315pt;height:12.745pt;z-index:52;mso-position-horizontal-relative:page;mso-position-vertical-relative:page;mso-wrap-style:square" filled="f" stroked="f">
            <v:textbox style="mso-fit-shape-to-text:t;mso-next-textbox:none;v-text-anchor:top" inset="0.00pt,0.00pt,0.00pt,0.00pt">
              <w:txbxContent>
                <w:p>
                  <w:pPr>
                    <w:jc w:val="left"/>
                    <w:spacing w:before="0" w:after="0" w:line="247" w:lineRule="exact"/>
                    <w:contextualSpacing w:val="0"/>
                    <w:autoSpaceDE w:val="0"/>
                    <w:autoSpaceDN w:val="0"/>
                  </w:pPr>
                  <w:r>
                    <w:rPr>
                      <w:rFonts w:ascii="Manrope" w:hAnsi="Manrope" w:eastAsia="맑은 고딕" w:cs="Manrope"/>
                      <w:sz w:val="16"/>
                      <w:szCs w:val="16"/>
                      <w:color w:val="6B7280"/>
                    </w:rPr>
                    <w:t xml:space="preserve">등급 A는 타 동 대비 균열 발생 밀도와 심각도가 가장 낮음을 의미하는 상대 지표이며, 영구적인 절대적 무결함 상태를 뜻하는 보증 등급이 아닙니다.</w:t>
                  </w:r>
                </w:p>
              </w:txbxContent>
            </v:textbox>
          </v:rect>
        </w:pict>
      </w:r>
      <w:r>
        <w:pict>
          <v:rect id="s_8_52" alt="7:954" o:title="2. AI 모델의 과대측정 편향 및 주의사항" style="position:absolute;left:0;top:0;margin-left:47.982pt;margin-top:527.025pt;width:143.947pt;height:11.995pt;z-index:5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1E2229"/>
                      <w:b/>
                    </w:rPr>
                    <w:t xml:space="preserve">2. AI 모델의 과대측정 편향 및 주의사항</w:t>
                  </w:r>
                </w:p>
              </w:txbxContent>
            </v:textbox>
          </v:rect>
        </w:pict>
      </w:r>
      <w:r>
        <w:pict>
          <v:rect id="s_8_53" alt="7:955" o:title="촬영 고도에 따른 드론 이미지의 GSD(mm/px) 특성으로 인해 매우 미세한 균열이나 먼지선, 백화 무늬가 실제 폭 대비 약간 크게 측정될 가능성이 상존합니다. 따라서 수리 물량 견적 산정 시에는 이 보정 계수를 감안하시어 실견적과 대조할 것을 권장합니다." style="position:absolute;left:0;top:0;margin-left:47.982pt;margin-top:542.018pt;width:499.315pt;height:25.489pt;z-index:54;mso-position-horizontal-relative:page;mso-position-vertical-relative:page;mso-wrap-style:square" filled="f" stroked="f">
            <v:textbox style="mso-fit-shape-to-text:t;mso-next-textbox:none;v-text-anchor:top" inset="0.00pt,0.00pt,0.00pt,0.00pt">
              <w:txbxContent>
                <w:p>
                  <w:pPr>
                    <w:jc w:val="left"/>
                    <w:spacing w:before="0" w:after="0" w:line="247" w:lineRule="exact"/>
                    <w:contextualSpacing w:val="0"/>
                    <w:autoSpaceDE w:val="0"/>
                    <w:autoSpaceDN w:val="0"/>
                  </w:pPr>
                  <w:r>
                    <w:rPr>
                      <w:rFonts w:ascii="Manrope" w:hAnsi="Manrope" w:eastAsia="맑은 고딕" w:cs="Manrope"/>
                      <w:sz w:val="16"/>
                      <w:szCs w:val="16"/>
                      <w:color w:val="6B7280"/>
                    </w:rPr>
                    <w:t xml:space="preserve">촬영 고도에 따른 드론 이미지의 GSD(mm/px) 특성으로 인해 매우 미세한 균열이나 먼지선, 백화 무늬가 실제 폭 대비 약간 크게 측정될 가능성이 상존합니다. 따라서 수리 물량 견적 산정 시에는 이 보정 계수를 감안하시어 실견적과 대조할 것을 권장합니다.</w:t>
                  </w:r>
                </w:p>
              </w:txbxContent>
            </v:textbox>
          </v:rect>
        </w:pict>
      </w:r>
      <w:r>
        <w:pict>
          <v:line id="s_8_54" alt="7:957" o:title="Line" from="35.987pt,791.661pt" to="559.293pt,791.661pt" style="position:absolute;z-index:55;mso-position-horizontal-relative:page;mso-position-vertical-relative:page" strokecolor="#E5E7EB" strokeweight="0.75pt"/>
        </w:pict>
      </w:r>
      <w:r>
        <w:pict>
          <v:rect id="s_8_55" alt="7:959" o:title="에어레카(AIREKA) · 드론 AI 외벽 균열 진단 · 넥스비전랩 · 펜테크" style="position:absolute;left:0;top:0;margin-left:35.987pt;margin-top:801.032pt;width:195.678pt;height:10.496pt;z-index:56;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5"/>
                      <w:szCs w:val="15"/>
                      <w:color w:val="6B7280"/>
                    </w:rPr>
                    <w:t xml:space="preserve">에어레카(AIREKA) · 드론 AI 외벽 균열 진단 · 넥스비전랩 · 펜테크</w:t>
                  </w:r>
                </w:p>
              </w:txbxContent>
            </v:textbox>
          </v:rect>
        </w:pict>
      </w:r>
      <w:r>
        <w:pict>
          <v:rect id="s_8_56" alt="7:960" o:title="Page 8" style="position:absolute;left:0;top:0;margin-left:532.303pt;margin-top:800.658pt;width:26.990pt;height:11.245pt;z-index:5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Page 8</w:t>
                  </w:r>
                </w:p>
              </w:txbxContent>
            </v:textbox>
          </v:rect>
        </w:pict>
      </w:r>
    </w:p>
    <w:sectPr>
      <w:pgSz w:w="11906" w:h="16838" w:orient="portrait"/>
      <w:pgMar w:top="0" w:right="0" w:bottom="0" w:left="0" w:header="0" w:footer="0" w:gutter="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Inter" w:hAnsi="Inter" w:eastAsia="맑은 고딕" w:cs="Inter"/>
        <w:sz w:val="20"/>
        <w:szCs w:val="20"/>
        <w:lang w:val="ko-KR" w:eastAsia="ko-KR" w:bidi="ar-SA"/>
      </w:rPr>
    </w:rPrDefault>
    <w:pPrDefault>
      <w:pPr>
        <w:spacing w:after="0" w:line="240"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Settings" Type="http://schemas.openxmlformats.org/officeDocument/2006/relationships/settings" Target="settings.xml"/>
  <Relationship Id="rId2" Type="http://schemas.openxmlformats.org/officeDocument/2006/relationships/image" Target="media/image1.png"/>
  <Relationship Id="rId3" Type="http://schemas.openxmlformats.org/officeDocument/2006/relationships/image" Target="media/image2.png"/>
  <Relationship Id="rId4" Type="http://schemas.openxmlformats.org/officeDocument/2006/relationships/image" Target="media/image3.png"/>
  <Relationship Id="rId5" Type="http://schemas.openxmlformats.org/officeDocument/2006/relationships/image" Target="media/image4.png"/>
  <Relationship Id="rId6" Type="http://schemas.openxmlformats.org/officeDocument/2006/relationships/image" Target="media/image5.png"/>
  <Relationship Id="rId7" Type="http://schemas.openxmlformats.org/officeDocument/2006/relationships/image" Target="media/image6.png"/>
  <Relationship Id="rId8" Type="http://schemas.openxmlformats.org/officeDocument/2006/relationships/image" Target="media/image7.png"/>
  <Relationship Id="rId9" Type="http://schemas.openxmlformats.org/officeDocument/2006/relationships/image" Target="media/image8.png"/>
</Relationships>
</file>

<file path=docProps/app.xml><?xml version="1.0" encoding="utf-8"?>
<Properties xmlns="http://schemas.openxmlformats.org/officeDocument/2006/extended-properties">
  <Application>Figma2Word Canvas Engine</Application>
  <Pages>9</Pages>
</Properties>
</file>

<file path=docProps/core.xml><?xml version="1.0" encoding="utf-8"?>
<cp:coreProperties xmlns:cp="http://schemas.openxmlformats.org/package/2006/metadata/core-properties" xmlns:dc="http://purl.org/dc/elements/1.1/" xmlns:dcterms="http://purl.org/dc/terms/" xmlns:xsi="http://www.w3.org/2001/XMLSchema-instance">
  <dc:title>해운대동신아파트-1차진단</dc:title>
  <dc:creator>Figma2Word Canvas Engine</dc:creator>
  <cp:lastModifiedBy>Figma2Word Canvas Engine</cp:lastModifiedBy>
  <dcterms:created xsi:type="dcterms:W3CDTF">2026-10-18T12:15:03.603Z</dcterms:created>
  <dcterms:modified xsi:type="dcterms:W3CDTF">2026-10-18T12:15:03.603Z</dcterms:modified>
</cp:coreProperties>
</file>