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83" w:rsidRDefault="0031481B">
      <w:r>
        <w:t>Presentation Outline</w:t>
      </w:r>
    </w:p>
    <w:p w:rsidR="0031481B" w:rsidRDefault="0031481B"/>
    <w:p w:rsidR="0031481B" w:rsidRDefault="0031481B" w:rsidP="0031481B">
      <w:pPr>
        <w:pStyle w:val="ListParagraph"/>
        <w:numPr>
          <w:ilvl w:val="0"/>
          <w:numId w:val="1"/>
        </w:numPr>
      </w:pPr>
      <w:r>
        <w:t>What the project does</w:t>
      </w:r>
    </w:p>
    <w:p w:rsidR="0031481B" w:rsidRDefault="0031481B" w:rsidP="0031481B">
      <w:pPr>
        <w:pStyle w:val="ListParagraph"/>
        <w:numPr>
          <w:ilvl w:val="0"/>
          <w:numId w:val="1"/>
        </w:numPr>
      </w:pPr>
      <w:r>
        <w:t>How this is useful</w:t>
      </w:r>
    </w:p>
    <w:p w:rsidR="00EC678F" w:rsidRDefault="00EC678F" w:rsidP="0031481B">
      <w:pPr>
        <w:pStyle w:val="ListParagraph"/>
        <w:numPr>
          <w:ilvl w:val="0"/>
          <w:numId w:val="1"/>
        </w:numPr>
      </w:pPr>
      <w:r>
        <w:t>Information Captured</w:t>
      </w:r>
    </w:p>
    <w:p w:rsidR="00EC678F" w:rsidRDefault="00EC678F" w:rsidP="00EC678F">
      <w:pPr>
        <w:pStyle w:val="ListParagraph"/>
        <w:numPr>
          <w:ilvl w:val="1"/>
          <w:numId w:val="1"/>
        </w:numPr>
      </w:pPr>
      <w:r>
        <w:t>RFPs and RFIs</w:t>
      </w:r>
    </w:p>
    <w:p w:rsidR="00EC678F" w:rsidRDefault="00E5609C" w:rsidP="00EC678F">
      <w:pPr>
        <w:pStyle w:val="ListParagraph"/>
        <w:numPr>
          <w:ilvl w:val="2"/>
          <w:numId w:val="1"/>
        </w:numPr>
      </w:pPr>
      <w:r>
        <w:t>NYSCR.gov</w:t>
      </w:r>
    </w:p>
    <w:p w:rsidR="00E5609C" w:rsidRDefault="00E5609C" w:rsidP="00EC678F">
      <w:pPr>
        <w:pStyle w:val="ListParagraph"/>
        <w:numPr>
          <w:ilvl w:val="2"/>
          <w:numId w:val="1"/>
        </w:numPr>
      </w:pPr>
      <w:r>
        <w:t>DASNY.org</w:t>
      </w:r>
    </w:p>
    <w:p w:rsidR="00E5609C" w:rsidRDefault="00E5609C" w:rsidP="00EC678F">
      <w:pPr>
        <w:pStyle w:val="ListParagraph"/>
        <w:numPr>
          <w:ilvl w:val="2"/>
          <w:numId w:val="1"/>
        </w:numPr>
      </w:pPr>
      <w:r>
        <w:t>GOV.uk</w:t>
      </w:r>
    </w:p>
    <w:p w:rsidR="00E5609C" w:rsidRDefault="00E5609C" w:rsidP="00EC678F">
      <w:pPr>
        <w:pStyle w:val="ListParagraph"/>
        <w:numPr>
          <w:ilvl w:val="2"/>
          <w:numId w:val="1"/>
        </w:numPr>
      </w:pPr>
      <w:r>
        <w:t>RFPDB.com</w:t>
      </w:r>
    </w:p>
    <w:p w:rsidR="00E5609C" w:rsidRDefault="00E5609C" w:rsidP="00E5609C">
      <w:pPr>
        <w:pStyle w:val="ListParagraph"/>
        <w:numPr>
          <w:ilvl w:val="1"/>
          <w:numId w:val="1"/>
        </w:numPr>
      </w:pPr>
      <w:r>
        <w:t>Events</w:t>
      </w:r>
    </w:p>
    <w:p w:rsidR="00E5609C" w:rsidRDefault="00E5609C" w:rsidP="00E5609C">
      <w:pPr>
        <w:pStyle w:val="ListParagraph"/>
        <w:numPr>
          <w:ilvl w:val="2"/>
          <w:numId w:val="1"/>
        </w:numPr>
      </w:pPr>
      <w:proofErr w:type="spellStart"/>
      <w:r>
        <w:t>EventBrite</w:t>
      </w:r>
      <w:proofErr w:type="spellEnd"/>
    </w:p>
    <w:p w:rsidR="00E5609C" w:rsidRDefault="00E5609C" w:rsidP="00E5609C">
      <w:pPr>
        <w:pStyle w:val="ListParagraph"/>
        <w:numPr>
          <w:ilvl w:val="1"/>
          <w:numId w:val="1"/>
        </w:numPr>
      </w:pPr>
      <w:r>
        <w:t>Description, due date, location, issue date, and much more</w:t>
      </w:r>
    </w:p>
    <w:p w:rsidR="0031481B" w:rsidRDefault="0031481B" w:rsidP="0031481B">
      <w:pPr>
        <w:pStyle w:val="ListParagraph"/>
        <w:numPr>
          <w:ilvl w:val="0"/>
          <w:numId w:val="1"/>
        </w:numPr>
      </w:pPr>
      <w:r>
        <w:t>How it does it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Scrape all RFP sites using the Python library BeautifulSoup.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Insert this data into a raw SQL table.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Scrape all event sites using their API through python.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Insert this data into a raw SQL table.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Clean the individual tables using SQL queries.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Insert all individual sites into master table and current table.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Using Pandas take SQL queries and insert the data in data frame.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Export the data frames into excel sheets.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Attach the excel sheet and email the team the results using Yagmail and HMTL.</w:t>
      </w:r>
    </w:p>
    <w:p w:rsidR="0031481B" w:rsidRDefault="0031481B" w:rsidP="0031481B">
      <w:pPr>
        <w:pStyle w:val="ListParagraph"/>
        <w:numPr>
          <w:ilvl w:val="0"/>
          <w:numId w:val="1"/>
        </w:numPr>
      </w:pPr>
      <w:r>
        <w:t>What the results look like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Daily email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SQL table</w:t>
      </w:r>
    </w:p>
    <w:p w:rsidR="009A5161" w:rsidRDefault="009A5161" w:rsidP="0031481B">
      <w:pPr>
        <w:pStyle w:val="ListParagraph"/>
        <w:numPr>
          <w:ilvl w:val="0"/>
          <w:numId w:val="1"/>
        </w:numPr>
      </w:pPr>
      <w:r>
        <w:t>README</w:t>
      </w:r>
    </w:p>
    <w:p w:rsidR="0031481B" w:rsidRDefault="0031481B" w:rsidP="0031481B">
      <w:pPr>
        <w:pStyle w:val="ListParagraph"/>
        <w:numPr>
          <w:ilvl w:val="0"/>
          <w:numId w:val="1"/>
        </w:numPr>
      </w:pPr>
      <w:r>
        <w:t>Latest improvements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Created this README as a guide to the application.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Spelt Opportunity correctly everywhere.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 xml:space="preserve">Scraping </w:t>
      </w:r>
      <w:r w:rsidR="00DC5F00">
        <w:t>Eventbrite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Renamed Job SQL tables.</w:t>
      </w:r>
    </w:p>
    <w:p w:rsidR="009A5161" w:rsidRDefault="009A5161" w:rsidP="009A5161">
      <w:pPr>
        <w:pStyle w:val="ListParagraph"/>
        <w:numPr>
          <w:ilvl w:val="1"/>
          <w:numId w:val="1"/>
        </w:numPr>
      </w:pPr>
      <w:r>
        <w:t>Added README to email.</w:t>
      </w:r>
    </w:p>
    <w:p w:rsidR="0031481B" w:rsidRDefault="0031481B" w:rsidP="0031481B">
      <w:pPr>
        <w:pStyle w:val="ListParagraph"/>
        <w:numPr>
          <w:ilvl w:val="0"/>
          <w:numId w:val="1"/>
        </w:numPr>
      </w:pPr>
      <w:r>
        <w:t>What’s next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Scraping more sites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Work with Keywords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Identifying useful opportunities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Help give elements to apply to RFPs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Small tweaks</w:t>
      </w:r>
    </w:p>
    <w:p w:rsidR="00DC5F00" w:rsidRDefault="0031481B" w:rsidP="00DC5F00">
      <w:pPr>
        <w:pStyle w:val="ListParagraph"/>
        <w:numPr>
          <w:ilvl w:val="0"/>
          <w:numId w:val="1"/>
        </w:numPr>
      </w:pPr>
      <w:r>
        <w:t>Big accomplishments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Web scrape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Store data in SQL table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Basic data manipulation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lastRenderedPageBreak/>
        <w:t>Export SQL information to Excel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Automatically send emails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Automatically run programs</w:t>
      </w:r>
    </w:p>
    <w:p w:rsidR="00DC5F00" w:rsidRDefault="00DC5F00" w:rsidP="00DC5F00">
      <w:pPr>
        <w:pStyle w:val="ListParagraph"/>
        <w:numPr>
          <w:ilvl w:val="1"/>
          <w:numId w:val="1"/>
        </w:numPr>
      </w:pPr>
      <w:r>
        <w:t>Use APIs</w:t>
      </w:r>
      <w:r w:rsidR="009F215D">
        <w:tab/>
      </w:r>
      <w:bookmarkStart w:id="0" w:name="_GoBack"/>
      <w:bookmarkEnd w:id="0"/>
    </w:p>
    <w:p w:rsidR="0031481B" w:rsidRDefault="0031481B" w:rsidP="0031481B">
      <w:pPr>
        <w:pStyle w:val="ListParagraph"/>
        <w:numPr>
          <w:ilvl w:val="0"/>
          <w:numId w:val="1"/>
        </w:numPr>
      </w:pPr>
      <w:r>
        <w:t>What I’ve learned</w:t>
      </w:r>
    </w:p>
    <w:p w:rsidR="0031481B" w:rsidRDefault="0031481B" w:rsidP="0031481B">
      <w:pPr>
        <w:pStyle w:val="ListParagraph"/>
        <w:numPr>
          <w:ilvl w:val="1"/>
          <w:numId w:val="1"/>
        </w:numPr>
      </w:pPr>
      <w:r>
        <w:t>Two Languages</w:t>
      </w:r>
    </w:p>
    <w:p w:rsidR="0031481B" w:rsidRDefault="0031481B" w:rsidP="0031481B">
      <w:pPr>
        <w:pStyle w:val="ListParagraph"/>
        <w:numPr>
          <w:ilvl w:val="1"/>
          <w:numId w:val="1"/>
        </w:numPr>
      </w:pPr>
      <w:r>
        <w:t>How to plan a project</w:t>
      </w:r>
    </w:p>
    <w:p w:rsidR="0031481B" w:rsidRDefault="0031481B" w:rsidP="0031481B">
      <w:pPr>
        <w:pStyle w:val="ListParagraph"/>
        <w:numPr>
          <w:ilvl w:val="1"/>
          <w:numId w:val="1"/>
        </w:numPr>
      </w:pPr>
      <w:r>
        <w:t>Working with a team</w:t>
      </w:r>
    </w:p>
    <w:p w:rsidR="0031481B" w:rsidRDefault="0031481B" w:rsidP="0031481B">
      <w:pPr>
        <w:pStyle w:val="ListParagraph"/>
        <w:numPr>
          <w:ilvl w:val="1"/>
          <w:numId w:val="1"/>
        </w:numPr>
      </w:pPr>
      <w:r>
        <w:t xml:space="preserve">How to debug efficiently  </w:t>
      </w:r>
    </w:p>
    <w:p w:rsidR="0031481B" w:rsidRDefault="0031481B" w:rsidP="0031481B">
      <w:pPr>
        <w:pStyle w:val="ListParagraph"/>
        <w:numPr>
          <w:ilvl w:val="1"/>
          <w:numId w:val="1"/>
        </w:numPr>
      </w:pPr>
      <w:r>
        <w:t>Manipulating Python</w:t>
      </w:r>
    </w:p>
    <w:p w:rsidR="005A3FD1" w:rsidRDefault="005A3FD1" w:rsidP="0031481B">
      <w:pPr>
        <w:pStyle w:val="ListParagraph"/>
        <w:numPr>
          <w:ilvl w:val="1"/>
          <w:numId w:val="1"/>
        </w:numPr>
      </w:pPr>
      <w:r>
        <w:t>How to spell Opportunity</w:t>
      </w:r>
    </w:p>
    <w:sectPr w:rsidR="005A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554"/>
    <w:multiLevelType w:val="hybridMultilevel"/>
    <w:tmpl w:val="0E4E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1B"/>
    <w:rsid w:val="000057F9"/>
    <w:rsid w:val="000974BF"/>
    <w:rsid w:val="001D1805"/>
    <w:rsid w:val="0031481B"/>
    <w:rsid w:val="00493E61"/>
    <w:rsid w:val="005A3FD1"/>
    <w:rsid w:val="009A5161"/>
    <w:rsid w:val="009F215D"/>
    <w:rsid w:val="00DC5F00"/>
    <w:rsid w:val="00E5609C"/>
    <w:rsid w:val="00E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300C"/>
  <w15:chartTrackingRefBased/>
  <w15:docId w15:val="{A6C897EA-90BC-47A5-8F16-B4894FE0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William</dc:creator>
  <cp:keywords/>
  <dc:description/>
  <cp:lastModifiedBy>Hunter, William</cp:lastModifiedBy>
  <cp:revision>4</cp:revision>
  <dcterms:created xsi:type="dcterms:W3CDTF">2019-07-25T18:39:00Z</dcterms:created>
  <dcterms:modified xsi:type="dcterms:W3CDTF">2019-07-29T13:55:00Z</dcterms:modified>
</cp:coreProperties>
</file>