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74E" w:rsidRDefault="001E1FBF" w:rsidP="004F7714">
      <w:pPr>
        <w:pStyle w:val="Titel"/>
      </w:pPr>
      <w:r>
        <w:t>Ü</w:t>
      </w:r>
      <w:r w:rsidR="00851E5D">
        <w:t>bung2</w:t>
      </w:r>
      <w:r w:rsidR="004F7714">
        <w:t>:</w:t>
      </w:r>
    </w:p>
    <w:p w:rsidR="004F7714" w:rsidRDefault="004F7714" w:rsidP="004F7714">
      <w:pPr>
        <w:pStyle w:val="berschrift1"/>
        <w:numPr>
          <w:ilvl w:val="0"/>
          <w:numId w:val="1"/>
        </w:numPr>
      </w:pPr>
      <w:r>
        <w:t>Lösungs-Idee:</w:t>
      </w:r>
    </w:p>
    <w:p w:rsidR="00410036" w:rsidRDefault="00410036" w:rsidP="00410036">
      <w:r>
        <w:t xml:space="preserve">Es wird eine Template Klassen entwickelt welche eine HashTable realisiert. Dazu bekamen wir schon ein vorgefertigtes Template, welche Methoden zu implementieren sind. </w:t>
      </w:r>
    </w:p>
    <w:p w:rsidR="00410036" w:rsidRDefault="00410036" w:rsidP="00410036">
      <w:r>
        <w:t>Ich habe mir nach einiger Recherche überlegt, dass ich als Daten Komponente für meine HashTable einen Vector&lt;List&lt;V&gt;&gt; nehmen werde. Der Grund liegt daran, dass bei einem Vector der Zugriff direkt stattfinden kann. Die Liste dient dazu, um mögliche Kollisionen von Hashwerten vorzubeugen.</w:t>
      </w:r>
    </w:p>
    <w:p w:rsidR="00410036" w:rsidRDefault="00410036" w:rsidP="00410036">
      <w:r>
        <w:t xml:space="preserve">Der Vector wird im Konstruktor mit der übergebenen </w:t>
      </w:r>
      <w:r w:rsidR="004E1CA9">
        <w:t>Größe</w:t>
      </w:r>
      <w:r>
        <w:t xml:space="preserve"> n_buckets initialisiert. Fügt man nun ein Element ein, sieht dies folgender maßen aus. Es wird der Hashwert berechnet mittels, der als Template Parameter übergebenen Hashfunktion. Danach wird Modulo n_buckets gerechnet. Das Ergebnis ist diejenige Position, an der ich beim Vector einfüge. </w:t>
      </w:r>
      <w:r w:rsidR="00246B61">
        <w:t>Bevor überhaupt ein Wert eingefügt wird, stelle ich mit der Methode „contains“ sicher, dass der Wert nicht schon mal eingefügt wurde. Meine HashTable soll keine doppelten Werte speichern können.</w:t>
      </w:r>
    </w:p>
    <w:p w:rsidR="00410036" w:rsidRDefault="00410036" w:rsidP="00410036">
      <w:r>
        <w:t xml:space="preserve">Einfügen kann ganz einfach erfolgen indem man sich die </w:t>
      </w:r>
      <w:r w:rsidR="00246B61">
        <w:t>Liste</w:t>
      </w:r>
      <w:r>
        <w:t xml:space="preserve"> holt, also data[myGeneratedKey]</w:t>
      </w:r>
      <w:r w:rsidR="004E1CA9">
        <w:t>.push</w:t>
      </w:r>
      <w:r>
        <w:t xml:space="preserve">_back. </w:t>
      </w:r>
      <w:r w:rsidR="00246B61">
        <w:t>f</w:t>
      </w:r>
      <w:r>
        <w:t xml:space="preserve">ügt das </w:t>
      </w:r>
      <w:r w:rsidR="00246B61">
        <w:t xml:space="preserve">Element einfach hinzu. Dadurch, dass der Vector am Anfang bis n_buckets </w:t>
      </w:r>
      <w:r w:rsidR="004E1CA9">
        <w:t>initialisiert</w:t>
      </w:r>
      <w:r w:rsidR="00246B61">
        <w:t xml:space="preserve"> wurde, kann da auch kein Problem auftreten.</w:t>
      </w:r>
    </w:p>
    <w:p w:rsidR="00246B61" w:rsidRDefault="00246B61" w:rsidP="00410036">
      <w:r>
        <w:t>Das Löschverfahren ergibt sich danach aus dem einfüge verfahren, und braucht glaube ich nicht näher beleuchtet werden.</w:t>
      </w:r>
    </w:p>
    <w:p w:rsidR="00246B61" w:rsidRDefault="00246B61" w:rsidP="00410036">
      <w:r>
        <w:t>Wird ein Wert hinzugefügt, oder gelöscht, muss danach die Kapazität geprüft werden. HashTables würden ansonsten entarten, da man zu viele Kollisionen zusammenbekommt. Je weniger Kollisionen, desto schneller ist der Zugriff. Bei einem rehash merke ich mir die Daten setzte danach die n_buckets korrigiert, je nach dem nach oben oder unten, danach wird die eigentliche hashtable geleert und alle Werte der Hilfs Tabelle werden wieder eingefügt.</w:t>
      </w:r>
    </w:p>
    <w:p w:rsidR="00410036" w:rsidRDefault="00A644A9" w:rsidP="00410036">
      <w:r>
        <w:t>Den Iterator kann ich für meine Datenstruktur nun relativ einfach schreiben. Ich merke mir lediglich intern die hahstable welche ich über den Konstruktor bekomme, sowie einen Iterator vom Vector und einen von der Liste.</w:t>
      </w:r>
    </w:p>
    <w:p w:rsidR="00A644A9" w:rsidRDefault="00A644A9" w:rsidP="00410036">
      <w:r>
        <w:t xml:space="preserve">Wird nun ein Iterator++ aufgerufen versuche ich als erstes den ListIterator zu erhöhen, ist dieser am Ende, wird der VectorIterator erhöht. Dieser wird so lange erhöht, bis er entweder am Ende ist, oder an einer Position wo wieder eine Liste dranhängt.  Sind beide am Ende wird Ende zurückgegeben. </w:t>
      </w:r>
    </w:p>
    <w:p w:rsidR="00A644A9" w:rsidRDefault="00A644A9" w:rsidP="00410036">
      <w:r>
        <w:t xml:space="preserve">Die Funktion Iterator—funktioniert eigentlich genau gleich, nur in die </w:t>
      </w:r>
      <w:r w:rsidR="004E1CA9">
        <w:t>entgegen</w:t>
      </w:r>
      <w:r>
        <w:t xml:space="preserve"> gesetzte </w:t>
      </w:r>
      <w:r w:rsidR="004E1CA9">
        <w:t>Richtung</w:t>
      </w:r>
      <w:r>
        <w:t>, solange zuerst listI</w:t>
      </w:r>
      <w:r w:rsidR="004E1CA9">
        <w:t>terator dann VectorIterator usw</w:t>
      </w:r>
      <w:r>
        <w:t>. bis beide auf begin sind.</w:t>
      </w:r>
    </w:p>
    <w:p w:rsidR="00A644A9" w:rsidRDefault="00A644A9" w:rsidP="00A644A9"/>
    <w:p w:rsidR="00B83E60" w:rsidRDefault="00B83E60" w:rsidP="00A644A9"/>
    <w:p w:rsidR="00B83E60" w:rsidRDefault="00B83E60" w:rsidP="00A644A9"/>
    <w:p w:rsidR="00B83E60" w:rsidRDefault="00B83E60" w:rsidP="00A644A9"/>
    <w:p w:rsidR="005B0899" w:rsidRDefault="005B0899">
      <w:pPr>
        <w:rPr>
          <w:rFonts w:asciiTheme="majorHAnsi" w:eastAsiaTheme="majorEastAsia" w:hAnsiTheme="majorHAnsi" w:cstheme="majorBidi"/>
          <w:color w:val="2E74B5" w:themeColor="accent1" w:themeShade="BF"/>
          <w:sz w:val="32"/>
          <w:szCs w:val="32"/>
          <w:highlight w:val="lightGray"/>
        </w:rPr>
      </w:pPr>
      <w:r>
        <w:rPr>
          <w:highlight w:val="lightGray"/>
        </w:rPr>
        <w:br w:type="page"/>
      </w:r>
    </w:p>
    <w:p w:rsidR="000A4801" w:rsidRDefault="008F429B" w:rsidP="005B0899">
      <w:pPr>
        <w:pStyle w:val="berschrift1"/>
      </w:pPr>
      <w:r>
        <w:lastRenderedPageBreak/>
        <w:t>Code:</w:t>
      </w:r>
    </w:p>
    <w:p w:rsidR="005B0899" w:rsidRDefault="005B0899" w:rsidP="005B0899">
      <w:pPr>
        <w:pStyle w:val="berschrift3"/>
      </w:pPr>
      <w:r>
        <w:t>HashTable.hpp:</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HASHTABLE_H</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HASHTABLE_H</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#include&lt;algorithm&gt;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&lt;map&gt;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&lt;list&gt;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&lt;iterator&gt;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&lt;iomanip&gt;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template</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HashTable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template</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ostream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ostream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HashTable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ht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template</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HashTable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friend</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ostream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ostream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HashTable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ht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TYPE DEFS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V value_type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H hash_function_type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C key_equal_function_type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size_t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value_type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const_pointer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value_type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const_reference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ptrdiff_t     difference_type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const_pointer      pointer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const_reference    reference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size_t        size_type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MEMBERS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currentSize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hash_function_type hasher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key_equal_function_type equals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minLoadFactor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maxLoadFactor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METHODS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calculateKey</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auto</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CONSTRUCTOR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HashTable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size_t n_buckets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hash_function_type hasher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key_equal_function_type equals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equal_to</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max_load_factor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0.8</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min_load_factor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0.2</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buckets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n_buckets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minLoadFactor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min_load_factor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maxLoadFactor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max_load_factor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currentSize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n_buckets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DESTRUCTOR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virtual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HashTable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GETTER / SETTER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METHODS *************/</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Insert new value into HashTable</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If Collision happens the v</w:t>
      </w:r>
      <w:r w:rsidR="0083450F">
        <w:rPr>
          <w:rFonts w:ascii="Courier New" w:hAnsi="Courier New" w:cs="Courier New"/>
          <w:color w:val="008080"/>
          <w:sz w:val="20"/>
          <w:szCs w:val="20"/>
          <w:highlight w:val="white"/>
        </w:rPr>
        <w:t xml:space="preserve">alue is attached on position </w:t>
      </w:r>
      <w:bookmarkStart w:id="0" w:name="_GoBack"/>
      <w:bookmarkEnd w:id="0"/>
      <w:r>
        <w:rPr>
          <w:rFonts w:ascii="Courier New" w:hAnsi="Courier New" w:cs="Courier New"/>
          <w:color w:val="008080"/>
          <w:sz w:val="20"/>
          <w:szCs w:val="20"/>
          <w:highlight w:val="white"/>
        </w:rPr>
        <w:t>Collision</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It is not possible to Insert equal values multiple times</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insert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V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calculate position first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"Element allready in HashTable"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key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calculateKey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insert value on correct position</w:t>
      </w:r>
    </w:p>
    <w:p w:rsidR="005B0899" w:rsidRDefault="005B0899" w:rsidP="005B089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with using array index and pushback the elment get</w:t>
      </w:r>
    </w:p>
    <w:p w:rsidR="005B0899" w:rsidRDefault="005B0899" w:rsidP="005B0899">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attached if there is a collision with our hashvalue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push_back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currentSize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load_factor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maxLoadFactor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rehash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buckets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Erase the given Element from HashTable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erase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V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"Element is not in HashTable"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key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calculateKey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auto</w:t>
      </w:r>
      <w:r>
        <w:rPr>
          <w:rFonts w:ascii="Courier New" w:hAnsi="Courier New" w:cs="Courier New"/>
          <w:color w:val="000000"/>
          <w:sz w:val="20"/>
          <w:szCs w:val="20"/>
          <w:highlight w:val="white"/>
        </w:rPr>
        <w:t xml:space="preserve"> 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remove_if</w:t>
      </w:r>
      <w:r>
        <w:rPr>
          <w:rFonts w:ascii="Courier New" w:hAnsi="Courier New" w:cs="Courier New"/>
          <w:b/>
          <w:bCs/>
          <w:color w:val="000080"/>
          <w:sz w:val="20"/>
          <w:szCs w:val="20"/>
          <w:highlight w:val="white"/>
        </w:rPr>
        <w:t>([&amp;](</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V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itemVal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itemVal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currentSize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load_factor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minLoadFactor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rehash</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buckets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0.5</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Checks if an Element is in HashTable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contains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V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key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calculateKey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key</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empty</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for_each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V v</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found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found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Rehash the table with new size of buckets</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rehash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size_t new_n_buckets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buckets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new_n_buckets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help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new_n_buckets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currentSize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for_each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help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for_each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V 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returns the load_factor of table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load_factor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buckets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currentSize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return size of hashTable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size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currentSize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returns capacity of hashTable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size_t capacitiy</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buckets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check if HashTable is empty</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empty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capacity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check equality of two hashTables</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HashTable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other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auto</w:t>
      </w:r>
      <w:r>
        <w:rPr>
          <w:rFonts w:ascii="Courier New" w:hAnsi="Courier New" w:cs="Courier New"/>
          <w:color w:val="000000"/>
          <w:sz w:val="20"/>
          <w:szCs w:val="20"/>
          <w:highlight w:val="white"/>
        </w:rPr>
        <w:t xml:space="preserve"> element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other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element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ITERATOR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iterator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bidirectional_iterator_tag</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value_type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difference_type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const_pointer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const_reference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iterator_base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const_iterator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iterator_base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iterator_base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difference_type   difference_type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iterator_base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iterator_category iterator_category</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iterator_base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pointer           pointer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iterator_base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reference         reference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iterator_base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value_type        value_type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HashTable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value_type</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iterator vectorIterator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value_type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iterator listIterator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calculates the next valid position</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calculateNextNotEmptyPos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vectorIterator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vectorIterator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vectorIterator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vectorIterator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setToEnd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calculates the previouse valid position</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calculatePrevNotEmptyPos</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vectorIterator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vectorIterator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vectorIterator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setToBegin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Set Iterator to first possible value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setToBegin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vectorIterator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calculateNextNotEmptyPos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Set Iterator to last possible value</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setToEnd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vectorIterator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constructor</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HashTable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table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setToBegin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else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setToEnd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const_iterator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rhs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vectorIterator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vectorIterator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rhs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listIterator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listIterator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const_iterator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rhs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operator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rhs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reference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pointer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listIterator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listIterator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vectorIterator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calculateNextNotEmptyPos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listIterator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vectorIterator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listIterator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vectorIterator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calculatePrevNotEmptyPos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help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operator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help</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help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help</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operator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help</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typedef</w:t>
      </w:r>
      <w:r>
        <w:rPr>
          <w:rFonts w:ascii="Courier New" w:hAnsi="Courier New" w:cs="Courier New"/>
          <w:color w:val="000000"/>
          <w:sz w:val="20"/>
          <w:szCs w:val="20"/>
          <w:highlight w:val="white"/>
        </w:rPr>
        <w:t xml:space="preserve"> const_iterator iterator</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const_iterator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const_cast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HashTable</w:t>
      </w:r>
      <w:r>
        <w:rPr>
          <w:rFonts w:ascii="Courier New" w:hAnsi="Courier New" w:cs="Courier New"/>
          <w:b/>
          <w:bCs/>
          <w:color w:val="000080"/>
          <w:sz w:val="20"/>
          <w:szCs w:val="20"/>
          <w:highlight w:val="white"/>
        </w:rPr>
        <w:t>&amp;&gt;(*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const_iterator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const_cast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HashTable</w:t>
      </w:r>
      <w:r>
        <w:rPr>
          <w:rFonts w:ascii="Courier New" w:hAnsi="Courier New" w:cs="Courier New"/>
          <w:b/>
          <w:bCs/>
          <w:color w:val="000080"/>
          <w:sz w:val="20"/>
          <w:szCs w:val="20"/>
          <w:highlight w:val="white"/>
        </w:rPr>
        <w:t>&amp;&gt;(*</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iterator cbegin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iterator cend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cbegin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begin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const_iterator cend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end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friend method for output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template</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typename</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ostream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operator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ostream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HashTable</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for_each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for_each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begin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V value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os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value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os</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#endif</w:t>
      </w:r>
    </w:p>
    <w:p w:rsidR="005B0899" w:rsidRDefault="005B0899" w:rsidP="005B0899"/>
    <w:p w:rsidR="005B0899" w:rsidRDefault="005B0899">
      <w:r>
        <w:br w:type="page"/>
      </w:r>
    </w:p>
    <w:p w:rsidR="005B0899" w:rsidRDefault="005B0899" w:rsidP="005B0899">
      <w:pPr>
        <w:pStyle w:val="berschrift3"/>
      </w:pPr>
      <w:r>
        <w:lastRenderedPageBreak/>
        <w:t>Main.cpp:</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5B0899" w:rsidRDefault="005B0899" w:rsidP="005B0899">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"./include/HashTable.h"</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HashTable</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hash</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equal_to</w:t>
      </w:r>
      <w:r>
        <w:rPr>
          <w:rFonts w:ascii="Courier New" w:hAnsi="Courier New" w:cs="Courier New"/>
          <w:b/>
          <w:bCs/>
          <w:color w:val="000080"/>
          <w:sz w:val="20"/>
          <w:szCs w:val="20"/>
          <w:highlight w:val="white"/>
        </w:rPr>
        <w:t>&lt;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"Empty Table: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"Insert values 1,2,3,4"</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"Table: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"Removed 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"Contains: 2 ?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"Contains with not containing value 8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contains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"Rehash Table to try producing kollisions"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rehash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"Table rehashed: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"Added value 1 and allready containing value 2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insert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erase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"Added 10 Removed 2: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table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endl</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B0899" w:rsidRDefault="005B0899" w:rsidP="005B08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B0899" w:rsidRDefault="005B0899">
      <w:r>
        <w:br w:type="page"/>
      </w:r>
    </w:p>
    <w:p w:rsidR="0022044A" w:rsidRDefault="00190C37" w:rsidP="00C83FC3">
      <w:pPr>
        <w:pStyle w:val="berschrift1"/>
        <w:numPr>
          <w:ilvl w:val="0"/>
          <w:numId w:val="1"/>
        </w:numPr>
      </w:pPr>
      <w:r>
        <w:lastRenderedPageBreak/>
        <w:t>Test</w:t>
      </w:r>
      <w:r w:rsidR="00ED41CF">
        <w:t>-</w:t>
      </w:r>
      <w:r>
        <w:t>Case:</w:t>
      </w:r>
    </w:p>
    <w:p w:rsidR="007F130E" w:rsidRDefault="00FE111E" w:rsidP="00190C37">
      <w:r>
        <w:t xml:space="preserve">Es wurden alle Methoden der Klasse während der Entwicklung getestet. </w:t>
      </w:r>
      <w:r>
        <w:br/>
        <w:t xml:space="preserve">Als Abschlusstest wurde danach noch das oben ersichtliche Hauptprogramm entwickelt, und ausgeführt. </w:t>
      </w:r>
    </w:p>
    <w:p w:rsidR="0041715F" w:rsidRDefault="002A152D" w:rsidP="00190C37">
      <w:r>
        <w:rPr>
          <w:noProof/>
          <w:lang w:eastAsia="de-AT"/>
        </w:rPr>
        <w:lastRenderedPageBreak/>
        <w:drawing>
          <wp:inline distT="0" distB="0" distL="0" distR="0" wp14:anchorId="11F009B3" wp14:editId="772143A9">
            <wp:extent cx="5751830" cy="9072245"/>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1830" cy="9072245"/>
                    </a:xfrm>
                    <a:prstGeom prst="rect">
                      <a:avLst/>
                    </a:prstGeom>
                  </pic:spPr>
                </pic:pic>
              </a:graphicData>
            </a:graphic>
          </wp:inline>
        </w:drawing>
      </w:r>
    </w:p>
    <w:p w:rsidR="0041715F" w:rsidRDefault="0041715F" w:rsidP="00190C37"/>
    <w:p w:rsidR="0041715F" w:rsidRPr="00190C37" w:rsidRDefault="0041715F" w:rsidP="00190C37"/>
    <w:sectPr w:rsidR="0041715F" w:rsidRPr="00190C3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C93" w:rsidRDefault="000E0C93" w:rsidP="001E1FBF">
      <w:pPr>
        <w:spacing w:after="0" w:line="240" w:lineRule="auto"/>
      </w:pPr>
      <w:r>
        <w:separator/>
      </w:r>
    </w:p>
  </w:endnote>
  <w:endnote w:type="continuationSeparator" w:id="0">
    <w:p w:rsidR="000E0C93" w:rsidRDefault="000E0C93" w:rsidP="001E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E7C" w:rsidRDefault="001E0191">
    <w:pPr>
      <w:pStyle w:val="Fuzeile"/>
    </w:pPr>
    <w:r>
      <w:t>03.04</w:t>
    </w:r>
    <w:r w:rsidR="00F30E7C">
      <w:t>.2015</w:t>
    </w:r>
    <w:r w:rsidR="00F30E7C">
      <w:ptab w:relativeTo="margin" w:alignment="center" w:leader="none"/>
    </w:r>
    <w:r w:rsidR="00F30E7C">
      <w:ptab w:relativeTo="margin" w:alignment="right" w:leader="none"/>
    </w:r>
    <w:r w:rsidR="003501FA" w:rsidRPr="003501FA">
      <w:fldChar w:fldCharType="begin"/>
    </w:r>
    <w:r w:rsidR="003501FA" w:rsidRPr="003501FA">
      <w:instrText>PAGE   \* MERGEFORMAT</w:instrText>
    </w:r>
    <w:r w:rsidR="003501FA" w:rsidRPr="003501FA">
      <w:fldChar w:fldCharType="separate"/>
    </w:r>
    <w:r w:rsidR="0083450F" w:rsidRPr="0083450F">
      <w:rPr>
        <w:noProof/>
        <w:lang w:val="de-DE"/>
      </w:rPr>
      <w:t>11</w:t>
    </w:r>
    <w:r w:rsidR="003501FA" w:rsidRPr="003501F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C93" w:rsidRDefault="000E0C93" w:rsidP="001E1FBF">
      <w:pPr>
        <w:spacing w:after="0" w:line="240" w:lineRule="auto"/>
      </w:pPr>
      <w:r>
        <w:separator/>
      </w:r>
    </w:p>
  </w:footnote>
  <w:footnote w:type="continuationSeparator" w:id="0">
    <w:p w:rsidR="000E0C93" w:rsidRDefault="000E0C93" w:rsidP="001E1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FBF" w:rsidRDefault="001E1FBF">
    <w:pPr>
      <w:pStyle w:val="Kopfzeile"/>
    </w:pPr>
    <w:r>
      <w:t>Wolfgang Lumetsberger</w:t>
    </w:r>
    <w:r>
      <w:ptab w:relativeTo="margin" w:alignment="center" w:leader="none"/>
    </w:r>
    <w:r>
      <w:t>S1310307025</w:t>
    </w:r>
    <w:r>
      <w:ptab w:relativeTo="margin" w:alignment="right" w:leader="none"/>
    </w:r>
    <w:r w:rsidR="006A1D4C">
      <w:t>Übung2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D28C2"/>
    <w:multiLevelType w:val="hybridMultilevel"/>
    <w:tmpl w:val="E9EA6AB8"/>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nsid w:val="4E815F4B"/>
    <w:multiLevelType w:val="hybridMultilevel"/>
    <w:tmpl w:val="F258DEA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177"/>
    <w:rsid w:val="00001609"/>
    <w:rsid w:val="000A0A56"/>
    <w:rsid w:val="000A4801"/>
    <w:rsid w:val="000E0C93"/>
    <w:rsid w:val="00190C37"/>
    <w:rsid w:val="001E0191"/>
    <w:rsid w:val="001E1FBF"/>
    <w:rsid w:val="0022044A"/>
    <w:rsid w:val="00246B61"/>
    <w:rsid w:val="002A152D"/>
    <w:rsid w:val="003501FA"/>
    <w:rsid w:val="00406439"/>
    <w:rsid w:val="00410036"/>
    <w:rsid w:val="0041715F"/>
    <w:rsid w:val="004B2586"/>
    <w:rsid w:val="004E1CA9"/>
    <w:rsid w:val="004F7714"/>
    <w:rsid w:val="005B0899"/>
    <w:rsid w:val="006A1D4C"/>
    <w:rsid w:val="006B225C"/>
    <w:rsid w:val="00766AAB"/>
    <w:rsid w:val="007F130E"/>
    <w:rsid w:val="0083450F"/>
    <w:rsid w:val="00851E5D"/>
    <w:rsid w:val="008F429B"/>
    <w:rsid w:val="009515A1"/>
    <w:rsid w:val="009F78D8"/>
    <w:rsid w:val="00A644A9"/>
    <w:rsid w:val="00A92630"/>
    <w:rsid w:val="00B662E5"/>
    <w:rsid w:val="00B765C8"/>
    <w:rsid w:val="00B83E60"/>
    <w:rsid w:val="00BC3BFD"/>
    <w:rsid w:val="00BF594D"/>
    <w:rsid w:val="00C63177"/>
    <w:rsid w:val="00C83FC3"/>
    <w:rsid w:val="00D21187"/>
    <w:rsid w:val="00DB774E"/>
    <w:rsid w:val="00ED41CF"/>
    <w:rsid w:val="00F30E7C"/>
    <w:rsid w:val="00FE111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C130C2-FF72-4E3E-A48D-58BD0900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F77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F77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F78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F7714"/>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F77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71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F7714"/>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9F78D8"/>
    <w:pPr>
      <w:ind w:left="720"/>
      <w:contextualSpacing/>
    </w:pPr>
  </w:style>
  <w:style w:type="character" w:customStyle="1" w:styleId="berschrift3Zchn">
    <w:name w:val="Überschrift 3 Zchn"/>
    <w:basedOn w:val="Absatz-Standardschriftart"/>
    <w:link w:val="berschrift3"/>
    <w:uiPriority w:val="9"/>
    <w:rsid w:val="009F78D8"/>
    <w:rPr>
      <w:rFonts w:asciiTheme="majorHAnsi" w:eastAsiaTheme="majorEastAsia" w:hAnsiTheme="majorHAnsi" w:cstheme="majorBidi"/>
      <w:color w:val="1F4D78" w:themeColor="accent1" w:themeShade="7F"/>
      <w:sz w:val="24"/>
      <w:szCs w:val="24"/>
    </w:rPr>
  </w:style>
  <w:style w:type="paragraph" w:styleId="Kopfzeile">
    <w:name w:val="header"/>
    <w:basedOn w:val="Standard"/>
    <w:link w:val="KopfzeileZchn"/>
    <w:uiPriority w:val="99"/>
    <w:unhideWhenUsed/>
    <w:rsid w:val="001E1F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1FBF"/>
  </w:style>
  <w:style w:type="paragraph" w:styleId="Fuzeile">
    <w:name w:val="footer"/>
    <w:basedOn w:val="Standard"/>
    <w:link w:val="FuzeileZchn"/>
    <w:uiPriority w:val="99"/>
    <w:unhideWhenUsed/>
    <w:rsid w:val="001E1F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1F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1944</Words>
  <Characters>12254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Lumetsberger</dc:creator>
  <cp:keywords/>
  <dc:description/>
  <cp:lastModifiedBy>Wolfgang Lumetsberger</cp:lastModifiedBy>
  <cp:revision>34</cp:revision>
  <dcterms:created xsi:type="dcterms:W3CDTF">2015-03-19T17:13:00Z</dcterms:created>
  <dcterms:modified xsi:type="dcterms:W3CDTF">2015-04-03T14:54:00Z</dcterms:modified>
</cp:coreProperties>
</file>