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47DB" w14:paraId="2045712B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01064168" w14:textId="77777777" w:rsid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  <w:r>
              <w:rPr>
                <w:rFonts w:ascii="Arial Nova" w:hAnsi="Arial Nova" w:cs="RomanS"/>
                <w:b/>
                <w:bCs/>
                <w:sz w:val="24"/>
                <w:szCs w:val="24"/>
              </w:rPr>
              <w:t>Ramp HWN Steel Girder Erection</w:t>
            </w:r>
          </w:p>
          <w:p w14:paraId="1C3CD374" w14:textId="77777777" w:rsidR="00C247DB" w:rsidRDefault="00C247DB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I-95 Fredericksburg Expressway</w:t>
            </w:r>
          </w:p>
          <w:p w14:paraId="143F11F3" w14:textId="77777777" w:rsidR="00C247DB" w:rsidRDefault="00C247DB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Fredericksburg, VA</w:t>
            </w:r>
          </w:p>
          <w:p w14:paraId="258BADE4" w14:textId="68532935" w:rsidR="00C247DB" w:rsidRPr="00C247DB" w:rsidRDefault="00C247DB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November 2022</w:t>
            </w:r>
          </w:p>
        </w:tc>
        <w:tc>
          <w:tcPr>
            <w:tcW w:w="4675" w:type="dxa"/>
            <w:vAlign w:val="center"/>
          </w:tcPr>
          <w:p w14:paraId="07D1ABF8" w14:textId="45E81F0C" w:rsid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  <w:r>
              <w:rPr>
                <w:rFonts w:ascii="Arial Nova" w:hAnsi="Arial Nova" w:cs="RomanS"/>
                <w:b/>
                <w:bCs/>
                <w:sz w:val="24"/>
                <w:szCs w:val="24"/>
              </w:rPr>
              <w:t>Damaged Girder Repair &amp; Removal</w:t>
            </w:r>
          </w:p>
          <w:p w14:paraId="75A201AF" w14:textId="77777777" w:rsidR="00C247DB" w:rsidRDefault="00C247DB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Paxton Street over Interstate 83</w:t>
            </w:r>
          </w:p>
          <w:p w14:paraId="7D213B60" w14:textId="77777777" w:rsidR="00C247DB" w:rsidRDefault="00C247DB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Harrisburg, PA</w:t>
            </w:r>
          </w:p>
          <w:p w14:paraId="7A9AD0B4" w14:textId="405A90C1" w:rsidR="00C247DB" w:rsidRPr="00C247DB" w:rsidRDefault="00C247DB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November 2022</w:t>
            </w:r>
          </w:p>
        </w:tc>
      </w:tr>
      <w:tr w:rsidR="00C247DB" w14:paraId="0E67F35C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307AB72C" w14:textId="77777777" w:rsidR="00C247DB" w:rsidRDefault="00C247DB" w:rsidP="00C247DB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Heat Straightening of Damaged Steel Girder</w:t>
            </w:r>
          </w:p>
          <w:p w14:paraId="20741F38" w14:textId="77777777" w:rsidR="00C247DB" w:rsidRDefault="00C247DB" w:rsidP="00C247DB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Malleable Road over US Route 30</w:t>
            </w:r>
          </w:p>
          <w:p w14:paraId="4006A1F6" w14:textId="77777777" w:rsidR="00C247DB" w:rsidRDefault="00C247DB" w:rsidP="00C247DB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Columbia, PA</w:t>
            </w:r>
          </w:p>
          <w:p w14:paraId="23134821" w14:textId="73BAE66F" w:rsidR="00C247DB" w:rsidRPr="00C247DB" w:rsidRDefault="00C247DB" w:rsidP="00C247DB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September 2022</w:t>
            </w:r>
          </w:p>
        </w:tc>
        <w:tc>
          <w:tcPr>
            <w:tcW w:w="4675" w:type="dxa"/>
            <w:vAlign w:val="center"/>
          </w:tcPr>
          <w:p w14:paraId="2DB1653E" w14:textId="77777777" w:rsid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  <w:r>
              <w:rPr>
                <w:rFonts w:ascii="Arial Nova" w:hAnsi="Arial Nova" w:cs="RomanS"/>
                <w:b/>
                <w:bCs/>
                <w:sz w:val="24"/>
                <w:szCs w:val="24"/>
              </w:rPr>
              <w:t>Load Testing of Spreader Beams</w:t>
            </w:r>
          </w:p>
          <w:p w14:paraId="20E9740E" w14:textId="77777777" w:rsidR="00C247DB" w:rsidRDefault="00C247DB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Bensalem, PA</w:t>
            </w:r>
          </w:p>
          <w:p w14:paraId="35C2D4BC" w14:textId="0CE525C2" w:rsidR="00C247DB" w:rsidRPr="00C247DB" w:rsidRDefault="00C247DB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April 2022</w:t>
            </w:r>
          </w:p>
        </w:tc>
      </w:tr>
      <w:tr w:rsidR="00C247DB" w14:paraId="7A5A88A4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1B561A3E" w14:textId="77777777" w:rsidR="00C247DB" w:rsidRDefault="00C247DB" w:rsidP="00C247DB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Interstate 95 Steel Girder Erection</w:t>
            </w:r>
          </w:p>
          <w:p w14:paraId="29A69332" w14:textId="77777777" w:rsidR="00C247DB" w:rsidRDefault="00C247DB" w:rsidP="00C247DB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I-95 over the Rappahannock River</w:t>
            </w:r>
          </w:p>
          <w:p w14:paraId="7B68688A" w14:textId="77777777" w:rsidR="00C247DB" w:rsidRDefault="00C247DB" w:rsidP="00C247DB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Fredericksburg, VA</w:t>
            </w:r>
          </w:p>
          <w:p w14:paraId="44EFD9B4" w14:textId="5A751C6F" w:rsidR="00C247DB" w:rsidRPr="00C247DB" w:rsidRDefault="00C247DB" w:rsidP="00C247DB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May 2022</w:t>
            </w:r>
          </w:p>
        </w:tc>
        <w:tc>
          <w:tcPr>
            <w:tcW w:w="4675" w:type="dxa"/>
            <w:vAlign w:val="center"/>
          </w:tcPr>
          <w:p w14:paraId="1453ABE9" w14:textId="77777777" w:rsid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  <w:r>
              <w:rPr>
                <w:rFonts w:ascii="Arial Nova" w:hAnsi="Arial Nova" w:cs="RomanS"/>
                <w:b/>
                <w:bCs/>
                <w:sz w:val="24"/>
                <w:szCs w:val="24"/>
              </w:rPr>
              <w:t>First Day of Bridge Inspection Co-Op</w:t>
            </w:r>
          </w:p>
          <w:p w14:paraId="21E4161A" w14:textId="77777777" w:rsidR="00C247DB" w:rsidRDefault="00C247DB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Fort Pitt Bridge over the Monongahela River</w:t>
            </w:r>
          </w:p>
          <w:p w14:paraId="53A65B65" w14:textId="77777777" w:rsidR="00C247DB" w:rsidRDefault="00C247DB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Pittsburgh, PA</w:t>
            </w:r>
          </w:p>
          <w:p w14:paraId="407F9A98" w14:textId="1EA4F3DC" w:rsidR="00C247DB" w:rsidRPr="00C247DB" w:rsidRDefault="00C247DB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May 2004</w:t>
            </w:r>
          </w:p>
        </w:tc>
      </w:tr>
      <w:tr w:rsidR="00C247DB" w14:paraId="1BC626A8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4E3DF34B" w14:textId="77777777" w:rsidR="00C247DB" w:rsidRDefault="00C247DB" w:rsidP="00C247DB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NASA Bridge Inspection for Artemis Missions</w:t>
            </w:r>
          </w:p>
          <w:p w14:paraId="451EB71B" w14:textId="64065297" w:rsidR="00792490" w:rsidRDefault="00792490" w:rsidP="00C247DB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Kennedy Space Center</w:t>
            </w:r>
          </w:p>
          <w:p w14:paraId="7F63D69B" w14:textId="77777777" w:rsidR="00C247DB" w:rsidRDefault="00C247DB" w:rsidP="00C247DB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Merrit</w:t>
            </w:r>
            <w:r w:rsidR="00792490">
              <w:rPr>
                <w:rFonts w:ascii="Arial Nova" w:hAnsi="Arial Nova"/>
              </w:rPr>
              <w:t>t</w:t>
            </w:r>
            <w:r>
              <w:rPr>
                <w:rFonts w:ascii="Arial Nova" w:hAnsi="Arial Nova"/>
              </w:rPr>
              <w:t xml:space="preserve"> Island</w:t>
            </w:r>
            <w:r w:rsidR="00792490">
              <w:rPr>
                <w:rFonts w:ascii="Arial Nova" w:hAnsi="Arial Nova"/>
              </w:rPr>
              <w:t>, FL</w:t>
            </w:r>
          </w:p>
          <w:p w14:paraId="7E38EA18" w14:textId="3754E36E" w:rsidR="00792490" w:rsidRPr="00C247DB" w:rsidRDefault="00792490" w:rsidP="00C247DB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February 2021</w:t>
            </w:r>
          </w:p>
        </w:tc>
        <w:tc>
          <w:tcPr>
            <w:tcW w:w="4675" w:type="dxa"/>
            <w:vAlign w:val="center"/>
          </w:tcPr>
          <w:p w14:paraId="1D414EB1" w14:textId="77777777" w:rsidR="00C247DB" w:rsidRDefault="00792490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  <w:r>
              <w:rPr>
                <w:rFonts w:ascii="Arial Nova" w:hAnsi="Arial Nova" w:cs="RomanS"/>
                <w:b/>
                <w:bCs/>
                <w:sz w:val="24"/>
                <w:szCs w:val="24"/>
              </w:rPr>
              <w:t>Ramp HRS Steel Girder Erection</w:t>
            </w:r>
          </w:p>
          <w:p w14:paraId="2C3651AB" w14:textId="77777777" w:rsidR="00792490" w:rsidRDefault="00792490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I-95 Fredericksburg Expressway</w:t>
            </w:r>
          </w:p>
          <w:p w14:paraId="7671A9B7" w14:textId="77777777" w:rsidR="00792490" w:rsidRDefault="00792490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Fredericksburg, VA</w:t>
            </w:r>
          </w:p>
          <w:p w14:paraId="687997EC" w14:textId="1008CA11" w:rsidR="00792490" w:rsidRPr="00792490" w:rsidRDefault="00792490" w:rsidP="00C247DB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September 2022</w:t>
            </w:r>
          </w:p>
        </w:tc>
      </w:tr>
      <w:tr w:rsidR="00C247DB" w14:paraId="469B66D0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04A0DDA5" w14:textId="77777777" w:rsidR="00C247DB" w:rsidRDefault="00792490" w:rsidP="00C247DB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Compression Flange Bracing for Girder Removal</w:t>
            </w:r>
          </w:p>
          <w:p w14:paraId="76B0793C" w14:textId="77777777" w:rsidR="00792490" w:rsidRDefault="00792490" w:rsidP="00792490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Paxton Street over Interstate 83</w:t>
            </w:r>
          </w:p>
          <w:p w14:paraId="6B27E416" w14:textId="77777777" w:rsidR="00792490" w:rsidRDefault="00792490" w:rsidP="00792490">
            <w:pPr>
              <w:jc w:val="center"/>
              <w:rPr>
                <w:rFonts w:ascii="Arial Nova" w:hAnsi="Arial Nova" w:cs="RomanS"/>
                <w:sz w:val="24"/>
                <w:szCs w:val="24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Harrisburg, PA</w:t>
            </w:r>
          </w:p>
          <w:p w14:paraId="1BC5C06B" w14:textId="74661268" w:rsidR="00792490" w:rsidRPr="00792490" w:rsidRDefault="00792490" w:rsidP="00792490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 w:cs="RomanS"/>
                <w:sz w:val="24"/>
                <w:szCs w:val="24"/>
              </w:rPr>
              <w:t>November 2022</w:t>
            </w:r>
          </w:p>
        </w:tc>
        <w:tc>
          <w:tcPr>
            <w:tcW w:w="4675" w:type="dxa"/>
            <w:vAlign w:val="center"/>
          </w:tcPr>
          <w:p w14:paraId="0F5C11F9" w14:textId="77777777" w:rsidR="003652A2" w:rsidRDefault="003652A2" w:rsidP="003652A2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Heat Straightening of Damaged Steel Girder</w:t>
            </w:r>
          </w:p>
          <w:p w14:paraId="5A2A3C17" w14:textId="02D7EC50" w:rsidR="003652A2" w:rsidRDefault="003652A2" w:rsidP="003652A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SR 29 over US Route 11</w:t>
            </w:r>
          </w:p>
          <w:p w14:paraId="2150289B" w14:textId="210F3BBD" w:rsidR="003652A2" w:rsidRDefault="003652A2" w:rsidP="003652A2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Luzerne County, PA</w:t>
            </w:r>
          </w:p>
          <w:p w14:paraId="0C7383FE" w14:textId="1B328B84" w:rsidR="00C247DB" w:rsidRPr="00C247DB" w:rsidRDefault="003652A2" w:rsidP="003652A2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  <w:r>
              <w:rPr>
                <w:rFonts w:ascii="Arial Nova" w:hAnsi="Arial Nova"/>
              </w:rPr>
              <w:t>September 2022</w:t>
            </w:r>
          </w:p>
        </w:tc>
      </w:tr>
      <w:tr w:rsidR="00C247DB" w14:paraId="755A71FE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52C41499" w14:textId="77777777" w:rsidR="00C247DB" w:rsidRPr="00C247DB" w:rsidRDefault="00C247DB" w:rsidP="00C247DB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4675" w:type="dxa"/>
            <w:vAlign w:val="center"/>
          </w:tcPr>
          <w:p w14:paraId="47572605" w14:textId="77777777" w:rsidR="00C247DB" w:rsidRP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</w:p>
        </w:tc>
      </w:tr>
      <w:tr w:rsidR="00C247DB" w14:paraId="5887BDDD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29D417DC" w14:textId="77777777" w:rsidR="00C247DB" w:rsidRPr="00C247DB" w:rsidRDefault="00C247DB" w:rsidP="00C247DB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4675" w:type="dxa"/>
            <w:vAlign w:val="center"/>
          </w:tcPr>
          <w:p w14:paraId="48A40CB1" w14:textId="77777777" w:rsidR="00C247DB" w:rsidRP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</w:p>
        </w:tc>
      </w:tr>
      <w:tr w:rsidR="00C247DB" w14:paraId="29573CF8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6A8B9FC6" w14:textId="77777777" w:rsidR="00C247DB" w:rsidRPr="00C247DB" w:rsidRDefault="00C247DB" w:rsidP="00C247DB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4675" w:type="dxa"/>
            <w:vAlign w:val="center"/>
          </w:tcPr>
          <w:p w14:paraId="097D5CA1" w14:textId="77777777" w:rsidR="00C247DB" w:rsidRP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</w:p>
        </w:tc>
      </w:tr>
      <w:tr w:rsidR="00C247DB" w14:paraId="645E90E8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6516D4E5" w14:textId="77777777" w:rsidR="00C247DB" w:rsidRPr="00C247DB" w:rsidRDefault="00C247DB" w:rsidP="00C247DB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4675" w:type="dxa"/>
            <w:vAlign w:val="center"/>
          </w:tcPr>
          <w:p w14:paraId="37F2456F" w14:textId="77777777" w:rsidR="00C247DB" w:rsidRP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</w:p>
        </w:tc>
      </w:tr>
      <w:tr w:rsidR="00C247DB" w14:paraId="3A78BBC0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7BF4D169" w14:textId="77777777" w:rsidR="00C247DB" w:rsidRPr="00C247DB" w:rsidRDefault="00C247DB" w:rsidP="00C247DB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4675" w:type="dxa"/>
            <w:vAlign w:val="center"/>
          </w:tcPr>
          <w:p w14:paraId="7A12B362" w14:textId="77777777" w:rsidR="00C247DB" w:rsidRP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</w:p>
        </w:tc>
      </w:tr>
      <w:tr w:rsidR="00C247DB" w14:paraId="3EDB9455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7406DD0F" w14:textId="77777777" w:rsidR="00C247DB" w:rsidRPr="00C247DB" w:rsidRDefault="00C247DB" w:rsidP="00C247DB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4675" w:type="dxa"/>
            <w:vAlign w:val="center"/>
          </w:tcPr>
          <w:p w14:paraId="465B7D1D" w14:textId="77777777" w:rsidR="00C247DB" w:rsidRP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</w:p>
        </w:tc>
      </w:tr>
      <w:tr w:rsidR="00C247DB" w14:paraId="6DFF6247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370A9BF1" w14:textId="77777777" w:rsidR="00C247DB" w:rsidRPr="00C247DB" w:rsidRDefault="00C247DB" w:rsidP="00C247DB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4675" w:type="dxa"/>
            <w:vAlign w:val="center"/>
          </w:tcPr>
          <w:p w14:paraId="2D0D3036" w14:textId="77777777" w:rsidR="00C247DB" w:rsidRP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</w:p>
        </w:tc>
      </w:tr>
      <w:tr w:rsidR="00C247DB" w14:paraId="2CCDA063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535A4000" w14:textId="77777777" w:rsidR="00C247DB" w:rsidRPr="00C247DB" w:rsidRDefault="00C247DB" w:rsidP="00C247DB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4675" w:type="dxa"/>
            <w:vAlign w:val="center"/>
          </w:tcPr>
          <w:p w14:paraId="48562B72" w14:textId="77777777" w:rsidR="00C247DB" w:rsidRP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</w:p>
        </w:tc>
      </w:tr>
      <w:tr w:rsidR="00C247DB" w14:paraId="0EC8F3C6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633D7ED9" w14:textId="77777777" w:rsidR="00C247DB" w:rsidRPr="00C247DB" w:rsidRDefault="00C247DB" w:rsidP="00C247DB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4675" w:type="dxa"/>
            <w:vAlign w:val="center"/>
          </w:tcPr>
          <w:p w14:paraId="49384557" w14:textId="77777777" w:rsidR="00C247DB" w:rsidRP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</w:p>
        </w:tc>
      </w:tr>
      <w:tr w:rsidR="00C247DB" w14:paraId="17031C6B" w14:textId="77777777" w:rsidTr="00F73BE0">
        <w:trPr>
          <w:trHeight w:hRule="exact" w:val="1440"/>
          <w:jc w:val="center"/>
        </w:trPr>
        <w:tc>
          <w:tcPr>
            <w:tcW w:w="4675" w:type="dxa"/>
            <w:vAlign w:val="center"/>
          </w:tcPr>
          <w:p w14:paraId="1782EB51" w14:textId="77777777" w:rsidR="00C247DB" w:rsidRPr="00C247DB" w:rsidRDefault="00C247DB" w:rsidP="00C247DB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4675" w:type="dxa"/>
            <w:vAlign w:val="center"/>
          </w:tcPr>
          <w:p w14:paraId="148A4198" w14:textId="77777777" w:rsidR="00C247DB" w:rsidRPr="00C247DB" w:rsidRDefault="00C247DB" w:rsidP="00C247DB">
            <w:pPr>
              <w:jc w:val="center"/>
              <w:rPr>
                <w:rFonts w:ascii="Arial Nova" w:hAnsi="Arial Nova" w:cs="RomanS"/>
                <w:b/>
                <w:bCs/>
                <w:sz w:val="24"/>
                <w:szCs w:val="24"/>
              </w:rPr>
            </w:pPr>
          </w:p>
        </w:tc>
      </w:tr>
    </w:tbl>
    <w:p w14:paraId="768E729A" w14:textId="77777777" w:rsidR="005B24AA" w:rsidRDefault="005B24AA"/>
    <w:sectPr w:rsidR="005B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RomanS">
    <w:panose1 w:val="02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DB"/>
    <w:rsid w:val="003652A2"/>
    <w:rsid w:val="005B24AA"/>
    <w:rsid w:val="00792490"/>
    <w:rsid w:val="00C247DB"/>
    <w:rsid w:val="00F7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D997"/>
  <w15:chartTrackingRefBased/>
  <w15:docId w15:val="{6274AE67-606C-4DAC-90C7-EB1A4BB0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Lynes, Will</dc:creator>
  <cp:keywords/>
  <dc:description/>
  <cp:lastModifiedBy>Lynes, Will</cp:lastModifiedBy>
  <cp:revision>3</cp:revision>
  <cp:lastPrinted>2022-11-21T13:03:00Z</cp:lastPrinted>
  <dcterms:created xsi:type="dcterms:W3CDTF">2022-11-21T12:49:00Z</dcterms:created>
  <dcterms:modified xsi:type="dcterms:W3CDTF">2022-11-21T13:07:00Z</dcterms:modified>
</cp:coreProperties>
</file>