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B0D8" w14:textId="18DCA274" w:rsidR="00820781" w:rsidRDefault="00820781" w:rsidP="00820781">
      <w:pPr>
        <w:pStyle w:val="Tytu"/>
      </w:pPr>
      <w:r>
        <w:t>Uczelnie</w:t>
      </w:r>
      <w:r w:rsidR="00EB0EB1">
        <w:t xml:space="preserve"> </w:t>
      </w:r>
      <w:r>
        <w:t>(Plemiona)</w:t>
      </w:r>
      <w:r w:rsidR="00EB0EB1">
        <w:t xml:space="preserve"> </w:t>
      </w:r>
      <w:r w:rsidR="00A21C54">
        <w:t>beta 1.0</w:t>
      </w:r>
      <w:r w:rsidR="00D906CE">
        <w:t>.1</w:t>
      </w:r>
    </w:p>
    <w:p w14:paraId="0514BA6E" w14:textId="77777777" w:rsidR="00820781" w:rsidRDefault="00820781" w:rsidP="00820781">
      <w:pPr>
        <w:pStyle w:val="Podtytu"/>
      </w:pPr>
      <w:r>
        <w:t>Przeglądarkowa gra online multiplayer</w:t>
      </w:r>
    </w:p>
    <w:p w14:paraId="53DD671B" w14:textId="3BF95B91" w:rsidR="00820781" w:rsidRDefault="00820781" w:rsidP="00820781">
      <w:pPr>
        <w:pStyle w:val="Podtytu"/>
      </w:pPr>
      <w:r>
        <w:t>Autorzy: Wojciech Noskowiak, Maja Tkaczyk, Karolina Dadej, Jan Szot</w:t>
      </w:r>
    </w:p>
    <w:p w14:paraId="683A9ECB" w14:textId="1C58336F" w:rsidR="00EB0EB1" w:rsidRDefault="00EB0EB1" w:rsidP="00EB0EB1">
      <w:pPr>
        <w:pStyle w:val="Nagwek1"/>
      </w:pPr>
      <w:r>
        <w:t>Podstawowe informacje:</w:t>
      </w:r>
    </w:p>
    <w:p w14:paraId="40A44074" w14:textId="59BCD421" w:rsidR="00EB0EB1" w:rsidRDefault="00EB0EB1" w:rsidP="00EB0EB1">
      <w:pPr>
        <w:pStyle w:val="Akapitzlist"/>
        <w:numPr>
          <w:ilvl w:val="0"/>
          <w:numId w:val="2"/>
        </w:numPr>
      </w:pPr>
      <w:r>
        <w:t>K</w:t>
      </w:r>
      <w:r>
        <w:t>ażdy student ma swoją uczelnię którą rozwija i jest jej rektorem, zaczyna z jednym wydziałem i jednym kierunkiem z jakimiś podrzędnymi studentami.</w:t>
      </w:r>
    </w:p>
    <w:p w14:paraId="22F296FE" w14:textId="069B350E" w:rsidR="00EB0EB1" w:rsidRDefault="00EB0EB1" w:rsidP="00EB0EB1">
      <w:pPr>
        <w:pStyle w:val="Akapitzlist"/>
        <w:numPr>
          <w:ilvl w:val="0"/>
          <w:numId w:val="2"/>
        </w:numPr>
      </w:pPr>
      <w:r>
        <w:t>N</w:t>
      </w:r>
      <w:r>
        <w:t>agrody za systematyczne logowanie (typu co kilka godzin)</w:t>
      </w:r>
    </w:p>
    <w:p w14:paraId="7EB9F765" w14:textId="599C0781" w:rsidR="00EB0EB1" w:rsidRPr="00EB0EB1" w:rsidRDefault="00EB0EB1" w:rsidP="00EB0EB1">
      <w:pPr>
        <w:pStyle w:val="Akapitzlist"/>
        <w:numPr>
          <w:ilvl w:val="0"/>
          <w:numId w:val="2"/>
        </w:numPr>
      </w:pPr>
      <w:r>
        <w:t>M</w:t>
      </w:r>
      <w:r>
        <w:t>ultiplayer na zasadzie najeżdżania wioski/uczelni pod nieobecność przeciwnika</w:t>
      </w:r>
    </w:p>
    <w:p w14:paraId="1C9E06F6" w14:textId="2DB6320C" w:rsidR="00820781" w:rsidRPr="00820781" w:rsidRDefault="00820781" w:rsidP="00820781">
      <w:pPr>
        <w:pStyle w:val="Nagwek1"/>
      </w:pPr>
      <w:r>
        <w:t>Dane techniczne:</w:t>
      </w:r>
    </w:p>
    <w:p w14:paraId="5025A5C0" w14:textId="2122305B" w:rsidR="00820781" w:rsidRDefault="00820781" w:rsidP="00820781">
      <w:pPr>
        <w:pStyle w:val="Akapitzlist"/>
        <w:numPr>
          <w:ilvl w:val="0"/>
          <w:numId w:val="1"/>
        </w:numPr>
      </w:pPr>
      <w:r>
        <w:t>multiplayer przeglądarkowy z serwerem na studentsie</w:t>
      </w:r>
    </w:p>
    <w:p w14:paraId="11D1F1A0" w14:textId="63C2CAFE" w:rsidR="00EB0EB1" w:rsidRDefault="00EB0EB1" w:rsidP="00EB0EB1">
      <w:pPr>
        <w:pStyle w:val="Akapitzlist"/>
        <w:numPr>
          <w:ilvl w:val="0"/>
          <w:numId w:val="1"/>
        </w:numPr>
      </w:pPr>
      <w:r>
        <w:t>Serwer na studentsie będzie przechowywał snapshoty wiosek i informację o tym czy gracz do którego ta wioska należy jest online.</w:t>
      </w:r>
    </w:p>
    <w:p w14:paraId="65FE237B" w14:textId="16E497C3" w:rsidR="00EB0EB1" w:rsidRDefault="00EB0EB1" w:rsidP="00EB0EB1">
      <w:pPr>
        <w:pStyle w:val="Akapitzlist"/>
        <w:numPr>
          <w:ilvl w:val="0"/>
          <w:numId w:val="1"/>
        </w:numPr>
      </w:pPr>
      <w:r>
        <w:t>P</w:t>
      </w:r>
      <w:r>
        <w:t>rosty interfejs graficzny reprezentujący aktualną postać wioski/uczelni</w:t>
      </w:r>
    </w:p>
    <w:p w14:paraId="34EDB1BC" w14:textId="77777777" w:rsidR="00EB0EB1" w:rsidRDefault="00EB0EB1" w:rsidP="00EB0EB1">
      <w:pPr>
        <w:pStyle w:val="Akapitzlist"/>
        <w:numPr>
          <w:ilvl w:val="0"/>
          <w:numId w:val="1"/>
        </w:numPr>
      </w:pPr>
      <w:r>
        <w:t>Nie musimy martwić się o endgame na razie, bo progress jest logarytmiczny, więc coraz wolniej zdobywa się kolejne ulepszenia</w:t>
      </w:r>
    </w:p>
    <w:p w14:paraId="42F256F1" w14:textId="3FDC24EB" w:rsidR="00EB0EB1" w:rsidRDefault="00EB0EB1" w:rsidP="00EB0EB1">
      <w:pPr>
        <w:pStyle w:val="Akapitzlist"/>
        <w:numPr>
          <w:ilvl w:val="0"/>
          <w:numId w:val="1"/>
        </w:numPr>
      </w:pPr>
      <w:r>
        <w:t>Logując się do gry gracz uniemożliwia innym graczom najazd na swoją wioskę, a wylogowując się umożliwia go ponownie.</w:t>
      </w:r>
      <w:r>
        <w:t xml:space="preserve"> Nie ma więc komunikacji pomiędzy graczami w czasie rzeczywistym</w:t>
      </w:r>
    </w:p>
    <w:p w14:paraId="37A5DC57" w14:textId="016A1832" w:rsidR="00EB0EB1" w:rsidRDefault="00EB0EB1" w:rsidP="00EB0EB1">
      <w:pPr>
        <w:pStyle w:val="Nagwek1"/>
      </w:pPr>
      <w:r>
        <w:t>Informacje o rozgrywce:</w:t>
      </w:r>
    </w:p>
    <w:p w14:paraId="205DC9B5" w14:textId="0F1AE929" w:rsidR="00EB0EB1" w:rsidRDefault="00EB0EB1" w:rsidP="00EB0EB1">
      <w:pPr>
        <w:pStyle w:val="Akapitzlist"/>
        <w:numPr>
          <w:ilvl w:val="0"/>
          <w:numId w:val="3"/>
        </w:numPr>
      </w:pPr>
      <w:r>
        <w:t>P</w:t>
      </w:r>
      <w:r>
        <w:t xml:space="preserve">rzychód bierny i aktywny w postaci waluty(zł)/zasobów(studenci </w:t>
      </w:r>
      <w:r>
        <w:t>itp.</w:t>
      </w:r>
      <w:r>
        <w:t>)</w:t>
      </w:r>
    </w:p>
    <w:p w14:paraId="1A28AAE4" w14:textId="498767D7" w:rsidR="00EB0EB1" w:rsidRDefault="00EB0EB1" w:rsidP="00EB0EB1">
      <w:pPr>
        <w:pStyle w:val="Akapitzlist"/>
        <w:numPr>
          <w:ilvl w:val="0"/>
          <w:numId w:val="3"/>
        </w:numPr>
      </w:pPr>
      <w:r>
        <w:t>S</w:t>
      </w:r>
      <w:r>
        <w:t>ystem nazywania wszystkiego według upodobań rektora którym jest gracz</w:t>
      </w:r>
    </w:p>
    <w:p w14:paraId="6AA770F4" w14:textId="0689BF1A" w:rsidR="00EB0EB1" w:rsidRDefault="00EB0EB1" w:rsidP="00EB0EB1">
      <w:pPr>
        <w:pStyle w:val="Akapitzlist"/>
        <w:numPr>
          <w:ilvl w:val="0"/>
          <w:numId w:val="3"/>
        </w:numPr>
      </w:pPr>
      <w:r>
        <w:t>Za walutę można kupować upgrady budynków, granty, stypendia, reklamy i tym podobne udogodnienia polepszające sytuację naszej uczelni na arenie studentsowej.</w:t>
      </w:r>
    </w:p>
    <w:p w14:paraId="6D74FBC5" w14:textId="68280833" w:rsidR="003A47FA" w:rsidRDefault="003A47FA" w:rsidP="00EB0EB1">
      <w:pPr>
        <w:pStyle w:val="Akapitzlist"/>
        <w:numPr>
          <w:ilvl w:val="0"/>
          <w:numId w:val="3"/>
        </w:numPr>
      </w:pPr>
      <w:r>
        <w:t>Najazd na inną uczelnię polega na starciu studentów zapisanych na jedną z uczelni ze studentami drugiej. Starcie będzie miało postać symulacji przebiegu klasycznej studenckiej gry integracyjnej – gry we flanki.</w:t>
      </w:r>
    </w:p>
    <w:p w14:paraId="4E835F66" w14:textId="68BEE417" w:rsidR="00EB0EB1" w:rsidRDefault="00EB0EB1" w:rsidP="00EB0EB1">
      <w:pPr>
        <w:pStyle w:val="Akapitzlist"/>
        <w:numPr>
          <w:ilvl w:val="0"/>
          <w:numId w:val="3"/>
        </w:numPr>
      </w:pPr>
      <w:r>
        <w:t>S</w:t>
      </w:r>
      <w:r>
        <w:t xml:space="preserve">tudenci mogą się zmieniać (zarówno na lepsze jak i na gorsze) pod wpływem czynników zależnych od gracza (takich jak </w:t>
      </w:r>
      <w:r w:rsidR="00851300">
        <w:t>ufundowana przez uczelnię integracja</w:t>
      </w:r>
      <w:r>
        <w:t>), jak i niezależnych, takich jak najazd innej uczelni</w:t>
      </w:r>
    </w:p>
    <w:p w14:paraId="32F0B740" w14:textId="1E25387B" w:rsidR="00EB0EB1" w:rsidRDefault="00EB0EB1" w:rsidP="00EB0EB1">
      <w:pPr>
        <w:pStyle w:val="Akapitzlist"/>
        <w:numPr>
          <w:ilvl w:val="0"/>
          <w:numId w:val="3"/>
        </w:numPr>
      </w:pPr>
      <w:r>
        <w:t>U</w:t>
      </w:r>
      <w:r>
        <w:t>czelnia musi zadbać o PR, bo inaczej nikt sensowny nie będzie chciał tam studiować.</w:t>
      </w:r>
    </w:p>
    <w:p w14:paraId="02724366" w14:textId="77777777" w:rsidR="00EB0EB1" w:rsidRDefault="00EB0EB1" w:rsidP="00EB0EB1">
      <w:pPr>
        <w:pStyle w:val="Akapitzlist"/>
        <w:numPr>
          <w:ilvl w:val="0"/>
          <w:numId w:val="3"/>
        </w:numPr>
      </w:pPr>
      <w:r>
        <w:t>Jak wiemy każda, nawet najgorsza uczelnia będzie miała kandydatów, więc nie musimy się martwić o niedobór studentów, a raczej o ich jakość</w:t>
      </w:r>
    </w:p>
    <w:p w14:paraId="2116EB5D" w14:textId="77777777" w:rsidR="00EB0EB1" w:rsidRDefault="00EB0EB1" w:rsidP="00EB0EB1">
      <w:pPr>
        <w:pStyle w:val="Akapitzlist"/>
        <w:numPr>
          <w:ilvl w:val="0"/>
          <w:numId w:val="3"/>
        </w:numPr>
      </w:pPr>
      <w:r>
        <w:t>Obiektywnie oceniana jakość uczelni będzie miała wpływ na przychód bierny (od państwa)</w:t>
      </w:r>
    </w:p>
    <w:p w14:paraId="5E2EE3B8" w14:textId="1E763EFE" w:rsidR="00EB0EB1" w:rsidRPr="00EB0EB1" w:rsidRDefault="00EB0EB1" w:rsidP="00EB0EB1">
      <w:pPr>
        <w:pStyle w:val="Akapitzlist"/>
        <w:numPr>
          <w:ilvl w:val="0"/>
          <w:numId w:val="3"/>
        </w:numPr>
      </w:pPr>
      <w:r>
        <w:t>snapshot zawiera wszystkie informacje o uczelni. Potencjalnym najeźdźcom ujawniane są oczywiście tylko niektóre informacje, takie jak liczba studentów, rodzaje i nazwy budynków i uproszczona struktura administracyjna uczelni.</w:t>
      </w:r>
    </w:p>
    <w:sectPr w:rsidR="00EB0EB1" w:rsidRPr="00EB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5647"/>
    <w:multiLevelType w:val="hybridMultilevel"/>
    <w:tmpl w:val="69EA9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5F6D"/>
    <w:multiLevelType w:val="hybridMultilevel"/>
    <w:tmpl w:val="34AAE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0383A"/>
    <w:multiLevelType w:val="hybridMultilevel"/>
    <w:tmpl w:val="B34AA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81445">
    <w:abstractNumId w:val="2"/>
  </w:num>
  <w:num w:numId="2" w16cid:durableId="807089496">
    <w:abstractNumId w:val="0"/>
  </w:num>
  <w:num w:numId="3" w16cid:durableId="35042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81"/>
    <w:rsid w:val="003A47FA"/>
    <w:rsid w:val="00820781"/>
    <w:rsid w:val="00851300"/>
    <w:rsid w:val="00A21C54"/>
    <w:rsid w:val="00CB0062"/>
    <w:rsid w:val="00D906CE"/>
    <w:rsid w:val="00EB0EB1"/>
    <w:rsid w:val="00F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41A5"/>
  <w15:chartTrackingRefBased/>
  <w15:docId w15:val="{B18EF096-1A6E-4FFE-B9A2-DAE2801F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0EB1"/>
  </w:style>
  <w:style w:type="paragraph" w:styleId="Nagwek1">
    <w:name w:val="heading 1"/>
    <w:basedOn w:val="Normalny"/>
    <w:next w:val="Normalny"/>
    <w:link w:val="Nagwek1Znak"/>
    <w:uiPriority w:val="9"/>
    <w:qFormat/>
    <w:rsid w:val="00820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20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078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20781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82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2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Szot</dc:creator>
  <cp:keywords/>
  <dc:description/>
  <cp:lastModifiedBy>Jan Szot</cp:lastModifiedBy>
  <cp:revision>5</cp:revision>
  <dcterms:created xsi:type="dcterms:W3CDTF">2023-03-07T09:40:00Z</dcterms:created>
  <dcterms:modified xsi:type="dcterms:W3CDTF">2023-03-07T10:06:00Z</dcterms:modified>
</cp:coreProperties>
</file>