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AE8BF" w14:textId="77777777" w:rsidR="00F20550" w:rsidRDefault="00F20550" w:rsidP="00F20550">
      <w:r>
        <w:t>Ćwiczenie: Jak działają transformery w modelach LLM</w:t>
      </w:r>
    </w:p>
    <w:p w14:paraId="272FAC06" w14:textId="77777777" w:rsidR="00F20550" w:rsidRDefault="00F20550" w:rsidP="00F20550">
      <w:r>
        <w:t>Cel: zrozumienie tokenizacji, self-attention, maskowania oraz generowania token po tokenie w modelach transformerowych.</w:t>
      </w:r>
    </w:p>
    <w:p w14:paraId="6AE72457" w14:textId="77777777" w:rsidR="00F20550" w:rsidRDefault="00F20550" w:rsidP="00F20550"/>
    <w:p w14:paraId="406A065B" w14:textId="77777777" w:rsidR="00F20550" w:rsidRDefault="00F20550" w:rsidP="00F20550">
      <w:r>
        <w:t>Efekty uczenia</w:t>
      </w:r>
    </w:p>
    <w:p w14:paraId="3E82A880" w14:textId="77777777" w:rsidR="00F20550" w:rsidRDefault="00F20550" w:rsidP="00F20550">
      <w:r>
        <w:t>Po wykonaniu ćwiczenia student potrafi:</w:t>
      </w:r>
    </w:p>
    <w:p w14:paraId="35870F5E" w14:textId="77777777" w:rsidR="00F20550" w:rsidRDefault="00F20550" w:rsidP="00F20550"/>
    <w:p w14:paraId="19654CF6" w14:textId="77777777" w:rsidR="00F20550" w:rsidRDefault="00F20550" w:rsidP="00F20550">
      <w:r>
        <w:t>wyjaśnić rolę tokenizacji i embeddingów,</w:t>
      </w:r>
    </w:p>
    <w:p w14:paraId="5E463B9A" w14:textId="77777777" w:rsidR="00F20550" w:rsidRDefault="00F20550" w:rsidP="00F20550">
      <w:r>
        <w:t>opisać intuicję działania self-attention,</w:t>
      </w:r>
    </w:p>
    <w:p w14:paraId="476972AA" w14:textId="77777777" w:rsidR="00F20550" w:rsidRDefault="00F20550" w:rsidP="00F20550">
      <w:r>
        <w:t>odróżnić attention pełny od attention maskowanego (causal),</w:t>
      </w:r>
    </w:p>
    <w:p w14:paraId="3360B6EE" w14:textId="77777777" w:rsidR="00F20550" w:rsidRDefault="00F20550" w:rsidP="00F20550">
      <w:r>
        <w:t>uruchomić prosty eksperyment z modelem transformers,</w:t>
      </w:r>
    </w:p>
    <w:p w14:paraId="205693C4" w14:textId="77777777" w:rsidR="00F20550" w:rsidRDefault="00F20550" w:rsidP="00F20550">
      <w:r>
        <w:t>zinterpretować wpływ parametrów generowania na wynik modelu.</w:t>
      </w:r>
    </w:p>
    <w:p w14:paraId="346F8EBC" w14:textId="77777777" w:rsidR="00F20550" w:rsidRDefault="00F20550" w:rsidP="00F20550">
      <w:r>
        <w:t>Instrukcja pracy</w:t>
      </w:r>
    </w:p>
    <w:p w14:paraId="36C3958B" w14:textId="77777777" w:rsidR="00F20550" w:rsidRDefault="00F20550" w:rsidP="00F20550">
      <w:r>
        <w:t>Wykonuj komórki po kolei.</w:t>
      </w:r>
    </w:p>
    <w:p w14:paraId="084CC7C5" w14:textId="77777777" w:rsidR="00F20550" w:rsidRDefault="00F20550" w:rsidP="00F20550">
      <w:r>
        <w:t>Nie przechodź dalej, dopóki nie uzupełnisz odpowiedzi tekstowych.</w:t>
      </w:r>
    </w:p>
    <w:p w14:paraId="049894FB" w14:textId="77777777" w:rsidR="00F20550" w:rsidRDefault="00F20550" w:rsidP="00F20550">
      <w:r>
        <w:t>Tam, gdzie widzisz TODO, wpisz własną odpowiedź.</w:t>
      </w:r>
    </w:p>
    <w:p w14:paraId="6C980E70" w14:textId="77777777" w:rsidR="00F20550" w:rsidRDefault="00F20550" w:rsidP="00F20550">
      <w:r>
        <w:t>Po każdej części zapisz krótki wniosek.</w:t>
      </w:r>
    </w:p>
    <w:p w14:paraId="1355D06F" w14:textId="2247F698" w:rsidR="00F20550" w:rsidRPr="00C832CB" w:rsidRDefault="00F20550" w:rsidP="00F20550">
      <w:r>
        <w:t>Na końcu zapisz notebook z uzupełnionymi odpowiedziami i oddaj go prowadzącemu.</w:t>
      </w:r>
    </w:p>
    <w:p w14:paraId="5E29E74D" w14:textId="77777777" w:rsidR="00F20550" w:rsidRPr="00F20550" w:rsidRDefault="00F20550" w:rsidP="00F20550">
      <w:pPr>
        <w:rPr>
          <w:lang w:val="en-US"/>
        </w:rPr>
      </w:pPr>
      <w:r w:rsidRPr="00F20550">
        <w:rPr>
          <w:lang w:val="en-US"/>
        </w:rPr>
        <w:t>import math</w:t>
      </w:r>
    </w:p>
    <w:p w14:paraId="089B4F91" w14:textId="77777777" w:rsidR="00F20550" w:rsidRPr="00F20550" w:rsidRDefault="00F20550" w:rsidP="00F20550">
      <w:pPr>
        <w:rPr>
          <w:lang w:val="en-US"/>
        </w:rPr>
      </w:pPr>
      <w:r w:rsidRPr="00F20550">
        <w:rPr>
          <w:lang w:val="en-US"/>
        </w:rPr>
        <w:t>import numpy as np</w:t>
      </w:r>
    </w:p>
    <w:p w14:paraId="494811F1" w14:textId="77777777" w:rsidR="00F20550" w:rsidRPr="00F20550" w:rsidRDefault="00F20550" w:rsidP="00F20550">
      <w:pPr>
        <w:rPr>
          <w:lang w:val="en-US"/>
        </w:rPr>
      </w:pPr>
      <w:r w:rsidRPr="00F20550">
        <w:rPr>
          <w:lang w:val="en-US"/>
        </w:rPr>
        <w:t>import pandas as pd</w:t>
      </w:r>
    </w:p>
    <w:p w14:paraId="6CE52117" w14:textId="77777777" w:rsidR="00F20550" w:rsidRPr="00F20550" w:rsidRDefault="00F20550" w:rsidP="00F20550">
      <w:pPr>
        <w:rPr>
          <w:lang w:val="en-US"/>
        </w:rPr>
      </w:pPr>
      <w:r w:rsidRPr="00F20550">
        <w:rPr>
          <w:lang w:val="en-US"/>
        </w:rPr>
        <w:t>import matplotlib.pyplot as plt</w:t>
      </w:r>
    </w:p>
    <w:p w14:paraId="2D3367B1" w14:textId="77777777" w:rsidR="00F20550" w:rsidRPr="00F20550" w:rsidRDefault="00F20550" w:rsidP="00F20550">
      <w:pPr>
        <w:rPr>
          <w:lang w:val="en-US"/>
        </w:rPr>
      </w:pPr>
      <w:r w:rsidRPr="00F20550">
        <w:rPr>
          <w:lang w:val="en-US"/>
        </w:rPr>
        <w:t>import seaborn as sns</w:t>
      </w:r>
    </w:p>
    <w:p w14:paraId="281DC05A" w14:textId="77777777" w:rsidR="00F20550" w:rsidRPr="00F20550" w:rsidRDefault="00F20550" w:rsidP="00F20550">
      <w:pPr>
        <w:rPr>
          <w:lang w:val="en-US"/>
        </w:rPr>
      </w:pPr>
      <w:r w:rsidRPr="00F20550">
        <w:rPr>
          <w:lang w:val="en-US"/>
        </w:rPr>
        <w:t>from transformers import AutoTokenizer, AutoModel, AutoModelForCausalLM</w:t>
      </w:r>
    </w:p>
    <w:p w14:paraId="18690860" w14:textId="77777777" w:rsidR="00F20550" w:rsidRPr="00F20550" w:rsidRDefault="00F20550" w:rsidP="00F20550">
      <w:pPr>
        <w:rPr>
          <w:lang w:val="en-US"/>
        </w:rPr>
      </w:pPr>
      <w:r w:rsidRPr="00F20550">
        <w:rPr>
          <w:lang w:val="en-US"/>
        </w:rPr>
        <w:t>import torch</w:t>
      </w:r>
    </w:p>
    <w:p w14:paraId="10730FE3" w14:textId="77777777" w:rsidR="00F20550" w:rsidRPr="00F20550" w:rsidRDefault="00F20550" w:rsidP="00F20550">
      <w:pPr>
        <w:rPr>
          <w:lang w:val="en-US"/>
        </w:rPr>
      </w:pPr>
    </w:p>
    <w:p w14:paraId="2935361B" w14:textId="77777777" w:rsidR="00F20550" w:rsidRPr="00F20550" w:rsidRDefault="00F20550" w:rsidP="00F20550">
      <w:pPr>
        <w:rPr>
          <w:lang w:val="en-US"/>
        </w:rPr>
      </w:pPr>
      <w:r w:rsidRPr="00F20550">
        <w:rPr>
          <w:lang w:val="en-US"/>
        </w:rPr>
        <w:t>sns.set_theme(style='whitegrid')</w:t>
      </w:r>
    </w:p>
    <w:p w14:paraId="79697DF3" w14:textId="77777777" w:rsidR="00F20550" w:rsidRPr="00F20550" w:rsidRDefault="00F20550" w:rsidP="00F20550">
      <w:pPr>
        <w:rPr>
          <w:lang w:val="en-US"/>
        </w:rPr>
      </w:pPr>
      <w:r w:rsidRPr="00F20550">
        <w:rPr>
          <w:lang w:val="en-US"/>
        </w:rPr>
        <w:t>device = 'cuda' if torch.cuda.is_available() else 'cpu'</w:t>
      </w:r>
    </w:p>
    <w:p w14:paraId="5F11D2CE" w14:textId="77777777" w:rsidR="00F20550" w:rsidRDefault="00F20550" w:rsidP="00F20550">
      <w:r>
        <w:t>device</w:t>
      </w:r>
    </w:p>
    <w:p w14:paraId="49D108AB" w14:textId="77777777" w:rsidR="00F20550" w:rsidRDefault="00F20550" w:rsidP="00F20550"/>
    <w:p w14:paraId="73466E2C" w14:textId="77777777" w:rsidR="00F20550" w:rsidRDefault="00F20550" w:rsidP="00F20550">
      <w:r>
        <w:t xml:space="preserve">     </w:t>
      </w:r>
    </w:p>
    <w:p w14:paraId="6FFD76F5" w14:textId="245C6126" w:rsidR="00F20550" w:rsidRDefault="00F20550" w:rsidP="00F20550">
      <w:r>
        <w:lastRenderedPageBreak/>
        <w:t>Część 1. Tokenizacja i wejście do modelu</w:t>
      </w:r>
    </w:p>
    <w:p w14:paraId="69C98146" w14:textId="77777777" w:rsidR="00F20550" w:rsidRDefault="00F20550" w:rsidP="00F20550">
      <w:r>
        <w:t>Transformer nie operuje bezpośrednio na zdaniach, lecz na tokenach. W tej części sprawdzisz, jak tokenizer dzieli tekst na jednostki wejściowe.</w:t>
      </w:r>
    </w:p>
    <w:p w14:paraId="72714666" w14:textId="77777777" w:rsidR="00F20550" w:rsidRDefault="00F20550" w:rsidP="00F20550"/>
    <w:p w14:paraId="7EA6AD70" w14:textId="77777777" w:rsidR="00F20550" w:rsidRDefault="00F20550" w:rsidP="00F20550">
      <w:r>
        <w:t>Zadanie 1A</w:t>
      </w:r>
    </w:p>
    <w:p w14:paraId="5B58A197" w14:textId="77777777" w:rsidR="00F20550" w:rsidRDefault="00F20550" w:rsidP="00F20550">
      <w:r>
        <w:t>Przed uruchomieniem kodu odpowiedz własnymi słowami:</w:t>
      </w:r>
    </w:p>
    <w:p w14:paraId="723BFA17" w14:textId="3AAF3EB5" w:rsidR="00F20550" w:rsidRDefault="00F20550" w:rsidP="00F20550">
      <w:r>
        <w:t>Czy</w:t>
      </w:r>
      <w:r>
        <w:t xml:space="preserve">m </w:t>
      </w:r>
      <w:r>
        <w:t>różni się znak od słowa i od tokena?</w:t>
      </w:r>
    </w:p>
    <w:p w14:paraId="3CB82D03" w14:textId="70057939" w:rsidR="00F20550" w:rsidRDefault="00F20550" w:rsidP="00F20550">
      <w:r>
        <w:t xml:space="preserve">Twoja odpowiedź: </w:t>
      </w:r>
    </w:p>
    <w:p w14:paraId="54A1F6E7" w14:textId="481A86F4" w:rsidR="00F20550" w:rsidRDefault="00F20550" w:rsidP="00F20550">
      <w:r>
        <w:t>Znak to pojedyncza litera, cyfra lub interpunkcja, token To kompromis między znakiem a słowem . Słowa są pojedynczymi tokenami. Ale rzadsze lub skomplikowane słowa są cięte na mniejsze cząstki</w:t>
      </w:r>
    </w:p>
    <w:p w14:paraId="5D63AE48" w14:textId="77777777" w:rsidR="00F20550" w:rsidRDefault="00F20550" w:rsidP="00F20550">
      <w:r>
        <w:t>Dlaczego model nie pracuje na pełnych zdaniach jako pojedynczych obiektach?</w:t>
      </w:r>
    </w:p>
    <w:p w14:paraId="5421E84F" w14:textId="742EE908" w:rsidR="00F20550" w:rsidRDefault="00F20550" w:rsidP="00F20550">
      <w:r>
        <w:t>Ponieważ zdań jest nieskończenie wiele! Model przypisuje każdemu elementowi z góry ustaloną liczbę (ID).</w:t>
      </w:r>
    </w:p>
    <w:p w14:paraId="33D9FB9D" w14:textId="77777777" w:rsidR="00F20550" w:rsidRDefault="00F20550" w:rsidP="00F20550"/>
    <w:p w14:paraId="4C967280" w14:textId="77777777" w:rsidR="00F20550" w:rsidRDefault="00F20550" w:rsidP="00F20550"/>
    <w:p w14:paraId="42B388BE" w14:textId="77777777" w:rsidR="00F20550" w:rsidRPr="00F20550" w:rsidRDefault="00F20550" w:rsidP="00F20550">
      <w:pPr>
        <w:rPr>
          <w:lang w:val="en-US"/>
        </w:rPr>
      </w:pPr>
      <w:r w:rsidRPr="00F20550">
        <w:rPr>
          <w:lang w:val="en-US"/>
        </w:rPr>
        <w:t>tokenizer = AutoTokenizer.from_pretrained('bert-base-uncased')</w:t>
      </w:r>
    </w:p>
    <w:p w14:paraId="7C91BE9B" w14:textId="77777777" w:rsidR="00F20550" w:rsidRDefault="00F20550" w:rsidP="00F20550">
      <w:r>
        <w:t>text = "Sztuczna inteligencja rewolucjonizuje przetwarzanie języka naturalnego w Polsce."</w:t>
      </w:r>
    </w:p>
    <w:p w14:paraId="7E4A3B7D" w14:textId="77777777" w:rsidR="00F20550" w:rsidRPr="00F20550" w:rsidRDefault="00F20550" w:rsidP="00F20550">
      <w:pPr>
        <w:rPr>
          <w:lang w:val="en-US"/>
        </w:rPr>
      </w:pPr>
      <w:r w:rsidRPr="00F20550">
        <w:rPr>
          <w:lang w:val="en-US"/>
        </w:rPr>
        <w:t>tokens = tokenizer.tokenize(text)</w:t>
      </w:r>
    </w:p>
    <w:p w14:paraId="00D91BEE" w14:textId="77777777" w:rsidR="00F20550" w:rsidRPr="00F20550" w:rsidRDefault="00F20550" w:rsidP="00F20550">
      <w:pPr>
        <w:rPr>
          <w:lang w:val="en-US"/>
        </w:rPr>
      </w:pPr>
      <w:r w:rsidRPr="00F20550">
        <w:rPr>
          <w:lang w:val="en-US"/>
        </w:rPr>
        <w:t>token_ids = tokenizer.convert_tokens_to_ids(tokens)</w:t>
      </w:r>
    </w:p>
    <w:p w14:paraId="24113422" w14:textId="77777777" w:rsidR="00F20550" w:rsidRPr="00F20550" w:rsidRDefault="00F20550" w:rsidP="00F20550">
      <w:pPr>
        <w:rPr>
          <w:lang w:val="en-US"/>
        </w:rPr>
      </w:pPr>
      <w:r w:rsidRPr="00F20550">
        <w:rPr>
          <w:lang w:val="en-US"/>
        </w:rPr>
        <w:t>pd.DataFrame({'token': tokens, 'token_id': token_ids})</w:t>
      </w:r>
    </w:p>
    <w:p w14:paraId="4309B872" w14:textId="77777777" w:rsidR="00F20550" w:rsidRPr="00F20550" w:rsidRDefault="00F20550" w:rsidP="00F20550">
      <w:pPr>
        <w:rPr>
          <w:lang w:val="en-US"/>
        </w:rPr>
      </w:pPr>
    </w:p>
    <w:p w14:paraId="6CF4F7E4" w14:textId="77777777" w:rsidR="00F20550" w:rsidRDefault="00F20550" w:rsidP="00F20550"/>
    <w:p w14:paraId="0CD6DD0B" w14:textId="77777777" w:rsidR="00F20550" w:rsidRDefault="00F20550" w:rsidP="00F20550">
      <w:r>
        <w:t>Część 2. Intuicja self-attention na małym przykładzie</w:t>
      </w:r>
    </w:p>
    <w:p w14:paraId="29EAA22C" w14:textId="77777777" w:rsidR="00F20550" w:rsidRDefault="00F20550" w:rsidP="00F20550">
      <w:r>
        <w:t>W self-attention każdy token porównuje się z innymi tokenami w sekwencji. Dzięki temu model może ocenić, które słowa są ważne przy interpretacji danego słowa.</w:t>
      </w:r>
    </w:p>
    <w:p w14:paraId="295C4E26" w14:textId="77777777" w:rsidR="00F20550" w:rsidRDefault="00F20550" w:rsidP="00F20550"/>
    <w:p w14:paraId="552ECB50" w14:textId="77777777" w:rsidR="00F20550" w:rsidRPr="00F20550" w:rsidRDefault="00F20550" w:rsidP="00F20550">
      <w:pPr>
        <w:rPr>
          <w:lang w:val="en-US"/>
        </w:rPr>
      </w:pPr>
      <w:r w:rsidRPr="00F20550">
        <w:rPr>
          <w:lang w:val="en-US"/>
        </w:rPr>
        <w:t>Zadanie 2A</w:t>
      </w:r>
    </w:p>
    <w:p w14:paraId="7F3AAF26" w14:textId="77777777" w:rsidR="00F20550" w:rsidRPr="00F20550" w:rsidRDefault="00F20550" w:rsidP="00F20550">
      <w:pPr>
        <w:rPr>
          <w:lang w:val="en-US"/>
        </w:rPr>
      </w:pPr>
      <w:r w:rsidRPr="00F20550">
        <w:rPr>
          <w:lang w:val="en-US"/>
        </w:rPr>
        <w:t>Przeczytaj zdanie: "The animal didn't cross the street because it was too tired."</w:t>
      </w:r>
    </w:p>
    <w:p w14:paraId="095E4503" w14:textId="77777777" w:rsidR="00F20550" w:rsidRPr="00F20550" w:rsidRDefault="00F20550" w:rsidP="00F20550">
      <w:pPr>
        <w:rPr>
          <w:lang w:val="en-US"/>
        </w:rPr>
      </w:pPr>
    </w:p>
    <w:p w14:paraId="008A2F7A" w14:textId="77777777" w:rsidR="00F20550" w:rsidRDefault="00F20550" w:rsidP="00F20550">
      <w:r>
        <w:t>Zanim uruchomisz kod, odpowiedz:</w:t>
      </w:r>
    </w:p>
    <w:p w14:paraId="504C1550" w14:textId="77777777" w:rsidR="00F20550" w:rsidRDefault="00F20550" w:rsidP="00F20550"/>
    <w:p w14:paraId="11DA8E89" w14:textId="77777777" w:rsidR="00F20550" w:rsidRDefault="00F20550" w:rsidP="00F20550">
      <w:r>
        <w:t>Do czego odnosi się słowo it?</w:t>
      </w:r>
    </w:p>
    <w:p w14:paraId="089ACF00" w14:textId="77777777" w:rsidR="00F20550" w:rsidRDefault="00F20550" w:rsidP="00F20550">
      <w:r>
        <w:lastRenderedPageBreak/>
        <w:t>Które wcześniejsze słowa powinny mieć wysoką wagę uwagi przy interpretacji it?</w:t>
      </w:r>
    </w:p>
    <w:p w14:paraId="3603F370" w14:textId="5C0DCD84" w:rsidR="00F20550" w:rsidRDefault="00F20550" w:rsidP="00F20550">
      <w:r>
        <w:t xml:space="preserve">Twoja odpowiedź: it odnosi się do </w:t>
      </w:r>
      <w:r>
        <w:t>zwierzęcia „</w:t>
      </w:r>
      <w:r>
        <w:t xml:space="preserve"> animal</w:t>
      </w:r>
      <w:r>
        <w:t>”.</w:t>
      </w:r>
    </w:p>
    <w:p w14:paraId="509EF19E" w14:textId="77777777" w:rsidR="00F20550" w:rsidRDefault="00F20550" w:rsidP="00F20550"/>
    <w:p w14:paraId="7CA823BF" w14:textId="77777777" w:rsidR="00F20550" w:rsidRDefault="00F20550" w:rsidP="00F20550"/>
    <w:p w14:paraId="59703F0F" w14:textId="77777777" w:rsidR="00F20550" w:rsidRPr="00F20550" w:rsidRDefault="00F20550" w:rsidP="00F20550">
      <w:pPr>
        <w:rPr>
          <w:lang w:val="en-US"/>
        </w:rPr>
      </w:pPr>
      <w:r w:rsidRPr="00F20550">
        <w:rPr>
          <w:lang w:val="en-US"/>
        </w:rPr>
        <w:t>sentence = "The animal didn't cross the street because it was too tired."</w:t>
      </w:r>
    </w:p>
    <w:p w14:paraId="42301936" w14:textId="77777777" w:rsidR="00F20550" w:rsidRPr="00F20550" w:rsidRDefault="00F20550" w:rsidP="00F20550">
      <w:pPr>
        <w:rPr>
          <w:lang w:val="en-US"/>
        </w:rPr>
      </w:pPr>
      <w:r w:rsidRPr="00F20550">
        <w:rPr>
          <w:lang w:val="en-US"/>
        </w:rPr>
        <w:t>words = sentence.replace('.', '').split()</w:t>
      </w:r>
    </w:p>
    <w:p w14:paraId="4A4402A2" w14:textId="77777777" w:rsidR="00F20550" w:rsidRPr="00F20550" w:rsidRDefault="00F20550" w:rsidP="00F20550">
      <w:pPr>
        <w:rPr>
          <w:lang w:val="en-US"/>
        </w:rPr>
      </w:pPr>
    </w:p>
    <w:p w14:paraId="2E25EEC6" w14:textId="77777777" w:rsidR="00F20550" w:rsidRPr="00F20550" w:rsidRDefault="00F20550" w:rsidP="00F20550">
      <w:pPr>
        <w:rPr>
          <w:lang w:val="en-US"/>
        </w:rPr>
      </w:pPr>
      <w:r w:rsidRPr="00F20550">
        <w:rPr>
          <w:lang w:val="en-US"/>
        </w:rPr>
        <w:t>attention_scores = np.array([</w:t>
      </w:r>
    </w:p>
    <w:p w14:paraId="0045E751" w14:textId="77777777" w:rsidR="00F20550" w:rsidRPr="00F20550" w:rsidRDefault="00F20550" w:rsidP="00F20550">
      <w:pPr>
        <w:rPr>
          <w:lang w:val="en-US"/>
        </w:rPr>
      </w:pPr>
      <w:r w:rsidRPr="00F20550">
        <w:rPr>
          <w:lang w:val="en-US"/>
        </w:rPr>
        <w:t xml:space="preserve">    [1.0, 0.2, 0.1, 0.1, 0.1, 0.05, 0.05, 0.02, 0.02, 0.02],</w:t>
      </w:r>
    </w:p>
    <w:p w14:paraId="14C7C98C" w14:textId="77777777" w:rsidR="00F20550" w:rsidRPr="00F20550" w:rsidRDefault="00F20550" w:rsidP="00F20550">
      <w:pPr>
        <w:rPr>
          <w:lang w:val="en-US"/>
        </w:rPr>
      </w:pPr>
      <w:r w:rsidRPr="00F20550">
        <w:rPr>
          <w:lang w:val="en-US"/>
        </w:rPr>
        <w:t xml:space="preserve">    [0.2, 1.0, 0.1, 0.1, 0.1, 0.08, 0.08, 0.05, 0.04, 0.03],</w:t>
      </w:r>
    </w:p>
    <w:p w14:paraId="4F8BBF66" w14:textId="77777777" w:rsidR="00F20550" w:rsidRPr="00F20550" w:rsidRDefault="00F20550" w:rsidP="00F20550">
      <w:pPr>
        <w:rPr>
          <w:lang w:val="en-US"/>
        </w:rPr>
      </w:pPr>
      <w:r w:rsidRPr="00F20550">
        <w:rPr>
          <w:lang w:val="en-US"/>
        </w:rPr>
        <w:t xml:space="preserve">    [0.1, 0.1, 1.0, 0.2, 0.1, 0.05, 0.05, 0.03, 0.03, 0.02],</w:t>
      </w:r>
    </w:p>
    <w:p w14:paraId="3F3A9576" w14:textId="77777777" w:rsidR="00F20550" w:rsidRPr="00F20550" w:rsidRDefault="00F20550" w:rsidP="00F20550">
      <w:pPr>
        <w:rPr>
          <w:lang w:val="en-US"/>
        </w:rPr>
      </w:pPr>
      <w:r w:rsidRPr="00F20550">
        <w:rPr>
          <w:lang w:val="en-US"/>
        </w:rPr>
        <w:t xml:space="preserve">    [0.1, 0.1, 0.2, 1.0, 0.2, 0.05, 0.05, 0.03, 0.03, 0.02],</w:t>
      </w:r>
    </w:p>
    <w:p w14:paraId="4584A104" w14:textId="77777777" w:rsidR="00F20550" w:rsidRPr="00F20550" w:rsidRDefault="00F20550" w:rsidP="00F20550">
      <w:pPr>
        <w:rPr>
          <w:lang w:val="en-US"/>
        </w:rPr>
      </w:pPr>
      <w:r w:rsidRPr="00F20550">
        <w:rPr>
          <w:lang w:val="en-US"/>
        </w:rPr>
        <w:t xml:space="preserve">    [0.1, 0.1, 0.1, 0.2, 1.0, 0.15, 0.1, 0.05, 0.04, 0.03],</w:t>
      </w:r>
    </w:p>
    <w:p w14:paraId="0C21E56E" w14:textId="77777777" w:rsidR="00F20550" w:rsidRPr="00F20550" w:rsidRDefault="00F20550" w:rsidP="00F20550">
      <w:pPr>
        <w:rPr>
          <w:lang w:val="en-US"/>
        </w:rPr>
      </w:pPr>
      <w:r w:rsidRPr="00F20550">
        <w:rPr>
          <w:lang w:val="en-US"/>
        </w:rPr>
        <w:t xml:space="preserve">    [0.05, 0.08, 0.05, 0.05, 0.15, 1.0, 0.3, 0.08, 0.07, 0.05],</w:t>
      </w:r>
    </w:p>
    <w:p w14:paraId="0B6B71AC" w14:textId="77777777" w:rsidR="00F20550" w:rsidRPr="00F20550" w:rsidRDefault="00F20550" w:rsidP="00F20550">
      <w:pPr>
        <w:rPr>
          <w:lang w:val="en-US"/>
        </w:rPr>
      </w:pPr>
      <w:r w:rsidRPr="00F20550">
        <w:rPr>
          <w:lang w:val="en-US"/>
        </w:rPr>
        <w:t xml:space="preserve">    [0.05, 0.08, 0.05, 0.05, 0.1, 0.3, 1.0, 0.5, 0.2, 0.1],</w:t>
      </w:r>
    </w:p>
    <w:p w14:paraId="33F49C9E" w14:textId="77777777" w:rsidR="00F20550" w:rsidRPr="00F20550" w:rsidRDefault="00F20550" w:rsidP="00F20550">
      <w:pPr>
        <w:rPr>
          <w:lang w:val="en-US"/>
        </w:rPr>
      </w:pPr>
      <w:r w:rsidRPr="00F20550">
        <w:rPr>
          <w:lang w:val="en-US"/>
        </w:rPr>
        <w:t xml:space="preserve">    [0.02, 0.05, 0.03, 0.03, 0.05, 0.08, 0.5, 1.0, 0.4, 0.2],</w:t>
      </w:r>
    </w:p>
    <w:p w14:paraId="4A2917AA" w14:textId="77777777" w:rsidR="00F20550" w:rsidRPr="00F20550" w:rsidRDefault="00F20550" w:rsidP="00F20550">
      <w:pPr>
        <w:rPr>
          <w:lang w:val="en-US"/>
        </w:rPr>
      </w:pPr>
      <w:r w:rsidRPr="00F20550">
        <w:rPr>
          <w:lang w:val="en-US"/>
        </w:rPr>
        <w:t xml:space="preserve">    [0.02, 0.04, 0.03, 0.03, 0.04, 0.07, 0.2, 0.4, 1.0, 0.3],</w:t>
      </w:r>
    </w:p>
    <w:p w14:paraId="257DAC6D" w14:textId="77777777" w:rsidR="00F20550" w:rsidRPr="00F20550" w:rsidRDefault="00F20550" w:rsidP="00F20550">
      <w:pPr>
        <w:rPr>
          <w:lang w:val="en-US"/>
        </w:rPr>
      </w:pPr>
      <w:r w:rsidRPr="00F20550">
        <w:rPr>
          <w:lang w:val="en-US"/>
        </w:rPr>
        <w:t xml:space="preserve">    [0.02, 0.03, 0.02, 0.02, 0.03, 0.05, 0.1, 0.2, 0.3, 1.0],</w:t>
      </w:r>
    </w:p>
    <w:p w14:paraId="614C9901" w14:textId="77777777" w:rsidR="00F20550" w:rsidRPr="00F20550" w:rsidRDefault="00F20550" w:rsidP="00F20550">
      <w:pPr>
        <w:rPr>
          <w:lang w:val="en-US"/>
        </w:rPr>
      </w:pPr>
      <w:r w:rsidRPr="00F20550">
        <w:rPr>
          <w:lang w:val="en-US"/>
        </w:rPr>
        <w:t>])</w:t>
      </w:r>
    </w:p>
    <w:p w14:paraId="5296992C" w14:textId="77777777" w:rsidR="00F20550" w:rsidRPr="00F20550" w:rsidRDefault="00F20550" w:rsidP="00F20550">
      <w:pPr>
        <w:rPr>
          <w:lang w:val="en-US"/>
        </w:rPr>
      </w:pPr>
    </w:p>
    <w:p w14:paraId="767F16B5" w14:textId="77777777" w:rsidR="00F20550" w:rsidRPr="00F20550" w:rsidRDefault="00F20550" w:rsidP="00F20550">
      <w:pPr>
        <w:rPr>
          <w:lang w:val="en-US"/>
        </w:rPr>
      </w:pPr>
      <w:r w:rsidRPr="00F20550">
        <w:rPr>
          <w:lang w:val="en-US"/>
        </w:rPr>
        <w:t>plt.figure(figsize=(10, 7))</w:t>
      </w:r>
    </w:p>
    <w:p w14:paraId="049702E9" w14:textId="77777777" w:rsidR="00F20550" w:rsidRPr="00F20550" w:rsidRDefault="00F20550" w:rsidP="00F20550">
      <w:pPr>
        <w:rPr>
          <w:lang w:val="en-US"/>
        </w:rPr>
      </w:pPr>
      <w:r w:rsidRPr="00F20550">
        <w:rPr>
          <w:lang w:val="en-US"/>
        </w:rPr>
        <w:t>sns.heatmap(attention_scores, xticklabels=words, yticklabels=words, cmap='viridis')</w:t>
      </w:r>
    </w:p>
    <w:p w14:paraId="30576083" w14:textId="77777777" w:rsidR="00F20550" w:rsidRPr="00F20550" w:rsidRDefault="00F20550" w:rsidP="00F20550">
      <w:pPr>
        <w:rPr>
          <w:lang w:val="en-US"/>
        </w:rPr>
      </w:pPr>
      <w:r w:rsidRPr="00F20550">
        <w:rPr>
          <w:lang w:val="en-US"/>
        </w:rPr>
        <w:t>plt.title('Uproszczona mapa self-attention')</w:t>
      </w:r>
    </w:p>
    <w:p w14:paraId="231E6073" w14:textId="77777777" w:rsidR="00F20550" w:rsidRPr="00F20550" w:rsidRDefault="00F20550" w:rsidP="00F20550">
      <w:pPr>
        <w:rPr>
          <w:lang w:val="en-US"/>
        </w:rPr>
      </w:pPr>
      <w:r w:rsidRPr="00F20550">
        <w:rPr>
          <w:lang w:val="en-US"/>
        </w:rPr>
        <w:t>plt.xticks(rotation=45, ha='right')</w:t>
      </w:r>
    </w:p>
    <w:p w14:paraId="5F66F3F7" w14:textId="77777777" w:rsidR="00F20550" w:rsidRPr="00F20550" w:rsidRDefault="00F20550" w:rsidP="00F20550">
      <w:pPr>
        <w:rPr>
          <w:lang w:val="en-US"/>
        </w:rPr>
      </w:pPr>
      <w:r w:rsidRPr="00F20550">
        <w:rPr>
          <w:lang w:val="en-US"/>
        </w:rPr>
        <w:t>plt.yticks(rotation=0)</w:t>
      </w:r>
    </w:p>
    <w:p w14:paraId="0BAA42EB" w14:textId="77777777" w:rsidR="00F20550" w:rsidRPr="00F20550" w:rsidRDefault="00F20550" w:rsidP="00F20550">
      <w:pPr>
        <w:rPr>
          <w:lang w:val="en-US"/>
        </w:rPr>
      </w:pPr>
      <w:r w:rsidRPr="00F20550">
        <w:rPr>
          <w:lang w:val="en-US"/>
        </w:rPr>
        <w:t>plt.show()</w:t>
      </w:r>
    </w:p>
    <w:p w14:paraId="1DD5F256" w14:textId="77777777" w:rsidR="00F20550" w:rsidRPr="00F20550" w:rsidRDefault="00F20550" w:rsidP="00F20550">
      <w:pPr>
        <w:rPr>
          <w:lang w:val="en-US"/>
        </w:rPr>
      </w:pPr>
    </w:p>
    <w:p w14:paraId="33BE933A" w14:textId="77777777" w:rsidR="00F20550" w:rsidRPr="00F20550" w:rsidRDefault="00F20550" w:rsidP="00F20550">
      <w:pPr>
        <w:rPr>
          <w:lang w:val="en-US"/>
        </w:rPr>
      </w:pPr>
      <w:r w:rsidRPr="00F20550">
        <w:rPr>
          <w:lang w:val="en-US"/>
        </w:rPr>
        <w:t xml:space="preserve">     </w:t>
      </w:r>
    </w:p>
    <w:p w14:paraId="3122E493" w14:textId="77777777" w:rsidR="00F20550" w:rsidRDefault="00F20550" w:rsidP="00F20550">
      <w:r>
        <w:t>Zadanie 2B</w:t>
      </w:r>
    </w:p>
    <w:p w14:paraId="22A7A057" w14:textId="77777777" w:rsidR="00F20550" w:rsidRDefault="00F20550" w:rsidP="00F20550">
      <w:r>
        <w:t>Odszukaj wiersz i kolumnę odpowiadającą tokenowi it.</w:t>
      </w:r>
    </w:p>
    <w:p w14:paraId="13BEE148" w14:textId="77777777" w:rsidR="00F20550" w:rsidRDefault="00F20550" w:rsidP="00F20550">
      <w:r>
        <w:t>Wskaż 2–3 tokeny, na które it zwraca największą uwagę.</w:t>
      </w:r>
    </w:p>
    <w:p w14:paraId="1CD53910" w14:textId="77777777" w:rsidR="00F20550" w:rsidRDefault="00F20550" w:rsidP="00F20550">
      <w:r>
        <w:lastRenderedPageBreak/>
        <w:t>Napisz, czy wynik zgadza się z Twoją intuicją.</w:t>
      </w:r>
    </w:p>
    <w:p w14:paraId="3AFACD3D" w14:textId="5F571A92" w:rsidR="00F20550" w:rsidRDefault="00F20550" w:rsidP="00F20550">
      <w:r>
        <w:t xml:space="preserve">Twoja odpowiedź: </w:t>
      </w:r>
      <w:r w:rsidRPr="00F20550">
        <w:t>Wiersz odpowiadający słowu it to ósmy wiersz od góry (indeks 7 w tablicy)</w:t>
      </w:r>
    </w:p>
    <w:p w14:paraId="33F07DB8" w14:textId="428D8D5F" w:rsidR="00F20550" w:rsidRPr="00F20550" w:rsidRDefault="00F20550" w:rsidP="00F20550">
      <w:r w:rsidRPr="00F20550">
        <w:t>it najbardziej skupia się na swoich bezpośrednich sąsiadach w zdaniu</w:t>
      </w:r>
      <w:r>
        <w:t xml:space="preserve"> </w:t>
      </w:r>
      <w:r w:rsidRPr="00F20550">
        <w:t>because (waga 0.5)</w:t>
      </w:r>
      <w:r>
        <w:t xml:space="preserve">, </w:t>
      </w:r>
      <w:r w:rsidRPr="00F20550">
        <w:t>was (waga 0.4)</w:t>
      </w:r>
      <w:r w:rsidR="00D47BFB">
        <w:t xml:space="preserve">. Zgodnie z intuicją słowo it powinno mieć najwyższą wagę ze słowem animal. </w:t>
      </w:r>
    </w:p>
    <w:p w14:paraId="3F0EB035" w14:textId="77777777" w:rsidR="00F20550" w:rsidRDefault="00F20550" w:rsidP="00F20550"/>
    <w:p w14:paraId="318AB7F2" w14:textId="77777777" w:rsidR="00F20550" w:rsidRDefault="00F20550" w:rsidP="00F20550">
      <w:r>
        <w:t>Zadanie 2C</w:t>
      </w:r>
    </w:p>
    <w:p w14:paraId="31BF9ED3" w14:textId="77777777" w:rsidR="00F20550" w:rsidRDefault="00F20550" w:rsidP="00F20550">
      <w:r>
        <w:t>Zmodyfikuj zdanie na własny przykład z niejednoznacznym zaimkiem, np.:</w:t>
      </w:r>
    </w:p>
    <w:p w14:paraId="1F3CCB50" w14:textId="77777777" w:rsidR="00F20550" w:rsidRDefault="00F20550" w:rsidP="00F20550"/>
    <w:p w14:paraId="7A507A8D" w14:textId="77777777" w:rsidR="00F20550" w:rsidRPr="00F20550" w:rsidRDefault="00F20550" w:rsidP="00F20550">
      <w:pPr>
        <w:rPr>
          <w:lang w:val="en-US"/>
        </w:rPr>
      </w:pPr>
      <w:r w:rsidRPr="00F20550">
        <w:rPr>
          <w:lang w:val="en-US"/>
        </w:rPr>
        <w:t>"The trophy didn't fit in the suitcase because it was too big."</w:t>
      </w:r>
    </w:p>
    <w:p w14:paraId="7C7A5FCA" w14:textId="77777777" w:rsidR="00F20550" w:rsidRPr="00F20550" w:rsidRDefault="00F20550" w:rsidP="00F20550">
      <w:pPr>
        <w:rPr>
          <w:lang w:val="en-US"/>
        </w:rPr>
      </w:pPr>
      <w:r w:rsidRPr="00F20550">
        <w:rPr>
          <w:lang w:val="en-US"/>
        </w:rPr>
        <w:t>"The server restarted after it exceeded memory limits."</w:t>
      </w:r>
    </w:p>
    <w:p w14:paraId="7DB9D039" w14:textId="77777777" w:rsidR="00F20550" w:rsidRDefault="00F20550" w:rsidP="00F20550">
      <w:r>
        <w:t>Następnie opisz, które tokeny powinny mieć wysoką wagę attention.</w:t>
      </w:r>
    </w:p>
    <w:p w14:paraId="5C76270C" w14:textId="77777777" w:rsidR="00F20550" w:rsidRDefault="00F20550" w:rsidP="00F20550"/>
    <w:p w14:paraId="09D694FA" w14:textId="0AFD7B61" w:rsidR="00F20550" w:rsidRPr="00F20550" w:rsidRDefault="00F20550" w:rsidP="00F20550">
      <w:pPr>
        <w:rPr>
          <w:lang w:val="en-US"/>
        </w:rPr>
      </w:pPr>
      <w:r w:rsidRPr="00F20550">
        <w:rPr>
          <w:lang w:val="en-US"/>
        </w:rPr>
        <w:t xml:space="preserve">Twoja odpowiedź: </w:t>
      </w:r>
      <w:r w:rsidR="00D47BFB" w:rsidRPr="00F20550">
        <w:rPr>
          <w:lang w:val="en-US"/>
        </w:rPr>
        <w:t>"The server restarted after it exceeded memory limits."</w:t>
      </w:r>
    </w:p>
    <w:p w14:paraId="081DF4E5" w14:textId="1933AC00" w:rsidR="00F20550" w:rsidRDefault="00D47BFB" w:rsidP="00F20550">
      <w:r>
        <w:t xml:space="preserve">Najwyższą wagę powinno mieć słowo it oraz server. </w:t>
      </w:r>
    </w:p>
    <w:p w14:paraId="09481777" w14:textId="77777777" w:rsidR="00D47BFB" w:rsidRDefault="00D47BFB" w:rsidP="00F20550"/>
    <w:p w14:paraId="00489FE8" w14:textId="77777777" w:rsidR="00F20550" w:rsidRDefault="00F20550" w:rsidP="00F20550">
      <w:r>
        <w:t>Część 3. Uproszczone attention krok po kroku</w:t>
      </w:r>
    </w:p>
    <w:p w14:paraId="7D2B28EC" w14:textId="77777777" w:rsidR="00F20550" w:rsidRDefault="00F20550" w:rsidP="00F20550">
      <w:r>
        <w:t>Teraz policzysz bardzo uproszczoną wersję attention. Nie używamy pełnego modelu, tylko mały przykład numeryczny, aby zobaczyć mechanikę obliczeń.</w:t>
      </w:r>
    </w:p>
    <w:p w14:paraId="7BCDD4ED" w14:textId="77777777" w:rsidR="00F20550" w:rsidRDefault="00F20550" w:rsidP="00F20550"/>
    <w:p w14:paraId="226E859B" w14:textId="77777777" w:rsidR="00F20550" w:rsidRDefault="00F20550" w:rsidP="00F20550"/>
    <w:p w14:paraId="05084861" w14:textId="77777777" w:rsidR="00F20550" w:rsidRDefault="00F20550" w:rsidP="00F20550">
      <w:r>
        <w:t>tokens = ['Ala', 'lubi', 'kawę']</w:t>
      </w:r>
    </w:p>
    <w:p w14:paraId="29CD6624" w14:textId="77777777" w:rsidR="00F20550" w:rsidRDefault="00F20550" w:rsidP="00F20550">
      <w:r>
        <w:t>X = np.array([</w:t>
      </w:r>
    </w:p>
    <w:p w14:paraId="47D42FB2" w14:textId="77777777" w:rsidR="00F20550" w:rsidRPr="00F20550" w:rsidRDefault="00F20550" w:rsidP="00F20550">
      <w:pPr>
        <w:rPr>
          <w:lang w:val="en-US"/>
        </w:rPr>
      </w:pPr>
      <w:r>
        <w:t xml:space="preserve">    </w:t>
      </w:r>
      <w:r w:rsidRPr="00F20550">
        <w:rPr>
          <w:lang w:val="en-US"/>
        </w:rPr>
        <w:t>[3.0, 0.0, 1.0],</w:t>
      </w:r>
    </w:p>
    <w:p w14:paraId="3236977B" w14:textId="77777777" w:rsidR="00F20550" w:rsidRPr="00F20550" w:rsidRDefault="00F20550" w:rsidP="00F20550">
      <w:pPr>
        <w:rPr>
          <w:lang w:val="en-US"/>
        </w:rPr>
      </w:pPr>
      <w:r w:rsidRPr="00F20550">
        <w:rPr>
          <w:lang w:val="en-US"/>
        </w:rPr>
        <w:t xml:space="preserve">    [0.0, 1.0, 1.0],</w:t>
      </w:r>
    </w:p>
    <w:p w14:paraId="735E1F06" w14:textId="77777777" w:rsidR="00F20550" w:rsidRPr="00F20550" w:rsidRDefault="00F20550" w:rsidP="00F20550">
      <w:pPr>
        <w:rPr>
          <w:lang w:val="en-US"/>
        </w:rPr>
      </w:pPr>
      <w:r w:rsidRPr="00F20550">
        <w:rPr>
          <w:lang w:val="en-US"/>
        </w:rPr>
        <w:t xml:space="preserve">    [1.0, 1.0, 0.0]</w:t>
      </w:r>
    </w:p>
    <w:p w14:paraId="7CD9251C" w14:textId="77777777" w:rsidR="00F20550" w:rsidRPr="00F20550" w:rsidRDefault="00F20550" w:rsidP="00F20550">
      <w:pPr>
        <w:rPr>
          <w:lang w:val="en-US"/>
        </w:rPr>
      </w:pPr>
      <w:r w:rsidRPr="00F20550">
        <w:rPr>
          <w:lang w:val="en-US"/>
        </w:rPr>
        <w:t>])</w:t>
      </w:r>
    </w:p>
    <w:p w14:paraId="31718DCC" w14:textId="77777777" w:rsidR="00F20550" w:rsidRPr="00F20550" w:rsidRDefault="00F20550" w:rsidP="00F20550">
      <w:pPr>
        <w:rPr>
          <w:lang w:val="en-US"/>
        </w:rPr>
      </w:pPr>
    </w:p>
    <w:p w14:paraId="6C5990DE" w14:textId="77777777" w:rsidR="00F20550" w:rsidRPr="00F20550" w:rsidRDefault="00F20550" w:rsidP="00F20550">
      <w:pPr>
        <w:rPr>
          <w:lang w:val="en-US"/>
        </w:rPr>
      </w:pPr>
      <w:r w:rsidRPr="00F20550">
        <w:rPr>
          <w:lang w:val="en-US"/>
        </w:rPr>
        <w:t>Wq = np.array([</w:t>
      </w:r>
    </w:p>
    <w:p w14:paraId="4317729C" w14:textId="77777777" w:rsidR="00F20550" w:rsidRPr="00F20550" w:rsidRDefault="00F20550" w:rsidP="00F20550">
      <w:pPr>
        <w:rPr>
          <w:lang w:val="en-US"/>
        </w:rPr>
      </w:pPr>
      <w:r w:rsidRPr="00F20550">
        <w:rPr>
          <w:lang w:val="en-US"/>
        </w:rPr>
        <w:t xml:space="preserve">    [1.0, 0.0],</w:t>
      </w:r>
    </w:p>
    <w:p w14:paraId="75949C1E" w14:textId="77777777" w:rsidR="00F20550" w:rsidRPr="00F20550" w:rsidRDefault="00F20550" w:rsidP="00F20550">
      <w:pPr>
        <w:rPr>
          <w:lang w:val="en-US"/>
        </w:rPr>
      </w:pPr>
      <w:r w:rsidRPr="00F20550">
        <w:rPr>
          <w:lang w:val="en-US"/>
        </w:rPr>
        <w:t xml:space="preserve">    [0.0, 1.0],</w:t>
      </w:r>
    </w:p>
    <w:p w14:paraId="613615BF" w14:textId="77777777" w:rsidR="00F20550" w:rsidRPr="00F20550" w:rsidRDefault="00F20550" w:rsidP="00F20550">
      <w:pPr>
        <w:rPr>
          <w:lang w:val="en-US"/>
        </w:rPr>
      </w:pPr>
      <w:r w:rsidRPr="00F20550">
        <w:rPr>
          <w:lang w:val="en-US"/>
        </w:rPr>
        <w:t xml:space="preserve">    [1.0, 1.0]</w:t>
      </w:r>
    </w:p>
    <w:p w14:paraId="72ED1B1F" w14:textId="77777777" w:rsidR="00F20550" w:rsidRPr="00F20550" w:rsidRDefault="00F20550" w:rsidP="00F20550">
      <w:pPr>
        <w:rPr>
          <w:lang w:val="en-US"/>
        </w:rPr>
      </w:pPr>
      <w:r w:rsidRPr="00F20550">
        <w:rPr>
          <w:lang w:val="en-US"/>
        </w:rPr>
        <w:t>])</w:t>
      </w:r>
    </w:p>
    <w:p w14:paraId="0D367332" w14:textId="77777777" w:rsidR="00F20550" w:rsidRPr="00F20550" w:rsidRDefault="00F20550" w:rsidP="00F20550">
      <w:pPr>
        <w:rPr>
          <w:lang w:val="en-US"/>
        </w:rPr>
      </w:pPr>
      <w:r w:rsidRPr="00F20550">
        <w:rPr>
          <w:lang w:val="en-US"/>
        </w:rPr>
        <w:lastRenderedPageBreak/>
        <w:t>Wk = np.array([</w:t>
      </w:r>
    </w:p>
    <w:p w14:paraId="7CEDED3F" w14:textId="77777777" w:rsidR="00F20550" w:rsidRPr="00F20550" w:rsidRDefault="00F20550" w:rsidP="00F20550">
      <w:pPr>
        <w:rPr>
          <w:lang w:val="en-US"/>
        </w:rPr>
      </w:pPr>
      <w:r w:rsidRPr="00F20550">
        <w:rPr>
          <w:lang w:val="en-US"/>
        </w:rPr>
        <w:t xml:space="preserve">    [1.0, 1.0],</w:t>
      </w:r>
    </w:p>
    <w:p w14:paraId="4EB390E8" w14:textId="77777777" w:rsidR="00F20550" w:rsidRPr="00F20550" w:rsidRDefault="00F20550" w:rsidP="00F20550">
      <w:pPr>
        <w:rPr>
          <w:lang w:val="en-US"/>
        </w:rPr>
      </w:pPr>
      <w:r w:rsidRPr="00F20550">
        <w:rPr>
          <w:lang w:val="en-US"/>
        </w:rPr>
        <w:t xml:space="preserve">    [0.0, 1.0],</w:t>
      </w:r>
    </w:p>
    <w:p w14:paraId="59CAFA68" w14:textId="77777777" w:rsidR="00F20550" w:rsidRPr="00F20550" w:rsidRDefault="00F20550" w:rsidP="00F20550">
      <w:pPr>
        <w:rPr>
          <w:lang w:val="en-US"/>
        </w:rPr>
      </w:pPr>
      <w:r w:rsidRPr="00F20550">
        <w:rPr>
          <w:lang w:val="en-US"/>
        </w:rPr>
        <w:t xml:space="preserve">    [1.0, 0.0]</w:t>
      </w:r>
    </w:p>
    <w:p w14:paraId="5AF557B9" w14:textId="77777777" w:rsidR="00F20550" w:rsidRPr="00F20550" w:rsidRDefault="00F20550" w:rsidP="00F20550">
      <w:pPr>
        <w:rPr>
          <w:lang w:val="en-US"/>
        </w:rPr>
      </w:pPr>
      <w:r w:rsidRPr="00F20550">
        <w:rPr>
          <w:lang w:val="en-US"/>
        </w:rPr>
        <w:t>])</w:t>
      </w:r>
    </w:p>
    <w:p w14:paraId="11333C49" w14:textId="77777777" w:rsidR="00F20550" w:rsidRPr="00F20550" w:rsidRDefault="00F20550" w:rsidP="00F20550">
      <w:pPr>
        <w:rPr>
          <w:lang w:val="en-US"/>
        </w:rPr>
      </w:pPr>
      <w:r w:rsidRPr="00F20550">
        <w:rPr>
          <w:lang w:val="en-US"/>
        </w:rPr>
        <w:t>Wv = np.array([</w:t>
      </w:r>
    </w:p>
    <w:p w14:paraId="759C7B75" w14:textId="77777777" w:rsidR="00F20550" w:rsidRPr="00F20550" w:rsidRDefault="00F20550" w:rsidP="00F20550">
      <w:pPr>
        <w:rPr>
          <w:lang w:val="en-US"/>
        </w:rPr>
      </w:pPr>
      <w:r w:rsidRPr="00F20550">
        <w:rPr>
          <w:lang w:val="en-US"/>
        </w:rPr>
        <w:t xml:space="preserve">    [1.0, 0.0],</w:t>
      </w:r>
    </w:p>
    <w:p w14:paraId="0F392786" w14:textId="77777777" w:rsidR="00F20550" w:rsidRPr="00F20550" w:rsidRDefault="00F20550" w:rsidP="00F20550">
      <w:pPr>
        <w:rPr>
          <w:lang w:val="en-US"/>
        </w:rPr>
      </w:pPr>
      <w:r w:rsidRPr="00F20550">
        <w:rPr>
          <w:lang w:val="en-US"/>
        </w:rPr>
        <w:t xml:space="preserve">    [0.5, 1.0],</w:t>
      </w:r>
    </w:p>
    <w:p w14:paraId="1EAE0870" w14:textId="77777777" w:rsidR="00F20550" w:rsidRPr="00F20550" w:rsidRDefault="00F20550" w:rsidP="00F20550">
      <w:pPr>
        <w:rPr>
          <w:lang w:val="en-US"/>
        </w:rPr>
      </w:pPr>
      <w:r w:rsidRPr="00F20550">
        <w:rPr>
          <w:lang w:val="en-US"/>
        </w:rPr>
        <w:t xml:space="preserve">    [0.0, 1.0]</w:t>
      </w:r>
    </w:p>
    <w:p w14:paraId="1586727A" w14:textId="77777777" w:rsidR="00F20550" w:rsidRPr="00F20550" w:rsidRDefault="00F20550" w:rsidP="00F20550">
      <w:pPr>
        <w:rPr>
          <w:lang w:val="en-US"/>
        </w:rPr>
      </w:pPr>
      <w:r w:rsidRPr="00F20550">
        <w:rPr>
          <w:lang w:val="en-US"/>
        </w:rPr>
        <w:t>])</w:t>
      </w:r>
    </w:p>
    <w:p w14:paraId="61E2783A" w14:textId="77777777" w:rsidR="00F20550" w:rsidRPr="00F20550" w:rsidRDefault="00F20550" w:rsidP="00F20550">
      <w:pPr>
        <w:rPr>
          <w:lang w:val="en-US"/>
        </w:rPr>
      </w:pPr>
    </w:p>
    <w:p w14:paraId="482B34F8" w14:textId="77777777" w:rsidR="00F20550" w:rsidRPr="00F20550" w:rsidRDefault="00F20550" w:rsidP="00F20550">
      <w:pPr>
        <w:rPr>
          <w:lang w:val="en-US"/>
        </w:rPr>
      </w:pPr>
      <w:r w:rsidRPr="00F20550">
        <w:rPr>
          <w:lang w:val="en-US"/>
        </w:rPr>
        <w:t>Q = X @ Wq</w:t>
      </w:r>
    </w:p>
    <w:p w14:paraId="3C9BD726" w14:textId="77777777" w:rsidR="00F20550" w:rsidRPr="00F20550" w:rsidRDefault="00F20550" w:rsidP="00F20550">
      <w:pPr>
        <w:rPr>
          <w:lang w:val="en-US"/>
        </w:rPr>
      </w:pPr>
      <w:r w:rsidRPr="00F20550">
        <w:rPr>
          <w:lang w:val="en-US"/>
        </w:rPr>
        <w:t>K = X @ Wk</w:t>
      </w:r>
    </w:p>
    <w:p w14:paraId="4199AA77" w14:textId="77777777" w:rsidR="00F20550" w:rsidRPr="00F20550" w:rsidRDefault="00F20550" w:rsidP="00F20550">
      <w:pPr>
        <w:rPr>
          <w:lang w:val="en-US"/>
        </w:rPr>
      </w:pPr>
      <w:r w:rsidRPr="00F20550">
        <w:rPr>
          <w:lang w:val="en-US"/>
        </w:rPr>
        <w:t>V = X @ Wv</w:t>
      </w:r>
    </w:p>
    <w:p w14:paraId="3F2D7305" w14:textId="77777777" w:rsidR="00F20550" w:rsidRPr="00F20550" w:rsidRDefault="00F20550" w:rsidP="00F20550">
      <w:pPr>
        <w:rPr>
          <w:lang w:val="en-US"/>
        </w:rPr>
      </w:pPr>
      <w:r w:rsidRPr="00F20550">
        <w:rPr>
          <w:lang w:val="en-US"/>
        </w:rPr>
        <w:t>scores = Q @ K.T / math.sqrt(K.shape[1])</w:t>
      </w:r>
    </w:p>
    <w:p w14:paraId="4DA24DD9" w14:textId="77777777" w:rsidR="00F20550" w:rsidRPr="00F20550" w:rsidRDefault="00F20550" w:rsidP="00F20550">
      <w:pPr>
        <w:rPr>
          <w:lang w:val="en-US"/>
        </w:rPr>
      </w:pPr>
    </w:p>
    <w:p w14:paraId="66915F29" w14:textId="77777777" w:rsidR="00F20550" w:rsidRPr="00F20550" w:rsidRDefault="00F20550" w:rsidP="00F20550">
      <w:pPr>
        <w:rPr>
          <w:lang w:val="en-US"/>
        </w:rPr>
      </w:pPr>
      <w:r w:rsidRPr="00F20550">
        <w:rPr>
          <w:lang w:val="en-US"/>
        </w:rPr>
        <w:t>def softmax(x):</w:t>
      </w:r>
    </w:p>
    <w:p w14:paraId="71FCA639" w14:textId="77777777" w:rsidR="00F20550" w:rsidRPr="00F20550" w:rsidRDefault="00F20550" w:rsidP="00F20550">
      <w:pPr>
        <w:rPr>
          <w:lang w:val="en-US"/>
        </w:rPr>
      </w:pPr>
      <w:r w:rsidRPr="00F20550">
        <w:rPr>
          <w:lang w:val="en-US"/>
        </w:rPr>
        <w:t xml:space="preserve">    e = np.exp(x - np.max(x, axis=-1, keepdims=True))</w:t>
      </w:r>
    </w:p>
    <w:p w14:paraId="0481BBFE" w14:textId="77777777" w:rsidR="00F20550" w:rsidRPr="00F20550" w:rsidRDefault="00F20550" w:rsidP="00F20550">
      <w:pPr>
        <w:rPr>
          <w:lang w:val="en-US"/>
        </w:rPr>
      </w:pPr>
      <w:r w:rsidRPr="00F20550">
        <w:rPr>
          <w:lang w:val="en-US"/>
        </w:rPr>
        <w:t xml:space="preserve">    return e / e.sum(axis=-1, keepdims=True)</w:t>
      </w:r>
    </w:p>
    <w:p w14:paraId="0015A651" w14:textId="77777777" w:rsidR="00F20550" w:rsidRPr="00F20550" w:rsidRDefault="00F20550" w:rsidP="00F20550">
      <w:pPr>
        <w:rPr>
          <w:lang w:val="en-US"/>
        </w:rPr>
      </w:pPr>
    </w:p>
    <w:p w14:paraId="599A16E4" w14:textId="77777777" w:rsidR="00F20550" w:rsidRPr="00F20550" w:rsidRDefault="00F20550" w:rsidP="00F20550">
      <w:pPr>
        <w:rPr>
          <w:lang w:val="en-US"/>
        </w:rPr>
      </w:pPr>
      <w:r w:rsidRPr="00F20550">
        <w:rPr>
          <w:lang w:val="en-US"/>
        </w:rPr>
        <w:t>weights = softmax(scores)</w:t>
      </w:r>
    </w:p>
    <w:p w14:paraId="076CFBC7" w14:textId="77777777" w:rsidR="00F20550" w:rsidRPr="00F20550" w:rsidRDefault="00F20550" w:rsidP="00F20550">
      <w:pPr>
        <w:rPr>
          <w:lang w:val="en-US"/>
        </w:rPr>
      </w:pPr>
      <w:r w:rsidRPr="00F20550">
        <w:rPr>
          <w:lang w:val="en-US"/>
        </w:rPr>
        <w:t>output = weights @ V</w:t>
      </w:r>
    </w:p>
    <w:p w14:paraId="7B03C553" w14:textId="77777777" w:rsidR="00F20550" w:rsidRPr="00F20550" w:rsidRDefault="00F20550" w:rsidP="00F20550">
      <w:pPr>
        <w:rPr>
          <w:lang w:val="en-US"/>
        </w:rPr>
      </w:pPr>
    </w:p>
    <w:p w14:paraId="5AB5FEA8" w14:textId="77777777" w:rsidR="00F20550" w:rsidRPr="00F20550" w:rsidRDefault="00F20550" w:rsidP="00F20550">
      <w:pPr>
        <w:rPr>
          <w:lang w:val="en-US"/>
        </w:rPr>
      </w:pPr>
      <w:r w:rsidRPr="00F20550">
        <w:rPr>
          <w:lang w:val="en-US"/>
        </w:rPr>
        <w:t>print('Q =')</w:t>
      </w:r>
    </w:p>
    <w:p w14:paraId="12F75677" w14:textId="77777777" w:rsidR="00F20550" w:rsidRPr="00F20550" w:rsidRDefault="00F20550" w:rsidP="00F20550">
      <w:pPr>
        <w:rPr>
          <w:lang w:val="en-US"/>
        </w:rPr>
      </w:pPr>
      <w:r w:rsidRPr="00F20550">
        <w:rPr>
          <w:lang w:val="en-US"/>
        </w:rPr>
        <w:t>print(Q)</w:t>
      </w:r>
    </w:p>
    <w:p w14:paraId="35BCC821" w14:textId="77777777" w:rsidR="00F20550" w:rsidRPr="00F20550" w:rsidRDefault="00F20550" w:rsidP="00F20550">
      <w:pPr>
        <w:rPr>
          <w:lang w:val="en-US"/>
        </w:rPr>
      </w:pPr>
      <w:r w:rsidRPr="00F20550">
        <w:rPr>
          <w:lang w:val="en-US"/>
        </w:rPr>
        <w:t>print('\nK =')</w:t>
      </w:r>
    </w:p>
    <w:p w14:paraId="26567CF8" w14:textId="77777777" w:rsidR="00F20550" w:rsidRPr="00F20550" w:rsidRDefault="00F20550" w:rsidP="00F20550">
      <w:pPr>
        <w:rPr>
          <w:lang w:val="en-US"/>
        </w:rPr>
      </w:pPr>
      <w:r w:rsidRPr="00F20550">
        <w:rPr>
          <w:lang w:val="en-US"/>
        </w:rPr>
        <w:t>print(K)</w:t>
      </w:r>
    </w:p>
    <w:p w14:paraId="5F050DE8" w14:textId="77777777" w:rsidR="00F20550" w:rsidRPr="00F20550" w:rsidRDefault="00F20550" w:rsidP="00F20550">
      <w:pPr>
        <w:rPr>
          <w:lang w:val="en-US"/>
        </w:rPr>
      </w:pPr>
      <w:r w:rsidRPr="00F20550">
        <w:rPr>
          <w:lang w:val="en-US"/>
        </w:rPr>
        <w:t>print('\nV =')</w:t>
      </w:r>
    </w:p>
    <w:p w14:paraId="5FF378FC" w14:textId="77777777" w:rsidR="00F20550" w:rsidRPr="00F20550" w:rsidRDefault="00F20550" w:rsidP="00F20550">
      <w:pPr>
        <w:rPr>
          <w:lang w:val="en-US"/>
        </w:rPr>
      </w:pPr>
      <w:r w:rsidRPr="00F20550">
        <w:rPr>
          <w:lang w:val="en-US"/>
        </w:rPr>
        <w:t>print(V)</w:t>
      </w:r>
    </w:p>
    <w:p w14:paraId="1A75577B" w14:textId="77777777" w:rsidR="00F20550" w:rsidRPr="00F20550" w:rsidRDefault="00F20550" w:rsidP="00F20550">
      <w:pPr>
        <w:rPr>
          <w:lang w:val="en-US"/>
        </w:rPr>
      </w:pPr>
      <w:r w:rsidRPr="00F20550">
        <w:rPr>
          <w:lang w:val="en-US"/>
        </w:rPr>
        <w:t>print('\nAttention weights =')</w:t>
      </w:r>
    </w:p>
    <w:p w14:paraId="22A9CDCC" w14:textId="77777777" w:rsidR="00F20550" w:rsidRPr="00F20550" w:rsidRDefault="00F20550" w:rsidP="00F20550">
      <w:pPr>
        <w:rPr>
          <w:lang w:val="en-US"/>
        </w:rPr>
      </w:pPr>
      <w:r w:rsidRPr="00F20550">
        <w:rPr>
          <w:lang w:val="en-US"/>
        </w:rPr>
        <w:t>print(np.round(weights, 3))</w:t>
      </w:r>
    </w:p>
    <w:p w14:paraId="6748C2DB" w14:textId="77777777" w:rsidR="00F20550" w:rsidRPr="00F20550" w:rsidRDefault="00F20550" w:rsidP="00F20550">
      <w:pPr>
        <w:rPr>
          <w:lang w:val="en-US"/>
        </w:rPr>
      </w:pPr>
      <w:r w:rsidRPr="00F20550">
        <w:rPr>
          <w:lang w:val="en-US"/>
        </w:rPr>
        <w:lastRenderedPageBreak/>
        <w:t>print('\nOutput =')</w:t>
      </w:r>
    </w:p>
    <w:p w14:paraId="6D682ACA" w14:textId="77777777" w:rsidR="00F20550" w:rsidRPr="00F20550" w:rsidRDefault="00F20550" w:rsidP="00F20550">
      <w:pPr>
        <w:rPr>
          <w:lang w:val="en-US"/>
        </w:rPr>
      </w:pPr>
      <w:r w:rsidRPr="00F20550">
        <w:rPr>
          <w:lang w:val="en-US"/>
        </w:rPr>
        <w:t>print(np.round(output, 3))</w:t>
      </w:r>
    </w:p>
    <w:p w14:paraId="503E826A" w14:textId="77777777" w:rsidR="00F20550" w:rsidRPr="00F20550" w:rsidRDefault="00F20550" w:rsidP="00F20550">
      <w:pPr>
        <w:rPr>
          <w:lang w:val="en-US"/>
        </w:rPr>
      </w:pPr>
    </w:p>
    <w:p w14:paraId="091E003E" w14:textId="77777777" w:rsidR="00F20550" w:rsidRPr="00F20550" w:rsidRDefault="00F20550" w:rsidP="00F20550">
      <w:pPr>
        <w:rPr>
          <w:lang w:val="en-US"/>
        </w:rPr>
      </w:pPr>
      <w:r w:rsidRPr="00F20550">
        <w:rPr>
          <w:lang w:val="en-US"/>
        </w:rPr>
        <w:t xml:space="preserve">     </w:t>
      </w:r>
    </w:p>
    <w:p w14:paraId="5EFBF4EE" w14:textId="77777777" w:rsidR="00F20550" w:rsidRPr="00F20550" w:rsidRDefault="00F20550" w:rsidP="00F20550">
      <w:pPr>
        <w:rPr>
          <w:lang w:val="en-US"/>
        </w:rPr>
      </w:pPr>
      <w:r w:rsidRPr="00F20550">
        <w:rPr>
          <w:lang w:val="en-US"/>
        </w:rPr>
        <w:t>Zadanie 3A</w:t>
      </w:r>
    </w:p>
    <w:p w14:paraId="02F04753" w14:textId="77777777" w:rsidR="00F20550" w:rsidRDefault="00F20550" w:rsidP="00F20550">
      <w:r>
        <w:t>Na podstawie wyników odpowiedz:</w:t>
      </w:r>
    </w:p>
    <w:p w14:paraId="56ECEE1A" w14:textId="77777777" w:rsidR="00F20550" w:rsidRDefault="00F20550" w:rsidP="00F20550"/>
    <w:p w14:paraId="5A774911" w14:textId="77777777" w:rsidR="00F20550" w:rsidRDefault="00F20550" w:rsidP="00F20550">
      <w:r>
        <w:t>Co reprezentują macierze Q, K i V?</w:t>
      </w:r>
    </w:p>
    <w:p w14:paraId="2D3AF80E" w14:textId="77777777" w:rsidR="00F20550" w:rsidRDefault="00F20550" w:rsidP="00F20550">
      <w:r>
        <w:t>Co oznaczają wartości w Attention weights?</w:t>
      </w:r>
    </w:p>
    <w:p w14:paraId="4A4AF39F" w14:textId="77777777" w:rsidR="00F20550" w:rsidRDefault="00F20550" w:rsidP="00F20550">
      <w:r>
        <w:t>Dlaczego stosujemy funkcję softmax?</w:t>
      </w:r>
    </w:p>
    <w:p w14:paraId="621975F5" w14:textId="7DA2A273" w:rsidR="00F20550" w:rsidRDefault="00F20550" w:rsidP="00F20550">
      <w:r>
        <w:t xml:space="preserve">Twoja odpowiedź: Q (Query) </w:t>
      </w:r>
      <w:r w:rsidR="00D47BFB">
        <w:t>– Informacja o tym czego token poszukuje</w:t>
      </w:r>
      <w:r w:rsidR="00D47BFB">
        <w:br/>
      </w:r>
      <w:r>
        <w:t xml:space="preserve"> K (Key) –</w:t>
      </w:r>
      <w:r w:rsidR="00D47BFB">
        <w:t xml:space="preserve">Informacja o oferowaniu przez inne tokeny </w:t>
      </w:r>
      <w:r w:rsidR="00D47BFB">
        <w:br/>
      </w:r>
      <w:r>
        <w:t>V (Value) –zawartośc token</w:t>
      </w:r>
      <w:r w:rsidR="00D47BFB">
        <w:t>a po obliczeniu wag.</w:t>
      </w:r>
    </w:p>
    <w:p w14:paraId="05CF2B2C" w14:textId="0557B25B" w:rsidR="00F20550" w:rsidRDefault="00F20550" w:rsidP="00F20550">
      <w:r>
        <w:t xml:space="preserve">Attention weights – </w:t>
      </w:r>
      <w:r w:rsidR="00D47BFB">
        <w:t>informacja</w:t>
      </w:r>
      <w:r>
        <w:t xml:space="preserve"> jak każdy token </w:t>
      </w:r>
      <w:r w:rsidR="00D47BFB">
        <w:t>zwraca</w:t>
      </w:r>
      <w:r>
        <w:t xml:space="preserve"> uwagę na </w:t>
      </w:r>
      <w:r w:rsidR="00D47BFB">
        <w:t>kolejne</w:t>
      </w:r>
      <w:r>
        <w:t xml:space="preserve"> tokeny. </w:t>
      </w:r>
      <w:r w:rsidR="00D47BFB">
        <w:br/>
      </w:r>
      <w:r>
        <w:t xml:space="preserve">Softmax </w:t>
      </w:r>
      <w:r w:rsidR="00D47BFB">
        <w:t xml:space="preserve">- </w:t>
      </w:r>
      <w:r>
        <w:t>zamienia surowe wyniki podobieństwa na rozkład prawdopodobieństwa, który sumuje się do 1 i podkreśla najważniejsze powiązania.</w:t>
      </w:r>
    </w:p>
    <w:p w14:paraId="77B7F16D" w14:textId="77777777" w:rsidR="00F20550" w:rsidRDefault="00F20550" w:rsidP="00F20550"/>
    <w:p w14:paraId="66B5D682" w14:textId="77777777" w:rsidR="00F20550" w:rsidRDefault="00F20550" w:rsidP="00F20550">
      <w:r>
        <w:t>Zadanie 3B</w:t>
      </w:r>
    </w:p>
    <w:p w14:paraId="68F3396D" w14:textId="77777777" w:rsidR="00F20550" w:rsidRDefault="00F20550" w:rsidP="00F20550">
      <w:r>
        <w:t>Zmień jedną wartość w macierzy X lub jednej z macierzy wag Wq, Wk, Wv, a następnie uruchom obliczenia ponownie.</w:t>
      </w:r>
    </w:p>
    <w:p w14:paraId="55EF02A2" w14:textId="77777777" w:rsidR="00F20550" w:rsidRDefault="00F20550" w:rsidP="00F20550"/>
    <w:p w14:paraId="4D44DA3E" w14:textId="77777777" w:rsidR="00F20550" w:rsidRDefault="00F20550" w:rsidP="00F20550">
      <w:r>
        <w:t>Opisz:</w:t>
      </w:r>
    </w:p>
    <w:p w14:paraId="65754ABF" w14:textId="77777777" w:rsidR="00F20550" w:rsidRDefault="00F20550" w:rsidP="00F20550"/>
    <w:p w14:paraId="5FC17380" w14:textId="77777777" w:rsidR="00F20550" w:rsidRDefault="00F20550" w:rsidP="00F20550">
      <w:r>
        <w:t>która zmiana została wykonana,</w:t>
      </w:r>
    </w:p>
    <w:p w14:paraId="1B78E7D8" w14:textId="77777777" w:rsidR="00F20550" w:rsidRDefault="00F20550" w:rsidP="00F20550">
      <w:r>
        <w:t>jak zmieniły się wagi attention,</w:t>
      </w:r>
    </w:p>
    <w:p w14:paraId="086303FE" w14:textId="77777777" w:rsidR="00F20550" w:rsidRDefault="00F20550" w:rsidP="00F20550">
      <w:r>
        <w:t>jak wpłynęło to na końcowy output.</w:t>
      </w:r>
    </w:p>
    <w:p w14:paraId="46D029FE" w14:textId="1233F4A6" w:rsidR="00F20550" w:rsidRDefault="00F20550" w:rsidP="004D58AA">
      <w:pPr>
        <w:ind w:left="9204" w:hanging="9204"/>
      </w:pPr>
      <w:r>
        <w:t xml:space="preserve">Twoja odpowiedź: </w:t>
      </w:r>
    </w:p>
    <w:p w14:paraId="34C6B3CC" w14:textId="77777777" w:rsidR="004D58AA" w:rsidRDefault="004D58AA" w:rsidP="004D58AA">
      <w:r>
        <w:t>która zmiana została wykonana,</w:t>
      </w:r>
    </w:p>
    <w:p w14:paraId="1CC6373F" w14:textId="6BC6BEA2" w:rsidR="0029559E" w:rsidRDefault="00A45E21" w:rsidP="00A45E21">
      <w:r w:rsidRPr="00A45E21">
        <w:t>Zmieniono wartość w macierzy X</w:t>
      </w:r>
      <w:r>
        <w:t xml:space="preserve"> z 1.0 na 3.0 </w:t>
      </w:r>
      <w:r>
        <w:br/>
      </w:r>
      <w:r>
        <w:t>jak zmieniły się wagi attention,</w:t>
      </w:r>
    </w:p>
    <w:p w14:paraId="20DD6838" w14:textId="58A0A784" w:rsidR="00A45E21" w:rsidRPr="00A45E21" w:rsidRDefault="00A45E21" w:rsidP="00A45E21">
      <w:r w:rsidRPr="00A45E21">
        <w:t xml:space="preserve">Z powodu tej zmiany, wektory Zapytania Q i Klucza </w:t>
      </w:r>
      <w:r w:rsidR="0029559E">
        <w:t>K</w:t>
      </w:r>
      <w:r w:rsidRPr="00A45E21">
        <w:t xml:space="preserve"> dla pierwszego słowa drastycznie urosły.</w:t>
      </w:r>
      <w:r w:rsidR="0029559E" w:rsidRPr="0029559E">
        <w:t xml:space="preserve"> </w:t>
      </w:r>
      <w:r w:rsidR="0029559E" w:rsidRPr="0029559E">
        <w:t>teraz każdy token w zdaniu zwraca niemal 100% uwagi na słowo "Ala", niemal całkowicie ignorując siebie oraz pozostałe słowa.</w:t>
      </w:r>
    </w:p>
    <w:p w14:paraId="6C24F33F" w14:textId="51060314" w:rsidR="00A45E21" w:rsidRDefault="00A45E21" w:rsidP="00A45E21"/>
    <w:p w14:paraId="58AEC764" w14:textId="77777777" w:rsidR="007B5EE6" w:rsidRDefault="007B5EE6" w:rsidP="007B5EE6">
      <w:r>
        <w:lastRenderedPageBreak/>
        <w:t>jak wpłynęło to na końcowy output.</w:t>
      </w:r>
    </w:p>
    <w:p w14:paraId="77804D31" w14:textId="33FBFB52" w:rsidR="007B5EE6" w:rsidRPr="007B5EE6" w:rsidRDefault="007B5EE6" w:rsidP="007B5EE6">
      <w:r w:rsidRPr="007B5EE6">
        <w:t>Ponieważ wagi attention przesunęły się w stronę pierwszego słowa, końcowy output modelu został zdominowany przez wektor Wartości V wyliczony dla słowa "Ala"</w:t>
      </w:r>
      <w:r>
        <w:t xml:space="preserve"> stąd w</w:t>
      </w:r>
      <w:r w:rsidRPr="007B5EE6">
        <w:t>yniki dla wszystkich trzech tokenów stały się do siebie bardzo podobne</w:t>
      </w:r>
    </w:p>
    <w:p w14:paraId="1B63A49C" w14:textId="77777777" w:rsidR="007B5EE6" w:rsidRPr="00A45E21" w:rsidRDefault="007B5EE6" w:rsidP="00A45E21"/>
    <w:p w14:paraId="3AE7BE2F" w14:textId="77777777" w:rsidR="00F20550" w:rsidRDefault="00F20550" w:rsidP="00F20550"/>
    <w:p w14:paraId="6777D16F" w14:textId="77777777" w:rsidR="00F20550" w:rsidRDefault="00F20550" w:rsidP="00F20550">
      <w:r>
        <w:t>Część 4. Attention maskowany i generowanie token po tokenie</w:t>
      </w:r>
    </w:p>
    <w:p w14:paraId="7AAA90A6" w14:textId="77777777" w:rsidR="00F20550" w:rsidRDefault="00F20550" w:rsidP="00F20550">
      <w:r>
        <w:t>Modele generatywne, takie jak GPT, nie mogą patrzeć w przyszłość. Dlatego używają causal mask, która blokuje dostęp do kolejnych tokenów podczas przewidywania następnego słowa.</w:t>
      </w:r>
    </w:p>
    <w:p w14:paraId="7C7C1DC6" w14:textId="77777777" w:rsidR="00F20550" w:rsidRDefault="00F20550" w:rsidP="00F20550"/>
    <w:p w14:paraId="408F1D4E" w14:textId="77777777" w:rsidR="00F20550" w:rsidRDefault="00F20550" w:rsidP="00F20550"/>
    <w:p w14:paraId="4D641439" w14:textId="77777777" w:rsidR="00F20550" w:rsidRPr="00F20550" w:rsidRDefault="00F20550" w:rsidP="00F20550">
      <w:pPr>
        <w:rPr>
          <w:lang w:val="en-US"/>
        </w:rPr>
      </w:pPr>
      <w:r w:rsidRPr="00F20550">
        <w:rPr>
          <w:lang w:val="en-US"/>
        </w:rPr>
        <w:t>tokens = ['I', 'like', 'deep', 'learning']</w:t>
      </w:r>
    </w:p>
    <w:p w14:paraId="1368B536" w14:textId="77777777" w:rsidR="00F20550" w:rsidRPr="00F20550" w:rsidRDefault="00F20550" w:rsidP="00F20550">
      <w:pPr>
        <w:rPr>
          <w:lang w:val="en-US"/>
        </w:rPr>
      </w:pPr>
      <w:r w:rsidRPr="00F20550">
        <w:rPr>
          <w:lang w:val="en-US"/>
        </w:rPr>
        <w:t>n = len(tokens)</w:t>
      </w:r>
    </w:p>
    <w:p w14:paraId="32FC9EAD" w14:textId="77777777" w:rsidR="00F20550" w:rsidRPr="00F20550" w:rsidRDefault="00F20550" w:rsidP="00F20550">
      <w:pPr>
        <w:rPr>
          <w:lang w:val="en-US"/>
        </w:rPr>
      </w:pPr>
      <w:r w:rsidRPr="00F20550">
        <w:rPr>
          <w:lang w:val="en-US"/>
        </w:rPr>
        <w:t>mask = np.triu(np.ones((n, n)), k=1)</w:t>
      </w:r>
    </w:p>
    <w:p w14:paraId="20602652" w14:textId="77777777" w:rsidR="00F20550" w:rsidRPr="00F20550" w:rsidRDefault="00F20550" w:rsidP="00F20550">
      <w:pPr>
        <w:rPr>
          <w:lang w:val="en-US"/>
        </w:rPr>
      </w:pPr>
    </w:p>
    <w:p w14:paraId="23AAD89B" w14:textId="77777777" w:rsidR="00F20550" w:rsidRPr="00F20550" w:rsidRDefault="00F20550" w:rsidP="00F20550">
      <w:pPr>
        <w:rPr>
          <w:lang w:val="en-US"/>
        </w:rPr>
      </w:pPr>
      <w:r w:rsidRPr="00F20550">
        <w:rPr>
          <w:lang w:val="en-US"/>
        </w:rPr>
        <w:t>plt.figure(figsize=(6, 4))</w:t>
      </w:r>
    </w:p>
    <w:p w14:paraId="6C446A5A" w14:textId="77777777" w:rsidR="00F20550" w:rsidRPr="00F20550" w:rsidRDefault="00F20550" w:rsidP="00F20550">
      <w:pPr>
        <w:rPr>
          <w:lang w:val="en-US"/>
        </w:rPr>
      </w:pPr>
      <w:r w:rsidRPr="00F20550">
        <w:rPr>
          <w:lang w:val="en-US"/>
        </w:rPr>
        <w:t>sns.heatmap(mask, annot=True, cbar=False, xticklabels=tokens, yticklabels=tokens, cmap='Reds')</w:t>
      </w:r>
    </w:p>
    <w:p w14:paraId="17B0F9CE" w14:textId="77777777" w:rsidR="00F20550" w:rsidRDefault="00F20550" w:rsidP="00F20550">
      <w:r>
        <w:t>plt.title('Causal mask: 1 = pozycja zablokowana')</w:t>
      </w:r>
    </w:p>
    <w:p w14:paraId="7B6C1818" w14:textId="77777777" w:rsidR="00F20550" w:rsidRPr="00F20550" w:rsidRDefault="00F20550" w:rsidP="00F20550">
      <w:pPr>
        <w:rPr>
          <w:lang w:val="en-US"/>
        </w:rPr>
      </w:pPr>
      <w:r w:rsidRPr="00F20550">
        <w:rPr>
          <w:lang w:val="en-US"/>
        </w:rPr>
        <w:t>plt.xticks(rotation=45, ha='right')</w:t>
      </w:r>
    </w:p>
    <w:p w14:paraId="7CE53CC3" w14:textId="77777777" w:rsidR="00F20550" w:rsidRPr="00F20550" w:rsidRDefault="00F20550" w:rsidP="00F20550">
      <w:pPr>
        <w:rPr>
          <w:lang w:val="en-US"/>
        </w:rPr>
      </w:pPr>
      <w:r w:rsidRPr="00F20550">
        <w:rPr>
          <w:lang w:val="en-US"/>
        </w:rPr>
        <w:t>plt.yticks(rotation=0)</w:t>
      </w:r>
    </w:p>
    <w:p w14:paraId="01590259" w14:textId="77777777" w:rsidR="00F20550" w:rsidRPr="00F20550" w:rsidRDefault="00F20550" w:rsidP="00F20550">
      <w:pPr>
        <w:rPr>
          <w:lang w:val="en-US"/>
        </w:rPr>
      </w:pPr>
      <w:r w:rsidRPr="00F20550">
        <w:rPr>
          <w:lang w:val="en-US"/>
        </w:rPr>
        <w:t>plt.show()</w:t>
      </w:r>
    </w:p>
    <w:p w14:paraId="4EBBCD66" w14:textId="77777777" w:rsidR="00F20550" w:rsidRPr="00F20550" w:rsidRDefault="00F20550" w:rsidP="00F20550">
      <w:pPr>
        <w:rPr>
          <w:lang w:val="en-US"/>
        </w:rPr>
      </w:pPr>
    </w:p>
    <w:p w14:paraId="15C39D52" w14:textId="77777777" w:rsidR="00F20550" w:rsidRPr="00F20550" w:rsidRDefault="00F20550" w:rsidP="00F20550">
      <w:pPr>
        <w:rPr>
          <w:lang w:val="en-US"/>
        </w:rPr>
      </w:pPr>
      <w:r w:rsidRPr="00F20550">
        <w:rPr>
          <w:lang w:val="en-US"/>
        </w:rPr>
        <w:t xml:space="preserve">     </w:t>
      </w:r>
    </w:p>
    <w:p w14:paraId="0C771AE0" w14:textId="77777777" w:rsidR="00F20550" w:rsidRDefault="00F20550" w:rsidP="00F20550">
      <w:r>
        <w:t>Zadanie 4A</w:t>
      </w:r>
    </w:p>
    <w:p w14:paraId="504EACCF" w14:textId="77777777" w:rsidR="00F20550" w:rsidRDefault="00F20550" w:rsidP="00F20550">
      <w:r>
        <w:t>Odpowiedz:</w:t>
      </w:r>
    </w:p>
    <w:p w14:paraId="75486C32" w14:textId="77777777" w:rsidR="00F20550" w:rsidRDefault="00F20550" w:rsidP="00F20550"/>
    <w:p w14:paraId="766BA2B0" w14:textId="77777777" w:rsidR="00F20550" w:rsidRDefault="00F20550" w:rsidP="00F20550">
      <w:r>
        <w:t>Dlaczego token na pozycji 2 nie powinien widzieć tokenów z pozycji 3 i 4?</w:t>
      </w:r>
    </w:p>
    <w:p w14:paraId="1A4D22C4" w14:textId="77777777" w:rsidR="00F20550" w:rsidRDefault="00F20550" w:rsidP="00F20550">
      <w:r>
        <w:t>Co by się stało, gdyby model podczas treningu mógł patrzeć na przyszłe tokeny?</w:t>
      </w:r>
    </w:p>
    <w:p w14:paraId="1C3B712D" w14:textId="77777777" w:rsidR="00F20550" w:rsidRDefault="00F20550" w:rsidP="00F20550">
      <w:r>
        <w:t>Twoja odpowiedź: `</w:t>
      </w:r>
    </w:p>
    <w:p w14:paraId="2F719920" w14:textId="77777777" w:rsidR="00F20550" w:rsidRDefault="00F20550" w:rsidP="00F20550"/>
    <w:p w14:paraId="518B172A" w14:textId="75BD53E9" w:rsidR="00F20550" w:rsidRPr="00C636BE" w:rsidRDefault="00C636BE" w:rsidP="00F20550">
      <w:r w:rsidRPr="00C636BE">
        <w:t xml:space="preserve">Ponieważ w rzeczywistości model generuje tekst wyraz po wyrazie, od lewej do prawej. Kiedy model przetwarza słowo na pozycji 2 (np. "like") w celu wygenerowania słowa na pozycji 3, słowa </w:t>
      </w:r>
      <w:r w:rsidRPr="00C636BE">
        <w:lastRenderedPageBreak/>
        <w:t>z pozycji 3 i 4 ("deep", "learning") jeszcze fizycznie nie istnieją. Model musi zgadywać to, co będzie, opierając się wyłącznie na tym, co już było. Zablokowanie widoczności chroni model przed dostępem do informacji, których na tym etapie nie powinien mieć</w:t>
      </w:r>
    </w:p>
    <w:p w14:paraId="600484E4" w14:textId="77777777" w:rsidR="00F20550" w:rsidRPr="00C636BE" w:rsidRDefault="00F20550" w:rsidP="00F20550"/>
    <w:p w14:paraId="286B087B" w14:textId="77777777" w:rsidR="00F20550" w:rsidRPr="00F20550" w:rsidRDefault="00F20550" w:rsidP="00F20550">
      <w:pPr>
        <w:rPr>
          <w:lang w:val="en-US"/>
        </w:rPr>
      </w:pPr>
      <w:r w:rsidRPr="00F20550">
        <w:rPr>
          <w:lang w:val="en-US"/>
        </w:rPr>
        <w:t>model_name = 'distilgpt2'</w:t>
      </w:r>
    </w:p>
    <w:p w14:paraId="2D310E82" w14:textId="77777777" w:rsidR="00F20550" w:rsidRPr="00F20550" w:rsidRDefault="00F20550" w:rsidP="00F20550">
      <w:pPr>
        <w:rPr>
          <w:lang w:val="en-US"/>
        </w:rPr>
      </w:pPr>
      <w:r w:rsidRPr="00F20550">
        <w:rPr>
          <w:lang w:val="en-US"/>
        </w:rPr>
        <w:t>tokenizer_gpt = AutoTokenizer.from_pretrained(model_name)</w:t>
      </w:r>
    </w:p>
    <w:p w14:paraId="4E065111" w14:textId="77777777" w:rsidR="00F20550" w:rsidRPr="00F20550" w:rsidRDefault="00F20550" w:rsidP="00F20550">
      <w:pPr>
        <w:rPr>
          <w:lang w:val="en-US"/>
        </w:rPr>
      </w:pPr>
      <w:r w:rsidRPr="00F20550">
        <w:rPr>
          <w:lang w:val="en-US"/>
        </w:rPr>
        <w:t>model_gpt = AutoModelForCausalLM.from_pretrained(model_name).to(device)</w:t>
      </w:r>
    </w:p>
    <w:p w14:paraId="6360C9B9" w14:textId="77777777" w:rsidR="00F20550" w:rsidRPr="00F20550" w:rsidRDefault="00F20550" w:rsidP="00F20550">
      <w:pPr>
        <w:rPr>
          <w:lang w:val="en-US"/>
        </w:rPr>
      </w:pPr>
    </w:p>
    <w:p w14:paraId="1327A22A" w14:textId="77777777" w:rsidR="00F20550" w:rsidRPr="00F20550" w:rsidRDefault="00F20550" w:rsidP="00F20550">
      <w:pPr>
        <w:rPr>
          <w:lang w:val="en-US"/>
        </w:rPr>
      </w:pPr>
      <w:r w:rsidRPr="00F20550">
        <w:rPr>
          <w:lang w:val="en-US"/>
        </w:rPr>
        <w:t>prompt = 'Artificial intelligence can'</w:t>
      </w:r>
    </w:p>
    <w:p w14:paraId="7284E492" w14:textId="77777777" w:rsidR="00F20550" w:rsidRPr="00F20550" w:rsidRDefault="00F20550" w:rsidP="00F20550">
      <w:pPr>
        <w:rPr>
          <w:lang w:val="en-US"/>
        </w:rPr>
      </w:pPr>
      <w:r w:rsidRPr="00F20550">
        <w:rPr>
          <w:lang w:val="en-US"/>
        </w:rPr>
        <w:t>inputs = tokenizer_gpt(prompt, return_tensors='pt').to(device)</w:t>
      </w:r>
    </w:p>
    <w:p w14:paraId="6F41A188" w14:textId="77777777" w:rsidR="00F20550" w:rsidRPr="00F20550" w:rsidRDefault="00F20550" w:rsidP="00F20550">
      <w:pPr>
        <w:rPr>
          <w:lang w:val="en-US"/>
        </w:rPr>
      </w:pPr>
    </w:p>
    <w:p w14:paraId="43DEDF35" w14:textId="77777777" w:rsidR="00F20550" w:rsidRPr="00F20550" w:rsidRDefault="00F20550" w:rsidP="00F20550">
      <w:pPr>
        <w:rPr>
          <w:lang w:val="en-US"/>
        </w:rPr>
      </w:pPr>
      <w:r w:rsidRPr="00F20550">
        <w:rPr>
          <w:lang w:val="en-US"/>
        </w:rPr>
        <w:t>with torch.no_grad():</w:t>
      </w:r>
    </w:p>
    <w:p w14:paraId="5825D762" w14:textId="77777777" w:rsidR="00F20550" w:rsidRPr="00F20550" w:rsidRDefault="00F20550" w:rsidP="00F20550">
      <w:pPr>
        <w:rPr>
          <w:lang w:val="en-US"/>
        </w:rPr>
      </w:pPr>
      <w:r w:rsidRPr="00F20550">
        <w:rPr>
          <w:lang w:val="en-US"/>
        </w:rPr>
        <w:t xml:space="preserve">    outputs = model_gpt(**inputs)</w:t>
      </w:r>
    </w:p>
    <w:p w14:paraId="3EC4B05B" w14:textId="77777777" w:rsidR="00F20550" w:rsidRPr="00F20550" w:rsidRDefault="00F20550" w:rsidP="00F20550">
      <w:pPr>
        <w:rPr>
          <w:lang w:val="en-US"/>
        </w:rPr>
      </w:pPr>
    </w:p>
    <w:p w14:paraId="1AAE602A" w14:textId="77777777" w:rsidR="00F20550" w:rsidRPr="00F20550" w:rsidRDefault="00F20550" w:rsidP="00F20550">
      <w:pPr>
        <w:rPr>
          <w:lang w:val="en-US"/>
        </w:rPr>
      </w:pPr>
      <w:r w:rsidRPr="00F20550">
        <w:rPr>
          <w:lang w:val="en-US"/>
        </w:rPr>
        <w:t>logits = outputs.logits[0, -1, :]</w:t>
      </w:r>
    </w:p>
    <w:p w14:paraId="2EABDB37" w14:textId="77777777" w:rsidR="00F20550" w:rsidRPr="00F20550" w:rsidRDefault="00F20550" w:rsidP="00F20550">
      <w:pPr>
        <w:rPr>
          <w:lang w:val="en-US"/>
        </w:rPr>
      </w:pPr>
      <w:r w:rsidRPr="00F20550">
        <w:rPr>
          <w:lang w:val="en-US"/>
        </w:rPr>
        <w:t>top_k = 10</w:t>
      </w:r>
    </w:p>
    <w:p w14:paraId="12058A0D" w14:textId="77777777" w:rsidR="00F20550" w:rsidRPr="00F20550" w:rsidRDefault="00F20550" w:rsidP="00F20550">
      <w:pPr>
        <w:rPr>
          <w:lang w:val="en-US"/>
        </w:rPr>
      </w:pPr>
      <w:r w:rsidRPr="00F20550">
        <w:rPr>
          <w:lang w:val="en-US"/>
        </w:rPr>
        <w:t>values, indices = torch.topk(logits, top_k)</w:t>
      </w:r>
    </w:p>
    <w:p w14:paraId="798DC99E" w14:textId="77777777" w:rsidR="00F20550" w:rsidRPr="00F20550" w:rsidRDefault="00F20550" w:rsidP="00F20550">
      <w:pPr>
        <w:rPr>
          <w:lang w:val="en-US"/>
        </w:rPr>
      </w:pPr>
      <w:r w:rsidRPr="00F20550">
        <w:rPr>
          <w:lang w:val="en-US"/>
        </w:rPr>
        <w:t>top_tokens = [tokenizer_gpt.decode([idx]) for idx in indices.tolist()]</w:t>
      </w:r>
    </w:p>
    <w:p w14:paraId="4F7CBBBE" w14:textId="77777777" w:rsidR="00F20550" w:rsidRPr="00F20550" w:rsidRDefault="00F20550" w:rsidP="00F20550">
      <w:pPr>
        <w:rPr>
          <w:lang w:val="en-US"/>
        </w:rPr>
      </w:pPr>
      <w:r w:rsidRPr="00F20550">
        <w:rPr>
          <w:lang w:val="en-US"/>
        </w:rPr>
        <w:t>top_scores = values.cpu().numpy()</w:t>
      </w:r>
    </w:p>
    <w:p w14:paraId="7F3B3FE9" w14:textId="77777777" w:rsidR="00F20550" w:rsidRPr="00F20550" w:rsidRDefault="00F20550" w:rsidP="00F20550">
      <w:pPr>
        <w:rPr>
          <w:lang w:val="en-US"/>
        </w:rPr>
      </w:pPr>
    </w:p>
    <w:p w14:paraId="1F0FD052" w14:textId="77777777" w:rsidR="00F20550" w:rsidRPr="00F20550" w:rsidRDefault="00F20550" w:rsidP="00F20550">
      <w:pPr>
        <w:rPr>
          <w:lang w:val="en-US"/>
        </w:rPr>
      </w:pPr>
      <w:r w:rsidRPr="00F20550">
        <w:rPr>
          <w:lang w:val="en-US"/>
        </w:rPr>
        <w:t>df = pd.DataFrame({'token': top_tokens, 'logit': top_scores})</w:t>
      </w:r>
    </w:p>
    <w:p w14:paraId="3CB7AB3D" w14:textId="77777777" w:rsidR="00F20550" w:rsidRDefault="00F20550" w:rsidP="00F20550">
      <w:r>
        <w:t>df</w:t>
      </w:r>
    </w:p>
    <w:p w14:paraId="6D3107A4" w14:textId="77777777" w:rsidR="00F20550" w:rsidRDefault="00F20550" w:rsidP="00F20550"/>
    <w:p w14:paraId="0CFF1F88" w14:textId="77777777" w:rsidR="00F20550" w:rsidRDefault="00F20550" w:rsidP="00F20550">
      <w:r>
        <w:t xml:space="preserve">     </w:t>
      </w:r>
    </w:p>
    <w:p w14:paraId="32696F1C" w14:textId="77777777" w:rsidR="00F20550" w:rsidRDefault="00F20550" w:rsidP="00F20550">
      <w:r>
        <w:t>Zadanie 4B</w:t>
      </w:r>
    </w:p>
    <w:p w14:paraId="11D862AF" w14:textId="77777777" w:rsidR="00F20550" w:rsidRDefault="00F20550" w:rsidP="00F20550">
      <w:r>
        <w:t>Sprawdź 10 najbardziej prawdopodobnych kolejnych tokenów.</w:t>
      </w:r>
    </w:p>
    <w:p w14:paraId="354EA16D" w14:textId="77777777" w:rsidR="00F20550" w:rsidRDefault="00F20550" w:rsidP="00F20550">
      <w:r>
        <w:t>Zmień prompt na własny początek zdania.</w:t>
      </w:r>
    </w:p>
    <w:p w14:paraId="2493A1E0" w14:textId="77777777" w:rsidR="00F20550" w:rsidRDefault="00F20550" w:rsidP="00F20550">
      <w:r>
        <w:t>Porównaj, jak zmienia się lista tokenów.</w:t>
      </w:r>
    </w:p>
    <w:p w14:paraId="4EB5C898" w14:textId="2614AF59" w:rsidR="00F20550" w:rsidRPr="00F20550" w:rsidRDefault="00F20550" w:rsidP="00F20550">
      <w:pPr>
        <w:rPr>
          <w:lang w:val="en-US"/>
        </w:rPr>
      </w:pPr>
      <w:r w:rsidRPr="00F20550">
        <w:rPr>
          <w:lang w:val="en-US"/>
        </w:rPr>
        <w:t xml:space="preserve">Twoja odpowiedź: </w:t>
      </w:r>
    </w:p>
    <w:p w14:paraId="2EDD4E3B" w14:textId="77777777" w:rsidR="00F20550" w:rsidRPr="00F20550" w:rsidRDefault="00F20550" w:rsidP="00F20550">
      <w:pPr>
        <w:rPr>
          <w:lang w:val="en-US"/>
        </w:rPr>
      </w:pPr>
    </w:p>
    <w:p w14:paraId="7B0EED32" w14:textId="77777777" w:rsidR="00F20550" w:rsidRPr="00F20550" w:rsidRDefault="00F20550" w:rsidP="00F20550">
      <w:pPr>
        <w:rPr>
          <w:lang w:val="en-US"/>
        </w:rPr>
      </w:pPr>
    </w:p>
    <w:p w14:paraId="06AE871C" w14:textId="77777777" w:rsidR="00F20550" w:rsidRPr="00F20550" w:rsidRDefault="00F20550" w:rsidP="00F20550">
      <w:pPr>
        <w:rPr>
          <w:lang w:val="en-US"/>
        </w:rPr>
      </w:pPr>
      <w:r w:rsidRPr="00F20550">
        <w:rPr>
          <w:lang w:val="en-US"/>
        </w:rPr>
        <w:t>def generate_text(prompt, temperature=1.0, max_new_tokens=30):</w:t>
      </w:r>
    </w:p>
    <w:p w14:paraId="7081FF08" w14:textId="77777777" w:rsidR="00F20550" w:rsidRPr="00F20550" w:rsidRDefault="00F20550" w:rsidP="00F20550">
      <w:pPr>
        <w:rPr>
          <w:lang w:val="en-US"/>
        </w:rPr>
      </w:pPr>
      <w:r w:rsidRPr="00F20550">
        <w:rPr>
          <w:lang w:val="en-US"/>
        </w:rPr>
        <w:lastRenderedPageBreak/>
        <w:t xml:space="preserve">    input_ids = tokenizer_gpt(prompt, return_tensors='pt').input_ids.to(device)</w:t>
      </w:r>
    </w:p>
    <w:p w14:paraId="4621C925" w14:textId="77777777" w:rsidR="00F20550" w:rsidRPr="00F20550" w:rsidRDefault="00F20550" w:rsidP="00F20550">
      <w:pPr>
        <w:rPr>
          <w:lang w:val="en-US"/>
        </w:rPr>
      </w:pPr>
      <w:r w:rsidRPr="00F20550">
        <w:rPr>
          <w:lang w:val="en-US"/>
        </w:rPr>
        <w:t xml:space="preserve">    output_ids = model_gpt.generate(</w:t>
      </w:r>
    </w:p>
    <w:p w14:paraId="192E785F" w14:textId="77777777" w:rsidR="00F20550" w:rsidRPr="00F20550" w:rsidRDefault="00F20550" w:rsidP="00F20550">
      <w:pPr>
        <w:rPr>
          <w:lang w:val="en-US"/>
        </w:rPr>
      </w:pPr>
      <w:r w:rsidRPr="00F20550">
        <w:rPr>
          <w:lang w:val="en-US"/>
        </w:rPr>
        <w:t xml:space="preserve">        input_ids,</w:t>
      </w:r>
    </w:p>
    <w:p w14:paraId="26CC8584" w14:textId="77777777" w:rsidR="00F20550" w:rsidRPr="00F20550" w:rsidRDefault="00F20550" w:rsidP="00F20550">
      <w:pPr>
        <w:rPr>
          <w:lang w:val="en-US"/>
        </w:rPr>
      </w:pPr>
      <w:r w:rsidRPr="00F20550">
        <w:rPr>
          <w:lang w:val="en-US"/>
        </w:rPr>
        <w:t xml:space="preserve">        do_sample=True,</w:t>
      </w:r>
    </w:p>
    <w:p w14:paraId="0F2AEADA" w14:textId="77777777" w:rsidR="00F20550" w:rsidRPr="00F20550" w:rsidRDefault="00F20550" w:rsidP="00F20550">
      <w:pPr>
        <w:rPr>
          <w:lang w:val="en-US"/>
        </w:rPr>
      </w:pPr>
      <w:r w:rsidRPr="00F20550">
        <w:rPr>
          <w:lang w:val="en-US"/>
        </w:rPr>
        <w:t xml:space="preserve">        temperature=temperature,</w:t>
      </w:r>
    </w:p>
    <w:p w14:paraId="7C807520" w14:textId="77777777" w:rsidR="00F20550" w:rsidRPr="00F20550" w:rsidRDefault="00F20550" w:rsidP="00F20550">
      <w:pPr>
        <w:rPr>
          <w:lang w:val="en-US"/>
        </w:rPr>
      </w:pPr>
      <w:r w:rsidRPr="00F20550">
        <w:rPr>
          <w:lang w:val="en-US"/>
        </w:rPr>
        <w:t xml:space="preserve">        max_new_tokens=max_new_tokens,</w:t>
      </w:r>
    </w:p>
    <w:p w14:paraId="671A34D9" w14:textId="77777777" w:rsidR="00F20550" w:rsidRPr="00F20550" w:rsidRDefault="00F20550" w:rsidP="00F20550">
      <w:pPr>
        <w:rPr>
          <w:lang w:val="en-US"/>
        </w:rPr>
      </w:pPr>
      <w:r w:rsidRPr="00F20550">
        <w:rPr>
          <w:lang w:val="en-US"/>
        </w:rPr>
        <w:t xml:space="preserve">        pad_token_id=tokenizer_gpt.eos_token_id</w:t>
      </w:r>
    </w:p>
    <w:p w14:paraId="736A5C25" w14:textId="77777777" w:rsidR="00F20550" w:rsidRPr="00F20550" w:rsidRDefault="00F20550" w:rsidP="00F20550">
      <w:pPr>
        <w:rPr>
          <w:lang w:val="en-US"/>
        </w:rPr>
      </w:pPr>
      <w:r w:rsidRPr="00F20550">
        <w:rPr>
          <w:lang w:val="en-US"/>
        </w:rPr>
        <w:t xml:space="preserve">    )</w:t>
      </w:r>
    </w:p>
    <w:p w14:paraId="525DE62F" w14:textId="77777777" w:rsidR="00F20550" w:rsidRPr="00F20550" w:rsidRDefault="00F20550" w:rsidP="00F20550">
      <w:pPr>
        <w:rPr>
          <w:lang w:val="en-US"/>
        </w:rPr>
      </w:pPr>
      <w:r w:rsidRPr="00F20550">
        <w:rPr>
          <w:lang w:val="en-US"/>
        </w:rPr>
        <w:t xml:space="preserve">    return tokenizer_gpt.decode(output_ids[0], skip_special_tokens=True)</w:t>
      </w:r>
    </w:p>
    <w:p w14:paraId="775484E5" w14:textId="77777777" w:rsidR="00F20550" w:rsidRPr="00F20550" w:rsidRDefault="00F20550" w:rsidP="00F20550">
      <w:pPr>
        <w:rPr>
          <w:lang w:val="en-US"/>
        </w:rPr>
      </w:pPr>
    </w:p>
    <w:p w14:paraId="007B2DA5" w14:textId="77777777" w:rsidR="00F20550" w:rsidRPr="00F20550" w:rsidRDefault="00F20550" w:rsidP="00F20550">
      <w:pPr>
        <w:rPr>
          <w:lang w:val="en-US"/>
        </w:rPr>
      </w:pPr>
      <w:r w:rsidRPr="00F20550">
        <w:rPr>
          <w:lang w:val="en-US"/>
        </w:rPr>
        <w:t>prompt = 'Large language models are useful because'</w:t>
      </w:r>
    </w:p>
    <w:p w14:paraId="1092CE83" w14:textId="77777777" w:rsidR="00F20550" w:rsidRPr="00F20550" w:rsidRDefault="00F20550" w:rsidP="00F20550">
      <w:pPr>
        <w:rPr>
          <w:lang w:val="en-US"/>
        </w:rPr>
      </w:pPr>
      <w:r w:rsidRPr="00F20550">
        <w:rPr>
          <w:lang w:val="en-US"/>
        </w:rPr>
        <w:t>for temp in [0.2, 0.7, 1.2]:</w:t>
      </w:r>
    </w:p>
    <w:p w14:paraId="6B093A93" w14:textId="77777777" w:rsidR="00F20550" w:rsidRPr="00F20550" w:rsidRDefault="00F20550" w:rsidP="00F20550">
      <w:pPr>
        <w:rPr>
          <w:lang w:val="en-US"/>
        </w:rPr>
      </w:pPr>
      <w:r w:rsidRPr="00F20550">
        <w:rPr>
          <w:lang w:val="en-US"/>
        </w:rPr>
        <w:t xml:space="preserve">    print(f'\nTEMPERATURE = {temp}')</w:t>
      </w:r>
    </w:p>
    <w:p w14:paraId="5C190D94" w14:textId="77777777" w:rsidR="00F20550" w:rsidRPr="00F20550" w:rsidRDefault="00F20550" w:rsidP="00F20550">
      <w:pPr>
        <w:rPr>
          <w:lang w:val="en-US"/>
        </w:rPr>
      </w:pPr>
      <w:r w:rsidRPr="00F20550">
        <w:rPr>
          <w:lang w:val="en-US"/>
        </w:rPr>
        <w:t xml:space="preserve">    print(generate_text(prompt, temperature=temp))</w:t>
      </w:r>
    </w:p>
    <w:p w14:paraId="482AC5D9" w14:textId="77777777" w:rsidR="00F20550" w:rsidRPr="00F20550" w:rsidRDefault="00F20550" w:rsidP="00F20550">
      <w:pPr>
        <w:rPr>
          <w:lang w:val="en-US"/>
        </w:rPr>
      </w:pPr>
    </w:p>
    <w:p w14:paraId="2BF502EE" w14:textId="77777777" w:rsidR="00F20550" w:rsidRPr="00F20550" w:rsidRDefault="00F20550" w:rsidP="00F20550">
      <w:pPr>
        <w:rPr>
          <w:lang w:val="en-US"/>
        </w:rPr>
      </w:pPr>
      <w:r w:rsidRPr="00F20550">
        <w:rPr>
          <w:lang w:val="en-US"/>
        </w:rPr>
        <w:t xml:space="preserve">     </w:t>
      </w:r>
    </w:p>
    <w:p w14:paraId="717E29EB" w14:textId="77777777" w:rsidR="00F20550" w:rsidRDefault="00F20550" w:rsidP="00F20550">
      <w:r>
        <w:t>Zadanie 4C</w:t>
      </w:r>
    </w:p>
    <w:p w14:paraId="101B04D3" w14:textId="77777777" w:rsidR="00F20550" w:rsidRDefault="00F20550" w:rsidP="00F20550">
      <w:r>
        <w:t>Na podstawie wyników opisz wpływ parametru temperature:</w:t>
      </w:r>
    </w:p>
    <w:p w14:paraId="7794CE38" w14:textId="77777777" w:rsidR="00F20550" w:rsidRDefault="00F20550" w:rsidP="00F20550"/>
    <w:p w14:paraId="22B823B2" w14:textId="77777777" w:rsidR="00F20550" w:rsidRDefault="00F20550" w:rsidP="00F20550">
      <w:r>
        <w:t>Co dzieje się przy niskiej temperaturze?</w:t>
      </w:r>
    </w:p>
    <w:p w14:paraId="0D3E2621" w14:textId="77777777" w:rsidR="00F20550" w:rsidRDefault="00F20550" w:rsidP="00F20550">
      <w:r>
        <w:t>Co dzieje się przy wysokiej temperaturze?</w:t>
      </w:r>
    </w:p>
    <w:p w14:paraId="244977E3" w14:textId="77777777" w:rsidR="00F20550" w:rsidRDefault="00F20550" w:rsidP="00F20550">
      <w:r>
        <w:t>Kiedy w praktyce warto użyć niższej, a kiedy wyższej temperatury?</w:t>
      </w:r>
    </w:p>
    <w:p w14:paraId="558E1EC4" w14:textId="77777777" w:rsidR="00CE7F33" w:rsidRDefault="00F20550" w:rsidP="00F20550">
      <w:r>
        <w:t>Twoja odpowiedź: Niska temperatura (0.2) model jest bardzo pewny, wybiera najbardziej prawdopodobne tokeny, tekst jest spójny</w:t>
      </w:r>
      <w:r w:rsidR="00CE7F33">
        <w:t xml:space="preserve"> i prawidłowy.</w:t>
      </w:r>
    </w:p>
    <w:p w14:paraId="728AB9E7" w14:textId="77777777" w:rsidR="00CE7F33" w:rsidRDefault="00F20550" w:rsidP="00F20550">
      <w:r>
        <w:t>Wysoka temperatura (1.2+) rozkład prawdopodobieństwa bardziej spłaszczony więcej losowości.</w:t>
      </w:r>
    </w:p>
    <w:p w14:paraId="6A28CF99" w14:textId="77777777" w:rsidR="00CE7F33" w:rsidRDefault="00F20550" w:rsidP="00F20550">
      <w:r>
        <w:t>Niska (0.3–0.7)  zadania wymagające</w:t>
      </w:r>
    </w:p>
    <w:p w14:paraId="31890646" w14:textId="3BE1E914" w:rsidR="00F20550" w:rsidRDefault="00F20550" w:rsidP="00F20550">
      <w:r>
        <w:t xml:space="preserve"> Wyższa (0.8–1.1) kreatywne pisanie</w:t>
      </w:r>
    </w:p>
    <w:p w14:paraId="70C277DB" w14:textId="77777777" w:rsidR="00F20550" w:rsidRDefault="00F20550" w:rsidP="00F20550"/>
    <w:p w14:paraId="6F7CF0E3" w14:textId="77777777" w:rsidR="00F20550" w:rsidRDefault="00F20550" w:rsidP="00F20550">
      <w:r>
        <w:t>Część 5. Wnioski końcowe</w:t>
      </w:r>
    </w:p>
    <w:p w14:paraId="273216B3" w14:textId="77777777" w:rsidR="00F20550" w:rsidRDefault="00F20550" w:rsidP="00F20550">
      <w:r>
        <w:t>Uzupełnij poniższe pytania pełnymi zdaniami.</w:t>
      </w:r>
    </w:p>
    <w:p w14:paraId="479D8999" w14:textId="77777777" w:rsidR="00F20550" w:rsidRDefault="00F20550" w:rsidP="00F20550"/>
    <w:p w14:paraId="01B491BF" w14:textId="77777777" w:rsidR="00F20550" w:rsidRDefault="00F20550" w:rsidP="00F20550">
      <w:r>
        <w:lastRenderedPageBreak/>
        <w:t>Pytania końcowe</w:t>
      </w:r>
    </w:p>
    <w:p w14:paraId="0747F3BA" w14:textId="77777777" w:rsidR="00F20550" w:rsidRDefault="00F20550" w:rsidP="00F20550">
      <w:r>
        <w:t>Jaką rolę pełni tokenizacja w LLM?</w:t>
      </w:r>
    </w:p>
    <w:p w14:paraId="6E5DE7E8" w14:textId="77777777" w:rsidR="00F20550" w:rsidRDefault="00F20550" w:rsidP="00F20550">
      <w:r>
        <w:t>Na czym polega mechanizm self-attention?</w:t>
      </w:r>
    </w:p>
    <w:p w14:paraId="2396AF1A" w14:textId="77777777" w:rsidR="00F20550" w:rsidRDefault="00F20550" w:rsidP="00F20550">
      <w:r>
        <w:t>Dlaczego modele generatywne stosują causal mask?</w:t>
      </w:r>
    </w:p>
    <w:p w14:paraId="66C83E80" w14:textId="77777777" w:rsidR="00F20550" w:rsidRDefault="00F20550" w:rsidP="00F20550">
      <w:r>
        <w:t>Jak parametr temperature wpływa na generowanie tekstu?</w:t>
      </w:r>
    </w:p>
    <w:p w14:paraId="2B12AE56" w14:textId="77777777" w:rsidR="00F20550" w:rsidRDefault="00F20550" w:rsidP="00F20550">
      <w:r>
        <w:t>Który fragment ćwiczenia najlepiej wyjaśnił Ci działanie transformera i dlaczego?</w:t>
      </w:r>
    </w:p>
    <w:p w14:paraId="06B6DA0F" w14:textId="77777777" w:rsidR="00F20550" w:rsidRDefault="00F20550" w:rsidP="00F20550">
      <w:r>
        <w:t>Twoje odpowiedzi: `</w:t>
      </w:r>
    </w:p>
    <w:p w14:paraId="2FD8297F" w14:textId="77777777" w:rsidR="00F20550" w:rsidRDefault="00F20550" w:rsidP="00F20550"/>
    <w:p w14:paraId="0A459766" w14:textId="77777777" w:rsidR="00375B60" w:rsidRDefault="00375B60" w:rsidP="00F20550">
      <w:r w:rsidRPr="00375B60">
        <w:t>Tokenizacja tnie tekst na mniejsze, policzalne fragmenty (słowa, rdzenie lub pojedyncze znaki) i zamienia je na unikalne identyfikatory liczbowe. Dzięki dzieleniu rzadkich słów na podsłowa, model potrafi radzić sobie z ogromnym słownikiem oraz nieznanymi wcześniej wyrazami</w:t>
      </w:r>
    </w:p>
    <w:p w14:paraId="6E66BF49" w14:textId="01DEA079" w:rsidR="00F20550" w:rsidRDefault="00F20550" w:rsidP="00F20550">
      <w:r>
        <w:t xml:space="preserve">Self-attention </w:t>
      </w:r>
      <w:r w:rsidR="00020D6C">
        <w:t>t</w:t>
      </w:r>
      <w:r w:rsidR="00020D6C" w:rsidRPr="00020D6C">
        <w:t xml:space="preserve">o mechanizm pozwalający modelowi ocenić kontekst. Każdy token w przetwarzanym zdaniu patrzy na wszystkie pozostałe tokeny, aby wyliczyć, jak mocno powinien się na nich skupić. Dzięki temu model potrafi np. zrozumieć, że zaimek it w danym zdaniu odnosi się do zwierzęcia, a nie do </w:t>
      </w:r>
      <w:r w:rsidR="00020D6C">
        <w:t xml:space="preserve">np. </w:t>
      </w:r>
      <w:r w:rsidR="00020D6C" w:rsidRPr="00020D6C">
        <w:t>ulicy.</w:t>
      </w:r>
    </w:p>
    <w:p w14:paraId="76C53898" w14:textId="26DF37B1" w:rsidR="00F20550" w:rsidRDefault="00F20550" w:rsidP="00F20550">
      <w:r>
        <w:t xml:space="preserve">Causal mask </w:t>
      </w:r>
      <w:r w:rsidR="00D75166" w:rsidRPr="00D75166">
        <w:t xml:space="preserve">blokuje modelowi możliwość podglądania </w:t>
      </w:r>
      <w:r w:rsidR="00D75166">
        <w:t>p</w:t>
      </w:r>
      <w:r w:rsidR="00D75166" w:rsidRPr="00D75166">
        <w:t>rzyszłości</w:t>
      </w:r>
      <w:r w:rsidR="00D75166">
        <w:t>.</w:t>
      </w:r>
      <w:r w:rsidR="00D75166" w:rsidRPr="00D75166">
        <w:t xml:space="preserve"> Robi się to po to, aby podczas treningu i generowania tekstu wymusić na modelu przewidywanie następnego słowa wyłącznie na podstawie tego, co już powiedział</w:t>
      </w:r>
      <w:r w:rsidR="00D75166">
        <w:t>.</w:t>
      </w:r>
    </w:p>
    <w:p w14:paraId="071920C6" w14:textId="3D3F22C7" w:rsidR="00F20550" w:rsidRDefault="00F20550" w:rsidP="00F20550">
      <w:r>
        <w:t xml:space="preserve">Temperature </w:t>
      </w:r>
      <w:r w:rsidR="00D75166">
        <w:t>s</w:t>
      </w:r>
      <w:r w:rsidR="00D75166" w:rsidRPr="00D75166">
        <w:t>teruje pewnością modelu podczas wyboru następnego tokena: niska temperatura spłaszcza ryzyko, a wysoka temperatura podbija szansę rzadkich słów (tekst jest kreatywny, ale podatny na błędy logiczne).</w:t>
      </w:r>
    </w:p>
    <w:p w14:paraId="4E6CE069" w14:textId="4D0913C1" w:rsidR="002E6395" w:rsidRDefault="002E6395" w:rsidP="00F20550"/>
    <w:sectPr w:rsidR="002E639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300C7"/>
    <w:multiLevelType w:val="multilevel"/>
    <w:tmpl w:val="23A6D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3616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550"/>
    <w:rsid w:val="00020D6C"/>
    <w:rsid w:val="001227F4"/>
    <w:rsid w:val="0029559E"/>
    <w:rsid w:val="002E6395"/>
    <w:rsid w:val="002F11BD"/>
    <w:rsid w:val="00375B60"/>
    <w:rsid w:val="004024C9"/>
    <w:rsid w:val="004D58AA"/>
    <w:rsid w:val="005F286E"/>
    <w:rsid w:val="00657196"/>
    <w:rsid w:val="007B5EE6"/>
    <w:rsid w:val="00A45E21"/>
    <w:rsid w:val="00B52A92"/>
    <w:rsid w:val="00BC6097"/>
    <w:rsid w:val="00C636BE"/>
    <w:rsid w:val="00C832CB"/>
    <w:rsid w:val="00CE7F33"/>
    <w:rsid w:val="00D20F2B"/>
    <w:rsid w:val="00D47BFB"/>
    <w:rsid w:val="00D75166"/>
    <w:rsid w:val="00ED40E2"/>
    <w:rsid w:val="00F20550"/>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B4775"/>
  <w15:chartTrackingRefBased/>
  <w15:docId w15:val="{8E93EEE0-391B-4447-9420-2B610124E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7B5EE6"/>
  </w:style>
  <w:style w:type="paragraph" w:styleId="Nagwek1">
    <w:name w:val="heading 1"/>
    <w:basedOn w:val="Normalny"/>
    <w:next w:val="Normalny"/>
    <w:link w:val="Nagwek1Znak"/>
    <w:uiPriority w:val="9"/>
    <w:qFormat/>
    <w:rsid w:val="00F205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F205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F20550"/>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F20550"/>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F20550"/>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F20550"/>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F20550"/>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F20550"/>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F20550"/>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F20550"/>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F20550"/>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F20550"/>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F20550"/>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F20550"/>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F20550"/>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F20550"/>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F20550"/>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F20550"/>
    <w:rPr>
      <w:rFonts w:eastAsiaTheme="majorEastAsia" w:cstheme="majorBidi"/>
      <w:color w:val="272727" w:themeColor="text1" w:themeTint="D8"/>
    </w:rPr>
  </w:style>
  <w:style w:type="paragraph" w:styleId="Tytu">
    <w:name w:val="Title"/>
    <w:basedOn w:val="Normalny"/>
    <w:next w:val="Normalny"/>
    <w:link w:val="TytuZnak"/>
    <w:uiPriority w:val="10"/>
    <w:qFormat/>
    <w:rsid w:val="00F205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F20550"/>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F20550"/>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F20550"/>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F20550"/>
    <w:pPr>
      <w:spacing w:before="160"/>
      <w:jc w:val="center"/>
    </w:pPr>
    <w:rPr>
      <w:i/>
      <w:iCs/>
      <w:color w:val="404040" w:themeColor="text1" w:themeTint="BF"/>
    </w:rPr>
  </w:style>
  <w:style w:type="character" w:customStyle="1" w:styleId="CytatZnak">
    <w:name w:val="Cytat Znak"/>
    <w:basedOn w:val="Domylnaczcionkaakapitu"/>
    <w:link w:val="Cytat"/>
    <w:uiPriority w:val="29"/>
    <w:rsid w:val="00F20550"/>
    <w:rPr>
      <w:i/>
      <w:iCs/>
      <w:color w:val="404040" w:themeColor="text1" w:themeTint="BF"/>
    </w:rPr>
  </w:style>
  <w:style w:type="paragraph" w:styleId="Akapitzlist">
    <w:name w:val="List Paragraph"/>
    <w:basedOn w:val="Normalny"/>
    <w:uiPriority w:val="34"/>
    <w:qFormat/>
    <w:rsid w:val="00F20550"/>
    <w:pPr>
      <w:ind w:left="720"/>
      <w:contextualSpacing/>
    </w:pPr>
  </w:style>
  <w:style w:type="character" w:styleId="Wyrnienieintensywne">
    <w:name w:val="Intense Emphasis"/>
    <w:basedOn w:val="Domylnaczcionkaakapitu"/>
    <w:uiPriority w:val="21"/>
    <w:qFormat/>
    <w:rsid w:val="00F20550"/>
    <w:rPr>
      <w:i/>
      <w:iCs/>
      <w:color w:val="0F4761" w:themeColor="accent1" w:themeShade="BF"/>
    </w:rPr>
  </w:style>
  <w:style w:type="paragraph" w:styleId="Cytatintensywny">
    <w:name w:val="Intense Quote"/>
    <w:basedOn w:val="Normalny"/>
    <w:next w:val="Normalny"/>
    <w:link w:val="CytatintensywnyZnak"/>
    <w:uiPriority w:val="30"/>
    <w:qFormat/>
    <w:rsid w:val="00F205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F20550"/>
    <w:rPr>
      <w:i/>
      <w:iCs/>
      <w:color w:val="0F4761" w:themeColor="accent1" w:themeShade="BF"/>
    </w:rPr>
  </w:style>
  <w:style w:type="character" w:styleId="Odwoanieintensywne">
    <w:name w:val="Intense Reference"/>
    <w:basedOn w:val="Domylnaczcionkaakapitu"/>
    <w:uiPriority w:val="32"/>
    <w:qFormat/>
    <w:rsid w:val="00F205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10</Pages>
  <Words>1598</Words>
  <Characters>9590</Characters>
  <Application>Microsoft Office Word</Application>
  <DocSecurity>0</DocSecurity>
  <Lines>79</Lines>
  <Paragraphs>22</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11166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Wojciech Wójcik</dc:creator>
  <cp:keywords/>
  <dc:description/>
  <cp:lastModifiedBy>Wojciech Wójcik</cp:lastModifiedBy>
  <cp:revision>17</cp:revision>
  <dcterms:created xsi:type="dcterms:W3CDTF">2026-06-14T09:34:00Z</dcterms:created>
  <dcterms:modified xsi:type="dcterms:W3CDTF">2026-06-14T10:10:00Z</dcterms:modified>
</cp:coreProperties>
</file>