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Reverse array in groups</w:t>
      </w:r>
      <w:bookmarkStart w:id="0" w:name="_GoBack"/>
      <w:bookmarkEnd w:id="0"/>
    </w:p>
    <w:p w:rsidR="00FF34D2" w:rsidRP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Given an array </w:t>
      </w:r>
      <w:proofErr w:type="spellStart"/>
      <w:proofErr w:type="gramStart"/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gramEnd"/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t>] of positive integers of size N. Reverse every sub-array group of size K.</w:t>
      </w:r>
    </w:p>
    <w:p w:rsidR="00FF34D2" w:rsidRP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4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34D2" w:rsidRP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FF34D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N = 5, K = 3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] = {1,2,3,4,5}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FF34D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3 2 1 5 4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F34D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First group consists of elements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1, 2, 3. Second group consists of 4,5.</w:t>
      </w:r>
    </w:p>
    <w:p w:rsidR="00FF34D2" w:rsidRP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4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34D2" w:rsidRP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FF34D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N = 4, K = 3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] = {5,6,8,9}</w:t>
      </w:r>
    </w:p>
    <w:p w:rsidR="00FF34D2" w:rsidRPr="00FF34D2" w:rsidRDefault="00FF34D2" w:rsidP="00FF34D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34D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FF34D2">
        <w:rPr>
          <w:rFonts w:ascii="Courier New" w:eastAsia="Times New Roman" w:hAnsi="Courier New" w:cs="Courier New"/>
          <w:sz w:val="27"/>
          <w:szCs w:val="27"/>
          <w:lang w:eastAsia="en-IN"/>
        </w:rPr>
        <w:t>8 6 5 9</w:t>
      </w:r>
    </w:p>
    <w:p w:rsidR="00FF34D2" w:rsidRP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4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34D2" w:rsidRP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 Task:</w:t>
      </w:r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 The task is to complete the function </w:t>
      </w:r>
      <w:proofErr w:type="spellStart"/>
      <w:proofErr w:type="gramStart"/>
      <w:r w:rsidRPr="00FF3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reverseInGroups</w:t>
      </w:r>
      <w:proofErr w:type="spellEnd"/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t>(</w:t>
      </w:r>
      <w:proofErr w:type="gramEnd"/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t>) which takes the array, N and K as input parameters and modifies the array in-place. </w:t>
      </w:r>
    </w:p>
    <w:p w:rsidR="00FF34D2" w:rsidRP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4D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F34D2" w:rsidRPr="00FF34D2" w:rsidRDefault="00FF34D2" w:rsidP="00FF34D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FF34D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FF34D2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</w:p>
    <w:p w:rsidR="001E0CB8" w:rsidRDefault="001E0CB8"/>
    <w:sectPr w:rsidR="001E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D2"/>
    <w:rsid w:val="001E0CB8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D200"/>
  <w15:chartTrackingRefBased/>
  <w15:docId w15:val="{596BF82C-7844-40CF-8F96-99605778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34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4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4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2022-08-02T16:39:00Z</dcterms:created>
  <dcterms:modified xsi:type="dcterms:W3CDTF">2022-08-02T16:39:00Z</dcterms:modified>
</cp:coreProperties>
</file>